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9F9B1" w14:textId="77777777" w:rsidR="00C87552" w:rsidRPr="003D2545" w:rsidRDefault="00C87552" w:rsidP="009B5F21">
      <w:pPr>
        <w:jc w:val="center"/>
        <w:rPr>
          <w:b/>
          <w:color w:val="008080"/>
          <w:sz w:val="48"/>
          <w:szCs w:val="48"/>
        </w:rPr>
      </w:pPr>
    </w:p>
    <w:p w14:paraId="3AACCE06" w14:textId="77777777" w:rsidR="00C87552" w:rsidRPr="003D2545" w:rsidRDefault="00C87552" w:rsidP="009B5F21">
      <w:pPr>
        <w:jc w:val="center"/>
        <w:rPr>
          <w:b/>
          <w:color w:val="008080"/>
          <w:sz w:val="48"/>
          <w:szCs w:val="48"/>
        </w:rPr>
      </w:pPr>
    </w:p>
    <w:p w14:paraId="2C0AE617" w14:textId="77777777" w:rsidR="00C87552" w:rsidRPr="003D2545" w:rsidRDefault="00C87552" w:rsidP="009B5F21">
      <w:pPr>
        <w:jc w:val="center"/>
        <w:rPr>
          <w:b/>
          <w:color w:val="008080"/>
          <w:sz w:val="48"/>
          <w:szCs w:val="48"/>
        </w:rPr>
      </w:pPr>
    </w:p>
    <w:p w14:paraId="1268840A" w14:textId="77777777" w:rsidR="00C87552" w:rsidRPr="003D2545" w:rsidRDefault="00C87552" w:rsidP="009B5F21">
      <w:pPr>
        <w:jc w:val="center"/>
        <w:rPr>
          <w:b/>
          <w:color w:val="008080"/>
          <w:sz w:val="48"/>
          <w:szCs w:val="48"/>
        </w:rPr>
      </w:pPr>
    </w:p>
    <w:p w14:paraId="6DE1B62C" w14:textId="77777777" w:rsidR="009B5F21" w:rsidRPr="003D2545" w:rsidRDefault="009B5F21" w:rsidP="009B5F21">
      <w:pPr>
        <w:jc w:val="center"/>
        <w:rPr>
          <w:b/>
          <w:color w:val="008080"/>
          <w:sz w:val="48"/>
          <w:szCs w:val="48"/>
        </w:rPr>
      </w:pPr>
      <w:r w:rsidRPr="003D2545">
        <w:rPr>
          <w:b/>
          <w:color w:val="008080"/>
          <w:sz w:val="48"/>
          <w:szCs w:val="48"/>
        </w:rPr>
        <w:t>Domestic and family violence services</w:t>
      </w:r>
    </w:p>
    <w:p w14:paraId="0716AE66" w14:textId="77777777" w:rsidR="009B5F21" w:rsidRPr="003D2545" w:rsidRDefault="009B5F21" w:rsidP="009B5F21">
      <w:pPr>
        <w:jc w:val="center"/>
        <w:rPr>
          <w:b/>
          <w:color w:val="008080"/>
          <w:sz w:val="48"/>
          <w:szCs w:val="48"/>
        </w:rPr>
      </w:pPr>
      <w:r w:rsidRPr="003D2545">
        <w:rPr>
          <w:b/>
          <w:color w:val="008080"/>
          <w:sz w:val="48"/>
          <w:szCs w:val="48"/>
        </w:rPr>
        <w:t>Practice principles, standards and guidance</w:t>
      </w:r>
    </w:p>
    <w:p w14:paraId="0C2D2EA3" w14:textId="77777777" w:rsidR="009B5F21" w:rsidRPr="003D2545" w:rsidRDefault="009B5F21" w:rsidP="009B5F21">
      <w:pPr>
        <w:jc w:val="center"/>
        <w:rPr>
          <w:b/>
          <w:color w:val="008080"/>
          <w:sz w:val="48"/>
          <w:szCs w:val="48"/>
        </w:rPr>
      </w:pPr>
    </w:p>
    <w:p w14:paraId="15F3F359" w14:textId="77777777" w:rsidR="004F1364" w:rsidRPr="003D2545" w:rsidRDefault="004F1364" w:rsidP="009B5F21">
      <w:pPr>
        <w:jc w:val="center"/>
        <w:rPr>
          <w:b/>
          <w:color w:val="008080"/>
          <w:sz w:val="48"/>
          <w:szCs w:val="48"/>
        </w:rPr>
      </w:pPr>
    </w:p>
    <w:p w14:paraId="3929DB05" w14:textId="77777777" w:rsidR="00C87552" w:rsidRPr="003D2545" w:rsidRDefault="00C87552" w:rsidP="009B5F21">
      <w:pPr>
        <w:jc w:val="center"/>
        <w:rPr>
          <w:b/>
          <w:color w:val="008080"/>
          <w:sz w:val="48"/>
          <w:szCs w:val="48"/>
        </w:rPr>
      </w:pPr>
    </w:p>
    <w:p w14:paraId="38CA1F57" w14:textId="77777777" w:rsidR="009B5F21" w:rsidRPr="003D2545" w:rsidRDefault="009B5F21" w:rsidP="009B5F21">
      <w:pPr>
        <w:jc w:val="center"/>
        <w:rPr>
          <w:b/>
          <w:color w:val="76923C" w:themeColor="accent3" w:themeShade="BF"/>
          <w:sz w:val="44"/>
          <w:szCs w:val="44"/>
        </w:rPr>
      </w:pPr>
      <w:r w:rsidRPr="003D2545">
        <w:rPr>
          <w:b/>
          <w:color w:val="76923C" w:themeColor="accent3" w:themeShade="BF"/>
          <w:sz w:val="44"/>
          <w:szCs w:val="44"/>
        </w:rPr>
        <w:t xml:space="preserve">Self-assessment checklist </w:t>
      </w:r>
    </w:p>
    <w:p w14:paraId="3D212DB7" w14:textId="65399E25" w:rsidR="00834696" w:rsidRPr="003D2545" w:rsidRDefault="0033259D" w:rsidP="009B5F21">
      <w:pPr>
        <w:jc w:val="center"/>
        <w:rPr>
          <w:b/>
          <w:color w:val="76923C" w:themeColor="accent3" w:themeShade="BF"/>
          <w:sz w:val="40"/>
          <w:szCs w:val="40"/>
        </w:rPr>
      </w:pPr>
      <w:r w:rsidRPr="003D2545">
        <w:rPr>
          <w:b/>
          <w:color w:val="76923C" w:themeColor="accent3" w:themeShade="BF"/>
          <w:sz w:val="40"/>
          <w:szCs w:val="40"/>
        </w:rPr>
        <w:t xml:space="preserve">Practice standards and practical </w:t>
      </w:r>
      <w:r w:rsidR="00CD2DBF" w:rsidRPr="003D2545">
        <w:rPr>
          <w:b/>
          <w:color w:val="76923C" w:themeColor="accent3" w:themeShade="BF"/>
          <w:sz w:val="40"/>
          <w:szCs w:val="40"/>
        </w:rPr>
        <w:t>examples</w:t>
      </w:r>
    </w:p>
    <w:p w14:paraId="2109E0A0" w14:textId="77777777" w:rsidR="009D44D7" w:rsidRPr="003D2545" w:rsidRDefault="009D44D7" w:rsidP="009B5F21">
      <w:pPr>
        <w:jc w:val="center"/>
        <w:rPr>
          <w:b/>
          <w:color w:val="76923C" w:themeColor="accent3" w:themeShade="BF"/>
          <w:sz w:val="48"/>
          <w:szCs w:val="48"/>
        </w:rPr>
      </w:pPr>
    </w:p>
    <w:p w14:paraId="12E1CA17" w14:textId="77777777" w:rsidR="00C87552" w:rsidRPr="003D2545" w:rsidRDefault="00C87552" w:rsidP="00C87552">
      <w:pPr>
        <w:tabs>
          <w:tab w:val="left" w:pos="4820"/>
        </w:tabs>
        <w:jc w:val="center"/>
        <w:rPr>
          <w:b/>
          <w:color w:val="76923C" w:themeColor="accent3" w:themeShade="BF"/>
          <w:sz w:val="48"/>
          <w:szCs w:val="48"/>
        </w:rPr>
      </w:pPr>
    </w:p>
    <w:p w14:paraId="31FFE109" w14:textId="77777777" w:rsidR="00C87552" w:rsidRPr="003D2545" w:rsidRDefault="00C87552" w:rsidP="009B5F21">
      <w:pPr>
        <w:jc w:val="center"/>
        <w:rPr>
          <w:b/>
          <w:color w:val="76923C" w:themeColor="accent3" w:themeShade="BF"/>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lf-assessment details: service name, self-assessment conducted by and date"/>
      </w:tblPr>
      <w:tblGrid>
        <w:gridCol w:w="3823"/>
        <w:gridCol w:w="5231"/>
      </w:tblGrid>
      <w:tr w:rsidR="009B5F21" w:rsidRPr="003D2545" w14:paraId="75A9A240" w14:textId="77777777" w:rsidTr="00834696">
        <w:tc>
          <w:tcPr>
            <w:tcW w:w="9054" w:type="dxa"/>
            <w:gridSpan w:val="2"/>
            <w:shd w:val="clear" w:color="auto" w:fill="EAF1DD" w:themeFill="accent3" w:themeFillTint="33"/>
          </w:tcPr>
          <w:p w14:paraId="4F867E57" w14:textId="77777777" w:rsidR="009B5F21" w:rsidRPr="003D2545" w:rsidRDefault="009B5F21" w:rsidP="00834696">
            <w:pPr>
              <w:spacing w:before="120" w:after="120"/>
              <w:rPr>
                <w:b/>
                <w:color w:val="008080"/>
                <w:sz w:val="24"/>
              </w:rPr>
            </w:pPr>
            <w:r w:rsidRPr="003D2545">
              <w:rPr>
                <w:b/>
                <w:color w:val="008080"/>
                <w:sz w:val="24"/>
              </w:rPr>
              <w:t xml:space="preserve">Self-assessment details: </w:t>
            </w:r>
          </w:p>
        </w:tc>
      </w:tr>
      <w:tr w:rsidR="009B5F21" w:rsidRPr="003D2545" w14:paraId="733C471A" w14:textId="77777777" w:rsidTr="00834696">
        <w:tc>
          <w:tcPr>
            <w:tcW w:w="3823" w:type="dxa"/>
            <w:shd w:val="clear" w:color="auto" w:fill="EAF1DD" w:themeFill="accent3" w:themeFillTint="33"/>
          </w:tcPr>
          <w:p w14:paraId="07C25881" w14:textId="465D85FC" w:rsidR="009B5F21" w:rsidRPr="003D2545" w:rsidRDefault="00E84BAC" w:rsidP="00834696">
            <w:pPr>
              <w:spacing w:before="120" w:after="120"/>
              <w:rPr>
                <w:b/>
                <w:color w:val="76923C" w:themeColor="accent3" w:themeShade="BF"/>
                <w:sz w:val="24"/>
              </w:rPr>
            </w:pPr>
            <w:r w:rsidRPr="003D2545">
              <w:rPr>
                <w:b/>
                <w:color w:val="76923C" w:themeColor="accent3" w:themeShade="BF"/>
                <w:sz w:val="24"/>
              </w:rPr>
              <w:t>Service n</w:t>
            </w:r>
            <w:r w:rsidR="009B5F21" w:rsidRPr="003D2545">
              <w:rPr>
                <w:b/>
                <w:color w:val="76923C" w:themeColor="accent3" w:themeShade="BF"/>
                <w:sz w:val="24"/>
              </w:rPr>
              <w:t>ame:</w:t>
            </w:r>
          </w:p>
        </w:tc>
        <w:tc>
          <w:tcPr>
            <w:tcW w:w="5231" w:type="dxa"/>
            <w:shd w:val="clear" w:color="auto" w:fill="EAF1DD" w:themeFill="accent3" w:themeFillTint="33"/>
          </w:tcPr>
          <w:p w14:paraId="45CA0C07" w14:textId="77777777" w:rsidR="009B5F21" w:rsidRPr="003D2545" w:rsidRDefault="009B5F21" w:rsidP="00834696">
            <w:pPr>
              <w:spacing w:before="120" w:after="120"/>
              <w:jc w:val="center"/>
              <w:rPr>
                <w:b/>
                <w:color w:val="008080"/>
                <w:sz w:val="24"/>
              </w:rPr>
            </w:pPr>
          </w:p>
        </w:tc>
      </w:tr>
      <w:tr w:rsidR="009B5F21" w:rsidRPr="003D2545" w14:paraId="48C7B429" w14:textId="77777777" w:rsidTr="00834696">
        <w:tc>
          <w:tcPr>
            <w:tcW w:w="3823" w:type="dxa"/>
            <w:shd w:val="clear" w:color="auto" w:fill="EAF1DD" w:themeFill="accent3" w:themeFillTint="33"/>
          </w:tcPr>
          <w:p w14:paraId="6A809320" w14:textId="77777777" w:rsidR="009B5F21" w:rsidRPr="003D2545" w:rsidRDefault="009B5F21" w:rsidP="00834696">
            <w:pPr>
              <w:spacing w:before="120" w:after="120"/>
              <w:rPr>
                <w:b/>
                <w:color w:val="76923C" w:themeColor="accent3" w:themeShade="BF"/>
                <w:sz w:val="24"/>
              </w:rPr>
            </w:pPr>
            <w:r w:rsidRPr="003D2545">
              <w:rPr>
                <w:b/>
                <w:color w:val="76923C" w:themeColor="accent3" w:themeShade="BF"/>
                <w:sz w:val="24"/>
              </w:rPr>
              <w:t>Self-assessment conducted by:</w:t>
            </w:r>
          </w:p>
        </w:tc>
        <w:tc>
          <w:tcPr>
            <w:tcW w:w="5231" w:type="dxa"/>
            <w:shd w:val="clear" w:color="auto" w:fill="EAF1DD" w:themeFill="accent3" w:themeFillTint="33"/>
          </w:tcPr>
          <w:p w14:paraId="61991501" w14:textId="77777777" w:rsidR="009B5F21" w:rsidRPr="003D2545" w:rsidRDefault="009B5F21" w:rsidP="00834696">
            <w:pPr>
              <w:spacing w:before="120" w:after="120"/>
              <w:jc w:val="center"/>
              <w:rPr>
                <w:b/>
                <w:color w:val="008080"/>
                <w:sz w:val="24"/>
              </w:rPr>
            </w:pPr>
          </w:p>
        </w:tc>
      </w:tr>
      <w:tr w:rsidR="009B5F21" w:rsidRPr="003D2545" w14:paraId="484B44EA" w14:textId="77777777" w:rsidTr="00834696">
        <w:tc>
          <w:tcPr>
            <w:tcW w:w="3823" w:type="dxa"/>
            <w:shd w:val="clear" w:color="auto" w:fill="EAF1DD" w:themeFill="accent3" w:themeFillTint="33"/>
          </w:tcPr>
          <w:p w14:paraId="305758D8" w14:textId="77777777" w:rsidR="009B5F21" w:rsidRPr="003D2545" w:rsidRDefault="009B5F21" w:rsidP="00834696">
            <w:pPr>
              <w:spacing w:before="120" w:after="120"/>
              <w:rPr>
                <w:b/>
                <w:color w:val="76923C" w:themeColor="accent3" w:themeShade="BF"/>
                <w:sz w:val="24"/>
              </w:rPr>
            </w:pPr>
            <w:r w:rsidRPr="003D2545">
              <w:rPr>
                <w:b/>
                <w:color w:val="76923C" w:themeColor="accent3" w:themeShade="BF"/>
                <w:sz w:val="24"/>
              </w:rPr>
              <w:t xml:space="preserve">Date: </w:t>
            </w:r>
          </w:p>
        </w:tc>
        <w:tc>
          <w:tcPr>
            <w:tcW w:w="5231" w:type="dxa"/>
            <w:shd w:val="clear" w:color="auto" w:fill="EAF1DD" w:themeFill="accent3" w:themeFillTint="33"/>
          </w:tcPr>
          <w:p w14:paraId="21F8290B" w14:textId="77777777" w:rsidR="009B5F21" w:rsidRPr="003D2545" w:rsidRDefault="009B5F21" w:rsidP="00834696">
            <w:pPr>
              <w:spacing w:before="120" w:after="120"/>
              <w:jc w:val="center"/>
              <w:rPr>
                <w:b/>
                <w:color w:val="008080"/>
                <w:sz w:val="24"/>
              </w:rPr>
            </w:pPr>
          </w:p>
        </w:tc>
      </w:tr>
    </w:tbl>
    <w:p w14:paraId="0A9FAE83" w14:textId="77777777" w:rsidR="009B5F21" w:rsidRPr="003D2545" w:rsidRDefault="009B5F21" w:rsidP="009B5F21">
      <w:pPr>
        <w:jc w:val="center"/>
        <w:rPr>
          <w:b/>
          <w:color w:val="008080"/>
          <w:sz w:val="28"/>
          <w:szCs w:val="28"/>
        </w:rPr>
      </w:pPr>
    </w:p>
    <w:p w14:paraId="5398FD9B" w14:textId="77777777" w:rsidR="00C87552" w:rsidRPr="003D2545" w:rsidRDefault="00C87552">
      <w:pPr>
        <w:rPr>
          <w:b/>
          <w:szCs w:val="22"/>
        </w:rPr>
      </w:pPr>
      <w:r w:rsidRPr="003D2545">
        <w:rPr>
          <w:b/>
          <w:szCs w:val="22"/>
        </w:rPr>
        <w:br w:type="page"/>
      </w:r>
    </w:p>
    <w:p w14:paraId="2AF6817A" w14:textId="14426E95" w:rsidR="00834696" w:rsidRPr="003D2545" w:rsidRDefault="00834696" w:rsidP="00834696">
      <w:pPr>
        <w:rPr>
          <w:b/>
          <w:color w:val="008080"/>
          <w:sz w:val="24"/>
        </w:rPr>
      </w:pPr>
      <w:r w:rsidRPr="003D2545">
        <w:rPr>
          <w:b/>
          <w:color w:val="008080"/>
          <w:sz w:val="24"/>
        </w:rPr>
        <w:lastRenderedPageBreak/>
        <w:t xml:space="preserve">Instructions for use: </w:t>
      </w:r>
    </w:p>
    <w:p w14:paraId="4DD1ED67" w14:textId="77777777" w:rsidR="00834696" w:rsidRPr="003D2545" w:rsidRDefault="00834696" w:rsidP="004F1364">
      <w:pPr>
        <w:pStyle w:val="ListParagraph"/>
        <w:numPr>
          <w:ilvl w:val="0"/>
          <w:numId w:val="5"/>
        </w:numPr>
        <w:spacing w:before="120" w:after="120" w:line="240" w:lineRule="auto"/>
        <w:ind w:hanging="357"/>
        <w:contextualSpacing w:val="0"/>
        <w:rPr>
          <w:rFonts w:ascii="Arial" w:hAnsi="Arial" w:cs="Arial"/>
        </w:rPr>
      </w:pPr>
      <w:r w:rsidRPr="003D2545">
        <w:rPr>
          <w:rFonts w:ascii="Arial" w:hAnsi="Arial" w:cs="Arial"/>
        </w:rPr>
        <w:t xml:space="preserve">This is a voluntary self-assessment checklist to assist in evaluating your service’s compliance with the practice standards. </w:t>
      </w:r>
    </w:p>
    <w:p w14:paraId="37ECA059" w14:textId="369E4EB5" w:rsidR="00C826CC" w:rsidRPr="003D2545" w:rsidRDefault="00D202DD" w:rsidP="004F1364">
      <w:pPr>
        <w:pStyle w:val="ListParagraph"/>
        <w:numPr>
          <w:ilvl w:val="0"/>
          <w:numId w:val="5"/>
        </w:numPr>
        <w:spacing w:before="120" w:after="120" w:line="240" w:lineRule="auto"/>
        <w:ind w:hanging="357"/>
        <w:contextualSpacing w:val="0"/>
        <w:rPr>
          <w:rFonts w:ascii="Arial" w:hAnsi="Arial" w:cs="Arial"/>
        </w:rPr>
      </w:pPr>
      <w:r w:rsidRPr="003D2545">
        <w:rPr>
          <w:rFonts w:ascii="Arial" w:hAnsi="Arial" w:cs="Arial"/>
        </w:rPr>
        <w:t>Service</w:t>
      </w:r>
      <w:r w:rsidR="00834696" w:rsidRPr="003D2545">
        <w:rPr>
          <w:rFonts w:ascii="Arial" w:hAnsi="Arial" w:cs="Arial"/>
        </w:rPr>
        <w:t>s must comply at the practice standards level only. Services</w:t>
      </w:r>
      <w:r w:rsidR="000F4363" w:rsidRPr="003D2545">
        <w:rPr>
          <w:rFonts w:ascii="Arial" w:hAnsi="Arial" w:cs="Arial"/>
        </w:rPr>
        <w:t xml:space="preserve"> can select one of </w:t>
      </w:r>
      <w:r w:rsidR="007E3C6B" w:rsidRPr="003D2545">
        <w:rPr>
          <w:rFonts w:ascii="Arial" w:hAnsi="Arial" w:cs="Arial"/>
        </w:rPr>
        <w:t xml:space="preserve">four ratings: met, partially met, </w:t>
      </w:r>
      <w:r w:rsidR="00F87399" w:rsidRPr="003D2545">
        <w:rPr>
          <w:rFonts w:ascii="Arial" w:hAnsi="Arial" w:cs="Arial"/>
        </w:rPr>
        <w:t>not met</w:t>
      </w:r>
      <w:r w:rsidR="007E3C6B" w:rsidRPr="003D2545">
        <w:rPr>
          <w:rFonts w:ascii="Arial" w:hAnsi="Arial" w:cs="Arial"/>
        </w:rPr>
        <w:t xml:space="preserve"> or not applicable</w:t>
      </w:r>
      <w:r w:rsidR="00F87399" w:rsidRPr="003D2545">
        <w:rPr>
          <w:rFonts w:ascii="Arial" w:hAnsi="Arial" w:cs="Arial"/>
        </w:rPr>
        <w:t xml:space="preserve">. </w:t>
      </w:r>
      <w:r w:rsidR="007E3C6B" w:rsidRPr="003D2545">
        <w:rPr>
          <w:rFonts w:ascii="Arial" w:hAnsi="Arial" w:cs="Arial"/>
        </w:rPr>
        <w:t>It is noted that</w:t>
      </w:r>
      <w:r w:rsidRPr="003D2545">
        <w:rPr>
          <w:rFonts w:ascii="Arial" w:hAnsi="Arial" w:cs="Arial"/>
        </w:rPr>
        <w:t xml:space="preserve"> the rating ‘not applicable’ is only valid for a limited number of practice standards, which varies depending on the service. </w:t>
      </w:r>
      <w:r w:rsidR="00C826CC" w:rsidRPr="003D2545">
        <w:rPr>
          <w:rFonts w:ascii="Arial" w:hAnsi="Arial" w:cs="Arial"/>
        </w:rPr>
        <w:t>The rating scale is as follows:</w:t>
      </w:r>
    </w:p>
    <w:p w14:paraId="0BD03833" w14:textId="208C9190" w:rsidR="00C826CC" w:rsidRPr="003D2545" w:rsidRDefault="00C826CC" w:rsidP="004F1364">
      <w:pPr>
        <w:pStyle w:val="ListParagraph"/>
        <w:numPr>
          <w:ilvl w:val="0"/>
          <w:numId w:val="6"/>
        </w:numPr>
        <w:spacing w:before="120" w:after="120" w:line="240" w:lineRule="auto"/>
        <w:ind w:hanging="357"/>
        <w:contextualSpacing w:val="0"/>
        <w:rPr>
          <w:rFonts w:ascii="Arial" w:hAnsi="Arial" w:cs="Arial"/>
        </w:rPr>
      </w:pPr>
      <w:r w:rsidRPr="003D2545">
        <w:rPr>
          <w:rFonts w:ascii="Arial" w:hAnsi="Arial" w:cs="Arial"/>
        </w:rPr>
        <w:t xml:space="preserve">met </w:t>
      </w:r>
      <w:r w:rsidR="007533A6" w:rsidRPr="003D2545">
        <w:rPr>
          <w:rFonts w:ascii="Arial" w:hAnsi="Arial" w:cs="Arial"/>
        </w:rPr>
        <w:t>– evidence demonstrates that your</w:t>
      </w:r>
      <w:r w:rsidRPr="003D2545">
        <w:rPr>
          <w:rFonts w:ascii="Arial" w:hAnsi="Arial" w:cs="Arial"/>
        </w:rPr>
        <w:t xml:space="preserve"> service meets the requirements of the practice standard</w:t>
      </w:r>
    </w:p>
    <w:p w14:paraId="4E08A30A" w14:textId="4602B416" w:rsidR="00C826CC" w:rsidRPr="003D2545" w:rsidRDefault="00C826CC" w:rsidP="004F1364">
      <w:pPr>
        <w:pStyle w:val="ListParagraph"/>
        <w:numPr>
          <w:ilvl w:val="0"/>
          <w:numId w:val="6"/>
        </w:numPr>
        <w:spacing w:before="120" w:after="120" w:line="240" w:lineRule="auto"/>
        <w:ind w:hanging="357"/>
        <w:contextualSpacing w:val="0"/>
        <w:rPr>
          <w:rFonts w:ascii="Arial" w:hAnsi="Arial" w:cs="Arial"/>
        </w:rPr>
      </w:pPr>
      <w:r w:rsidRPr="003D2545">
        <w:rPr>
          <w:rFonts w:ascii="Arial" w:hAnsi="Arial" w:cs="Arial"/>
        </w:rPr>
        <w:t xml:space="preserve">partially met – evidence demonstrates that </w:t>
      </w:r>
      <w:r w:rsidR="007533A6" w:rsidRPr="003D2545">
        <w:rPr>
          <w:rFonts w:ascii="Arial" w:hAnsi="Arial" w:cs="Arial"/>
        </w:rPr>
        <w:t xml:space="preserve">your </w:t>
      </w:r>
      <w:r w:rsidRPr="003D2545">
        <w:rPr>
          <w:rFonts w:ascii="Arial" w:hAnsi="Arial" w:cs="Arial"/>
        </w:rPr>
        <w:t xml:space="preserve">service only meets part of the requirements of the practice standard </w:t>
      </w:r>
    </w:p>
    <w:p w14:paraId="3C639E69" w14:textId="3B090643" w:rsidR="00C826CC" w:rsidRPr="003D2545" w:rsidRDefault="00C826CC" w:rsidP="004F1364">
      <w:pPr>
        <w:pStyle w:val="ListParagraph"/>
        <w:numPr>
          <w:ilvl w:val="0"/>
          <w:numId w:val="6"/>
        </w:numPr>
        <w:spacing w:before="120" w:after="120" w:line="240" w:lineRule="auto"/>
        <w:ind w:hanging="357"/>
        <w:contextualSpacing w:val="0"/>
        <w:rPr>
          <w:rFonts w:ascii="Arial" w:hAnsi="Arial" w:cs="Arial"/>
        </w:rPr>
      </w:pPr>
      <w:r w:rsidRPr="003D2545">
        <w:rPr>
          <w:rFonts w:ascii="Arial" w:hAnsi="Arial" w:cs="Arial"/>
        </w:rPr>
        <w:t xml:space="preserve">not met – evidence demonstrates that </w:t>
      </w:r>
      <w:r w:rsidR="007533A6" w:rsidRPr="003D2545">
        <w:rPr>
          <w:rFonts w:ascii="Arial" w:hAnsi="Arial" w:cs="Arial"/>
        </w:rPr>
        <w:t>your</w:t>
      </w:r>
      <w:r w:rsidRPr="003D2545">
        <w:rPr>
          <w:rFonts w:ascii="Arial" w:hAnsi="Arial" w:cs="Arial"/>
        </w:rPr>
        <w:t xml:space="preserve"> service does not meet the requirements of the practice standard </w:t>
      </w:r>
    </w:p>
    <w:p w14:paraId="54C0EB93" w14:textId="25F99B9A" w:rsidR="00C826CC" w:rsidRPr="003D2545" w:rsidRDefault="00C826CC" w:rsidP="004F1364">
      <w:pPr>
        <w:pStyle w:val="ListParagraph"/>
        <w:numPr>
          <w:ilvl w:val="0"/>
          <w:numId w:val="6"/>
        </w:numPr>
        <w:spacing w:before="120" w:after="120" w:line="240" w:lineRule="auto"/>
        <w:ind w:hanging="357"/>
        <w:contextualSpacing w:val="0"/>
        <w:rPr>
          <w:rFonts w:ascii="Arial" w:hAnsi="Arial" w:cs="Arial"/>
        </w:rPr>
      </w:pPr>
      <w:proofErr w:type="gramStart"/>
      <w:r w:rsidRPr="003D2545">
        <w:rPr>
          <w:rFonts w:ascii="Arial" w:hAnsi="Arial" w:cs="Arial"/>
        </w:rPr>
        <w:t>not</w:t>
      </w:r>
      <w:proofErr w:type="gramEnd"/>
      <w:r w:rsidRPr="003D2545">
        <w:rPr>
          <w:rFonts w:ascii="Arial" w:hAnsi="Arial" w:cs="Arial"/>
        </w:rPr>
        <w:t xml:space="preserve"> applicable (N/A) – where the practice standard is not relevant to </w:t>
      </w:r>
      <w:r w:rsidR="007533A6" w:rsidRPr="003D2545">
        <w:rPr>
          <w:rFonts w:ascii="Arial" w:hAnsi="Arial" w:cs="Arial"/>
        </w:rPr>
        <w:t>your</w:t>
      </w:r>
      <w:r w:rsidR="00580CFC" w:rsidRPr="003D2545">
        <w:rPr>
          <w:rFonts w:ascii="Arial" w:hAnsi="Arial" w:cs="Arial"/>
        </w:rPr>
        <w:t xml:space="preserve"> </w:t>
      </w:r>
      <w:r w:rsidRPr="003D2545">
        <w:rPr>
          <w:rFonts w:ascii="Arial" w:hAnsi="Arial" w:cs="Arial"/>
        </w:rPr>
        <w:t>service.</w:t>
      </w:r>
    </w:p>
    <w:p w14:paraId="0E7E20FB" w14:textId="5AC0AA03" w:rsidR="00834696" w:rsidRPr="003D2545" w:rsidRDefault="00B7394D" w:rsidP="004F1364">
      <w:pPr>
        <w:pStyle w:val="ListParagraph"/>
        <w:numPr>
          <w:ilvl w:val="0"/>
          <w:numId w:val="5"/>
        </w:numPr>
        <w:spacing w:before="120" w:after="120" w:line="240" w:lineRule="auto"/>
        <w:ind w:hanging="357"/>
        <w:contextualSpacing w:val="0"/>
        <w:rPr>
          <w:rFonts w:ascii="Arial" w:hAnsi="Arial" w:cs="Arial"/>
        </w:rPr>
      </w:pPr>
      <w:r w:rsidRPr="003D2545">
        <w:rPr>
          <w:rFonts w:ascii="Arial" w:hAnsi="Arial" w:cs="Arial"/>
        </w:rPr>
        <w:t>Practical examples have</w:t>
      </w:r>
      <w:r w:rsidR="00834696" w:rsidRPr="003D2545">
        <w:rPr>
          <w:rFonts w:ascii="Arial" w:hAnsi="Arial" w:cs="Arial"/>
        </w:rPr>
        <w:t xml:space="preserve"> been included in the checklist to assist in demonstrating your </w:t>
      </w:r>
      <w:r w:rsidR="00D202DD" w:rsidRPr="003D2545">
        <w:rPr>
          <w:rFonts w:ascii="Arial" w:hAnsi="Arial" w:cs="Arial"/>
        </w:rPr>
        <w:t>service’s</w:t>
      </w:r>
      <w:r w:rsidR="00F87399" w:rsidRPr="003D2545">
        <w:rPr>
          <w:rFonts w:ascii="Arial" w:hAnsi="Arial" w:cs="Arial"/>
        </w:rPr>
        <w:t xml:space="preserve"> </w:t>
      </w:r>
      <w:r w:rsidR="00834696" w:rsidRPr="003D2545">
        <w:rPr>
          <w:rFonts w:ascii="Arial" w:hAnsi="Arial" w:cs="Arial"/>
        </w:rPr>
        <w:t>compliance</w:t>
      </w:r>
      <w:r w:rsidR="00F87399" w:rsidRPr="003D2545">
        <w:rPr>
          <w:rFonts w:ascii="Arial" w:hAnsi="Arial" w:cs="Arial"/>
        </w:rPr>
        <w:t xml:space="preserve"> with the practice standards</w:t>
      </w:r>
      <w:r w:rsidR="00580CFC" w:rsidRPr="003D2545">
        <w:rPr>
          <w:rFonts w:ascii="Arial" w:hAnsi="Arial" w:cs="Arial"/>
        </w:rPr>
        <w:t>, these are not mandatory requirements</w:t>
      </w:r>
      <w:r w:rsidR="00834696" w:rsidRPr="003D2545">
        <w:rPr>
          <w:rFonts w:ascii="Arial" w:hAnsi="Arial" w:cs="Arial"/>
        </w:rPr>
        <w:t xml:space="preserve">. Services can select one of </w:t>
      </w:r>
      <w:r w:rsidR="00B608EB" w:rsidRPr="003D2545">
        <w:rPr>
          <w:rFonts w:ascii="Arial" w:hAnsi="Arial" w:cs="Arial"/>
        </w:rPr>
        <w:t>four</w:t>
      </w:r>
      <w:r w:rsidR="00834696" w:rsidRPr="003D2545">
        <w:rPr>
          <w:rFonts w:ascii="Arial" w:hAnsi="Arial" w:cs="Arial"/>
        </w:rPr>
        <w:t xml:space="preserve"> </w:t>
      </w:r>
      <w:r w:rsidRPr="003D2545">
        <w:rPr>
          <w:rFonts w:ascii="Arial" w:hAnsi="Arial" w:cs="Arial"/>
        </w:rPr>
        <w:t>ratings</w:t>
      </w:r>
      <w:r w:rsidR="00834696" w:rsidRPr="003D2545">
        <w:rPr>
          <w:rFonts w:ascii="Arial" w:hAnsi="Arial" w:cs="Arial"/>
        </w:rPr>
        <w:t xml:space="preserve">, </w:t>
      </w:r>
      <w:r w:rsidR="00C826CC" w:rsidRPr="003D2545">
        <w:rPr>
          <w:rFonts w:ascii="Arial" w:hAnsi="Arial" w:cs="Arial"/>
        </w:rPr>
        <w:t>demonstrated, partially demonstrated, not demonstrated</w:t>
      </w:r>
      <w:r w:rsidR="00B608EB" w:rsidRPr="003D2545">
        <w:rPr>
          <w:rFonts w:ascii="Arial" w:hAnsi="Arial" w:cs="Arial"/>
        </w:rPr>
        <w:t xml:space="preserve"> or N/A.</w:t>
      </w:r>
      <w:r w:rsidR="003E7910" w:rsidRPr="003D2545">
        <w:rPr>
          <w:rFonts w:ascii="Arial" w:hAnsi="Arial" w:cs="Arial"/>
        </w:rPr>
        <w:t xml:space="preserve"> It is noted this is not an exhaustive list and further examples can </w:t>
      </w:r>
      <w:r w:rsidR="00580CFC" w:rsidRPr="003D2545">
        <w:rPr>
          <w:rFonts w:ascii="Arial" w:hAnsi="Arial" w:cs="Arial"/>
        </w:rPr>
        <w:t xml:space="preserve">be </w:t>
      </w:r>
      <w:r w:rsidR="00C826CC" w:rsidRPr="003D2545">
        <w:rPr>
          <w:rFonts w:ascii="Arial" w:hAnsi="Arial" w:cs="Arial"/>
        </w:rPr>
        <w:t>added or</w:t>
      </w:r>
      <w:r w:rsidR="003E7910" w:rsidRPr="003D2545">
        <w:rPr>
          <w:rFonts w:ascii="Arial" w:hAnsi="Arial" w:cs="Arial"/>
        </w:rPr>
        <w:t xml:space="preserve"> included in the </w:t>
      </w:r>
      <w:r w:rsidRPr="003D2545">
        <w:rPr>
          <w:rFonts w:ascii="Arial" w:hAnsi="Arial" w:cs="Arial"/>
        </w:rPr>
        <w:t xml:space="preserve">demonstrating compliance </w:t>
      </w:r>
      <w:r w:rsidR="003E7910" w:rsidRPr="003D2545">
        <w:rPr>
          <w:rFonts w:ascii="Arial" w:hAnsi="Arial" w:cs="Arial"/>
        </w:rPr>
        <w:t xml:space="preserve">section. </w:t>
      </w:r>
      <w:r w:rsidR="00580CFC" w:rsidRPr="003D2545">
        <w:rPr>
          <w:rFonts w:ascii="Arial" w:hAnsi="Arial" w:cs="Arial"/>
        </w:rPr>
        <w:t>The rating scale is as follows:</w:t>
      </w:r>
    </w:p>
    <w:p w14:paraId="20BCA675" w14:textId="0186ABD8" w:rsidR="00580CFC" w:rsidRPr="003D2545" w:rsidRDefault="00580CFC" w:rsidP="004F1364">
      <w:pPr>
        <w:pStyle w:val="ListParagraph"/>
        <w:numPr>
          <w:ilvl w:val="0"/>
          <w:numId w:val="6"/>
        </w:numPr>
        <w:spacing w:before="120" w:after="120" w:line="240" w:lineRule="auto"/>
        <w:ind w:hanging="357"/>
        <w:contextualSpacing w:val="0"/>
        <w:rPr>
          <w:rFonts w:ascii="Arial" w:hAnsi="Arial" w:cs="Arial"/>
        </w:rPr>
      </w:pPr>
      <w:r w:rsidRPr="003D2545">
        <w:rPr>
          <w:rFonts w:ascii="Arial" w:hAnsi="Arial" w:cs="Arial"/>
        </w:rPr>
        <w:t xml:space="preserve">demonstrated – evidence demonstrates </w:t>
      </w:r>
      <w:r w:rsidR="007533A6" w:rsidRPr="003D2545">
        <w:rPr>
          <w:rFonts w:ascii="Arial" w:hAnsi="Arial" w:cs="Arial"/>
        </w:rPr>
        <w:t>your</w:t>
      </w:r>
      <w:r w:rsidRPr="003D2545">
        <w:rPr>
          <w:rFonts w:ascii="Arial" w:hAnsi="Arial" w:cs="Arial"/>
        </w:rPr>
        <w:t xml:space="preserve"> service implements the practical example </w:t>
      </w:r>
    </w:p>
    <w:p w14:paraId="63D5D949" w14:textId="18C582FF" w:rsidR="00580CFC" w:rsidRPr="003D2545" w:rsidRDefault="00580CFC" w:rsidP="004F1364">
      <w:pPr>
        <w:pStyle w:val="ListParagraph"/>
        <w:numPr>
          <w:ilvl w:val="0"/>
          <w:numId w:val="6"/>
        </w:numPr>
        <w:spacing w:before="120" w:after="120" w:line="240" w:lineRule="auto"/>
        <w:ind w:hanging="357"/>
        <w:contextualSpacing w:val="0"/>
        <w:rPr>
          <w:rFonts w:ascii="Arial" w:hAnsi="Arial" w:cs="Arial"/>
        </w:rPr>
      </w:pPr>
      <w:r w:rsidRPr="003D2545">
        <w:rPr>
          <w:rFonts w:ascii="Arial" w:hAnsi="Arial" w:cs="Arial"/>
        </w:rPr>
        <w:t xml:space="preserve">partially demonstrated – evidence demonstrates that </w:t>
      </w:r>
      <w:r w:rsidR="007533A6" w:rsidRPr="003D2545">
        <w:rPr>
          <w:rFonts w:ascii="Arial" w:hAnsi="Arial" w:cs="Arial"/>
        </w:rPr>
        <w:t>your</w:t>
      </w:r>
      <w:r w:rsidRPr="003D2545">
        <w:rPr>
          <w:rFonts w:ascii="Arial" w:hAnsi="Arial" w:cs="Arial"/>
        </w:rPr>
        <w:t xml:space="preserve"> service only implements part of the practical example</w:t>
      </w:r>
    </w:p>
    <w:p w14:paraId="1DFDC187" w14:textId="7356F965" w:rsidR="00580CFC" w:rsidRPr="003D2545" w:rsidRDefault="00580CFC" w:rsidP="004F1364">
      <w:pPr>
        <w:pStyle w:val="ListParagraph"/>
        <w:numPr>
          <w:ilvl w:val="0"/>
          <w:numId w:val="6"/>
        </w:numPr>
        <w:spacing w:before="120" w:after="120" w:line="240" w:lineRule="auto"/>
        <w:ind w:hanging="357"/>
        <w:contextualSpacing w:val="0"/>
        <w:rPr>
          <w:rFonts w:ascii="Arial" w:hAnsi="Arial" w:cs="Arial"/>
        </w:rPr>
      </w:pPr>
      <w:r w:rsidRPr="003D2545">
        <w:rPr>
          <w:rFonts w:ascii="Arial" w:hAnsi="Arial" w:cs="Arial"/>
        </w:rPr>
        <w:t xml:space="preserve">not met – evidence demonstrates that </w:t>
      </w:r>
      <w:r w:rsidR="007533A6" w:rsidRPr="003D2545">
        <w:rPr>
          <w:rFonts w:ascii="Arial" w:hAnsi="Arial" w:cs="Arial"/>
        </w:rPr>
        <w:t>your</w:t>
      </w:r>
      <w:r w:rsidRPr="003D2545">
        <w:rPr>
          <w:rFonts w:ascii="Arial" w:hAnsi="Arial" w:cs="Arial"/>
        </w:rPr>
        <w:t xml:space="preserve"> service does not implement the practical example </w:t>
      </w:r>
    </w:p>
    <w:p w14:paraId="2AF6231F" w14:textId="043CF6D1" w:rsidR="00580CFC" w:rsidRPr="003D2545" w:rsidRDefault="00580CFC" w:rsidP="004F1364">
      <w:pPr>
        <w:pStyle w:val="ListParagraph"/>
        <w:numPr>
          <w:ilvl w:val="0"/>
          <w:numId w:val="6"/>
        </w:numPr>
        <w:spacing w:before="120" w:after="120" w:line="240" w:lineRule="auto"/>
        <w:ind w:hanging="357"/>
        <w:contextualSpacing w:val="0"/>
        <w:rPr>
          <w:rFonts w:ascii="Arial" w:hAnsi="Arial" w:cs="Arial"/>
        </w:rPr>
      </w:pPr>
      <w:proofErr w:type="gramStart"/>
      <w:r w:rsidRPr="003D2545">
        <w:rPr>
          <w:rFonts w:ascii="Arial" w:hAnsi="Arial" w:cs="Arial"/>
        </w:rPr>
        <w:t>not</w:t>
      </w:r>
      <w:proofErr w:type="gramEnd"/>
      <w:r w:rsidRPr="003D2545">
        <w:rPr>
          <w:rFonts w:ascii="Arial" w:hAnsi="Arial" w:cs="Arial"/>
        </w:rPr>
        <w:t xml:space="preserve"> applicable (N/A) – where the practice example is not relevant to </w:t>
      </w:r>
      <w:r w:rsidR="007533A6" w:rsidRPr="003D2545">
        <w:rPr>
          <w:rFonts w:ascii="Arial" w:hAnsi="Arial" w:cs="Arial"/>
        </w:rPr>
        <w:t>your</w:t>
      </w:r>
      <w:r w:rsidRPr="003D2545">
        <w:rPr>
          <w:rFonts w:ascii="Arial" w:hAnsi="Arial" w:cs="Arial"/>
        </w:rPr>
        <w:t xml:space="preserve"> service.</w:t>
      </w:r>
    </w:p>
    <w:p w14:paraId="5C4D2562" w14:textId="3066529F" w:rsidR="00B7394D" w:rsidRPr="003D2545" w:rsidRDefault="00B7394D" w:rsidP="004F1364">
      <w:pPr>
        <w:pStyle w:val="ListParagraph"/>
        <w:numPr>
          <w:ilvl w:val="0"/>
          <w:numId w:val="5"/>
        </w:numPr>
        <w:spacing w:before="120" w:after="120" w:line="240" w:lineRule="auto"/>
        <w:ind w:hanging="357"/>
        <w:contextualSpacing w:val="0"/>
        <w:rPr>
          <w:rFonts w:ascii="Arial" w:hAnsi="Arial" w:cs="Arial"/>
        </w:rPr>
      </w:pPr>
      <w:r w:rsidRPr="003D2545">
        <w:rPr>
          <w:rFonts w:ascii="Arial" w:hAnsi="Arial" w:cs="Arial"/>
        </w:rPr>
        <w:t xml:space="preserve">The demonstrating compliance section identifies what practices and processes are in place that demonstrates your service meets the practice standard. </w:t>
      </w:r>
    </w:p>
    <w:p w14:paraId="1ED68488" w14:textId="186ABC03" w:rsidR="00B7394D" w:rsidRPr="003D2545" w:rsidRDefault="00B7394D" w:rsidP="004F1364">
      <w:pPr>
        <w:pStyle w:val="ListParagraph"/>
        <w:numPr>
          <w:ilvl w:val="0"/>
          <w:numId w:val="5"/>
        </w:numPr>
        <w:spacing w:before="120" w:after="120" w:line="240" w:lineRule="auto"/>
        <w:ind w:hanging="357"/>
        <w:contextualSpacing w:val="0"/>
        <w:rPr>
          <w:rFonts w:ascii="Arial" w:hAnsi="Arial" w:cs="Arial"/>
        </w:rPr>
      </w:pPr>
      <w:r w:rsidRPr="003D2545">
        <w:rPr>
          <w:rFonts w:ascii="Arial" w:hAnsi="Arial" w:cs="Arial"/>
        </w:rPr>
        <w:t xml:space="preserve">The improvement section identifies what practices or process need to be improved or put in place to meet the practice standard. </w:t>
      </w:r>
      <w:r w:rsidR="009D44D7" w:rsidRPr="003D2545">
        <w:rPr>
          <w:rFonts w:ascii="Arial" w:hAnsi="Arial" w:cs="Arial"/>
        </w:rPr>
        <w:t xml:space="preserve">These can be included in the practice standards compliance improvement plan, see Appendix 1. </w:t>
      </w:r>
    </w:p>
    <w:p w14:paraId="0CD00A2C" w14:textId="77777777" w:rsidR="00B7394D" w:rsidRPr="003D2545" w:rsidRDefault="00B7394D" w:rsidP="00141725">
      <w:pPr>
        <w:jc w:val="center"/>
        <w:rPr>
          <w:b/>
          <w:color w:val="008080"/>
          <w:sz w:val="28"/>
          <w:szCs w:val="28"/>
        </w:rPr>
        <w:sectPr w:rsidR="00B7394D" w:rsidRPr="003D2545" w:rsidSect="007533A6">
          <w:headerReference w:type="even" r:id="rId8"/>
          <w:headerReference w:type="default" r:id="rId9"/>
          <w:footerReference w:type="even" r:id="rId10"/>
          <w:footerReference w:type="default" r:id="rId11"/>
          <w:headerReference w:type="first" r:id="rId12"/>
          <w:footerReference w:type="first" r:id="rId13"/>
          <w:pgSz w:w="11900" w:h="16840"/>
          <w:pgMar w:top="1701" w:right="1418" w:bottom="1440" w:left="1418" w:header="709" w:footer="709" w:gutter="0"/>
          <w:cols w:space="708"/>
          <w:titlePg/>
          <w:docGrid w:linePitch="299"/>
        </w:sectPr>
      </w:pPr>
    </w:p>
    <w:tbl>
      <w:tblPr>
        <w:tblStyle w:val="TableGrid"/>
        <w:tblW w:w="9634" w:type="dxa"/>
        <w:jc w:val="center"/>
        <w:tblLook w:val="04A0" w:firstRow="1" w:lastRow="0" w:firstColumn="1" w:lastColumn="0" w:noHBand="0" w:noVBand="1"/>
        <w:tblDescription w:val="Practice standards self-assessment checklist"/>
      </w:tblPr>
      <w:tblGrid>
        <w:gridCol w:w="975"/>
        <w:gridCol w:w="8659"/>
      </w:tblGrid>
      <w:tr w:rsidR="001A69E7" w:rsidRPr="003D2545" w14:paraId="31E4ABFF" w14:textId="77777777" w:rsidTr="00A71477">
        <w:trPr>
          <w:jc w:val="center"/>
        </w:trPr>
        <w:tc>
          <w:tcPr>
            <w:tcW w:w="9634" w:type="dxa"/>
            <w:gridSpan w:val="2"/>
            <w:shd w:val="clear" w:color="auto" w:fill="D6E3BC" w:themeFill="accent3" w:themeFillTint="66"/>
          </w:tcPr>
          <w:p w14:paraId="2EBD5EA5" w14:textId="77777777" w:rsidR="001A69E7" w:rsidRPr="003D2545" w:rsidRDefault="001A69E7" w:rsidP="00E27187">
            <w:pPr>
              <w:spacing w:before="120" w:after="120"/>
              <w:rPr>
                <w:rFonts w:cs="Arial"/>
                <w:b/>
                <w:bCs/>
                <w:color w:val="009999"/>
                <w:sz w:val="24"/>
              </w:rPr>
            </w:pPr>
            <w:r w:rsidRPr="003D2545">
              <w:rPr>
                <w:rFonts w:cs="Arial"/>
                <w:b/>
                <w:color w:val="76923C" w:themeColor="accent3" w:themeShade="BF"/>
                <w:sz w:val="24"/>
              </w:rPr>
              <w:lastRenderedPageBreak/>
              <w:t>Principle 1: The rights, safety and dignity of victims are paramount</w:t>
            </w:r>
          </w:p>
        </w:tc>
      </w:tr>
      <w:tr w:rsidR="001A69E7" w:rsidRPr="003D2545" w14:paraId="212EF706" w14:textId="77777777" w:rsidTr="00A71477">
        <w:trPr>
          <w:jc w:val="center"/>
        </w:trPr>
        <w:tc>
          <w:tcPr>
            <w:tcW w:w="9634" w:type="dxa"/>
            <w:gridSpan w:val="2"/>
            <w:shd w:val="clear" w:color="auto" w:fill="EAF1DD" w:themeFill="accent3" w:themeFillTint="33"/>
          </w:tcPr>
          <w:p w14:paraId="2CA71720" w14:textId="77777777" w:rsidR="001A69E7" w:rsidRPr="003D2545" w:rsidRDefault="001A69E7" w:rsidP="00E27187">
            <w:pPr>
              <w:spacing w:before="120" w:after="120"/>
              <w:rPr>
                <w:rFonts w:cs="Arial"/>
                <w:b/>
                <w:bCs/>
                <w:color w:val="009999"/>
              </w:rPr>
            </w:pPr>
            <w:r w:rsidRPr="003D2545">
              <w:rPr>
                <w:rFonts w:cs="Arial"/>
                <w:b/>
                <w:bCs/>
                <w:color w:val="009999"/>
              </w:rPr>
              <w:t>1.1 Respectful, developmentally appropriate, culturally appropriate and non-judgemental approach</w:t>
            </w:r>
          </w:p>
        </w:tc>
      </w:tr>
      <w:tr w:rsidR="001A69E7" w:rsidRPr="003D2545" w14:paraId="0AFABC61" w14:textId="77777777" w:rsidTr="000F68AE">
        <w:trPr>
          <w:jc w:val="center"/>
        </w:trPr>
        <w:sdt>
          <w:sdtPr>
            <w:rPr>
              <w:rStyle w:val="Style4"/>
              <w:rFonts w:cs="Arial"/>
            </w:rPr>
            <w:alias w:val="Compliance status"/>
            <w:tag w:val="Compliance status"/>
            <w:id w:val="1928300812"/>
            <w:placeholder>
              <w:docPart w:val="DefaultPlaceholder_1081868575"/>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21C77733" w14:textId="77777777" w:rsidR="001A69E7" w:rsidRPr="003D2545" w:rsidRDefault="00A71477" w:rsidP="00E27187">
                <w:pPr>
                  <w:tabs>
                    <w:tab w:val="left" w:pos="764"/>
                  </w:tabs>
                  <w:spacing w:before="120" w:after="120"/>
                  <w:rPr>
                    <w:rFonts w:cs="Arial"/>
                    <w:iCs/>
                  </w:rPr>
                </w:pPr>
                <w:r w:rsidRPr="003D2545">
                  <w:rPr>
                    <w:rStyle w:val="PlaceholderText"/>
                    <w:rFonts w:cs="Arial"/>
                  </w:rPr>
                  <w:t>Choose an item.</w:t>
                </w:r>
              </w:p>
            </w:tc>
          </w:sdtContent>
        </w:sdt>
        <w:tc>
          <w:tcPr>
            <w:tcW w:w="8659" w:type="dxa"/>
          </w:tcPr>
          <w:p w14:paraId="7C34A715" w14:textId="77777777" w:rsidR="001A69E7" w:rsidRPr="003D2545" w:rsidRDefault="001A69E7" w:rsidP="00E27187">
            <w:pPr>
              <w:spacing w:before="120" w:after="120"/>
              <w:rPr>
                <w:rFonts w:cs="Arial"/>
                <w:bCs/>
                <w:szCs w:val="22"/>
              </w:rPr>
            </w:pPr>
            <w:r w:rsidRPr="003D2545">
              <w:rPr>
                <w:rFonts w:cs="Arial"/>
                <w:bCs/>
                <w:color w:val="009999"/>
              </w:rPr>
              <w:t>1.1.1 Staff recognise victims’ rights to self-determination and the dignity of choice</w:t>
            </w:r>
          </w:p>
        </w:tc>
      </w:tr>
      <w:tr w:rsidR="001A69E7" w:rsidRPr="003D2545" w14:paraId="7FC998B3" w14:textId="77777777" w:rsidTr="00A71477">
        <w:trPr>
          <w:jc w:val="center"/>
        </w:trPr>
        <w:tc>
          <w:tcPr>
            <w:tcW w:w="9634" w:type="dxa"/>
            <w:gridSpan w:val="2"/>
          </w:tcPr>
          <w:p w14:paraId="50199082" w14:textId="77777777" w:rsidR="001A69E7" w:rsidRPr="003D2545" w:rsidRDefault="001A69E7" w:rsidP="00E27187">
            <w:pPr>
              <w:spacing w:before="120" w:after="120"/>
              <w:rPr>
                <w:rFonts w:cs="Arial"/>
                <w:b/>
              </w:rPr>
            </w:pPr>
            <w:r w:rsidRPr="003D2545">
              <w:rPr>
                <w:rFonts w:cs="Arial"/>
                <w:b/>
              </w:rPr>
              <w:t xml:space="preserve">practical examples demonstrating compliance may include, staff:  </w:t>
            </w:r>
          </w:p>
        </w:tc>
      </w:tr>
      <w:tr w:rsidR="001A69E7" w:rsidRPr="003D2545" w14:paraId="16E8EB6D" w14:textId="77777777" w:rsidTr="000F68AE">
        <w:trPr>
          <w:jc w:val="center"/>
        </w:trPr>
        <w:sdt>
          <w:sdtPr>
            <w:rPr>
              <w:rStyle w:val="Style1"/>
              <w:rFonts w:cs="Arial"/>
            </w:rPr>
            <w:alias w:val="Demostrated by"/>
            <w:tag w:val="Demostrated by"/>
            <w:id w:val="-1697151772"/>
            <w:placeholder>
              <w:docPart w:val="1F2FF471316D4A7AA273532CD8FE0CA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3F4042F" w14:textId="1C04DC0D" w:rsidR="001A69E7" w:rsidRPr="003D2545" w:rsidRDefault="00962ABE" w:rsidP="00E27187">
                <w:pPr>
                  <w:spacing w:before="120" w:after="120"/>
                  <w:rPr>
                    <w:rFonts w:cs="Arial"/>
                  </w:rPr>
                </w:pPr>
                <w:r w:rsidRPr="003D2545">
                  <w:rPr>
                    <w:rStyle w:val="PlaceholderText"/>
                    <w:rFonts w:cs="Arial"/>
                  </w:rPr>
                  <w:t>Choose an item.</w:t>
                </w:r>
              </w:p>
            </w:tc>
          </w:sdtContent>
        </w:sdt>
        <w:tc>
          <w:tcPr>
            <w:tcW w:w="8659" w:type="dxa"/>
          </w:tcPr>
          <w:p w14:paraId="73517456" w14:textId="77777777" w:rsidR="001A69E7" w:rsidRPr="003D2545" w:rsidRDefault="001A69E7" w:rsidP="00E27187">
            <w:pPr>
              <w:pStyle w:val="ListParagraph"/>
              <w:spacing w:before="120" w:after="120" w:line="240" w:lineRule="auto"/>
              <w:ind w:left="0" w:hanging="14"/>
              <w:contextualSpacing w:val="0"/>
              <w:rPr>
                <w:rFonts w:ascii="Arial" w:hAnsi="Arial" w:cs="Arial"/>
              </w:rPr>
            </w:pPr>
            <w:r w:rsidRPr="003D2545">
              <w:rPr>
                <w:rFonts w:ascii="Arial" w:hAnsi="Arial" w:cs="Arial"/>
              </w:rPr>
              <w:t>obtain consent before sharing information and receive the victim’s expressed, informed consent prior to engagement (where possible, unless obtaining consent may jeopardise the safety or wellbeing of a person)</w:t>
            </w:r>
          </w:p>
        </w:tc>
      </w:tr>
      <w:tr w:rsidR="00C37A05" w:rsidRPr="003D2545" w14:paraId="6E4AAEE2" w14:textId="77777777" w:rsidTr="000F68AE">
        <w:trPr>
          <w:jc w:val="center"/>
        </w:trPr>
        <w:sdt>
          <w:sdtPr>
            <w:rPr>
              <w:rStyle w:val="Style1"/>
              <w:rFonts w:cs="Arial"/>
            </w:rPr>
            <w:alias w:val="Demostrated by"/>
            <w:tag w:val="Demostrated by"/>
            <w:id w:val="-1566337568"/>
            <w:placeholder>
              <w:docPart w:val="AE673D45FBCE4CFA9BF385E7726DD9A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09C6288" w14:textId="7AD92D9D"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0A7CBC26"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seek enough information to support risk assessment and safety planning and do not press the victim for more information than is required</w:t>
            </w:r>
          </w:p>
        </w:tc>
      </w:tr>
      <w:tr w:rsidR="00C37A05" w:rsidRPr="003D2545" w14:paraId="0C2AD9AC" w14:textId="77777777" w:rsidTr="000F68AE">
        <w:trPr>
          <w:jc w:val="center"/>
        </w:trPr>
        <w:sdt>
          <w:sdtPr>
            <w:rPr>
              <w:rStyle w:val="Style1"/>
              <w:rFonts w:cs="Arial"/>
            </w:rPr>
            <w:alias w:val="Demostrated by"/>
            <w:tag w:val="Demostrated by"/>
            <w:id w:val="-1101334573"/>
            <w:placeholder>
              <w:docPart w:val="E0EC4416B99E459C87F7AD923A0315F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223F878" w14:textId="5F4AD79B"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78FFE616"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promote the self-determination and autonomy of the victims they work with, actively seeking to enable them to make informed decisions on their own behalf and to explore and understand the implications of those decisions</w:t>
            </w:r>
          </w:p>
        </w:tc>
      </w:tr>
      <w:tr w:rsidR="00C37A05" w:rsidRPr="003D2545" w14:paraId="259A5D29" w14:textId="77777777" w:rsidTr="000F68AE">
        <w:trPr>
          <w:jc w:val="center"/>
        </w:trPr>
        <w:sdt>
          <w:sdtPr>
            <w:rPr>
              <w:rStyle w:val="Style1"/>
              <w:rFonts w:cs="Arial"/>
            </w:rPr>
            <w:alias w:val="Demostrated by"/>
            <w:tag w:val="Demostrated by"/>
            <w:id w:val="302044598"/>
            <w:placeholder>
              <w:docPart w:val="E58FDA7740014D8EA47F64E10B2CC5F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2ED62BD" w14:textId="0BA2D436"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47F1E2E6"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support the safety of adult and child victims by listening to their account of their experiences and concerns, and demonstrating this in their responses and actions</w:t>
            </w:r>
          </w:p>
        </w:tc>
      </w:tr>
      <w:tr w:rsidR="00C37A05" w:rsidRPr="003D2545" w14:paraId="03B3B60D" w14:textId="77777777" w:rsidTr="000F68AE">
        <w:trPr>
          <w:jc w:val="center"/>
        </w:trPr>
        <w:sdt>
          <w:sdtPr>
            <w:rPr>
              <w:rStyle w:val="Style1"/>
              <w:rFonts w:cs="Arial"/>
            </w:rPr>
            <w:alias w:val="Demostrated by"/>
            <w:tag w:val="Demostrated by"/>
            <w:id w:val="935327865"/>
            <w:placeholder>
              <w:docPart w:val="892C4B2781084832933C2639794DB1F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DF4ABF0" w14:textId="4EDB911B"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1E74D8F3" w14:textId="77777777" w:rsidR="00C37A05" w:rsidRPr="003D2545" w:rsidRDefault="00C37A05" w:rsidP="00C37A05">
            <w:pPr>
              <w:pStyle w:val="ListParagraph"/>
              <w:spacing w:before="120" w:after="120" w:line="240" w:lineRule="auto"/>
              <w:ind w:left="0" w:hanging="14"/>
              <w:contextualSpacing w:val="0"/>
              <w:rPr>
                <w:rFonts w:ascii="Arial" w:hAnsi="Arial" w:cs="Arial"/>
                <w:highlight w:val="yellow"/>
              </w:rPr>
            </w:pPr>
            <w:r w:rsidRPr="003D2545">
              <w:rPr>
                <w:rFonts w:ascii="Arial" w:hAnsi="Arial" w:cs="Arial"/>
              </w:rPr>
              <w:t>work with children as victims in their own right where possible, recognising the unique impacts and relationships between parent and child</w:t>
            </w:r>
          </w:p>
        </w:tc>
      </w:tr>
      <w:tr w:rsidR="00C37A05" w:rsidRPr="003D2545" w14:paraId="3D3BF7C3" w14:textId="77777777" w:rsidTr="000F68AE">
        <w:trPr>
          <w:jc w:val="center"/>
        </w:trPr>
        <w:sdt>
          <w:sdtPr>
            <w:rPr>
              <w:rStyle w:val="Style1"/>
              <w:rFonts w:cs="Arial"/>
            </w:rPr>
            <w:alias w:val="Demostrated by"/>
            <w:tag w:val="Demostrated by"/>
            <w:id w:val="-1375458021"/>
            <w:placeholder>
              <w:docPart w:val="E5F388E887D940D49EFD5CDC93F9019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05BC70C" w14:textId="52ED83F1"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7BEFE548"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recognise how children who witness violence in the home suffer emotional and psychological trauma and are able to provide a developmentally appropriate response</w:t>
            </w:r>
          </w:p>
        </w:tc>
      </w:tr>
      <w:tr w:rsidR="00C37A05" w:rsidRPr="003D2545" w14:paraId="3184648E" w14:textId="77777777" w:rsidTr="000F68AE">
        <w:trPr>
          <w:jc w:val="center"/>
        </w:trPr>
        <w:sdt>
          <w:sdtPr>
            <w:rPr>
              <w:rStyle w:val="Style1"/>
              <w:rFonts w:cs="Arial"/>
            </w:rPr>
            <w:alias w:val="Demostrated by"/>
            <w:tag w:val="Demostrated by"/>
            <w:id w:val="905195357"/>
            <w:placeholder>
              <w:docPart w:val="F2037C858D4F4E4F85F728D81598899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09CD060" w14:textId="28D9CB61"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5AF2D93A"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invest in meaningful relationships with victims using a sensitive and empathetic communication style</w:t>
            </w:r>
          </w:p>
        </w:tc>
      </w:tr>
      <w:tr w:rsidR="00C37A05" w:rsidRPr="003D2545" w14:paraId="7E378FB8" w14:textId="77777777" w:rsidTr="000F68AE">
        <w:trPr>
          <w:jc w:val="center"/>
        </w:trPr>
        <w:sdt>
          <w:sdtPr>
            <w:rPr>
              <w:rStyle w:val="Style1"/>
              <w:rFonts w:cs="Arial"/>
            </w:rPr>
            <w:alias w:val="Demostrated by"/>
            <w:tag w:val="Demostrated by"/>
            <w:id w:val="1924220394"/>
            <w:placeholder>
              <w:docPart w:val="4EEA79A11C104EEE9822F7BB4BDFF12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F12774C" w14:textId="36BEF46E"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42778509"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 xml:space="preserve">are aware of the obligations of public entities under the </w:t>
            </w:r>
            <w:r w:rsidRPr="003D2545">
              <w:rPr>
                <w:rFonts w:ascii="Arial" w:hAnsi="Arial" w:cs="Arial"/>
                <w:i/>
              </w:rPr>
              <w:t>Human Rights Act 2019</w:t>
            </w:r>
          </w:p>
        </w:tc>
      </w:tr>
      <w:tr w:rsidR="00C37A05" w:rsidRPr="003D2545" w14:paraId="5EC41F72" w14:textId="77777777" w:rsidTr="000F68AE">
        <w:trPr>
          <w:jc w:val="center"/>
        </w:trPr>
        <w:sdt>
          <w:sdtPr>
            <w:rPr>
              <w:rStyle w:val="Style1"/>
              <w:rFonts w:cs="Arial"/>
            </w:rPr>
            <w:alias w:val="Demostrated by"/>
            <w:tag w:val="Demostrated by"/>
            <w:id w:val="-231077067"/>
            <w:placeholder>
              <w:docPart w:val="05B305A986F640A79BA4FD7828636E3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49183CD" w14:textId="15B71172"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4D7A0FFC"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make decisions that consider and balance the human rights of all parties involved and determine whether any limiting of rights is reasonable and justified</w:t>
            </w:r>
          </w:p>
        </w:tc>
      </w:tr>
      <w:tr w:rsidR="00A71477" w:rsidRPr="003D2545" w14:paraId="1952DE4B" w14:textId="77777777" w:rsidTr="001A7678">
        <w:trPr>
          <w:jc w:val="center"/>
        </w:trPr>
        <w:tc>
          <w:tcPr>
            <w:tcW w:w="9634" w:type="dxa"/>
            <w:gridSpan w:val="2"/>
          </w:tcPr>
          <w:p w14:paraId="24F73DA5" w14:textId="2FD0041C" w:rsidR="00A71477" w:rsidRPr="003D2545" w:rsidRDefault="005268E5"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w:t>
            </w:r>
            <w:r w:rsidR="00B7394D" w:rsidRPr="003D2545">
              <w:rPr>
                <w:rFonts w:ascii="Arial" w:hAnsi="Arial" w:cs="Arial"/>
                <w:b/>
              </w:rPr>
              <w:t xml:space="preserve"> (in addition to those identified in the practical examples above)</w:t>
            </w:r>
            <w:r w:rsidRPr="003D2545">
              <w:rPr>
                <w:rFonts w:ascii="Arial" w:hAnsi="Arial" w:cs="Arial"/>
                <w:b/>
              </w:rPr>
              <w:t xml:space="preserve"> are in place to meet this practice standard?</w:t>
            </w:r>
          </w:p>
          <w:p w14:paraId="3C04A5A1" w14:textId="77777777" w:rsidR="00A71477" w:rsidRPr="003D2545" w:rsidRDefault="00A71477" w:rsidP="00E27187">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268E5" w:rsidRPr="003D2545" w14:paraId="60FEC1CB" w14:textId="77777777" w:rsidTr="001A7678">
        <w:trPr>
          <w:jc w:val="center"/>
        </w:trPr>
        <w:tc>
          <w:tcPr>
            <w:tcW w:w="9634" w:type="dxa"/>
            <w:gridSpan w:val="2"/>
          </w:tcPr>
          <w:p w14:paraId="473AB5C9" w14:textId="77777777" w:rsidR="005268E5" w:rsidRPr="003D2545" w:rsidRDefault="005268E5"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0D7BC9F0" w14:textId="0C279A51" w:rsidR="005268E5" w:rsidRPr="003D2545" w:rsidRDefault="005268E5" w:rsidP="00B7394D">
            <w:pPr>
              <w:pStyle w:val="ListParagraph"/>
              <w:spacing w:before="120" w:after="120" w:line="240" w:lineRule="auto"/>
              <w:ind w:left="0" w:hanging="14"/>
              <w:contextualSpacing w:val="0"/>
              <w:rPr>
                <w:rFonts w:ascii="Arial" w:hAnsi="Arial" w:cs="Arial"/>
              </w:rPr>
            </w:pPr>
            <w:r w:rsidRPr="003D2545">
              <w:rPr>
                <w:rFonts w:ascii="Arial" w:hAnsi="Arial" w:cs="Arial"/>
              </w:rPr>
              <w:t xml:space="preserve">&lt;Please insert notes </w:t>
            </w:r>
            <w:r w:rsidR="00B7394D" w:rsidRPr="003D2545">
              <w:rPr>
                <w:rFonts w:ascii="Arial" w:hAnsi="Arial" w:cs="Arial"/>
              </w:rPr>
              <w:t>identifying</w:t>
            </w:r>
            <w:r w:rsidRPr="003D2545">
              <w:rPr>
                <w:rFonts w:ascii="Arial" w:hAnsi="Arial" w:cs="Arial"/>
              </w:rPr>
              <w:t xml:space="preserve"> areas for improvement</w:t>
            </w:r>
            <w:r w:rsidR="00B7394D" w:rsidRPr="003D2545">
              <w:rPr>
                <w:rFonts w:ascii="Arial" w:hAnsi="Arial" w:cs="Arial"/>
              </w:rPr>
              <w:t xml:space="preserve"> and improvement strategies</w:t>
            </w:r>
            <w:r w:rsidRPr="003D2545">
              <w:rPr>
                <w:rFonts w:ascii="Arial" w:hAnsi="Arial" w:cs="Arial"/>
              </w:rPr>
              <w:t>&gt;</w:t>
            </w:r>
          </w:p>
        </w:tc>
      </w:tr>
      <w:tr w:rsidR="001A69E7" w:rsidRPr="003D2545" w14:paraId="4502F0F6" w14:textId="77777777" w:rsidTr="000F68AE">
        <w:trPr>
          <w:jc w:val="center"/>
        </w:trPr>
        <w:sdt>
          <w:sdtPr>
            <w:rPr>
              <w:rStyle w:val="Style4"/>
              <w:rFonts w:cs="Arial"/>
            </w:rPr>
            <w:alias w:val="Compliance status"/>
            <w:tag w:val="Compliance status"/>
            <w:id w:val="-1033417514"/>
            <w:placeholder>
              <w:docPart w:val="CB026964C5FD49AC9B8D2BD12195E166"/>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B269DB1" w14:textId="067C2D4C" w:rsidR="001A69E7" w:rsidRPr="003D2545" w:rsidRDefault="00E34A87" w:rsidP="00E27187">
                <w:pPr>
                  <w:spacing w:before="120" w:after="120"/>
                  <w:rPr>
                    <w:rFonts w:cs="Arial"/>
                  </w:rPr>
                </w:pPr>
                <w:r w:rsidRPr="003D2545">
                  <w:rPr>
                    <w:rStyle w:val="PlaceholderText"/>
                    <w:rFonts w:cs="Arial"/>
                  </w:rPr>
                  <w:t>Choose an item.</w:t>
                </w:r>
              </w:p>
            </w:tc>
          </w:sdtContent>
        </w:sdt>
        <w:tc>
          <w:tcPr>
            <w:tcW w:w="8659" w:type="dxa"/>
          </w:tcPr>
          <w:p w14:paraId="337C5CDA" w14:textId="77777777" w:rsidR="001A69E7" w:rsidRPr="003D2545" w:rsidRDefault="001A69E7" w:rsidP="00E27187">
            <w:pPr>
              <w:spacing w:before="120" w:after="120"/>
              <w:rPr>
                <w:rFonts w:cs="Arial"/>
                <w:bCs/>
                <w:color w:val="009999"/>
              </w:rPr>
            </w:pPr>
            <w:r w:rsidRPr="003D2545">
              <w:rPr>
                <w:rFonts w:cs="Arial"/>
                <w:bCs/>
                <w:color w:val="009999"/>
              </w:rPr>
              <w:t>1.1.2 Staff support, listen to, and respond to victims in a respectful, sensitive, developmentally appropriate, and non-judgemental way</w:t>
            </w:r>
          </w:p>
        </w:tc>
      </w:tr>
      <w:tr w:rsidR="00A71477" w:rsidRPr="003D2545" w14:paraId="4588080D" w14:textId="77777777" w:rsidTr="00A71477">
        <w:trPr>
          <w:jc w:val="center"/>
        </w:trPr>
        <w:tc>
          <w:tcPr>
            <w:tcW w:w="9634" w:type="dxa"/>
            <w:gridSpan w:val="2"/>
          </w:tcPr>
          <w:p w14:paraId="1CE2D813" w14:textId="77777777" w:rsidR="00A71477" w:rsidRPr="003D2545" w:rsidRDefault="00A71477"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C37A05" w:rsidRPr="003D2545" w14:paraId="3ECF736E" w14:textId="77777777" w:rsidTr="000F68AE">
        <w:trPr>
          <w:jc w:val="center"/>
        </w:trPr>
        <w:sdt>
          <w:sdtPr>
            <w:rPr>
              <w:rStyle w:val="Style1"/>
              <w:rFonts w:cs="Arial"/>
            </w:rPr>
            <w:alias w:val="Demostrated by"/>
            <w:tag w:val="Demostrated by"/>
            <w:id w:val="1480186534"/>
            <w:placeholder>
              <w:docPart w:val="1EC5F5F28164408381CF9DEB2B86BDC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EA9A894" w14:textId="163C2DF4"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1DB4DEAE"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take the time to listen and understand each victim’s personal experience and unique characteristics and respond in a developmentally appropriate way (taking into consideration the victim’s age, maturity, education, life experience etc.), using a sensitive and empathetic communication style</w:t>
            </w:r>
          </w:p>
        </w:tc>
      </w:tr>
      <w:tr w:rsidR="00C37A05" w:rsidRPr="003D2545" w14:paraId="1B080D4A" w14:textId="77777777" w:rsidTr="000F68AE">
        <w:trPr>
          <w:jc w:val="center"/>
        </w:trPr>
        <w:sdt>
          <w:sdtPr>
            <w:rPr>
              <w:rStyle w:val="Style1"/>
              <w:rFonts w:cs="Arial"/>
            </w:rPr>
            <w:alias w:val="Demostrated by"/>
            <w:tag w:val="Demostrated by"/>
            <w:id w:val="-1293978258"/>
            <w:placeholder>
              <w:docPart w:val="6088A3E374DC46178CDD045A20F5065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78C21F9" w14:textId="23C24C94"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16000D39"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recognise the impacts of trauma on a victim including their presentation, communication and narrative</w:t>
            </w:r>
          </w:p>
        </w:tc>
      </w:tr>
      <w:tr w:rsidR="00C37A05" w:rsidRPr="003D2545" w14:paraId="531F3355" w14:textId="77777777" w:rsidTr="000F68AE">
        <w:trPr>
          <w:jc w:val="center"/>
        </w:trPr>
        <w:sdt>
          <w:sdtPr>
            <w:rPr>
              <w:rStyle w:val="Style1"/>
              <w:rFonts w:cs="Arial"/>
            </w:rPr>
            <w:alias w:val="Demostrated by"/>
            <w:tag w:val="Demostrated by"/>
            <w:id w:val="-1054088153"/>
            <w:placeholder>
              <w:docPart w:val="6A8E7B948EC34D6EA9CC05EFE73BBA3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EF29199" w14:textId="0FAB8F59"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5AC85985"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consider these impacts and recognise their own personal bias when dealing with victims with different emotional responses (due to the impact of trauma) to ensure a quality response to all victims</w:t>
            </w:r>
          </w:p>
        </w:tc>
      </w:tr>
      <w:tr w:rsidR="00B7394D" w:rsidRPr="003D2545" w14:paraId="7CC4C979" w14:textId="77777777" w:rsidTr="001A7678">
        <w:trPr>
          <w:jc w:val="center"/>
        </w:trPr>
        <w:tc>
          <w:tcPr>
            <w:tcW w:w="9634" w:type="dxa"/>
            <w:gridSpan w:val="2"/>
          </w:tcPr>
          <w:p w14:paraId="156D56E1"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1C0B68EB" w14:textId="1EAAA253" w:rsidR="00B7394D" w:rsidRPr="003D2545" w:rsidRDefault="00B7394D" w:rsidP="00B7394D">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B7394D" w:rsidRPr="003D2545" w14:paraId="71AD6FE4" w14:textId="77777777" w:rsidTr="001A7678">
        <w:trPr>
          <w:jc w:val="center"/>
        </w:trPr>
        <w:tc>
          <w:tcPr>
            <w:tcW w:w="9634" w:type="dxa"/>
            <w:gridSpan w:val="2"/>
          </w:tcPr>
          <w:p w14:paraId="1322008E"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D1F37D3" w14:textId="1A7BF61E" w:rsidR="00B7394D" w:rsidRPr="003D2545" w:rsidRDefault="00B7394D" w:rsidP="00B7394D">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53008E" w:rsidRPr="003D2545" w14:paraId="6A9FDF12" w14:textId="77777777" w:rsidTr="000F68AE">
        <w:trPr>
          <w:jc w:val="center"/>
        </w:trPr>
        <w:sdt>
          <w:sdtPr>
            <w:rPr>
              <w:rStyle w:val="Style4"/>
              <w:rFonts w:cs="Arial"/>
            </w:rPr>
            <w:alias w:val="Compliance status"/>
            <w:tag w:val="Compliance status"/>
            <w:id w:val="1027839719"/>
            <w:placeholder>
              <w:docPart w:val="E44CA7B71D7B4D4892C6B6645DEA1256"/>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24721973" w14:textId="392B91B0" w:rsidR="0053008E" w:rsidRPr="003D2545" w:rsidRDefault="00E34A87" w:rsidP="00E27187">
                <w:pPr>
                  <w:tabs>
                    <w:tab w:val="left" w:pos="764"/>
                  </w:tabs>
                  <w:spacing w:before="120" w:after="120"/>
                  <w:rPr>
                    <w:rFonts w:cs="Arial"/>
                    <w:iCs/>
                    <w:szCs w:val="22"/>
                  </w:rPr>
                </w:pPr>
                <w:r w:rsidRPr="003D2545">
                  <w:rPr>
                    <w:rStyle w:val="PlaceholderText"/>
                    <w:rFonts w:cs="Arial"/>
                  </w:rPr>
                  <w:t>Choose an item.</w:t>
                </w:r>
              </w:p>
            </w:tc>
          </w:sdtContent>
        </w:sdt>
        <w:tc>
          <w:tcPr>
            <w:tcW w:w="8659" w:type="dxa"/>
          </w:tcPr>
          <w:p w14:paraId="4847193C" w14:textId="77777777" w:rsidR="0053008E" w:rsidRPr="003D2545" w:rsidRDefault="0053008E" w:rsidP="00E27187">
            <w:pPr>
              <w:spacing w:before="120" w:after="120"/>
              <w:rPr>
                <w:rFonts w:cs="Arial"/>
                <w:bCs/>
                <w:color w:val="009999"/>
              </w:rPr>
            </w:pPr>
            <w:r w:rsidRPr="003D2545">
              <w:rPr>
                <w:rFonts w:cs="Arial"/>
                <w:bCs/>
                <w:color w:val="009999"/>
              </w:rPr>
              <w:t>1.1.3 Staff build strong rapport and developmentally and culturally appropriate relationships with adult and child victims</w:t>
            </w:r>
          </w:p>
        </w:tc>
      </w:tr>
      <w:tr w:rsidR="00A71477" w:rsidRPr="003D2545" w14:paraId="63EDD1A4" w14:textId="77777777" w:rsidTr="00A71477">
        <w:trPr>
          <w:jc w:val="center"/>
        </w:trPr>
        <w:tc>
          <w:tcPr>
            <w:tcW w:w="9634" w:type="dxa"/>
            <w:gridSpan w:val="2"/>
          </w:tcPr>
          <w:p w14:paraId="123DB24C" w14:textId="77777777" w:rsidR="00A71477" w:rsidRPr="003D2545" w:rsidRDefault="00A71477"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C37A05" w:rsidRPr="003D2545" w14:paraId="0EAE6DD8" w14:textId="77777777" w:rsidTr="000F68AE">
        <w:trPr>
          <w:jc w:val="center"/>
        </w:trPr>
        <w:sdt>
          <w:sdtPr>
            <w:rPr>
              <w:rStyle w:val="Style1"/>
              <w:rFonts w:cs="Arial"/>
            </w:rPr>
            <w:alias w:val="Demostrated by"/>
            <w:tag w:val="Demostrated by"/>
            <w:id w:val="726498911"/>
            <w:placeholder>
              <w:docPart w:val="3041FBF2551841AA822F3751CAECE48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5907E15" w14:textId="6A1DD778"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0341CEFD"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invest in genuine and appropriate relationships with victims using a sensitive and empathetic communication style</w:t>
            </w:r>
          </w:p>
        </w:tc>
      </w:tr>
      <w:tr w:rsidR="00C37A05" w:rsidRPr="003D2545" w14:paraId="37B71DD4" w14:textId="77777777" w:rsidTr="000F68AE">
        <w:trPr>
          <w:jc w:val="center"/>
        </w:trPr>
        <w:sdt>
          <w:sdtPr>
            <w:rPr>
              <w:rStyle w:val="Style1"/>
              <w:rFonts w:cs="Arial"/>
            </w:rPr>
            <w:alias w:val="Demostrated by"/>
            <w:tag w:val="Demostrated by"/>
            <w:id w:val="2131974767"/>
            <w:placeholder>
              <w:docPart w:val="02D79627D7104B16BEC7D5455A9D702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4B8B835" w14:textId="5569FBB6"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4D7FB7B3"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recognise and respond according to the victim’s age, maturity, education, life experience etc.</w:t>
            </w:r>
          </w:p>
        </w:tc>
      </w:tr>
      <w:tr w:rsidR="00C37A05" w:rsidRPr="003D2545" w14:paraId="048FE012" w14:textId="77777777" w:rsidTr="000F68AE">
        <w:trPr>
          <w:jc w:val="center"/>
        </w:trPr>
        <w:sdt>
          <w:sdtPr>
            <w:rPr>
              <w:rStyle w:val="Style1"/>
              <w:rFonts w:cs="Arial"/>
            </w:rPr>
            <w:alias w:val="Demostrated by"/>
            <w:tag w:val="Demostrated by"/>
            <w:id w:val="96524445"/>
            <w:placeholder>
              <w:docPart w:val="4D678001011241EC9133AB9CDB0E059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70012A7" w14:textId="3108DDBF" w:rsidR="00C37A05" w:rsidRPr="003D2545" w:rsidRDefault="00C37A05" w:rsidP="00C37A05">
                <w:pPr>
                  <w:spacing w:before="120" w:after="120"/>
                  <w:rPr>
                    <w:rFonts w:cs="Arial"/>
                  </w:rPr>
                </w:pPr>
                <w:r w:rsidRPr="003D2545">
                  <w:rPr>
                    <w:rStyle w:val="PlaceholderText"/>
                    <w:rFonts w:cs="Arial"/>
                  </w:rPr>
                  <w:t>Choose an item.</w:t>
                </w:r>
              </w:p>
            </w:tc>
          </w:sdtContent>
        </w:sdt>
        <w:tc>
          <w:tcPr>
            <w:tcW w:w="8659" w:type="dxa"/>
          </w:tcPr>
          <w:p w14:paraId="28D852D5"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work with children as victims in their own right where possible, recognising the:</w:t>
            </w:r>
          </w:p>
          <w:p w14:paraId="0DEE77C5" w14:textId="77777777" w:rsidR="00C37A05" w:rsidRPr="003D2545" w:rsidRDefault="00C37A05" w:rsidP="00C37A05">
            <w:pPr>
              <w:pStyle w:val="ListParagraph"/>
              <w:numPr>
                <w:ilvl w:val="0"/>
                <w:numId w:val="1"/>
              </w:numPr>
              <w:spacing w:before="120" w:after="120" w:line="240" w:lineRule="auto"/>
              <w:ind w:left="357" w:hanging="357"/>
              <w:rPr>
                <w:rFonts w:ascii="Arial" w:hAnsi="Arial" w:cs="Arial"/>
              </w:rPr>
            </w:pPr>
            <w:r w:rsidRPr="003D2545">
              <w:rPr>
                <w:rFonts w:ascii="Arial" w:hAnsi="Arial" w:cs="Arial"/>
              </w:rPr>
              <w:t>unique impacts and relationships between parent and child</w:t>
            </w:r>
          </w:p>
          <w:p w14:paraId="1075717F" w14:textId="77777777" w:rsidR="00C37A05" w:rsidRPr="003D2545" w:rsidRDefault="00C37A05" w:rsidP="00C37A05">
            <w:pPr>
              <w:pStyle w:val="ListParagraph"/>
              <w:numPr>
                <w:ilvl w:val="0"/>
                <w:numId w:val="1"/>
              </w:numPr>
              <w:spacing w:before="120" w:after="120" w:line="240" w:lineRule="auto"/>
              <w:ind w:left="357" w:hanging="357"/>
              <w:rPr>
                <w:rFonts w:ascii="Arial" w:hAnsi="Arial" w:cs="Arial"/>
              </w:rPr>
            </w:pPr>
            <w:r w:rsidRPr="003D2545">
              <w:rPr>
                <w:rFonts w:ascii="Arial" w:hAnsi="Arial" w:cs="Arial"/>
              </w:rPr>
              <w:t>emotional and psychological trauma experienced by children who witness violence in the home</w:t>
            </w:r>
          </w:p>
        </w:tc>
      </w:tr>
      <w:tr w:rsidR="00B7394D" w:rsidRPr="003D2545" w14:paraId="7F6BDE21" w14:textId="77777777" w:rsidTr="001A7678">
        <w:trPr>
          <w:jc w:val="center"/>
        </w:trPr>
        <w:tc>
          <w:tcPr>
            <w:tcW w:w="9634" w:type="dxa"/>
            <w:gridSpan w:val="2"/>
          </w:tcPr>
          <w:p w14:paraId="0F07FDE0"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40F70EC" w14:textId="40A33C16" w:rsidR="00B7394D" w:rsidRPr="003D2545" w:rsidRDefault="00B7394D" w:rsidP="00B7394D">
            <w:pPr>
              <w:spacing w:before="120" w:after="120"/>
              <w:rPr>
                <w:rFonts w:cs="Arial"/>
              </w:rPr>
            </w:pPr>
            <w:r w:rsidRPr="003D2545">
              <w:rPr>
                <w:rFonts w:cs="Arial"/>
              </w:rPr>
              <w:t>&lt;Please insert notes and/or evidence of compliance with the standard&gt;</w:t>
            </w:r>
          </w:p>
        </w:tc>
      </w:tr>
      <w:tr w:rsidR="00B7394D" w:rsidRPr="003D2545" w14:paraId="0B40F589" w14:textId="77777777" w:rsidTr="001A7678">
        <w:trPr>
          <w:jc w:val="center"/>
        </w:trPr>
        <w:tc>
          <w:tcPr>
            <w:tcW w:w="9634" w:type="dxa"/>
            <w:gridSpan w:val="2"/>
          </w:tcPr>
          <w:p w14:paraId="5144FD4B"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C502FA7" w14:textId="5EB61643" w:rsidR="00B7394D" w:rsidRPr="003D2545" w:rsidRDefault="00B7394D" w:rsidP="00B7394D">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5450B8" w:rsidRPr="003D2545" w14:paraId="6A89C811" w14:textId="77777777" w:rsidTr="00553C67">
        <w:trPr>
          <w:jc w:val="center"/>
        </w:trPr>
        <w:tc>
          <w:tcPr>
            <w:tcW w:w="9634" w:type="dxa"/>
            <w:gridSpan w:val="2"/>
            <w:shd w:val="clear" w:color="auto" w:fill="EAF1DD" w:themeFill="accent3" w:themeFillTint="33"/>
          </w:tcPr>
          <w:p w14:paraId="6835945E" w14:textId="77777777" w:rsidR="005450B8" w:rsidRPr="003D2545" w:rsidRDefault="005450B8" w:rsidP="00E27187">
            <w:pPr>
              <w:spacing w:before="120" w:after="120"/>
              <w:rPr>
                <w:rFonts w:cs="Arial"/>
                <w:b/>
                <w:bCs/>
                <w:color w:val="009999"/>
              </w:rPr>
            </w:pPr>
            <w:r w:rsidRPr="003D2545">
              <w:rPr>
                <w:rFonts w:cs="Arial"/>
                <w:b/>
                <w:bCs/>
                <w:color w:val="009999"/>
              </w:rPr>
              <w:t>1.2 Ensuring victim safety</w:t>
            </w:r>
          </w:p>
        </w:tc>
      </w:tr>
      <w:tr w:rsidR="00962ABE" w:rsidRPr="003D2545" w14:paraId="1BCA5B6E" w14:textId="77777777" w:rsidTr="000F68AE">
        <w:trPr>
          <w:jc w:val="center"/>
        </w:trPr>
        <w:sdt>
          <w:sdtPr>
            <w:rPr>
              <w:rStyle w:val="Style4"/>
              <w:rFonts w:ascii="Arial" w:hAnsi="Arial" w:cs="Arial"/>
            </w:rPr>
            <w:alias w:val="Compliance status"/>
            <w:tag w:val="Compliance status"/>
            <w:id w:val="1509400121"/>
            <w:placeholder>
              <w:docPart w:val="49966E286FC84488BFB713B44C698D94"/>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6FCF16FC" w14:textId="32650203" w:rsidR="00962ABE"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6B1BDC6" w14:textId="39FA3030" w:rsidR="00962ABE" w:rsidRPr="003D2545" w:rsidRDefault="00962ABE" w:rsidP="00E27187">
            <w:pPr>
              <w:spacing w:before="120" w:after="120"/>
              <w:rPr>
                <w:rFonts w:cs="Arial"/>
              </w:rPr>
            </w:pPr>
            <w:r w:rsidRPr="003D2545">
              <w:rPr>
                <w:rFonts w:cs="Arial"/>
                <w:bCs/>
                <w:color w:val="009999"/>
              </w:rPr>
              <w:t>1.2.1 Staff prioritise the safety and wellbeing of victims</w:t>
            </w:r>
          </w:p>
        </w:tc>
      </w:tr>
      <w:tr w:rsidR="00962ABE" w:rsidRPr="003D2545" w14:paraId="6A23D52B" w14:textId="77777777" w:rsidTr="007D2C7B">
        <w:trPr>
          <w:jc w:val="center"/>
        </w:trPr>
        <w:tc>
          <w:tcPr>
            <w:tcW w:w="9634" w:type="dxa"/>
            <w:gridSpan w:val="2"/>
          </w:tcPr>
          <w:p w14:paraId="162A26EB" w14:textId="0A041A7F" w:rsidR="00962ABE" w:rsidRPr="003D2545" w:rsidRDefault="00962ABE" w:rsidP="00E27187">
            <w:pPr>
              <w:spacing w:before="120" w:after="120"/>
              <w:rPr>
                <w:rFonts w:cs="Arial"/>
                <w:b/>
              </w:rPr>
            </w:pPr>
            <w:r w:rsidRPr="003D2545">
              <w:rPr>
                <w:rFonts w:cs="Arial"/>
                <w:b/>
              </w:rPr>
              <w:t xml:space="preserve">practical examples demonstrating compliance may include, staff:  </w:t>
            </w:r>
          </w:p>
        </w:tc>
      </w:tr>
      <w:tr w:rsidR="00936EFA" w:rsidRPr="003D2545" w14:paraId="7D096D26" w14:textId="77777777" w:rsidTr="00517FAE">
        <w:trPr>
          <w:jc w:val="center"/>
        </w:trPr>
        <w:tc>
          <w:tcPr>
            <w:tcW w:w="9634" w:type="dxa"/>
            <w:gridSpan w:val="2"/>
          </w:tcPr>
          <w:p w14:paraId="28AC8224" w14:textId="77777777" w:rsidR="00936EFA" w:rsidRPr="003D2545" w:rsidRDefault="00936EFA" w:rsidP="00E27187">
            <w:pPr>
              <w:spacing w:before="120" w:after="120"/>
              <w:rPr>
                <w:rFonts w:cs="Arial"/>
              </w:rPr>
            </w:pPr>
            <w:r w:rsidRPr="003D2545">
              <w:rPr>
                <w:rFonts w:cs="Arial"/>
              </w:rPr>
              <w:t>working with victims:</w:t>
            </w:r>
          </w:p>
        </w:tc>
      </w:tr>
      <w:tr w:rsidR="00C37A05" w:rsidRPr="003D2545" w14:paraId="55BAE04D" w14:textId="77777777" w:rsidTr="000F68AE">
        <w:trPr>
          <w:jc w:val="center"/>
        </w:trPr>
        <w:sdt>
          <w:sdtPr>
            <w:rPr>
              <w:rStyle w:val="Style1"/>
              <w:rFonts w:ascii="Arial" w:hAnsi="Arial" w:cs="Arial"/>
            </w:rPr>
            <w:alias w:val="Demostrated by"/>
            <w:tag w:val="Demostrated by"/>
            <w:id w:val="-110278498"/>
            <w:placeholder>
              <w:docPart w:val="5B708CB496FB4B429D3FBBFF7E1DEFA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DAD5558" w14:textId="7072C22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DB00BA1"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ask the victim whether they feel safe at each contact</w:t>
            </w:r>
          </w:p>
        </w:tc>
      </w:tr>
      <w:tr w:rsidR="00C37A05" w:rsidRPr="003D2545" w14:paraId="38491698" w14:textId="77777777" w:rsidTr="000F68AE">
        <w:trPr>
          <w:jc w:val="center"/>
        </w:trPr>
        <w:sdt>
          <w:sdtPr>
            <w:rPr>
              <w:rStyle w:val="Style1"/>
              <w:rFonts w:ascii="Arial" w:hAnsi="Arial" w:cs="Arial"/>
            </w:rPr>
            <w:alias w:val="Demostrated by"/>
            <w:tag w:val="Demostrated by"/>
            <w:id w:val="-1659843706"/>
            <w:placeholder>
              <w:docPart w:val="E1DEA75139A340539B3848527D28F77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D3BC861" w14:textId="2034E3DD"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9832C58" w14:textId="58BB577C"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confirm with other service providers that the victim is safe (where practical)</w:t>
            </w:r>
          </w:p>
        </w:tc>
      </w:tr>
      <w:tr w:rsidR="00936EFA" w:rsidRPr="003D2545" w14:paraId="4ACDA7F4" w14:textId="77777777" w:rsidTr="00517FAE">
        <w:trPr>
          <w:jc w:val="center"/>
        </w:trPr>
        <w:tc>
          <w:tcPr>
            <w:tcW w:w="9634" w:type="dxa"/>
            <w:gridSpan w:val="2"/>
          </w:tcPr>
          <w:p w14:paraId="4E8476C8" w14:textId="77777777" w:rsidR="00936EFA" w:rsidRPr="003D2545" w:rsidRDefault="00936EFA" w:rsidP="00E27187">
            <w:pPr>
              <w:pStyle w:val="ListParagraph"/>
              <w:spacing w:before="120" w:after="120" w:line="240" w:lineRule="auto"/>
              <w:ind w:left="0" w:hanging="14"/>
              <w:contextualSpacing w:val="0"/>
              <w:rPr>
                <w:rFonts w:ascii="Arial" w:hAnsi="Arial" w:cs="Arial"/>
              </w:rPr>
            </w:pPr>
            <w:r w:rsidRPr="003D2545">
              <w:rPr>
                <w:rFonts w:ascii="Arial" w:hAnsi="Arial" w:cs="Arial"/>
              </w:rPr>
              <w:t>working with perpetrators:</w:t>
            </w:r>
          </w:p>
        </w:tc>
      </w:tr>
      <w:tr w:rsidR="00C37A05" w:rsidRPr="003D2545" w14:paraId="72C62EF6" w14:textId="77777777" w:rsidTr="000F68AE">
        <w:trPr>
          <w:jc w:val="center"/>
        </w:trPr>
        <w:sdt>
          <w:sdtPr>
            <w:rPr>
              <w:rStyle w:val="Style1"/>
              <w:rFonts w:ascii="Arial" w:hAnsi="Arial" w:cs="Arial"/>
            </w:rPr>
            <w:alias w:val="Demostrated by"/>
            <w:tag w:val="Demostrated by"/>
            <w:id w:val="-477308243"/>
            <w:placeholder>
              <w:docPart w:val="150E9D43F7E341F69ACD52093762238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EB1188D" w14:textId="388E08E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B07BC0D" w14:textId="47FCB41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make the victim’s and their children’s needs and safety a main priority for the work with the perpetrator</w:t>
            </w:r>
          </w:p>
        </w:tc>
      </w:tr>
      <w:tr w:rsidR="00C37A05" w:rsidRPr="003D2545" w14:paraId="0C9D96B2" w14:textId="77777777" w:rsidTr="000F68AE">
        <w:trPr>
          <w:jc w:val="center"/>
        </w:trPr>
        <w:sdt>
          <w:sdtPr>
            <w:rPr>
              <w:rStyle w:val="Style1"/>
              <w:rFonts w:ascii="Arial" w:hAnsi="Arial" w:cs="Arial"/>
            </w:rPr>
            <w:alias w:val="Demostrated by"/>
            <w:tag w:val="Demostrated by"/>
            <w:id w:val="-1643573592"/>
            <w:placeholder>
              <w:docPart w:val="401ABF9E7E6742DD9F2467DCC0C6EE7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8049777" w14:textId="4E8FBE9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3339310"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find a safe way to offer support to victims and refer them to a specialist service</w:t>
            </w:r>
          </w:p>
        </w:tc>
      </w:tr>
      <w:tr w:rsidR="00C37A05" w:rsidRPr="003D2545" w14:paraId="309A39AD" w14:textId="77777777" w:rsidTr="000F68AE">
        <w:trPr>
          <w:jc w:val="center"/>
        </w:trPr>
        <w:sdt>
          <w:sdtPr>
            <w:rPr>
              <w:rStyle w:val="Style1"/>
              <w:rFonts w:ascii="Arial" w:hAnsi="Arial" w:cs="Arial"/>
            </w:rPr>
            <w:alias w:val="Demostrated by"/>
            <w:tag w:val="Demostrated by"/>
            <w:id w:val="-1615050721"/>
            <w:placeholder>
              <w:docPart w:val="A8DE064EB97D4C18AC2CA72406FABA7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4AAE1E4" w14:textId="12F7862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AA89648"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liaise closely with organisations supporting the victim to ensure that there is an integrated and coordinated response to ensuring victim safety</w:t>
            </w:r>
          </w:p>
        </w:tc>
      </w:tr>
      <w:tr w:rsidR="00C37A05" w:rsidRPr="003D2545" w14:paraId="2D65878C" w14:textId="77777777" w:rsidTr="000F68AE">
        <w:trPr>
          <w:jc w:val="center"/>
        </w:trPr>
        <w:sdt>
          <w:sdtPr>
            <w:rPr>
              <w:rStyle w:val="Style1"/>
              <w:rFonts w:ascii="Arial" w:hAnsi="Arial" w:cs="Arial"/>
            </w:rPr>
            <w:alias w:val="Demostrated by"/>
            <w:tag w:val="Demostrated by"/>
            <w:id w:val="1908807824"/>
            <w:placeholder>
              <w:docPart w:val="8935CC13233D465EA90803AA189AFEC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7A35C85" w14:textId="4FA6327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1211669" w14:textId="22C54E76" w:rsidR="00C37A05" w:rsidRPr="003D2545" w:rsidRDefault="00C37A05" w:rsidP="00673B0C">
            <w:pPr>
              <w:pStyle w:val="ListParagraph"/>
              <w:spacing w:before="120" w:after="120" w:line="240" w:lineRule="auto"/>
              <w:ind w:left="0" w:hanging="14"/>
              <w:contextualSpacing w:val="0"/>
              <w:rPr>
                <w:rFonts w:ascii="Arial" w:hAnsi="Arial" w:cs="Arial"/>
              </w:rPr>
            </w:pPr>
            <w:r w:rsidRPr="003D2545">
              <w:rPr>
                <w:rFonts w:ascii="Arial" w:hAnsi="Arial" w:cs="Arial"/>
              </w:rPr>
              <w:t>advise the victim’s advocate (if there is one) and the relevant prescribed entity for example the Queensland Corrective Services and/or the Queensland Police Service if a perpetrator has completed, withdrawn or is terminated from either a one-on-one or group intervention service. Communication must be conducted in a way that does not increase the risk to the victim</w:t>
            </w:r>
            <w:r w:rsidR="003D2545">
              <w:rPr>
                <w:rFonts w:ascii="Arial" w:hAnsi="Arial" w:cs="Arial"/>
              </w:rPr>
              <w:t>,</w:t>
            </w:r>
            <w:r w:rsidRPr="003D2545">
              <w:rPr>
                <w:rFonts w:ascii="Arial" w:hAnsi="Arial" w:cs="Arial"/>
              </w:rPr>
              <w:t xml:space="preserve"> </w:t>
            </w:r>
            <w:r w:rsidR="00673B0C" w:rsidRPr="003D2545">
              <w:rPr>
                <w:rFonts w:ascii="Arial" w:hAnsi="Arial" w:cs="Arial"/>
              </w:rPr>
              <w:t>and where possible should be negotiated with the victim</w:t>
            </w:r>
          </w:p>
        </w:tc>
      </w:tr>
      <w:tr w:rsidR="00C37A05" w:rsidRPr="003D2545" w14:paraId="39FDFDDD" w14:textId="77777777" w:rsidTr="000F68AE">
        <w:trPr>
          <w:jc w:val="center"/>
        </w:trPr>
        <w:sdt>
          <w:sdtPr>
            <w:rPr>
              <w:rStyle w:val="Style1"/>
              <w:rFonts w:ascii="Arial" w:hAnsi="Arial" w:cs="Arial"/>
            </w:rPr>
            <w:alias w:val="Demostrated by"/>
            <w:tag w:val="Demostrated by"/>
            <w:id w:val="-419185522"/>
            <w:placeholder>
              <w:docPart w:val="29871BD8EB5E44F89D151D8EE9981A8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B0DD1B0" w14:textId="78DA3B9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C321FE2"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use an inquiring yet respectful approach to account for potentially high levels of deceit, manipulation and justification (rather than the principle of believing the client’s word at face value)</w:t>
            </w:r>
          </w:p>
        </w:tc>
      </w:tr>
      <w:tr w:rsidR="00C37A05" w:rsidRPr="003D2545" w14:paraId="0572A238" w14:textId="77777777" w:rsidTr="000F68AE">
        <w:trPr>
          <w:jc w:val="center"/>
        </w:trPr>
        <w:sdt>
          <w:sdtPr>
            <w:rPr>
              <w:rStyle w:val="Style1"/>
              <w:rFonts w:ascii="Arial" w:hAnsi="Arial" w:cs="Arial"/>
            </w:rPr>
            <w:alias w:val="Demostrated by"/>
            <w:tag w:val="Demostrated by"/>
            <w:id w:val="1692338766"/>
            <w:placeholder>
              <w:docPart w:val="BF412A9B2E3E4470AFFD704E74349D8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000DC2D" w14:textId="55AE70A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C0BA2D6" w14:textId="075FC76D"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 xml:space="preserve">engage with perpetrators </w:t>
            </w:r>
            <w:r w:rsidR="00673B0C" w:rsidRPr="003D2545">
              <w:rPr>
                <w:rFonts w:ascii="Arial" w:hAnsi="Arial" w:cs="Arial"/>
              </w:rPr>
              <w:t xml:space="preserve">in a way </w:t>
            </w:r>
            <w:r w:rsidRPr="003D2545">
              <w:rPr>
                <w:rFonts w:ascii="Arial" w:hAnsi="Arial" w:cs="Arial"/>
              </w:rPr>
              <w:t>that does not increase the risk to adult or child victims, for example asking questions of a perpetrator that appear to be ‘screening’ for violence or abuse which may make the perpetrator suspicious of what a victim has disclosed</w:t>
            </w:r>
          </w:p>
        </w:tc>
      </w:tr>
      <w:tr w:rsidR="00B7394D" w:rsidRPr="003D2545" w14:paraId="7D197A2C" w14:textId="77777777" w:rsidTr="007D2C7B">
        <w:trPr>
          <w:jc w:val="center"/>
        </w:trPr>
        <w:tc>
          <w:tcPr>
            <w:tcW w:w="9634" w:type="dxa"/>
            <w:gridSpan w:val="2"/>
          </w:tcPr>
          <w:p w14:paraId="71387C8B"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5CE29FCE" w14:textId="1F0ECE6B" w:rsidR="00B7394D" w:rsidRPr="003D2545" w:rsidRDefault="00B7394D" w:rsidP="00B7394D">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B7394D" w:rsidRPr="003D2545" w14:paraId="4A2B280C" w14:textId="77777777" w:rsidTr="007D2C7B">
        <w:trPr>
          <w:jc w:val="center"/>
        </w:trPr>
        <w:tc>
          <w:tcPr>
            <w:tcW w:w="9634" w:type="dxa"/>
            <w:gridSpan w:val="2"/>
          </w:tcPr>
          <w:p w14:paraId="1611A455"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109F4BC9" w14:textId="3DDA12F7" w:rsidR="00B7394D" w:rsidRPr="003D2545" w:rsidRDefault="00B7394D" w:rsidP="00B7394D">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5450B8" w:rsidRPr="003D2545" w14:paraId="5F00E256" w14:textId="77777777" w:rsidTr="000F68AE">
        <w:trPr>
          <w:jc w:val="center"/>
        </w:trPr>
        <w:sdt>
          <w:sdtPr>
            <w:rPr>
              <w:rStyle w:val="Style4"/>
              <w:rFonts w:ascii="Arial" w:hAnsi="Arial" w:cs="Arial"/>
            </w:rPr>
            <w:alias w:val="Compliance status"/>
            <w:tag w:val="Compliance status"/>
            <w:id w:val="-577285162"/>
            <w:placeholder>
              <w:docPart w:val="C146C2AE6D884297BD4421814F561F05"/>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5570F01B" w14:textId="4A12AD48" w:rsidR="005450B8"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9F249A9" w14:textId="6252FEAA" w:rsidR="005450B8" w:rsidRPr="003D2545" w:rsidRDefault="005450B8" w:rsidP="00E27187">
            <w:pPr>
              <w:spacing w:before="120" w:after="120"/>
              <w:rPr>
                <w:rFonts w:cs="Arial"/>
                <w:b/>
                <w:bCs/>
                <w:color w:val="009999"/>
                <w:szCs w:val="22"/>
              </w:rPr>
            </w:pPr>
            <w:r w:rsidRPr="003D2545">
              <w:rPr>
                <w:rFonts w:cs="Arial"/>
                <w:bCs/>
                <w:color w:val="009999"/>
              </w:rPr>
              <w:t>1.2.2 Contact with a victim only occurs when it is safe for them, which is confirmed with the victim at each contact. If a victim is in immediate danger, staff action a crisis response in consultation with all prescribed entities, specialist service providers and support service providers</w:t>
            </w:r>
          </w:p>
        </w:tc>
      </w:tr>
      <w:tr w:rsidR="00017B07" w:rsidRPr="003D2545" w14:paraId="03AC3182" w14:textId="77777777" w:rsidTr="002672BF">
        <w:trPr>
          <w:jc w:val="center"/>
        </w:trPr>
        <w:tc>
          <w:tcPr>
            <w:tcW w:w="9634" w:type="dxa"/>
            <w:gridSpan w:val="2"/>
          </w:tcPr>
          <w:p w14:paraId="4E49E392" w14:textId="56560FC6" w:rsidR="00017B07" w:rsidRPr="003D2545" w:rsidRDefault="00017B07"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C37A05" w:rsidRPr="003D2545" w14:paraId="278B22D7" w14:textId="77777777" w:rsidTr="000F68AE">
        <w:trPr>
          <w:jc w:val="center"/>
        </w:trPr>
        <w:sdt>
          <w:sdtPr>
            <w:rPr>
              <w:rStyle w:val="Style1"/>
              <w:rFonts w:ascii="Arial" w:hAnsi="Arial" w:cs="Arial"/>
            </w:rPr>
            <w:alias w:val="Demostrated by"/>
            <w:tag w:val="Demostrated by"/>
            <w:id w:val="-390117191"/>
            <w:placeholder>
              <w:docPart w:val="FFF5CB0E72CA43E48B1FF2CB830BDD7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FF7E684" w14:textId="0A09667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45337A9"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 xml:space="preserve">develop pre-planned scripts with the victim which can be used if someone other than the victim answers the phone when staff are trying to contact them, for example if the perpetrator or someone colluding with the perpetrator answers the phone </w:t>
            </w:r>
          </w:p>
        </w:tc>
      </w:tr>
      <w:tr w:rsidR="00C37A05" w:rsidRPr="003D2545" w14:paraId="5F51562C" w14:textId="77777777" w:rsidTr="000F68AE">
        <w:trPr>
          <w:jc w:val="center"/>
        </w:trPr>
        <w:sdt>
          <w:sdtPr>
            <w:rPr>
              <w:rStyle w:val="Style1"/>
              <w:rFonts w:ascii="Arial" w:hAnsi="Arial" w:cs="Arial"/>
            </w:rPr>
            <w:alias w:val="Demostrated by"/>
            <w:tag w:val="Demostrated by"/>
            <w:id w:val="-157994521"/>
            <w:placeholder>
              <w:docPart w:val="06C12D620AF9496AAD709D6D18B8E46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FC460C8" w14:textId="66FB776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BC1A7DB"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consider using a pseudonym for their organisation when trying to contact a victim</w:t>
            </w:r>
          </w:p>
        </w:tc>
      </w:tr>
      <w:tr w:rsidR="00C37A05" w:rsidRPr="003D2545" w14:paraId="3270AAFC" w14:textId="77777777" w:rsidTr="000F68AE">
        <w:trPr>
          <w:jc w:val="center"/>
        </w:trPr>
        <w:sdt>
          <w:sdtPr>
            <w:rPr>
              <w:rStyle w:val="Style1"/>
              <w:rFonts w:ascii="Arial" w:hAnsi="Arial" w:cs="Arial"/>
            </w:rPr>
            <w:alias w:val="Demostrated by"/>
            <w:tag w:val="Demostrated by"/>
            <w:id w:val="110484350"/>
            <w:placeholder>
              <w:docPart w:val="9BC286BC432D49C78D1CB0FD9582C1F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E63B91D" w14:textId="70EC61A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2C17349" w14:textId="39A3D8EB" w:rsidR="00C37A05" w:rsidRPr="003D2545" w:rsidRDefault="00673B0C" w:rsidP="00C37A05">
            <w:pPr>
              <w:pStyle w:val="ListParagraph"/>
              <w:spacing w:before="120" w:after="120" w:line="240" w:lineRule="auto"/>
              <w:ind w:left="0" w:hanging="14"/>
              <w:contextualSpacing w:val="0"/>
              <w:rPr>
                <w:rFonts w:ascii="Arial" w:hAnsi="Arial" w:cs="Arial"/>
              </w:rPr>
            </w:pPr>
            <w:r w:rsidRPr="003D2545">
              <w:rPr>
                <w:rFonts w:ascii="Arial" w:hAnsi="Arial" w:cs="Arial"/>
              </w:rPr>
              <w:t xml:space="preserve">do </w:t>
            </w:r>
            <w:r w:rsidR="00C37A05" w:rsidRPr="003D2545">
              <w:rPr>
                <w:rFonts w:ascii="Arial" w:hAnsi="Arial" w:cs="Arial"/>
              </w:rPr>
              <w:t>not leave messages if they cannot make contact with the victim</w:t>
            </w:r>
          </w:p>
        </w:tc>
      </w:tr>
      <w:tr w:rsidR="00C37A05" w:rsidRPr="003D2545" w14:paraId="4AB717BE" w14:textId="77777777" w:rsidTr="000F68AE">
        <w:trPr>
          <w:jc w:val="center"/>
        </w:trPr>
        <w:sdt>
          <w:sdtPr>
            <w:rPr>
              <w:rStyle w:val="Style1"/>
              <w:rFonts w:ascii="Arial" w:hAnsi="Arial" w:cs="Arial"/>
            </w:rPr>
            <w:alias w:val="Demostrated by"/>
            <w:tag w:val="Demostrated by"/>
            <w:id w:val="-161925769"/>
            <w:placeholder>
              <w:docPart w:val="2465AD538CB04296875082D78975BEF4"/>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75C5BDE" w14:textId="37949EE6"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D3D10B8"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consult with other relevant services including the High Risk Team Coordinator regarding the safest locations and means of contact with a victim</w:t>
            </w:r>
          </w:p>
        </w:tc>
      </w:tr>
      <w:tr w:rsidR="00C37A05" w:rsidRPr="003D2545" w14:paraId="5170AF0E" w14:textId="77777777" w:rsidTr="000F68AE">
        <w:trPr>
          <w:jc w:val="center"/>
        </w:trPr>
        <w:sdt>
          <w:sdtPr>
            <w:rPr>
              <w:rStyle w:val="Style1"/>
              <w:rFonts w:ascii="Arial" w:hAnsi="Arial" w:cs="Arial"/>
            </w:rPr>
            <w:alias w:val="Demostrated by"/>
            <w:tag w:val="Demostrated by"/>
            <w:id w:val="-1853400852"/>
            <w:placeholder>
              <w:docPart w:val="07BE22E446E54FB79A5D9417A929B88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D16B700" w14:textId="5EFD958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B77792F"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follow the organisation’s crisis response process and protocols in consultation with other relevant services, for example the High Risk Team Coordinator, Principal Child Protection Practitioner etc. if a victim is in immediate danger</w:t>
            </w:r>
          </w:p>
        </w:tc>
      </w:tr>
      <w:tr w:rsidR="00936EFA" w:rsidRPr="003D2545" w14:paraId="4CFB1943" w14:textId="77777777" w:rsidTr="00517FAE">
        <w:trPr>
          <w:jc w:val="center"/>
        </w:trPr>
        <w:tc>
          <w:tcPr>
            <w:tcW w:w="9634" w:type="dxa"/>
            <w:gridSpan w:val="2"/>
          </w:tcPr>
          <w:p w14:paraId="5A92CE24" w14:textId="77777777" w:rsidR="00936EFA" w:rsidRPr="003D2545" w:rsidRDefault="00936EFA" w:rsidP="00E27187">
            <w:pPr>
              <w:pStyle w:val="ListParagraph"/>
              <w:spacing w:before="120" w:after="120" w:line="240" w:lineRule="auto"/>
              <w:ind w:left="0" w:hanging="14"/>
              <w:contextualSpacing w:val="0"/>
              <w:rPr>
                <w:rFonts w:ascii="Arial" w:hAnsi="Arial" w:cs="Arial"/>
              </w:rPr>
            </w:pPr>
            <w:r w:rsidRPr="003D2545">
              <w:rPr>
                <w:rFonts w:ascii="Arial" w:hAnsi="Arial" w:cs="Arial"/>
              </w:rPr>
              <w:t>working with perpetrators:</w:t>
            </w:r>
          </w:p>
        </w:tc>
      </w:tr>
      <w:tr w:rsidR="007D2C7B" w:rsidRPr="003D2545" w14:paraId="006767F4" w14:textId="77777777" w:rsidTr="000F68AE">
        <w:trPr>
          <w:jc w:val="center"/>
        </w:trPr>
        <w:sdt>
          <w:sdtPr>
            <w:rPr>
              <w:rStyle w:val="Style1"/>
              <w:rFonts w:ascii="Arial" w:hAnsi="Arial" w:cs="Arial"/>
            </w:rPr>
            <w:alias w:val="Demostrated by"/>
            <w:tag w:val="Demostrated by"/>
            <w:id w:val="1758243758"/>
            <w:placeholder>
              <w:docPart w:val="36D7AB631D8942419524DB1625C41AA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805058A" w14:textId="5175F1E8" w:rsidR="007D2C7B" w:rsidRPr="003D2545" w:rsidRDefault="007352B8"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3B2760B" w14:textId="77777777" w:rsidR="007D2C7B" w:rsidRPr="003D2545" w:rsidRDefault="007D2C7B" w:rsidP="00E27187">
            <w:pPr>
              <w:pStyle w:val="ListParagraph"/>
              <w:spacing w:before="120" w:after="120" w:line="240" w:lineRule="auto"/>
              <w:ind w:left="0" w:hanging="14"/>
              <w:contextualSpacing w:val="0"/>
              <w:rPr>
                <w:rFonts w:ascii="Arial" w:hAnsi="Arial" w:cs="Arial"/>
              </w:rPr>
            </w:pPr>
            <w:r w:rsidRPr="003D2545">
              <w:rPr>
                <w:rFonts w:ascii="Arial" w:hAnsi="Arial" w:cs="Arial"/>
              </w:rPr>
              <w:t xml:space="preserve">notify the appropriate prescribed entities, for example the Queensland Police Service if a perpetrator is perceived as being a threat to the safety of other people </w:t>
            </w:r>
          </w:p>
        </w:tc>
      </w:tr>
      <w:tr w:rsidR="00B7394D" w:rsidRPr="003D2545" w14:paraId="36219A86" w14:textId="77777777" w:rsidTr="007D2C7B">
        <w:trPr>
          <w:jc w:val="center"/>
        </w:trPr>
        <w:tc>
          <w:tcPr>
            <w:tcW w:w="9634" w:type="dxa"/>
            <w:gridSpan w:val="2"/>
          </w:tcPr>
          <w:p w14:paraId="5BBE3DD0"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4F100F23" w14:textId="2C56415C" w:rsidR="00B7394D" w:rsidRPr="003D2545" w:rsidRDefault="00B7394D" w:rsidP="00B7394D">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B7394D" w:rsidRPr="003D2545" w14:paraId="3CF880EB" w14:textId="77777777" w:rsidTr="007D2C7B">
        <w:trPr>
          <w:jc w:val="center"/>
        </w:trPr>
        <w:tc>
          <w:tcPr>
            <w:tcW w:w="9634" w:type="dxa"/>
            <w:gridSpan w:val="2"/>
          </w:tcPr>
          <w:p w14:paraId="04163660" w14:textId="77777777" w:rsidR="00B7394D" w:rsidRPr="003D2545" w:rsidRDefault="00B7394D" w:rsidP="00B7394D">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61C0D000" w14:textId="6330AD15" w:rsidR="00B7394D" w:rsidRPr="003D2545" w:rsidRDefault="00B7394D" w:rsidP="00B7394D">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7D2C7B" w:rsidRPr="003D2545" w14:paraId="66707FA2" w14:textId="77777777" w:rsidTr="000F68AE">
        <w:trPr>
          <w:jc w:val="center"/>
        </w:trPr>
        <w:sdt>
          <w:sdtPr>
            <w:rPr>
              <w:rStyle w:val="Style4"/>
              <w:rFonts w:ascii="Arial" w:hAnsi="Arial" w:cs="Arial"/>
            </w:rPr>
            <w:alias w:val="Compliance status"/>
            <w:tag w:val="Compliance status"/>
            <w:id w:val="-1378158367"/>
            <w:placeholder>
              <w:docPart w:val="9830FCC8F72B43E7ACAA8CE50115A22B"/>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4231C672" w14:textId="1BDA87D9" w:rsidR="007D2C7B"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6431459" w14:textId="509AB6F1" w:rsidR="007D2C7B" w:rsidRPr="003D2545" w:rsidRDefault="007D2C7B" w:rsidP="00E27187">
            <w:pPr>
              <w:spacing w:before="120" w:after="120"/>
              <w:rPr>
                <w:rFonts w:cs="Arial"/>
                <w:b/>
                <w:bCs/>
                <w:color w:val="009999"/>
                <w:szCs w:val="22"/>
              </w:rPr>
            </w:pPr>
            <w:r w:rsidRPr="003D2545">
              <w:rPr>
                <w:rFonts w:cs="Arial"/>
                <w:bCs/>
                <w:color w:val="009999"/>
              </w:rPr>
              <w:t>1.2.3 Staff are competent in dealing with risks around safety and implementing effective strategies to maintain victim safety, including the specific needs of children</w:t>
            </w:r>
          </w:p>
        </w:tc>
      </w:tr>
      <w:tr w:rsidR="00017B07" w:rsidRPr="003D2545" w14:paraId="02339618" w14:textId="77777777" w:rsidTr="002672BF">
        <w:trPr>
          <w:jc w:val="center"/>
        </w:trPr>
        <w:tc>
          <w:tcPr>
            <w:tcW w:w="9634" w:type="dxa"/>
            <w:gridSpan w:val="2"/>
          </w:tcPr>
          <w:p w14:paraId="29F0492A" w14:textId="09E1FE91" w:rsidR="00017B07" w:rsidRPr="003D2545" w:rsidRDefault="00017B07"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C37A05" w:rsidRPr="003D2545" w14:paraId="7A01CF7B" w14:textId="77777777" w:rsidTr="000F68AE">
        <w:trPr>
          <w:jc w:val="center"/>
        </w:trPr>
        <w:sdt>
          <w:sdtPr>
            <w:rPr>
              <w:rStyle w:val="Style1"/>
              <w:rFonts w:ascii="Arial" w:hAnsi="Arial" w:cs="Arial"/>
            </w:rPr>
            <w:alias w:val="Demostrated by"/>
            <w:tag w:val="Demostrated by"/>
            <w:id w:val="503706915"/>
            <w:placeholder>
              <w:docPart w:val="9C9EC7B37B0D4A6284DF9D554337425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4DD59E0" w14:textId="5C1F899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ACD88B1"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consult victims and other relevant services, for example, Cultural Advisor, High Risk Team (HRT) Coordinator, Principal Child Protection Practitioner (</w:t>
            </w:r>
            <w:proofErr w:type="spellStart"/>
            <w:r w:rsidRPr="003D2545">
              <w:rPr>
                <w:rFonts w:ascii="Arial" w:hAnsi="Arial" w:cs="Arial"/>
              </w:rPr>
              <w:t>PCPP</w:t>
            </w:r>
            <w:proofErr w:type="spellEnd"/>
            <w:r w:rsidRPr="003D2545">
              <w:rPr>
                <w:rFonts w:ascii="Arial" w:hAnsi="Arial" w:cs="Arial"/>
              </w:rPr>
              <w:t>), Specialised and Intensive Services (SIS) regarding the safest locations, people, and means of contact</w:t>
            </w:r>
          </w:p>
        </w:tc>
      </w:tr>
      <w:tr w:rsidR="00C37A05" w:rsidRPr="003D2545" w14:paraId="0574F82E" w14:textId="77777777" w:rsidTr="000F68AE">
        <w:trPr>
          <w:jc w:val="center"/>
        </w:trPr>
        <w:sdt>
          <w:sdtPr>
            <w:rPr>
              <w:rStyle w:val="Style1"/>
              <w:rFonts w:ascii="Arial" w:hAnsi="Arial" w:cs="Arial"/>
            </w:rPr>
            <w:alias w:val="Demostrated by"/>
            <w:tag w:val="Demostrated by"/>
            <w:id w:val="1371495882"/>
            <w:placeholder>
              <w:docPart w:val="E9ADC5ECF44448CDB3756751129A5C0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2819214" w14:textId="3AAC25ED"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FCDCE6D"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follow the crisis response processes and protocols of their organisation</w:t>
            </w:r>
          </w:p>
        </w:tc>
      </w:tr>
      <w:tr w:rsidR="00C37A05" w:rsidRPr="003D2545" w14:paraId="514262E6" w14:textId="77777777" w:rsidTr="000F68AE">
        <w:trPr>
          <w:jc w:val="center"/>
        </w:trPr>
        <w:sdt>
          <w:sdtPr>
            <w:rPr>
              <w:rStyle w:val="Style1"/>
              <w:rFonts w:ascii="Arial" w:hAnsi="Arial" w:cs="Arial"/>
            </w:rPr>
            <w:alias w:val="Demostrated by"/>
            <w:tag w:val="Demostrated by"/>
            <w:id w:val="-639026313"/>
            <w:placeholder>
              <w:docPart w:val="8B4BEE97876D4F0980B4732A9B252B7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361A23F" w14:textId="43EA86F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39A4B2B"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consider particular factors that increase vulnerabilities of victims, such as age, gender, disability, social isolation, cultural background, family pressures, sexuality, and financial dependence</w:t>
            </w:r>
          </w:p>
        </w:tc>
      </w:tr>
      <w:tr w:rsidR="000A4907" w:rsidRPr="003D2545" w14:paraId="4282B4EB" w14:textId="77777777" w:rsidTr="000F68AE">
        <w:trPr>
          <w:jc w:val="center"/>
        </w:trPr>
        <w:sdt>
          <w:sdtPr>
            <w:rPr>
              <w:rStyle w:val="Style1"/>
              <w:rFonts w:ascii="Arial" w:hAnsi="Arial" w:cs="Arial"/>
            </w:rPr>
            <w:alias w:val="Demostrated by"/>
            <w:tag w:val="Demostrated by"/>
            <w:id w:val="-147899647"/>
            <w:placeholder>
              <w:docPart w:val="C5A238E7110F4E45823E673F3E607FD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AD8E6D2" w14:textId="749B3D5B" w:rsidR="000A4907" w:rsidRPr="003D2545" w:rsidRDefault="00C37A05"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E1BFB40" w14:textId="679ADC66" w:rsidR="000A4907" w:rsidRPr="003D2545" w:rsidRDefault="000A4907" w:rsidP="00E27187">
            <w:pPr>
              <w:pStyle w:val="ListParagraph"/>
              <w:spacing w:before="120" w:after="120" w:line="240" w:lineRule="auto"/>
              <w:ind w:left="0" w:hanging="14"/>
              <w:contextualSpacing w:val="0"/>
              <w:rPr>
                <w:rFonts w:ascii="Arial" w:hAnsi="Arial" w:cs="Arial"/>
              </w:rPr>
            </w:pPr>
            <w:r w:rsidRPr="003D2545">
              <w:rPr>
                <w:rFonts w:ascii="Arial" w:hAnsi="Arial" w:cs="Arial"/>
              </w:rPr>
              <w:t xml:space="preserve">demonstrate an understanding of the specific safety needs of children and take these into account in safety planning for the victim and family, for example online safety rules such as not </w:t>
            </w:r>
            <w:r w:rsidR="00673B0C" w:rsidRPr="003D2545">
              <w:rPr>
                <w:rFonts w:ascii="Arial" w:hAnsi="Arial" w:cs="Arial"/>
              </w:rPr>
              <w:t>‘</w:t>
            </w:r>
            <w:r w:rsidRPr="003D2545">
              <w:rPr>
                <w:rFonts w:ascii="Arial" w:hAnsi="Arial" w:cs="Arial"/>
              </w:rPr>
              <w:t>checking in</w:t>
            </w:r>
            <w:r w:rsidR="00673B0C" w:rsidRPr="003D2545">
              <w:rPr>
                <w:rFonts w:ascii="Arial" w:hAnsi="Arial" w:cs="Arial"/>
              </w:rPr>
              <w:t>’</w:t>
            </w:r>
            <w:r w:rsidRPr="003D2545">
              <w:rPr>
                <w:rFonts w:ascii="Arial" w:hAnsi="Arial" w:cs="Arial"/>
              </w:rPr>
              <w:t xml:space="preserve"> to locations on social media platforms</w:t>
            </w:r>
          </w:p>
        </w:tc>
      </w:tr>
      <w:tr w:rsidR="005A68A4" w:rsidRPr="003D2545" w14:paraId="67B87342" w14:textId="77777777" w:rsidTr="007D2C7B">
        <w:trPr>
          <w:jc w:val="center"/>
        </w:trPr>
        <w:tc>
          <w:tcPr>
            <w:tcW w:w="9634" w:type="dxa"/>
            <w:gridSpan w:val="2"/>
          </w:tcPr>
          <w:p w14:paraId="35152B8F"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9E6D64F" w14:textId="0834CE11" w:rsidR="005A68A4" w:rsidRPr="003D2545" w:rsidRDefault="005A68A4" w:rsidP="005A68A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A68A4" w:rsidRPr="003D2545" w14:paraId="23A50798" w14:textId="77777777" w:rsidTr="007D2C7B">
        <w:trPr>
          <w:jc w:val="center"/>
        </w:trPr>
        <w:tc>
          <w:tcPr>
            <w:tcW w:w="9634" w:type="dxa"/>
            <w:gridSpan w:val="2"/>
          </w:tcPr>
          <w:p w14:paraId="6CD20FBB"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1805762" w14:textId="51B2638E" w:rsidR="005A68A4" w:rsidRPr="003D2545" w:rsidRDefault="005A68A4" w:rsidP="005A68A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7D2C7B" w:rsidRPr="003D2545" w14:paraId="2A35139C" w14:textId="77777777" w:rsidTr="000F68AE">
        <w:trPr>
          <w:jc w:val="center"/>
        </w:trPr>
        <w:sdt>
          <w:sdtPr>
            <w:rPr>
              <w:rStyle w:val="Style4"/>
              <w:rFonts w:ascii="Arial" w:hAnsi="Arial" w:cs="Arial"/>
            </w:rPr>
            <w:alias w:val="Compliance status"/>
            <w:tag w:val="Compliance status"/>
            <w:id w:val="1196585968"/>
            <w:placeholder>
              <w:docPart w:val="A4304077D2F54B7C8AF175D2AF6886F4"/>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2A2A8DA9" w14:textId="06E7A8D1" w:rsidR="007D2C7B"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6A8F112" w14:textId="3635944B" w:rsidR="007D2C7B" w:rsidRPr="003D2545" w:rsidRDefault="007D2C7B" w:rsidP="00E27187">
            <w:pPr>
              <w:spacing w:before="120" w:after="120"/>
              <w:rPr>
                <w:rFonts w:cs="Arial"/>
                <w:bCs/>
                <w:color w:val="009999"/>
              </w:rPr>
            </w:pPr>
            <w:r w:rsidRPr="003D2545">
              <w:rPr>
                <w:rFonts w:cs="Arial"/>
                <w:bCs/>
                <w:color w:val="009999"/>
              </w:rPr>
              <w:t>1.2.4 Staff ensure confidentiality in all aspects of service delivery and practice, including client data and files, consisten</w:t>
            </w:r>
            <w:r w:rsidR="00AE12E0" w:rsidRPr="003D2545">
              <w:rPr>
                <w:rFonts w:cs="Arial"/>
                <w:bCs/>
                <w:color w:val="009999"/>
              </w:rPr>
              <w:t>t with legislative obligations</w:t>
            </w:r>
          </w:p>
        </w:tc>
      </w:tr>
      <w:tr w:rsidR="00017B07" w:rsidRPr="003D2545" w14:paraId="5AA20394" w14:textId="77777777" w:rsidTr="002672BF">
        <w:trPr>
          <w:jc w:val="center"/>
        </w:trPr>
        <w:tc>
          <w:tcPr>
            <w:tcW w:w="9634" w:type="dxa"/>
            <w:gridSpan w:val="2"/>
          </w:tcPr>
          <w:p w14:paraId="1B6707C6" w14:textId="6E4E27DA" w:rsidR="00017B07" w:rsidRPr="003D2545" w:rsidRDefault="00017B07"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C37A05" w:rsidRPr="003D2545" w14:paraId="1E0962E2" w14:textId="77777777" w:rsidTr="000F68AE">
        <w:trPr>
          <w:jc w:val="center"/>
        </w:trPr>
        <w:sdt>
          <w:sdtPr>
            <w:rPr>
              <w:rStyle w:val="Style1"/>
              <w:rFonts w:ascii="Arial" w:hAnsi="Arial" w:cs="Arial"/>
            </w:rPr>
            <w:alias w:val="Demostrated by"/>
            <w:tag w:val="Demostrated by"/>
            <w:id w:val="1725333361"/>
            <w:placeholder>
              <w:docPart w:val="DE2A46ED539048609DD0658B84C59F7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13E19DE" w14:textId="395CBEA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6733D74"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 xml:space="preserve">understand their legislative obligations regarding consent and information sharing under the </w:t>
            </w:r>
            <w:r w:rsidRPr="003D2545">
              <w:rPr>
                <w:rFonts w:ascii="Arial" w:hAnsi="Arial" w:cs="Arial"/>
                <w:i/>
              </w:rPr>
              <w:t>Child Protection Act 1999</w:t>
            </w:r>
            <w:r w:rsidRPr="003D2545">
              <w:rPr>
                <w:rFonts w:ascii="Arial" w:hAnsi="Arial" w:cs="Arial"/>
              </w:rPr>
              <w:t xml:space="preserve"> and the </w:t>
            </w:r>
            <w:r w:rsidRPr="003D2545">
              <w:rPr>
                <w:rFonts w:ascii="Arial" w:hAnsi="Arial" w:cs="Arial"/>
                <w:i/>
              </w:rPr>
              <w:t>Domestic and Family Violence Protection Act 2012</w:t>
            </w:r>
          </w:p>
        </w:tc>
      </w:tr>
      <w:tr w:rsidR="00C37A05" w:rsidRPr="003D2545" w14:paraId="65C886D3" w14:textId="77777777" w:rsidTr="000F68AE">
        <w:trPr>
          <w:jc w:val="center"/>
        </w:trPr>
        <w:sdt>
          <w:sdtPr>
            <w:rPr>
              <w:rStyle w:val="Style1"/>
              <w:rFonts w:ascii="Arial" w:hAnsi="Arial" w:cs="Arial"/>
            </w:rPr>
            <w:alias w:val="Demostrated by"/>
            <w:tag w:val="Demostrated by"/>
            <w:id w:val="1644999306"/>
            <w:placeholder>
              <w:docPart w:val="9C5AEE03F98A4981BF4F816DED7AD4C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9234679" w14:textId="552FF12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9539003"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are aware of the importance of maintaining privacy and confidentiality</w:t>
            </w:r>
          </w:p>
        </w:tc>
      </w:tr>
      <w:tr w:rsidR="005A68A4" w:rsidRPr="003D2545" w14:paraId="31A80126" w14:textId="77777777" w:rsidTr="007D2C7B">
        <w:trPr>
          <w:jc w:val="center"/>
        </w:trPr>
        <w:tc>
          <w:tcPr>
            <w:tcW w:w="9634" w:type="dxa"/>
            <w:gridSpan w:val="2"/>
          </w:tcPr>
          <w:p w14:paraId="25081FA6"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40EBD06F" w14:textId="43B2DDE6" w:rsidR="005A68A4" w:rsidRPr="003D2545" w:rsidRDefault="005A68A4" w:rsidP="005A68A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A68A4" w:rsidRPr="003D2545" w14:paraId="119220C8" w14:textId="77777777" w:rsidTr="007D2C7B">
        <w:trPr>
          <w:jc w:val="center"/>
        </w:trPr>
        <w:tc>
          <w:tcPr>
            <w:tcW w:w="9634" w:type="dxa"/>
            <w:gridSpan w:val="2"/>
          </w:tcPr>
          <w:p w14:paraId="3FF79C0B"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F4D3FB7" w14:textId="192A2385" w:rsidR="005A68A4" w:rsidRPr="003D2545" w:rsidRDefault="005A68A4" w:rsidP="005A68A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7D2C7B" w:rsidRPr="003D2545" w14:paraId="034F77D3" w14:textId="77777777" w:rsidTr="000F68AE">
        <w:trPr>
          <w:jc w:val="center"/>
        </w:trPr>
        <w:sdt>
          <w:sdtPr>
            <w:rPr>
              <w:rStyle w:val="Style4"/>
              <w:rFonts w:ascii="Arial" w:hAnsi="Arial" w:cs="Arial"/>
            </w:rPr>
            <w:alias w:val="Compliance status"/>
            <w:tag w:val="Compliance status"/>
            <w:id w:val="-2130767971"/>
            <w:placeholder>
              <w:docPart w:val="CB71B1AE76EA4EC48E9B0F2E1086A7F1"/>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540EBF2" w14:textId="261CA354" w:rsidR="007D2C7B" w:rsidRPr="003D2545" w:rsidRDefault="00C37A05"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1C23A9D" w14:textId="674D362E" w:rsidR="007D2C7B" w:rsidRPr="003D2545" w:rsidRDefault="007D2C7B" w:rsidP="00E27187">
            <w:pPr>
              <w:spacing w:before="120" w:after="120"/>
              <w:rPr>
                <w:rFonts w:cs="Arial"/>
                <w:b/>
                <w:bCs/>
                <w:color w:val="009999"/>
                <w:szCs w:val="22"/>
              </w:rPr>
            </w:pPr>
            <w:r w:rsidRPr="003D2545">
              <w:rPr>
                <w:rFonts w:cs="Arial"/>
                <w:bCs/>
                <w:color w:val="009999"/>
              </w:rPr>
              <w:t xml:space="preserve">1.2.5 Staff make clients aware of when information may be shared with other agencies as a duty of care, for example, through mandatory reporting of child protection concerns under the </w:t>
            </w:r>
            <w:r w:rsidRPr="003D2545">
              <w:rPr>
                <w:rFonts w:cs="Arial"/>
                <w:bCs/>
                <w:i/>
                <w:color w:val="009999"/>
              </w:rPr>
              <w:t>Child Protection Act 1999</w:t>
            </w:r>
            <w:r w:rsidRPr="003D2545">
              <w:rPr>
                <w:rFonts w:cs="Arial"/>
                <w:bCs/>
                <w:color w:val="009999"/>
              </w:rPr>
              <w:t xml:space="preserve"> or as part of a court process</w:t>
            </w:r>
          </w:p>
        </w:tc>
      </w:tr>
      <w:tr w:rsidR="00017B07" w:rsidRPr="003D2545" w14:paraId="26943FD7" w14:textId="77777777" w:rsidTr="002672BF">
        <w:trPr>
          <w:jc w:val="center"/>
        </w:trPr>
        <w:tc>
          <w:tcPr>
            <w:tcW w:w="9634" w:type="dxa"/>
            <w:gridSpan w:val="2"/>
          </w:tcPr>
          <w:p w14:paraId="1FD41772" w14:textId="24D41B30" w:rsidR="00017B07" w:rsidRPr="003D2545" w:rsidRDefault="00017B07" w:rsidP="00E27187">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C37A05" w:rsidRPr="003D2545" w14:paraId="00C63E5D" w14:textId="77777777" w:rsidTr="000F68AE">
        <w:trPr>
          <w:jc w:val="center"/>
        </w:trPr>
        <w:sdt>
          <w:sdtPr>
            <w:rPr>
              <w:rStyle w:val="Style1"/>
              <w:rFonts w:ascii="Arial" w:hAnsi="Arial" w:cs="Arial"/>
            </w:rPr>
            <w:alias w:val="Demostrated by"/>
            <w:tag w:val="Demostrated by"/>
            <w:id w:val="1508631106"/>
            <w:placeholder>
              <w:docPart w:val="E2866CCC4D944346BCFB3386BD4EE76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AB48484" w14:textId="3D0B625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A4C6B8A"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understand the consequences of not sharing information with other agencies when required, for example not sharing information may jeopardise the safety of a victim or people close to them</w:t>
            </w:r>
          </w:p>
        </w:tc>
      </w:tr>
      <w:tr w:rsidR="00C37A05" w:rsidRPr="003D2545" w14:paraId="6A290407" w14:textId="77777777" w:rsidTr="000F68AE">
        <w:trPr>
          <w:jc w:val="center"/>
        </w:trPr>
        <w:sdt>
          <w:sdtPr>
            <w:rPr>
              <w:rStyle w:val="Style1"/>
              <w:rFonts w:ascii="Arial" w:hAnsi="Arial" w:cs="Arial"/>
            </w:rPr>
            <w:alias w:val="Demostrated by"/>
            <w:tag w:val="Demostrated by"/>
            <w:id w:val="-649589835"/>
            <w:placeholder>
              <w:docPart w:val="5A16236220844266B3464B59FF37AEA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0533639" w14:textId="2B6BFE7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3540AA4"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 xml:space="preserve">understand that information can be shared and referrals can be made to prescribed entities without the consent of the victim or perpetrator according to the principles for sharing information described in the </w:t>
            </w:r>
            <w:r w:rsidRPr="003D2545">
              <w:rPr>
                <w:rFonts w:ascii="Arial" w:hAnsi="Arial" w:cs="Arial"/>
                <w:i/>
              </w:rPr>
              <w:t>Domestic Violence Act 2012</w:t>
            </w:r>
            <w:r w:rsidRPr="003D2545">
              <w:rPr>
                <w:rFonts w:ascii="Arial" w:hAnsi="Arial" w:cs="Arial"/>
              </w:rPr>
              <w:t xml:space="preserve"> and </w:t>
            </w:r>
            <w:r w:rsidRPr="003D2545">
              <w:rPr>
                <w:rFonts w:ascii="Arial" w:hAnsi="Arial" w:cs="Arial"/>
                <w:i/>
              </w:rPr>
              <w:t>Child Protection Act 1999</w:t>
            </w:r>
            <w:r w:rsidRPr="003D2545">
              <w:rPr>
                <w:rFonts w:ascii="Arial" w:hAnsi="Arial" w:cs="Arial"/>
              </w:rPr>
              <w:t xml:space="preserve"> – however as it is best practice, obtaining victim consent before sharing information is preferred</w:t>
            </w:r>
          </w:p>
        </w:tc>
      </w:tr>
      <w:tr w:rsidR="00C37A05" w:rsidRPr="003D2545" w14:paraId="40E781DF" w14:textId="77777777" w:rsidTr="000F68AE">
        <w:trPr>
          <w:jc w:val="center"/>
        </w:trPr>
        <w:sdt>
          <w:sdtPr>
            <w:rPr>
              <w:rStyle w:val="Style1"/>
              <w:rFonts w:ascii="Arial" w:hAnsi="Arial" w:cs="Arial"/>
            </w:rPr>
            <w:alias w:val="Demostrated by"/>
            <w:tag w:val="Demostrated by"/>
            <w:id w:val="1778064854"/>
            <w:placeholder>
              <w:docPart w:val="1D27FC88A30E4F4BAD8DC9A1CCF194D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28C6133" w14:textId="5A46E5E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E79C782"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inform their clients that they may be referred to statutory and/or emergency services if their safety, or the safety of people around them, is considered to be under threat</w:t>
            </w:r>
          </w:p>
        </w:tc>
      </w:tr>
      <w:tr w:rsidR="00C37A05" w:rsidRPr="003D2545" w14:paraId="18A16238" w14:textId="77777777" w:rsidTr="000F68AE">
        <w:trPr>
          <w:jc w:val="center"/>
        </w:trPr>
        <w:sdt>
          <w:sdtPr>
            <w:rPr>
              <w:rStyle w:val="Style1"/>
              <w:rFonts w:ascii="Arial" w:hAnsi="Arial" w:cs="Arial"/>
            </w:rPr>
            <w:alias w:val="Demostrated by"/>
            <w:tag w:val="Demostrated by"/>
            <w:id w:val="842974113"/>
            <w:placeholder>
              <w:docPart w:val="F20A0B7153F2496A8134E961DE438D6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C6E11F8" w14:textId="2579278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5B41548" w14:textId="777777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rPr>
              <w:t xml:space="preserve">report any reasonable suspicion that a child is in need of protection caused by any other form of abuse or neglect (mandatory reporting organisations under the </w:t>
            </w:r>
            <w:r w:rsidRPr="003D2545">
              <w:rPr>
                <w:rFonts w:ascii="Arial" w:hAnsi="Arial" w:cs="Arial"/>
                <w:i/>
              </w:rPr>
              <w:t>Child Protection Act 1999</w:t>
            </w:r>
            <w:r w:rsidRPr="003D2545">
              <w:rPr>
                <w:rFonts w:ascii="Arial" w:hAnsi="Arial" w:cs="Arial"/>
              </w:rPr>
              <w:t xml:space="preserve">) </w:t>
            </w:r>
          </w:p>
        </w:tc>
      </w:tr>
      <w:tr w:rsidR="00ED7534" w:rsidRPr="003D2545" w14:paraId="7F7105CC" w14:textId="77777777" w:rsidTr="00A14607">
        <w:trPr>
          <w:jc w:val="center"/>
        </w:trPr>
        <w:tc>
          <w:tcPr>
            <w:tcW w:w="9634" w:type="dxa"/>
            <w:gridSpan w:val="2"/>
          </w:tcPr>
          <w:p w14:paraId="3943F73F" w14:textId="25DB4EEF" w:rsidR="00ED7534" w:rsidRPr="003D2545" w:rsidRDefault="00ED7534" w:rsidP="00E27187">
            <w:pPr>
              <w:pStyle w:val="ListParagraph"/>
              <w:spacing w:before="120" w:after="120" w:line="240" w:lineRule="auto"/>
              <w:ind w:left="0" w:hanging="14"/>
              <w:contextualSpacing w:val="0"/>
              <w:rPr>
                <w:rFonts w:ascii="Arial" w:hAnsi="Arial" w:cs="Arial"/>
              </w:rPr>
            </w:pPr>
            <w:r w:rsidRPr="003D2545">
              <w:rPr>
                <w:rFonts w:ascii="Arial" w:hAnsi="Arial" w:cs="Arial"/>
              </w:rPr>
              <w:t xml:space="preserve">working with perpetrators: </w:t>
            </w:r>
          </w:p>
        </w:tc>
      </w:tr>
      <w:tr w:rsidR="000A4907" w:rsidRPr="003D2545" w14:paraId="15F0658E" w14:textId="77777777" w:rsidTr="000F68AE">
        <w:trPr>
          <w:jc w:val="center"/>
        </w:trPr>
        <w:sdt>
          <w:sdtPr>
            <w:rPr>
              <w:rStyle w:val="Style1"/>
              <w:rFonts w:ascii="Arial" w:hAnsi="Arial" w:cs="Arial"/>
            </w:rPr>
            <w:alias w:val="Demostrated by"/>
            <w:tag w:val="Demostrated by"/>
            <w:id w:val="168844437"/>
            <w:placeholder>
              <w:docPart w:val="AFCB02FFDC1A40D994B77F16F0D6CCA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241C9F3" w14:textId="09AAD048" w:rsidR="000A4907" w:rsidRPr="003D2545" w:rsidRDefault="00C37A05"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0ED2D52" w14:textId="548561D8" w:rsidR="000A4907" w:rsidRPr="003D2545" w:rsidRDefault="000A4907" w:rsidP="00E27187">
            <w:pPr>
              <w:pStyle w:val="ListParagraph"/>
              <w:spacing w:before="120" w:after="120" w:line="240" w:lineRule="auto"/>
              <w:ind w:left="0" w:hanging="14"/>
              <w:contextualSpacing w:val="0"/>
              <w:rPr>
                <w:rFonts w:ascii="Arial" w:hAnsi="Arial" w:cs="Arial"/>
              </w:rPr>
            </w:pPr>
            <w:r w:rsidRPr="003D2545">
              <w:rPr>
                <w:rFonts w:ascii="Arial" w:hAnsi="Arial" w:cs="Arial"/>
              </w:rPr>
              <w:t>inform their clients that they may be reported to statutory and/or emergency services if they are perceived as presenting a threat to the safety of other people</w:t>
            </w:r>
          </w:p>
        </w:tc>
      </w:tr>
      <w:tr w:rsidR="005A68A4" w:rsidRPr="003D2545" w14:paraId="436FE5BD" w14:textId="77777777" w:rsidTr="007D2C7B">
        <w:trPr>
          <w:jc w:val="center"/>
        </w:trPr>
        <w:tc>
          <w:tcPr>
            <w:tcW w:w="9634" w:type="dxa"/>
            <w:gridSpan w:val="2"/>
          </w:tcPr>
          <w:p w14:paraId="1BDB0F1C"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090F0BA" w14:textId="3DDF5F04" w:rsidR="005A68A4" w:rsidRPr="003D2545" w:rsidRDefault="005A68A4" w:rsidP="005A68A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A68A4" w:rsidRPr="003D2545" w14:paraId="018A8047" w14:textId="77777777" w:rsidTr="007D2C7B">
        <w:trPr>
          <w:jc w:val="center"/>
        </w:trPr>
        <w:tc>
          <w:tcPr>
            <w:tcW w:w="9634" w:type="dxa"/>
            <w:gridSpan w:val="2"/>
          </w:tcPr>
          <w:p w14:paraId="3D4CFEFC"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4C700C09" w14:textId="4DDEDDEA" w:rsidR="005A68A4" w:rsidRPr="003D2545" w:rsidRDefault="005A68A4" w:rsidP="005A68A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553C67" w:rsidRPr="003D2545" w14:paraId="4046BDF1" w14:textId="77777777" w:rsidTr="000F68AE">
        <w:trPr>
          <w:jc w:val="center"/>
        </w:trPr>
        <w:sdt>
          <w:sdtPr>
            <w:rPr>
              <w:rStyle w:val="Style4"/>
              <w:rFonts w:ascii="Arial" w:hAnsi="Arial" w:cs="Arial"/>
            </w:rPr>
            <w:alias w:val="Compliance status"/>
            <w:tag w:val="Compliance status"/>
            <w:id w:val="1222797120"/>
            <w:placeholder>
              <w:docPart w:val="25A23089B26644BBB6832EA7550E4827"/>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35EEC1AA" w14:textId="2D239D93" w:rsidR="00553C67" w:rsidRPr="003D2545" w:rsidRDefault="00E34A87" w:rsidP="00E27187">
                <w:pPr>
                  <w:pStyle w:val="ListParagraph"/>
                  <w:spacing w:before="120" w:after="120" w:line="240" w:lineRule="auto"/>
                  <w:ind w:left="0" w:hanging="14"/>
                  <w:contextualSpacing w:val="0"/>
                  <w:rPr>
                    <w:rFonts w:ascii="Arial" w:hAnsi="Arial" w:cs="Arial"/>
                    <w:b/>
                    <w:bCs/>
                    <w:color w:val="009999"/>
                    <w:highlight w:val="yellow"/>
                  </w:rPr>
                </w:pPr>
                <w:r w:rsidRPr="003D2545">
                  <w:rPr>
                    <w:rStyle w:val="PlaceholderText"/>
                    <w:rFonts w:ascii="Arial" w:hAnsi="Arial" w:cs="Arial"/>
                  </w:rPr>
                  <w:t>Choose an item.</w:t>
                </w:r>
              </w:p>
            </w:tc>
          </w:sdtContent>
        </w:sdt>
        <w:tc>
          <w:tcPr>
            <w:tcW w:w="8659" w:type="dxa"/>
          </w:tcPr>
          <w:p w14:paraId="2388558D" w14:textId="4D996602" w:rsidR="00553C67" w:rsidRPr="003D2545" w:rsidRDefault="00553C67" w:rsidP="00E27187">
            <w:pPr>
              <w:spacing w:before="120" w:after="120"/>
              <w:rPr>
                <w:rFonts w:cs="Arial"/>
                <w:bCs/>
                <w:color w:val="009999"/>
              </w:rPr>
            </w:pPr>
            <w:r w:rsidRPr="003D2545">
              <w:rPr>
                <w:rFonts w:cs="Arial"/>
                <w:bCs/>
                <w:color w:val="009999"/>
              </w:rPr>
              <w:t>1.2.6 Staff are competent in identifying, assessing and responding to the risks to their own safety when delivering services that prioritise the safety and wellbeing of victims</w:t>
            </w:r>
          </w:p>
        </w:tc>
      </w:tr>
      <w:tr w:rsidR="00ED7534" w:rsidRPr="003D2545" w14:paraId="464DF137" w14:textId="77777777" w:rsidTr="00A14607">
        <w:trPr>
          <w:jc w:val="center"/>
        </w:trPr>
        <w:tc>
          <w:tcPr>
            <w:tcW w:w="9634" w:type="dxa"/>
            <w:gridSpan w:val="2"/>
          </w:tcPr>
          <w:p w14:paraId="60C37AE1" w14:textId="6ABB5264" w:rsidR="00ED7534" w:rsidRPr="003D2545" w:rsidRDefault="00ED7534" w:rsidP="00E27187">
            <w:pPr>
              <w:tabs>
                <w:tab w:val="num" w:pos="720"/>
                <w:tab w:val="left" w:pos="764"/>
              </w:tabs>
              <w:spacing w:before="120" w:after="120"/>
              <w:rPr>
                <w:rFonts w:cs="Arial"/>
                <w:b/>
                <w:iCs/>
                <w:szCs w:val="22"/>
              </w:rPr>
            </w:pPr>
            <w:r w:rsidRPr="003D2545">
              <w:rPr>
                <w:rFonts w:cs="Arial"/>
                <w:b/>
              </w:rPr>
              <w:t xml:space="preserve">practical examples demonstrating compliance may include, staff:  </w:t>
            </w:r>
          </w:p>
        </w:tc>
      </w:tr>
      <w:tr w:rsidR="000A4907" w:rsidRPr="003D2545" w14:paraId="7E40C5D1" w14:textId="77777777" w:rsidTr="000F68AE">
        <w:trPr>
          <w:jc w:val="center"/>
        </w:trPr>
        <w:sdt>
          <w:sdtPr>
            <w:rPr>
              <w:rStyle w:val="Style1"/>
              <w:rFonts w:ascii="Arial" w:hAnsi="Arial" w:cs="Arial"/>
            </w:rPr>
            <w:alias w:val="Demostrated by"/>
            <w:tag w:val="Demostrated by"/>
            <w:id w:val="-1179736232"/>
            <w:placeholder>
              <w:docPart w:val="40794DC39D224B9C9D1A8F4505570AA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6CD5927" w14:textId="27184F84" w:rsidR="000A4907" w:rsidRPr="003D2545" w:rsidRDefault="00C37A05"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EE210AB" w14:textId="77777777" w:rsidR="000A4907" w:rsidRPr="003D2545" w:rsidRDefault="000A4907" w:rsidP="00E27187">
            <w:pPr>
              <w:tabs>
                <w:tab w:val="num" w:pos="720"/>
                <w:tab w:val="left" w:pos="764"/>
              </w:tabs>
              <w:spacing w:before="120" w:after="120"/>
              <w:rPr>
                <w:rFonts w:cs="Arial"/>
                <w:iCs/>
                <w:szCs w:val="22"/>
              </w:rPr>
            </w:pPr>
            <w:proofErr w:type="gramStart"/>
            <w:r w:rsidRPr="003D2545">
              <w:rPr>
                <w:rFonts w:cs="Arial"/>
                <w:iCs/>
                <w:szCs w:val="22"/>
              </w:rPr>
              <w:t>are</w:t>
            </w:r>
            <w:proofErr w:type="gramEnd"/>
            <w:r w:rsidRPr="003D2545">
              <w:rPr>
                <w:rFonts w:cs="Arial"/>
                <w:iCs/>
                <w:szCs w:val="22"/>
              </w:rPr>
              <w:t xml:space="preserve"> aware of the tools and guidance relating to workplace risk management and ensuring safety at work. For example awareness of:</w:t>
            </w:r>
          </w:p>
          <w:p w14:paraId="41A678B7" w14:textId="77777777" w:rsidR="000A4907" w:rsidRPr="003D2545" w:rsidRDefault="000A4907"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the organisation’s protocols for keeping staff safe</w:t>
            </w:r>
          </w:p>
          <w:p w14:paraId="2A71E36B" w14:textId="77777777" w:rsidR="000A4907" w:rsidRPr="003D2545" w:rsidRDefault="000A4907"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how to contact Workplace Health and Safety Queensland for advice</w:t>
            </w:r>
          </w:p>
          <w:p w14:paraId="6E2E38AA" w14:textId="5A3588EC" w:rsidR="000A4907" w:rsidRPr="003D2545" w:rsidRDefault="000A4907"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the Queensland Government’s Workplace risk management guide: domestic and family violence (www.qld.gov.au) and the Code of Practice on how to manage work health and safety risks (www.worksafe.qld.gov.au)</w:t>
            </w:r>
          </w:p>
        </w:tc>
      </w:tr>
      <w:tr w:rsidR="00525EF6" w:rsidRPr="003D2545" w14:paraId="79EFEAA5" w14:textId="77777777" w:rsidTr="00A14607">
        <w:trPr>
          <w:jc w:val="center"/>
        </w:trPr>
        <w:tc>
          <w:tcPr>
            <w:tcW w:w="9634" w:type="dxa"/>
            <w:gridSpan w:val="2"/>
          </w:tcPr>
          <w:p w14:paraId="5C2C6528"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381142E" w14:textId="2E31A013" w:rsidR="00525EF6" w:rsidRPr="003D2545" w:rsidRDefault="00525EF6" w:rsidP="00525EF6">
            <w:pPr>
              <w:spacing w:before="120" w:after="120"/>
              <w:rPr>
                <w:rFonts w:cs="Arial"/>
                <w:bCs/>
                <w:color w:val="009999"/>
              </w:rPr>
            </w:pPr>
            <w:r w:rsidRPr="003D2545">
              <w:rPr>
                <w:rFonts w:cs="Arial"/>
              </w:rPr>
              <w:t>&lt;Please insert notes and/or evidence of compliance with the standard&gt;</w:t>
            </w:r>
          </w:p>
        </w:tc>
      </w:tr>
      <w:tr w:rsidR="00525EF6" w:rsidRPr="003D2545" w14:paraId="563AD94B" w14:textId="77777777" w:rsidTr="00A14607">
        <w:trPr>
          <w:jc w:val="center"/>
        </w:trPr>
        <w:tc>
          <w:tcPr>
            <w:tcW w:w="9634" w:type="dxa"/>
            <w:gridSpan w:val="2"/>
          </w:tcPr>
          <w:p w14:paraId="40D6CC00"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63F5208" w14:textId="0B5CE057" w:rsidR="00525EF6" w:rsidRPr="003D2545" w:rsidRDefault="00525EF6" w:rsidP="00525EF6">
            <w:pPr>
              <w:spacing w:before="120" w:after="120"/>
              <w:rPr>
                <w:rFonts w:cs="Arial"/>
                <w:bCs/>
                <w:color w:val="009999"/>
              </w:rPr>
            </w:pPr>
            <w:r w:rsidRPr="003D2545">
              <w:rPr>
                <w:rFonts w:cs="Arial"/>
              </w:rPr>
              <w:t>&lt;Please insert notes identifying areas for improvement and improvement strategies&gt;</w:t>
            </w:r>
          </w:p>
        </w:tc>
      </w:tr>
      <w:tr w:rsidR="000A4907" w:rsidRPr="003D2545" w14:paraId="29D761F7" w14:textId="77777777" w:rsidTr="000F68AE">
        <w:trPr>
          <w:jc w:val="center"/>
        </w:trPr>
        <w:sdt>
          <w:sdtPr>
            <w:rPr>
              <w:rStyle w:val="Style4"/>
              <w:rFonts w:ascii="Arial" w:hAnsi="Arial" w:cs="Arial"/>
            </w:rPr>
            <w:alias w:val="Compliance status"/>
            <w:tag w:val="Compliance status"/>
            <w:id w:val="990216796"/>
            <w:placeholder>
              <w:docPart w:val="0AC5CE73B1C94AC0B616410009633FCE"/>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3DF9CE7A" w14:textId="395D09AA" w:rsidR="000A4907"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A9BE61A" w14:textId="5149697F" w:rsidR="000A4907" w:rsidRPr="003D2545" w:rsidRDefault="000A4907" w:rsidP="00E27187">
            <w:pPr>
              <w:spacing w:before="120" w:after="120"/>
              <w:rPr>
                <w:rFonts w:cs="Arial"/>
                <w:bCs/>
                <w:color w:val="009999"/>
              </w:rPr>
            </w:pPr>
            <w:r w:rsidRPr="003D2545">
              <w:rPr>
                <w:rFonts w:cs="Arial"/>
                <w:bCs/>
                <w:color w:val="009999"/>
              </w:rPr>
              <w:t>1.2.7 Staff recognise the need for self-reflection and assess their own safety and social and emotional wellbeing, in order to develop appropriate responses for victims and to develop appropriate interventions for perpetrators</w:t>
            </w:r>
          </w:p>
        </w:tc>
      </w:tr>
      <w:tr w:rsidR="000A4907" w:rsidRPr="003D2545" w14:paraId="24EE8889" w14:textId="77777777" w:rsidTr="002672BF">
        <w:trPr>
          <w:jc w:val="center"/>
        </w:trPr>
        <w:tc>
          <w:tcPr>
            <w:tcW w:w="9634" w:type="dxa"/>
            <w:gridSpan w:val="2"/>
          </w:tcPr>
          <w:p w14:paraId="72D30833" w14:textId="6C797A62" w:rsidR="000A4907" w:rsidRPr="003D2545" w:rsidRDefault="000A4907" w:rsidP="00E27187">
            <w:pPr>
              <w:spacing w:before="120" w:after="120"/>
              <w:rPr>
                <w:rFonts w:cs="Arial"/>
              </w:rPr>
            </w:pPr>
            <w:r w:rsidRPr="003D2545">
              <w:rPr>
                <w:rFonts w:cs="Arial"/>
              </w:rPr>
              <w:t xml:space="preserve">practical examples demonstrating compliance may include, staff:  </w:t>
            </w:r>
          </w:p>
        </w:tc>
      </w:tr>
      <w:tr w:rsidR="000A4907" w:rsidRPr="003D2545" w14:paraId="35F10F01" w14:textId="77777777" w:rsidTr="000F68AE">
        <w:trPr>
          <w:jc w:val="center"/>
        </w:trPr>
        <w:sdt>
          <w:sdtPr>
            <w:rPr>
              <w:rStyle w:val="Style1"/>
              <w:rFonts w:ascii="Arial" w:hAnsi="Arial" w:cs="Arial"/>
            </w:rPr>
            <w:alias w:val="Demostrated by"/>
            <w:tag w:val="Demostrated by"/>
            <w:id w:val="-902912934"/>
            <w:placeholder>
              <w:docPart w:val="7DED20F620A0421E89574B4791D9583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6D6177F" w14:textId="390160E6" w:rsidR="000A4907" w:rsidRPr="003D2545" w:rsidRDefault="00C37A05"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E504A04" w14:textId="77777777" w:rsidR="000A4907" w:rsidRPr="003D2545" w:rsidRDefault="000A4907" w:rsidP="00E27187">
            <w:pPr>
              <w:spacing w:before="120" w:after="120"/>
              <w:rPr>
                <w:rFonts w:cs="Arial"/>
              </w:rPr>
            </w:pPr>
            <w:r w:rsidRPr="003D2545">
              <w:rPr>
                <w:rFonts w:cs="Arial"/>
              </w:rPr>
              <w:t>can reflect on:</w:t>
            </w:r>
          </w:p>
          <w:p w14:paraId="09343DFE" w14:textId="77777777" w:rsidR="000A4907" w:rsidRPr="003D2545" w:rsidRDefault="000A4907"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the skills and knowledge they hold and the way in which they implement this in their practice</w:t>
            </w:r>
          </w:p>
          <w:p w14:paraId="343AF824" w14:textId="77777777" w:rsidR="000A4907" w:rsidRPr="003D2545" w:rsidRDefault="000A4907"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their emotional responses to people, situations and events that have occurred</w:t>
            </w:r>
          </w:p>
          <w:p w14:paraId="554E3FC3" w14:textId="77777777" w:rsidR="000A4907" w:rsidRPr="003D2545" w:rsidRDefault="000A4907"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the effects, outcomes and implications of their practice</w:t>
            </w:r>
          </w:p>
        </w:tc>
      </w:tr>
      <w:tr w:rsidR="00C37A05" w:rsidRPr="003D2545" w14:paraId="24FDDC9C" w14:textId="77777777" w:rsidTr="000F68AE">
        <w:trPr>
          <w:jc w:val="center"/>
        </w:trPr>
        <w:sdt>
          <w:sdtPr>
            <w:rPr>
              <w:rStyle w:val="Style1"/>
              <w:rFonts w:ascii="Arial" w:hAnsi="Arial" w:cs="Arial"/>
            </w:rPr>
            <w:alias w:val="Demostrated by"/>
            <w:tag w:val="Demostrated by"/>
            <w:id w:val="-1335767338"/>
            <w:placeholder>
              <w:docPart w:val="B65C11B549BC48B9B1BF6D19D69169F4"/>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BD97A2B" w14:textId="4D5C5D86"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130B789" w14:textId="77777777" w:rsidR="00C37A05" w:rsidRPr="003D2545" w:rsidRDefault="00C37A05" w:rsidP="00C37A05">
            <w:pPr>
              <w:spacing w:before="120" w:after="120"/>
              <w:rPr>
                <w:rFonts w:cs="Arial"/>
              </w:rPr>
            </w:pPr>
            <w:r w:rsidRPr="003D2545">
              <w:rPr>
                <w:rFonts w:cs="Arial"/>
              </w:rPr>
              <w:t>recognise the need for continuous self-reflection</w:t>
            </w:r>
          </w:p>
        </w:tc>
      </w:tr>
      <w:tr w:rsidR="00C37A05" w:rsidRPr="003D2545" w14:paraId="08106AA7" w14:textId="77777777" w:rsidTr="000F68AE">
        <w:trPr>
          <w:jc w:val="center"/>
        </w:trPr>
        <w:sdt>
          <w:sdtPr>
            <w:rPr>
              <w:rStyle w:val="Style1"/>
              <w:rFonts w:ascii="Arial" w:hAnsi="Arial" w:cs="Arial"/>
            </w:rPr>
            <w:alias w:val="Demostrated by"/>
            <w:tag w:val="Demostrated by"/>
            <w:id w:val="-1200242900"/>
            <w:placeholder>
              <w:docPart w:val="D997ADCEAE3546C6930B8F743A8801F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A051E58" w14:textId="31B0003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169EF5B" w14:textId="77777777" w:rsidR="00C37A05" w:rsidRPr="003D2545" w:rsidRDefault="00C37A05" w:rsidP="00C37A05">
            <w:pPr>
              <w:spacing w:before="120" w:after="120"/>
              <w:rPr>
                <w:rFonts w:cs="Arial"/>
              </w:rPr>
            </w:pPr>
            <w:r w:rsidRPr="003D2545">
              <w:rPr>
                <w:rFonts w:cs="Arial"/>
              </w:rPr>
              <w:t>undertake self-reflection through channels such as one-on-one or group supervision, using a reflection practice journal, informal discussions with colleagues or formal practice evaluations</w:t>
            </w:r>
          </w:p>
        </w:tc>
      </w:tr>
      <w:tr w:rsidR="00C37A05" w:rsidRPr="003D2545" w14:paraId="2B620CFF" w14:textId="77777777" w:rsidTr="000F68AE">
        <w:trPr>
          <w:jc w:val="center"/>
        </w:trPr>
        <w:sdt>
          <w:sdtPr>
            <w:rPr>
              <w:rStyle w:val="Style1"/>
              <w:rFonts w:ascii="Arial" w:hAnsi="Arial" w:cs="Arial"/>
            </w:rPr>
            <w:alias w:val="Demostrated by"/>
            <w:tag w:val="Demostrated by"/>
            <w:id w:val="-155999534"/>
            <w:placeholder>
              <w:docPart w:val="3C2FB860F2F1420B8391EBE381D3708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8D82E0E" w14:textId="52AD3E9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86BC16E" w14:textId="77777777" w:rsidR="00C37A05" w:rsidRPr="003D2545" w:rsidRDefault="00C37A05" w:rsidP="00C37A05">
            <w:pPr>
              <w:spacing w:before="120" w:after="120"/>
              <w:rPr>
                <w:rFonts w:cs="Arial"/>
              </w:rPr>
            </w:pPr>
            <w:r w:rsidRPr="003D2545">
              <w:rPr>
                <w:rFonts w:cs="Arial"/>
              </w:rPr>
              <w:t>practice social and emotional wellbeing prevention strategies such as:</w:t>
            </w:r>
          </w:p>
          <w:p w14:paraId="78E853A0"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regular debriefs with managers and colleagues</w:t>
            </w:r>
          </w:p>
          <w:p w14:paraId="03DD29F3"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take scheduled breaks and annual leave</w:t>
            </w:r>
          </w:p>
          <w:p w14:paraId="569EF677"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be kind and supportive to colleagues and celebrate achievements</w:t>
            </w:r>
          </w:p>
        </w:tc>
      </w:tr>
      <w:tr w:rsidR="000A4907" w:rsidRPr="003D2545" w14:paraId="63D73CBF" w14:textId="77777777" w:rsidTr="000F68AE">
        <w:trPr>
          <w:jc w:val="center"/>
        </w:trPr>
        <w:sdt>
          <w:sdtPr>
            <w:rPr>
              <w:rStyle w:val="Style1"/>
              <w:rFonts w:ascii="Arial" w:hAnsi="Arial" w:cs="Arial"/>
            </w:rPr>
            <w:alias w:val="Demostrated by"/>
            <w:tag w:val="Demostrated by"/>
            <w:id w:val="305825633"/>
            <w:placeholder>
              <w:docPart w:val="7BF32697EB5D49028F00FEFA8EF59F3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B995D57" w14:textId="00697EDF" w:rsidR="000A4907" w:rsidRPr="003D2545" w:rsidRDefault="00C37A05"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59EB01D" w14:textId="77777777" w:rsidR="000A4907" w:rsidRPr="003D2545" w:rsidRDefault="000A4907" w:rsidP="00E27187">
            <w:pPr>
              <w:spacing w:before="120" w:after="120"/>
              <w:rPr>
                <w:rFonts w:cs="Arial"/>
              </w:rPr>
            </w:pPr>
            <w:r w:rsidRPr="003D2545">
              <w:rPr>
                <w:rFonts w:cs="Arial"/>
              </w:rPr>
              <w:t>are supported by an organisational culture that encourages staff development and professional growth</w:t>
            </w:r>
          </w:p>
        </w:tc>
      </w:tr>
      <w:tr w:rsidR="005A68A4" w:rsidRPr="003D2545" w14:paraId="1B0325BC" w14:textId="77777777" w:rsidTr="007D2C7B">
        <w:trPr>
          <w:jc w:val="center"/>
        </w:trPr>
        <w:tc>
          <w:tcPr>
            <w:tcW w:w="9634" w:type="dxa"/>
            <w:gridSpan w:val="2"/>
          </w:tcPr>
          <w:p w14:paraId="0BB7F7E2"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B7DFA96" w14:textId="2BAD50A0" w:rsidR="005A68A4" w:rsidRPr="003D2545" w:rsidRDefault="005A68A4" w:rsidP="005A68A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A68A4" w:rsidRPr="003D2545" w14:paraId="4E407129" w14:textId="77777777" w:rsidTr="007D2C7B">
        <w:trPr>
          <w:jc w:val="center"/>
        </w:trPr>
        <w:tc>
          <w:tcPr>
            <w:tcW w:w="9634" w:type="dxa"/>
            <w:gridSpan w:val="2"/>
          </w:tcPr>
          <w:p w14:paraId="5BB5472C" w14:textId="77777777" w:rsidR="005A68A4" w:rsidRPr="003D2545" w:rsidRDefault="005A68A4" w:rsidP="005A68A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89098BE" w14:textId="54784570" w:rsidR="005A68A4" w:rsidRPr="003D2545" w:rsidRDefault="005A68A4" w:rsidP="005A68A4">
            <w:pPr>
              <w:spacing w:before="120" w:after="120"/>
              <w:rPr>
                <w:rFonts w:cs="Arial"/>
              </w:rPr>
            </w:pPr>
            <w:r w:rsidRPr="003D2545">
              <w:rPr>
                <w:rFonts w:cs="Arial"/>
              </w:rPr>
              <w:t>&lt;Please insert notes identifying areas for improvement and improvement strategies&gt;</w:t>
            </w:r>
          </w:p>
        </w:tc>
      </w:tr>
      <w:tr w:rsidR="000A4907" w:rsidRPr="003D2545" w14:paraId="7CD56384" w14:textId="77777777" w:rsidTr="002672BF">
        <w:trPr>
          <w:jc w:val="center"/>
        </w:trPr>
        <w:tc>
          <w:tcPr>
            <w:tcW w:w="9634" w:type="dxa"/>
            <w:gridSpan w:val="2"/>
            <w:shd w:val="clear" w:color="auto" w:fill="EAF1DD" w:themeFill="accent3" w:themeFillTint="33"/>
          </w:tcPr>
          <w:p w14:paraId="7F29ACC1" w14:textId="77777777" w:rsidR="000A4907" w:rsidRPr="003D2545" w:rsidRDefault="000A4907" w:rsidP="00E27187">
            <w:pPr>
              <w:spacing w:before="120" w:after="120"/>
              <w:rPr>
                <w:rFonts w:cs="Arial"/>
                <w:b/>
                <w:bCs/>
                <w:color w:val="009999"/>
              </w:rPr>
            </w:pPr>
            <w:r w:rsidRPr="003D2545">
              <w:rPr>
                <w:rFonts w:cs="Arial"/>
                <w:b/>
                <w:bCs/>
                <w:color w:val="009999"/>
                <w:szCs w:val="22"/>
              </w:rPr>
              <w:t>1.3 Risk assessment, management and safety</w:t>
            </w:r>
          </w:p>
        </w:tc>
      </w:tr>
      <w:tr w:rsidR="000A4907" w:rsidRPr="003D2545" w14:paraId="61CFC9F7" w14:textId="77777777" w:rsidTr="000F68AE">
        <w:trPr>
          <w:jc w:val="center"/>
        </w:trPr>
        <w:sdt>
          <w:sdtPr>
            <w:rPr>
              <w:rStyle w:val="Style4"/>
              <w:rFonts w:ascii="Arial" w:hAnsi="Arial" w:cs="Arial"/>
            </w:rPr>
            <w:alias w:val="Compliance status"/>
            <w:tag w:val="Compliance status"/>
            <w:id w:val="-889573163"/>
            <w:placeholder>
              <w:docPart w:val="0F4206F332AE4CC2B572DCE4E3A2AAC7"/>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2157C574" w14:textId="58F3D36A" w:rsidR="000A4907"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F3EA86A" w14:textId="1886C47D" w:rsidR="000A4907" w:rsidRPr="003D2545" w:rsidRDefault="000A4907" w:rsidP="00E27187">
            <w:pPr>
              <w:spacing w:before="120" w:after="120"/>
              <w:rPr>
                <w:rFonts w:cs="Arial"/>
                <w:b/>
                <w:bCs/>
                <w:color w:val="009999"/>
              </w:rPr>
            </w:pPr>
            <w:r w:rsidRPr="003D2545">
              <w:rPr>
                <w:rFonts w:cs="Arial"/>
                <w:bCs/>
                <w:color w:val="009999"/>
              </w:rPr>
              <w:t>1.3.1 Staff undertake a risk assessment and develop a risk management plan with the victim to determine safety and other needs based on the risks posed by the perpetrator. Staff undertake the risk assessment at first contact and manage and update the assessment throughout the provision of interventions</w:t>
            </w:r>
          </w:p>
        </w:tc>
      </w:tr>
      <w:tr w:rsidR="000A4907" w:rsidRPr="003D2545" w14:paraId="533942DF" w14:textId="77777777" w:rsidTr="002672BF">
        <w:trPr>
          <w:jc w:val="center"/>
        </w:trPr>
        <w:tc>
          <w:tcPr>
            <w:tcW w:w="9634" w:type="dxa"/>
            <w:gridSpan w:val="2"/>
          </w:tcPr>
          <w:p w14:paraId="028F6C45" w14:textId="4F9BB785" w:rsidR="000A4907" w:rsidRPr="003D2545" w:rsidRDefault="000A4907" w:rsidP="00E27187">
            <w:pPr>
              <w:spacing w:before="120" w:after="120"/>
              <w:rPr>
                <w:rFonts w:cs="Arial"/>
                <w:b/>
              </w:rPr>
            </w:pPr>
            <w:r w:rsidRPr="003D2545">
              <w:rPr>
                <w:rFonts w:cs="Arial"/>
                <w:b/>
              </w:rPr>
              <w:t xml:space="preserve">practical examples demonstrating compliance may include, staff:  </w:t>
            </w:r>
          </w:p>
        </w:tc>
      </w:tr>
      <w:tr w:rsidR="00C37A05" w:rsidRPr="003D2545" w14:paraId="0958188D" w14:textId="77777777" w:rsidTr="000F68AE">
        <w:trPr>
          <w:jc w:val="center"/>
        </w:trPr>
        <w:sdt>
          <w:sdtPr>
            <w:rPr>
              <w:rStyle w:val="Style1"/>
              <w:rFonts w:ascii="Arial" w:hAnsi="Arial" w:cs="Arial"/>
            </w:rPr>
            <w:alias w:val="Demostrated by"/>
            <w:tag w:val="Demostrated by"/>
            <w:id w:val="-1167314440"/>
            <w:placeholder>
              <w:docPart w:val="ED102C3CB9444A5BAF4682D217AA691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B83F24D" w14:textId="362CC02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FF3718E" w14:textId="339FEA11" w:rsidR="00C37A05" w:rsidRPr="003D2545" w:rsidRDefault="00C37A05" w:rsidP="00C37A05">
            <w:pPr>
              <w:spacing w:before="120" w:after="120"/>
              <w:rPr>
                <w:rFonts w:cs="Arial"/>
              </w:rPr>
            </w:pPr>
            <w:r w:rsidRPr="003D2545">
              <w:rPr>
                <w:rFonts w:cs="Arial"/>
              </w:rPr>
              <w:t>undertake the risk assessment and develop the risk management (safety) plan collaboratively with the victim – victims should be included in this process to ensure self-determination and dignity of choice</w:t>
            </w:r>
          </w:p>
        </w:tc>
      </w:tr>
      <w:tr w:rsidR="00C37A05" w:rsidRPr="003D2545" w14:paraId="05F6D086" w14:textId="77777777" w:rsidTr="000F68AE">
        <w:trPr>
          <w:jc w:val="center"/>
        </w:trPr>
        <w:sdt>
          <w:sdtPr>
            <w:rPr>
              <w:rStyle w:val="Style1"/>
              <w:rFonts w:ascii="Arial" w:hAnsi="Arial" w:cs="Arial"/>
            </w:rPr>
            <w:alias w:val="Demostrated by"/>
            <w:tag w:val="Demostrated by"/>
            <w:id w:val="2103531261"/>
            <w:placeholder>
              <w:docPart w:val="4F7A5BC8BE8F4EAABDC855894AB81B7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3B28309" w14:textId="3BD41E3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259B162" w14:textId="77777777" w:rsidR="00C37A05" w:rsidRPr="003D2545" w:rsidRDefault="00C37A05" w:rsidP="00C37A05">
            <w:pPr>
              <w:spacing w:before="120" w:after="120"/>
              <w:rPr>
                <w:rFonts w:cs="Arial"/>
              </w:rPr>
            </w:pPr>
            <w:r w:rsidRPr="003D2545">
              <w:rPr>
                <w:rFonts w:cs="Arial"/>
              </w:rPr>
              <w:t>prioritise the victim’s assessment of risk as one of the most accurate indicators of risk</w:t>
            </w:r>
          </w:p>
        </w:tc>
      </w:tr>
      <w:tr w:rsidR="00C37A05" w:rsidRPr="003D2545" w14:paraId="521DF3CA" w14:textId="77777777" w:rsidTr="000F68AE">
        <w:trPr>
          <w:jc w:val="center"/>
        </w:trPr>
        <w:sdt>
          <w:sdtPr>
            <w:rPr>
              <w:rStyle w:val="Style1"/>
              <w:rFonts w:ascii="Arial" w:hAnsi="Arial" w:cs="Arial"/>
            </w:rPr>
            <w:alias w:val="Demostrated by"/>
            <w:tag w:val="Demostrated by"/>
            <w:id w:val="-272788155"/>
            <w:placeholder>
              <w:docPart w:val="7B96988BE33245048BE65EFDEFC46AE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8AA68F0" w14:textId="700FD00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C88AB3B" w14:textId="77777777" w:rsidR="00C37A05" w:rsidRPr="003D2545" w:rsidRDefault="00C37A05" w:rsidP="00C37A05">
            <w:pPr>
              <w:spacing w:before="120" w:after="120"/>
              <w:rPr>
                <w:rFonts w:cs="Arial"/>
              </w:rPr>
            </w:pPr>
            <w:r w:rsidRPr="003D2545">
              <w:rPr>
                <w:rFonts w:cs="Arial"/>
              </w:rPr>
              <w:t>reality test risk assessments and risk management (safety) plans with the victim, for example have they tried this before and if so what happened, are they likely to use a certain strategy and why or why not</w:t>
            </w:r>
          </w:p>
        </w:tc>
      </w:tr>
      <w:tr w:rsidR="00C37A05" w:rsidRPr="003D2545" w14:paraId="36BDE6F8" w14:textId="77777777" w:rsidTr="000F68AE">
        <w:trPr>
          <w:jc w:val="center"/>
        </w:trPr>
        <w:sdt>
          <w:sdtPr>
            <w:rPr>
              <w:rStyle w:val="Style1"/>
              <w:rFonts w:ascii="Arial" w:hAnsi="Arial" w:cs="Arial"/>
            </w:rPr>
            <w:alias w:val="Demostrated by"/>
            <w:tag w:val="Demostrated by"/>
            <w:id w:val="907499210"/>
            <w:placeholder>
              <w:docPart w:val="2C9C85D764CB413EA0801C0D6DCE638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21E61E0" w14:textId="640C374D"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29DB1E1" w14:textId="77777777" w:rsidR="00C37A05" w:rsidRPr="003D2545" w:rsidRDefault="00C37A05" w:rsidP="00C37A05">
            <w:pPr>
              <w:spacing w:before="120" w:after="120"/>
              <w:rPr>
                <w:rFonts w:cs="Arial"/>
              </w:rPr>
            </w:pPr>
            <w:r w:rsidRPr="003D2545">
              <w:rPr>
                <w:rFonts w:cs="Arial"/>
              </w:rPr>
              <w:t>use formal, documented, evidence-based processes for risk assessment including, where available, a common risk assessment framework</w:t>
            </w:r>
          </w:p>
        </w:tc>
      </w:tr>
      <w:tr w:rsidR="00C37A05" w:rsidRPr="003D2545" w14:paraId="13254B34" w14:textId="77777777" w:rsidTr="000F68AE">
        <w:trPr>
          <w:jc w:val="center"/>
        </w:trPr>
        <w:sdt>
          <w:sdtPr>
            <w:rPr>
              <w:rStyle w:val="Style1"/>
              <w:rFonts w:ascii="Arial" w:hAnsi="Arial" w:cs="Arial"/>
            </w:rPr>
            <w:alias w:val="Demostrated by"/>
            <w:tag w:val="Demostrated by"/>
            <w:id w:val="-131322386"/>
            <w:placeholder>
              <w:docPart w:val="54B9A6A3765C46658CCF754D7C2F826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E5296F4" w14:textId="2EE70B8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175E6D5" w14:textId="77777777" w:rsidR="00C37A05" w:rsidRPr="003D2545" w:rsidRDefault="00C37A05" w:rsidP="00C37A05">
            <w:pPr>
              <w:spacing w:before="120" w:after="120"/>
              <w:rPr>
                <w:rFonts w:cs="Arial"/>
              </w:rPr>
            </w:pPr>
            <w:r w:rsidRPr="003D2545">
              <w:rPr>
                <w:rFonts w:cs="Arial"/>
              </w:rPr>
              <w:t>review and update risk management plans on a continuous basis and undertake case reviews as a team</w:t>
            </w:r>
          </w:p>
        </w:tc>
      </w:tr>
      <w:tr w:rsidR="00C37A05" w:rsidRPr="003D2545" w14:paraId="352E1600" w14:textId="77777777" w:rsidTr="000F68AE">
        <w:trPr>
          <w:jc w:val="center"/>
        </w:trPr>
        <w:sdt>
          <w:sdtPr>
            <w:rPr>
              <w:rStyle w:val="Style1"/>
              <w:rFonts w:ascii="Arial" w:hAnsi="Arial" w:cs="Arial"/>
            </w:rPr>
            <w:alias w:val="Demostrated by"/>
            <w:tag w:val="Demostrated by"/>
            <w:id w:val="-787434987"/>
            <w:placeholder>
              <w:docPart w:val="F5BBA239B2C54867B4CB352836FF127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8C2CADB" w14:textId="1199315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3ECF98C" w14:textId="5407EE0E" w:rsidR="00C37A05" w:rsidRPr="003D2545" w:rsidRDefault="00C37A05" w:rsidP="00C37A05">
            <w:pPr>
              <w:spacing w:before="120" w:after="120"/>
              <w:rPr>
                <w:rFonts w:cs="Arial"/>
              </w:rPr>
            </w:pPr>
            <w:r w:rsidRPr="003D2545">
              <w:rPr>
                <w:rFonts w:cs="Arial"/>
              </w:rPr>
              <w:t>participate in regular risk assessment training to maintain currency</w:t>
            </w:r>
          </w:p>
        </w:tc>
      </w:tr>
      <w:tr w:rsidR="000A4907" w:rsidRPr="003D2545" w14:paraId="48815830" w14:textId="77777777" w:rsidTr="000F68AE">
        <w:trPr>
          <w:jc w:val="center"/>
        </w:trPr>
        <w:sdt>
          <w:sdtPr>
            <w:rPr>
              <w:rStyle w:val="Style1"/>
              <w:rFonts w:ascii="Arial" w:hAnsi="Arial" w:cs="Arial"/>
            </w:rPr>
            <w:alias w:val="Demostrated by"/>
            <w:tag w:val="Demostrated by"/>
            <w:id w:val="-1553609945"/>
            <w:placeholder>
              <w:docPart w:val="257CED95F06A4AEC93EDF85ADB2F24F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40EC2EF" w14:textId="7C156915" w:rsidR="000A4907" w:rsidRPr="003D2545" w:rsidRDefault="00C37A05"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55928DD" w14:textId="77777777" w:rsidR="000A4907" w:rsidRPr="003D2545" w:rsidRDefault="000A4907" w:rsidP="00E27187">
            <w:pPr>
              <w:spacing w:before="120" w:after="120"/>
              <w:rPr>
                <w:rFonts w:cs="Arial"/>
              </w:rPr>
            </w:pPr>
            <w:r w:rsidRPr="003D2545">
              <w:rPr>
                <w:rFonts w:cs="Arial"/>
              </w:rPr>
              <w:t xml:space="preserve">discuss, work, and collaborate with victims and relevant service providers, including generalist and specialist providers and prescribed entities (where safe to do so) around next steps when a risk assessment reveals a safety risk to the victim </w:t>
            </w:r>
          </w:p>
        </w:tc>
      </w:tr>
      <w:tr w:rsidR="00B31336" w:rsidRPr="003D2545" w14:paraId="720644A6" w14:textId="77777777" w:rsidTr="007D2C7B">
        <w:trPr>
          <w:jc w:val="center"/>
        </w:trPr>
        <w:tc>
          <w:tcPr>
            <w:tcW w:w="9634" w:type="dxa"/>
            <w:gridSpan w:val="2"/>
          </w:tcPr>
          <w:p w14:paraId="10A74E5B" w14:textId="77777777" w:rsidR="00B31336" w:rsidRPr="003D2545" w:rsidRDefault="00B31336" w:rsidP="00B3133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EFE6F72" w14:textId="7D75BE84" w:rsidR="00B31336" w:rsidRPr="003D2545" w:rsidRDefault="00B31336" w:rsidP="00B3133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B31336" w:rsidRPr="003D2545" w14:paraId="33BA6139" w14:textId="77777777" w:rsidTr="007D2C7B">
        <w:trPr>
          <w:jc w:val="center"/>
        </w:trPr>
        <w:tc>
          <w:tcPr>
            <w:tcW w:w="9634" w:type="dxa"/>
            <w:gridSpan w:val="2"/>
          </w:tcPr>
          <w:p w14:paraId="00D46F5A" w14:textId="77777777" w:rsidR="00B31336" w:rsidRPr="003D2545" w:rsidRDefault="00B31336" w:rsidP="00B3133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94AC027" w14:textId="70C092AE" w:rsidR="00B31336" w:rsidRPr="003D2545" w:rsidRDefault="00B31336" w:rsidP="00B31336">
            <w:pPr>
              <w:spacing w:before="120" w:after="120"/>
              <w:rPr>
                <w:rFonts w:cs="Arial"/>
              </w:rPr>
            </w:pPr>
            <w:r w:rsidRPr="003D2545">
              <w:rPr>
                <w:rFonts w:cs="Arial"/>
              </w:rPr>
              <w:t>&lt;Please insert notes identifying areas for improvement and improvement strategies&gt;</w:t>
            </w:r>
          </w:p>
        </w:tc>
      </w:tr>
      <w:tr w:rsidR="000A4907" w:rsidRPr="003D2545" w14:paraId="03EDBDAE" w14:textId="77777777" w:rsidTr="000F68AE">
        <w:trPr>
          <w:jc w:val="center"/>
        </w:trPr>
        <w:sdt>
          <w:sdtPr>
            <w:rPr>
              <w:rStyle w:val="Style4"/>
              <w:rFonts w:ascii="Arial" w:hAnsi="Arial" w:cs="Arial"/>
            </w:rPr>
            <w:alias w:val="Compliance status"/>
            <w:tag w:val="Compliance status"/>
            <w:id w:val="-594475999"/>
            <w:placeholder>
              <w:docPart w:val="DFDBF688CEE94741BC6D655155A721BD"/>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030A55F" w14:textId="5E164D94" w:rsidR="000A4907"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EC2D839" w14:textId="776FE5FA" w:rsidR="000A4907" w:rsidRPr="003D2545" w:rsidRDefault="000A4907" w:rsidP="00E27187">
            <w:pPr>
              <w:spacing w:before="120" w:after="120"/>
              <w:rPr>
                <w:rFonts w:cs="Arial"/>
                <w:bCs/>
                <w:color w:val="009999"/>
              </w:rPr>
            </w:pPr>
            <w:r w:rsidRPr="003D2545">
              <w:rPr>
                <w:rFonts w:cs="Arial"/>
                <w:bCs/>
                <w:color w:val="009999"/>
              </w:rPr>
              <w:t>1.3.2 Staff are trained to recognise and identify the variety of risks that can be present for adult and child victims and maintain a contemporary knowledge of emerging risk factors</w:t>
            </w:r>
          </w:p>
        </w:tc>
      </w:tr>
      <w:tr w:rsidR="000A4907" w:rsidRPr="003D2545" w14:paraId="2AD9F0BB" w14:textId="77777777" w:rsidTr="002672BF">
        <w:trPr>
          <w:jc w:val="center"/>
        </w:trPr>
        <w:tc>
          <w:tcPr>
            <w:tcW w:w="9634" w:type="dxa"/>
            <w:gridSpan w:val="2"/>
          </w:tcPr>
          <w:p w14:paraId="7CC19E11" w14:textId="43E5AC3C" w:rsidR="000A4907" w:rsidRPr="003D2545" w:rsidRDefault="000A4907" w:rsidP="00E27187">
            <w:pPr>
              <w:spacing w:before="120" w:after="120"/>
              <w:rPr>
                <w:rFonts w:cs="Arial"/>
                <w:b/>
              </w:rPr>
            </w:pPr>
            <w:r w:rsidRPr="003D2545">
              <w:rPr>
                <w:rFonts w:cs="Arial"/>
                <w:b/>
              </w:rPr>
              <w:t xml:space="preserve">practical examples demonstrating compliance may include, staff:  </w:t>
            </w:r>
          </w:p>
        </w:tc>
      </w:tr>
      <w:tr w:rsidR="00C37A05" w:rsidRPr="003D2545" w14:paraId="46B2D6CB" w14:textId="77777777" w:rsidTr="000F68AE">
        <w:trPr>
          <w:jc w:val="center"/>
        </w:trPr>
        <w:sdt>
          <w:sdtPr>
            <w:rPr>
              <w:rStyle w:val="Style1"/>
              <w:rFonts w:ascii="Arial" w:hAnsi="Arial" w:cs="Arial"/>
            </w:rPr>
            <w:alias w:val="Demostrated by"/>
            <w:tag w:val="Demostrated by"/>
            <w:id w:val="855780089"/>
            <w:placeholder>
              <w:docPart w:val="8BC063F0D5CD43A3A0DF9E9087B2394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2926DD0" w14:textId="14C4C69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68BA7D7" w14:textId="77777777" w:rsidR="00C37A05" w:rsidRPr="003D2545" w:rsidRDefault="00C37A05" w:rsidP="00C37A05">
            <w:pPr>
              <w:spacing w:before="120" w:after="120"/>
              <w:rPr>
                <w:rFonts w:cs="Arial"/>
              </w:rPr>
            </w:pPr>
            <w:r w:rsidRPr="003D2545">
              <w:rPr>
                <w:rFonts w:cs="Arial"/>
              </w:rPr>
              <w:t>follow their organisation’s risk management processes</w:t>
            </w:r>
          </w:p>
        </w:tc>
      </w:tr>
      <w:tr w:rsidR="00C37A05" w:rsidRPr="003D2545" w14:paraId="60961248" w14:textId="77777777" w:rsidTr="000F68AE">
        <w:trPr>
          <w:jc w:val="center"/>
        </w:trPr>
        <w:sdt>
          <w:sdtPr>
            <w:rPr>
              <w:rStyle w:val="Style1"/>
              <w:rFonts w:ascii="Arial" w:hAnsi="Arial" w:cs="Arial"/>
            </w:rPr>
            <w:alias w:val="Demostrated by"/>
            <w:tag w:val="Demostrated by"/>
            <w:id w:val="2134059025"/>
            <w:placeholder>
              <w:docPart w:val="6046D616E1734F4494D1260BABE6F1B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5E714F8" w14:textId="38A900C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D1C452A" w14:textId="77777777" w:rsidR="00C37A05" w:rsidRPr="003D2545" w:rsidRDefault="00C37A05" w:rsidP="00C37A05">
            <w:pPr>
              <w:spacing w:before="120" w:after="120"/>
              <w:rPr>
                <w:rFonts w:cs="Arial"/>
              </w:rPr>
            </w:pPr>
            <w:r w:rsidRPr="003D2545">
              <w:rPr>
                <w:rFonts w:cs="Arial"/>
              </w:rPr>
              <w:t>consider academic research and recommendations from the Domestic and Family Violence Death Review and Advisory Board</w:t>
            </w:r>
          </w:p>
        </w:tc>
      </w:tr>
      <w:tr w:rsidR="00C37A05" w:rsidRPr="003D2545" w14:paraId="2D7D113E" w14:textId="77777777" w:rsidTr="000F68AE">
        <w:trPr>
          <w:jc w:val="center"/>
        </w:trPr>
        <w:sdt>
          <w:sdtPr>
            <w:rPr>
              <w:rStyle w:val="Style1"/>
              <w:rFonts w:ascii="Arial" w:hAnsi="Arial" w:cs="Arial"/>
            </w:rPr>
            <w:alias w:val="Demostrated by"/>
            <w:tag w:val="Demostrated by"/>
            <w:id w:val="-2101169057"/>
            <w:placeholder>
              <w:docPart w:val="4FEA6AB78093414B8A878801FC1A28E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8482C92" w14:textId="7FA5311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3E2C3C5" w14:textId="36B9D9D1" w:rsidR="00C37A05" w:rsidRPr="003D2545" w:rsidRDefault="00C37A05" w:rsidP="00C37A05">
            <w:pPr>
              <w:spacing w:before="120" w:after="120"/>
              <w:rPr>
                <w:rFonts w:cs="Arial"/>
              </w:rPr>
            </w:pPr>
            <w:r w:rsidRPr="003D2545">
              <w:rPr>
                <w:rFonts w:cs="Arial"/>
              </w:rPr>
              <w:t>consider the tools and guidance provided by their organisation and the Queensland Government, for example the Child Protection Guide to determine the most appropriate response to the signs and/or risk factors for child abuse and neglect that they have identified</w:t>
            </w:r>
          </w:p>
        </w:tc>
      </w:tr>
      <w:tr w:rsidR="00B31336" w:rsidRPr="003D2545" w14:paraId="4A209163" w14:textId="77777777" w:rsidTr="007D2C7B">
        <w:trPr>
          <w:jc w:val="center"/>
        </w:trPr>
        <w:tc>
          <w:tcPr>
            <w:tcW w:w="9634" w:type="dxa"/>
            <w:gridSpan w:val="2"/>
          </w:tcPr>
          <w:p w14:paraId="6CC76B0E" w14:textId="77777777" w:rsidR="00B31336" w:rsidRPr="003D2545" w:rsidRDefault="00B31336" w:rsidP="00B3133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6296B166" w14:textId="3962F48B" w:rsidR="00B31336" w:rsidRPr="003D2545" w:rsidRDefault="00B31336" w:rsidP="00B3133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B31336" w:rsidRPr="003D2545" w14:paraId="0DD04A96" w14:textId="77777777" w:rsidTr="007D2C7B">
        <w:trPr>
          <w:jc w:val="center"/>
        </w:trPr>
        <w:tc>
          <w:tcPr>
            <w:tcW w:w="9634" w:type="dxa"/>
            <w:gridSpan w:val="2"/>
          </w:tcPr>
          <w:p w14:paraId="1D505251" w14:textId="77777777" w:rsidR="00B31336" w:rsidRPr="003D2545" w:rsidRDefault="00B31336" w:rsidP="00B3133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FFD270F" w14:textId="2D72A4CD" w:rsidR="00B31336" w:rsidRPr="003D2545" w:rsidRDefault="00B31336" w:rsidP="00B31336">
            <w:pPr>
              <w:spacing w:before="120" w:after="120"/>
              <w:rPr>
                <w:rFonts w:cs="Arial"/>
              </w:rPr>
            </w:pPr>
            <w:r w:rsidRPr="003D2545">
              <w:rPr>
                <w:rFonts w:cs="Arial"/>
              </w:rPr>
              <w:t>&lt;Please insert notes identifying areas for improvement and improvement strategies&gt;</w:t>
            </w:r>
          </w:p>
        </w:tc>
      </w:tr>
      <w:tr w:rsidR="000A4907" w:rsidRPr="003D2545" w14:paraId="7DDC801B" w14:textId="77777777" w:rsidTr="000F68AE">
        <w:trPr>
          <w:jc w:val="center"/>
        </w:trPr>
        <w:sdt>
          <w:sdtPr>
            <w:rPr>
              <w:rStyle w:val="Style4"/>
              <w:rFonts w:ascii="Arial" w:hAnsi="Arial" w:cs="Arial"/>
            </w:rPr>
            <w:alias w:val="Compliance status"/>
            <w:tag w:val="Compliance status"/>
            <w:id w:val="-766611263"/>
            <w:placeholder>
              <w:docPart w:val="3D0129DDA91143648AE44CC9757A8755"/>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0ACA11B2" w14:textId="7781756B" w:rsidR="000A4907" w:rsidRPr="003D2545" w:rsidRDefault="00E34A87" w:rsidP="00E27187">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6A0B214" w14:textId="0BCE1A06" w:rsidR="000A4907" w:rsidRPr="003D2545" w:rsidRDefault="000A4907" w:rsidP="00E27187">
            <w:pPr>
              <w:spacing w:before="120" w:after="120"/>
              <w:rPr>
                <w:rFonts w:cs="Arial"/>
                <w:bCs/>
                <w:color w:val="009999"/>
              </w:rPr>
            </w:pPr>
            <w:r w:rsidRPr="003D2545">
              <w:rPr>
                <w:rFonts w:cs="Arial"/>
                <w:bCs/>
                <w:color w:val="009999"/>
              </w:rPr>
              <w:t xml:space="preserve">1.3.3 Staff are trained to recognise and identify the variety of risk factors that perpetrators may present with including attitudinal, behavioural and physical risk factors, and use this information to inform risk assessment, management and the development of safety plans for victims (for example, high risk factors include a history or strangulation, weapons use and/or suicide attempts and general risk factors include pet abuse and acceptance of violence) </w:t>
            </w:r>
          </w:p>
        </w:tc>
      </w:tr>
      <w:tr w:rsidR="000A4907" w:rsidRPr="003D2545" w14:paraId="5723EE09" w14:textId="77777777" w:rsidTr="002672BF">
        <w:trPr>
          <w:jc w:val="center"/>
        </w:trPr>
        <w:tc>
          <w:tcPr>
            <w:tcW w:w="9634" w:type="dxa"/>
            <w:gridSpan w:val="2"/>
          </w:tcPr>
          <w:p w14:paraId="51D79961" w14:textId="3FE84A0F" w:rsidR="000A4907" w:rsidRPr="003D2545" w:rsidRDefault="000A4907" w:rsidP="00E27187">
            <w:pPr>
              <w:spacing w:before="120" w:after="120"/>
              <w:rPr>
                <w:rFonts w:cs="Arial"/>
                <w:b/>
              </w:rPr>
            </w:pPr>
            <w:r w:rsidRPr="003D2545">
              <w:rPr>
                <w:rFonts w:cs="Arial"/>
                <w:b/>
              </w:rPr>
              <w:t xml:space="preserve">practical examples demonstrating compliance may include, staff:  </w:t>
            </w:r>
          </w:p>
        </w:tc>
      </w:tr>
      <w:tr w:rsidR="00525EF6" w:rsidRPr="003D2545" w14:paraId="3DB46B84" w14:textId="77777777" w:rsidTr="000F68AE">
        <w:trPr>
          <w:jc w:val="center"/>
        </w:trPr>
        <w:sdt>
          <w:sdtPr>
            <w:rPr>
              <w:rStyle w:val="Style1"/>
              <w:rFonts w:cs="Arial"/>
            </w:rPr>
            <w:alias w:val="Demostrated by"/>
            <w:tag w:val="Demostrated by"/>
            <w:id w:val="2039088854"/>
            <w:placeholder>
              <w:docPart w:val="0D12EAC09B404D73A9EBDDBC09C477F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685B392" w14:textId="4C1574C4" w:rsidR="00525EF6" w:rsidRPr="003D2545" w:rsidRDefault="00C37A05" w:rsidP="00525EF6">
                <w:pPr>
                  <w:spacing w:before="120" w:after="120"/>
                  <w:rPr>
                    <w:rFonts w:cs="Arial"/>
                  </w:rPr>
                </w:pPr>
                <w:r w:rsidRPr="003D2545">
                  <w:rPr>
                    <w:rStyle w:val="PlaceholderText"/>
                    <w:rFonts w:cs="Arial"/>
                  </w:rPr>
                  <w:t>Choose an item.</w:t>
                </w:r>
              </w:p>
            </w:tc>
          </w:sdtContent>
        </w:sdt>
        <w:tc>
          <w:tcPr>
            <w:tcW w:w="8659" w:type="dxa"/>
          </w:tcPr>
          <w:p w14:paraId="190DB3B8" w14:textId="202C7953" w:rsidR="00525EF6" w:rsidRPr="003D2545" w:rsidRDefault="00525EF6" w:rsidP="00525EF6">
            <w:pPr>
              <w:spacing w:before="120" w:after="120"/>
              <w:rPr>
                <w:rFonts w:cs="Arial"/>
              </w:rPr>
            </w:pPr>
            <w:r w:rsidRPr="003D2545">
              <w:rPr>
                <w:rFonts w:cs="Arial"/>
              </w:rPr>
              <w:t>consider both the covert behaviours of perpetrators, for example, financial control and the use of technological surveillance, as well as the overt behaviours of perpetrators, for example physical and sexual abuse when assessing and managing risk</w:t>
            </w:r>
          </w:p>
        </w:tc>
      </w:tr>
      <w:tr w:rsidR="00C37A05" w:rsidRPr="003D2545" w14:paraId="402EB7DD" w14:textId="77777777" w:rsidTr="000F68AE">
        <w:trPr>
          <w:jc w:val="center"/>
        </w:trPr>
        <w:sdt>
          <w:sdtPr>
            <w:rPr>
              <w:rStyle w:val="Style1"/>
              <w:rFonts w:cs="Arial"/>
            </w:rPr>
            <w:alias w:val="Demostrated by"/>
            <w:tag w:val="Demostrated by"/>
            <w:id w:val="-1629778285"/>
            <w:placeholder>
              <w:docPart w:val="7F5362B4095943099370D4B9C5F381C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1E379F3" w14:textId="0D864990" w:rsidR="00C37A05" w:rsidRPr="003D2545" w:rsidRDefault="00C37A05" w:rsidP="00C37A05">
                <w:pPr>
                  <w:spacing w:before="120" w:after="120"/>
                  <w:rPr>
                    <w:rStyle w:val="Style1"/>
                    <w:rFonts w:cs="Arial"/>
                  </w:rPr>
                </w:pPr>
                <w:r w:rsidRPr="003D2545">
                  <w:rPr>
                    <w:rStyle w:val="PlaceholderText"/>
                    <w:rFonts w:cs="Arial"/>
                  </w:rPr>
                  <w:t>Choose an item.</w:t>
                </w:r>
              </w:p>
            </w:tc>
          </w:sdtContent>
        </w:sdt>
        <w:tc>
          <w:tcPr>
            <w:tcW w:w="8659" w:type="dxa"/>
          </w:tcPr>
          <w:p w14:paraId="4ECA410F" w14:textId="29CA2B38" w:rsidR="00C37A05" w:rsidRPr="003D2545" w:rsidRDefault="00C37A05" w:rsidP="00C37A05">
            <w:pPr>
              <w:spacing w:before="120" w:after="120"/>
              <w:rPr>
                <w:rFonts w:cs="Arial"/>
              </w:rPr>
            </w:pPr>
            <w:r w:rsidRPr="003D2545">
              <w:rPr>
                <w:rFonts w:cs="Arial"/>
              </w:rPr>
              <w:t>understand the patterns of violence that have been perpetrated over time (not just the most recent incident) in order to develop a safety plan that supports the victim in responding to potential future incidents of violence</w:t>
            </w:r>
          </w:p>
        </w:tc>
      </w:tr>
      <w:tr w:rsidR="00C37A05" w:rsidRPr="003D2545" w14:paraId="078C03F4" w14:textId="77777777" w:rsidTr="000F68AE">
        <w:trPr>
          <w:jc w:val="center"/>
        </w:trPr>
        <w:sdt>
          <w:sdtPr>
            <w:rPr>
              <w:rStyle w:val="Style1"/>
              <w:rFonts w:ascii="Arial" w:hAnsi="Arial" w:cs="Arial"/>
            </w:rPr>
            <w:alias w:val="Demostrated by"/>
            <w:tag w:val="Demostrated by"/>
            <w:id w:val="-1746717540"/>
            <w:placeholder>
              <w:docPart w:val="C6AA2BE9F14B4E4894D28CDE4DB514F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055C482" w14:textId="4FAE0C2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560A44E" w14:textId="77777777" w:rsidR="00C37A05" w:rsidRPr="003D2545" w:rsidRDefault="00C37A05" w:rsidP="00C37A05">
            <w:pPr>
              <w:spacing w:before="120" w:after="120"/>
              <w:rPr>
                <w:rFonts w:cs="Arial"/>
              </w:rPr>
            </w:pPr>
            <w:r w:rsidRPr="003D2545">
              <w:rPr>
                <w:rFonts w:cs="Arial"/>
              </w:rPr>
              <w:t>understand that a respectful, positive or engaged interaction with the perpetrator or their attendance at a perpetrator intervention program does not necessarily indicate that they pose less of a risk</w:t>
            </w:r>
          </w:p>
        </w:tc>
      </w:tr>
      <w:tr w:rsidR="00525EF6" w:rsidRPr="003D2545" w14:paraId="650422A7" w14:textId="77777777" w:rsidTr="002672BF">
        <w:trPr>
          <w:jc w:val="center"/>
        </w:trPr>
        <w:tc>
          <w:tcPr>
            <w:tcW w:w="9634" w:type="dxa"/>
            <w:gridSpan w:val="2"/>
          </w:tcPr>
          <w:p w14:paraId="17128B31"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1B45EF90" w14:textId="3D729631" w:rsidR="00525EF6" w:rsidRPr="003D2545" w:rsidRDefault="00525EF6" w:rsidP="00525EF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25EF6" w:rsidRPr="003D2545" w14:paraId="501688E7" w14:textId="77777777" w:rsidTr="002672BF">
        <w:trPr>
          <w:jc w:val="center"/>
        </w:trPr>
        <w:tc>
          <w:tcPr>
            <w:tcW w:w="9634" w:type="dxa"/>
            <w:gridSpan w:val="2"/>
          </w:tcPr>
          <w:p w14:paraId="308E4E3D"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040BB474" w14:textId="5E5C373A" w:rsidR="00525EF6" w:rsidRPr="003D2545" w:rsidRDefault="00525EF6" w:rsidP="00525EF6">
            <w:pPr>
              <w:spacing w:before="120" w:after="120"/>
              <w:rPr>
                <w:rFonts w:cs="Arial"/>
              </w:rPr>
            </w:pPr>
            <w:r w:rsidRPr="003D2545">
              <w:rPr>
                <w:rFonts w:cs="Arial"/>
              </w:rPr>
              <w:t>&lt;Please insert notes identifying areas for improvement and improvement strategies&gt;</w:t>
            </w:r>
          </w:p>
        </w:tc>
      </w:tr>
      <w:tr w:rsidR="00525EF6" w:rsidRPr="003D2545" w14:paraId="2887C9F8" w14:textId="77777777" w:rsidTr="000F68AE">
        <w:trPr>
          <w:jc w:val="center"/>
        </w:trPr>
        <w:sdt>
          <w:sdtPr>
            <w:rPr>
              <w:rStyle w:val="Style4"/>
              <w:rFonts w:ascii="Arial" w:hAnsi="Arial" w:cs="Arial"/>
            </w:rPr>
            <w:alias w:val="Compliance status"/>
            <w:tag w:val="Compliance status"/>
            <w:id w:val="-526876699"/>
            <w:placeholder>
              <w:docPart w:val="8B0F1B5DBAF14482AEF97C7C6D1922E4"/>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0B8ED9B1" w14:textId="6256808C" w:rsidR="00525EF6" w:rsidRPr="003D2545" w:rsidRDefault="00525EF6"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BAAF50D" w14:textId="6DA1A2D0" w:rsidR="00525EF6" w:rsidRPr="003D2545" w:rsidRDefault="00525EF6" w:rsidP="00525EF6">
            <w:pPr>
              <w:spacing w:before="120" w:after="120"/>
              <w:rPr>
                <w:rFonts w:cs="Arial"/>
                <w:bCs/>
                <w:color w:val="009999"/>
              </w:rPr>
            </w:pPr>
            <w:r w:rsidRPr="003D2545">
              <w:rPr>
                <w:rFonts w:cs="Arial"/>
                <w:bCs/>
                <w:color w:val="009999"/>
              </w:rPr>
              <w:t>1.3.4 Staff working with victims develop safety plans and engage in harm reduction in partnership with both adult and child victims which suit their individual circumstances. Where the adult victim has children, wherever possible staff develop individual safety plans that explicitly address the needs of both the adult and child victims</w:t>
            </w:r>
          </w:p>
        </w:tc>
      </w:tr>
      <w:tr w:rsidR="00525EF6" w:rsidRPr="003D2545" w14:paraId="51DE7037" w14:textId="77777777" w:rsidTr="002672BF">
        <w:trPr>
          <w:jc w:val="center"/>
        </w:trPr>
        <w:tc>
          <w:tcPr>
            <w:tcW w:w="9634" w:type="dxa"/>
            <w:gridSpan w:val="2"/>
          </w:tcPr>
          <w:p w14:paraId="7CC94EBC" w14:textId="4859D7B4" w:rsidR="00525EF6" w:rsidRPr="003D2545" w:rsidRDefault="00525EF6" w:rsidP="00525EF6">
            <w:pPr>
              <w:spacing w:before="120" w:after="120"/>
              <w:rPr>
                <w:rFonts w:cs="Arial"/>
                <w:b/>
              </w:rPr>
            </w:pPr>
            <w:r w:rsidRPr="003D2545">
              <w:rPr>
                <w:rFonts w:cs="Arial"/>
                <w:b/>
              </w:rPr>
              <w:t xml:space="preserve">practical examples demonstrating compliance may include, staff:  </w:t>
            </w:r>
          </w:p>
        </w:tc>
      </w:tr>
      <w:tr w:rsidR="00C37A05" w:rsidRPr="003D2545" w14:paraId="073EB21E" w14:textId="77777777" w:rsidTr="000F68AE">
        <w:trPr>
          <w:jc w:val="center"/>
        </w:trPr>
        <w:sdt>
          <w:sdtPr>
            <w:rPr>
              <w:rStyle w:val="Style1"/>
              <w:rFonts w:ascii="Arial" w:hAnsi="Arial" w:cs="Arial"/>
            </w:rPr>
            <w:alias w:val="Demostrated by"/>
            <w:tag w:val="Demostrated by"/>
            <w:id w:val="-891885728"/>
            <w:placeholder>
              <w:docPart w:val="C986D3E14BE043419C51A6F89CB6172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C5BFC31" w14:textId="4DBEB7D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FE6E07B" w14:textId="77777777" w:rsidR="00C37A05" w:rsidRPr="003D2545" w:rsidRDefault="00C37A05" w:rsidP="00C37A05">
            <w:pPr>
              <w:spacing w:before="120" w:after="120"/>
              <w:rPr>
                <w:rFonts w:cs="Arial"/>
              </w:rPr>
            </w:pPr>
            <w:r w:rsidRPr="003D2545">
              <w:rPr>
                <w:rFonts w:cs="Arial"/>
              </w:rPr>
              <w:t>understand each victim and their circumstances are unique and require personalised safety plans to meet their individual needs, such as housing, financial or emotional support</w:t>
            </w:r>
          </w:p>
        </w:tc>
      </w:tr>
      <w:tr w:rsidR="00C37A05" w:rsidRPr="003D2545" w14:paraId="30EFBA10" w14:textId="77777777" w:rsidTr="000F68AE">
        <w:trPr>
          <w:jc w:val="center"/>
        </w:trPr>
        <w:sdt>
          <w:sdtPr>
            <w:rPr>
              <w:rStyle w:val="Style1"/>
              <w:rFonts w:ascii="Arial" w:hAnsi="Arial" w:cs="Arial"/>
            </w:rPr>
            <w:alias w:val="Demostrated by"/>
            <w:tag w:val="Demostrated by"/>
            <w:id w:val="619272722"/>
            <w:placeholder>
              <w:docPart w:val="61CBD50B765B49238C5D0D4A73FDCA8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B43DDE0" w14:textId="5BAD064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5A39DF6" w14:textId="77777777" w:rsidR="00C37A05" w:rsidRPr="003D2545" w:rsidRDefault="00C37A05" w:rsidP="00C37A05">
            <w:pPr>
              <w:spacing w:before="120" w:after="120"/>
              <w:rPr>
                <w:rFonts w:cs="Arial"/>
              </w:rPr>
            </w:pPr>
            <w:r w:rsidRPr="003D2545">
              <w:rPr>
                <w:rFonts w:cs="Arial"/>
              </w:rPr>
              <w:t>take into consideration if the victim is planning to stay in the relationship, is thinking about leaving or has already left when developing safety plans</w:t>
            </w:r>
          </w:p>
        </w:tc>
      </w:tr>
      <w:tr w:rsidR="00C37A05" w:rsidRPr="003D2545" w14:paraId="6D9D60B3" w14:textId="77777777" w:rsidTr="000F68AE">
        <w:trPr>
          <w:jc w:val="center"/>
        </w:trPr>
        <w:sdt>
          <w:sdtPr>
            <w:rPr>
              <w:rStyle w:val="Style1"/>
              <w:rFonts w:ascii="Arial" w:hAnsi="Arial" w:cs="Arial"/>
            </w:rPr>
            <w:alias w:val="Demostrated by"/>
            <w:tag w:val="Demostrated by"/>
            <w:id w:val="-1121146521"/>
            <w:placeholder>
              <w:docPart w:val="810F7FCE87BD41D9AA4CD097C18C415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7C1CD87" w14:textId="1E6115B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0F6AC73" w14:textId="77777777" w:rsidR="00C37A05" w:rsidRPr="003D2545" w:rsidRDefault="00C37A05" w:rsidP="00C37A05">
            <w:pPr>
              <w:spacing w:before="120" w:after="120"/>
              <w:rPr>
                <w:rFonts w:cs="Arial"/>
              </w:rPr>
            </w:pPr>
            <w:r w:rsidRPr="003D2545">
              <w:rPr>
                <w:rFonts w:cs="Arial"/>
              </w:rPr>
              <w:t>preparing a safety plan should:</w:t>
            </w:r>
          </w:p>
          <w:p w14:paraId="7242B415"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 xml:space="preserve">work closely with both adult and child victims regarding their needs </w:t>
            </w:r>
          </w:p>
          <w:p w14:paraId="04037096"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outline strategies to increase safety and security if the victim remains with the perpetrator, including specific strategies to support their safety if they live with the perpetrator</w:t>
            </w:r>
          </w:p>
          <w:p w14:paraId="1302CDC9" w14:textId="7C15FBCE" w:rsidR="00C37A05" w:rsidRPr="003D2545" w:rsidRDefault="00C37A05" w:rsidP="00673B0C">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 xml:space="preserve">consider long-term safety plans that move women through the different phases (staying, leaving and has left) in a safe and supported way, </w:t>
            </w:r>
            <w:r w:rsidR="00673B0C" w:rsidRPr="003D2545">
              <w:rPr>
                <w:rFonts w:ascii="Arial" w:hAnsi="Arial" w:cs="Arial"/>
              </w:rPr>
              <w:t xml:space="preserve">encouraging the victim’s </w:t>
            </w:r>
            <w:r w:rsidR="003E5087" w:rsidRPr="003D2545">
              <w:rPr>
                <w:rFonts w:ascii="Arial" w:hAnsi="Arial" w:cs="Arial"/>
              </w:rPr>
              <w:t xml:space="preserve">right to self-determination and dignity of choice and </w:t>
            </w:r>
            <w:r w:rsidRPr="003D2545">
              <w:rPr>
                <w:rFonts w:ascii="Arial" w:hAnsi="Arial" w:cs="Arial"/>
              </w:rPr>
              <w:t xml:space="preserve">acknowledging that </w:t>
            </w:r>
            <w:r w:rsidR="003E5087" w:rsidRPr="003D2545">
              <w:rPr>
                <w:rFonts w:ascii="Arial" w:hAnsi="Arial" w:cs="Arial"/>
              </w:rPr>
              <w:t xml:space="preserve">the level of </w:t>
            </w:r>
            <w:r w:rsidR="00673B0C" w:rsidRPr="003D2545">
              <w:rPr>
                <w:rFonts w:ascii="Arial" w:hAnsi="Arial" w:cs="Arial"/>
              </w:rPr>
              <w:t>risk will not be eliminated immediately</w:t>
            </w:r>
          </w:p>
        </w:tc>
      </w:tr>
      <w:tr w:rsidR="00525EF6" w:rsidRPr="003D2545" w14:paraId="192291BE" w14:textId="77777777" w:rsidTr="007D2C7B">
        <w:trPr>
          <w:jc w:val="center"/>
        </w:trPr>
        <w:tc>
          <w:tcPr>
            <w:tcW w:w="9634" w:type="dxa"/>
            <w:gridSpan w:val="2"/>
          </w:tcPr>
          <w:p w14:paraId="41BB6769"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58B7AADC" w14:textId="4D7B0242" w:rsidR="00525EF6" w:rsidRPr="003D2545" w:rsidRDefault="00525EF6" w:rsidP="00525EF6">
            <w:pPr>
              <w:pStyle w:val="ListParagraph"/>
              <w:tabs>
                <w:tab w:val="left" w:pos="927"/>
              </w:tabs>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25EF6" w:rsidRPr="003D2545" w14:paraId="409389B3" w14:textId="77777777" w:rsidTr="007D2C7B">
        <w:trPr>
          <w:jc w:val="center"/>
        </w:trPr>
        <w:tc>
          <w:tcPr>
            <w:tcW w:w="9634" w:type="dxa"/>
            <w:gridSpan w:val="2"/>
          </w:tcPr>
          <w:p w14:paraId="75D366DF"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0477656" w14:textId="4A1E73F9" w:rsidR="00525EF6" w:rsidRPr="003D2545" w:rsidRDefault="00525EF6" w:rsidP="00525EF6">
            <w:pPr>
              <w:spacing w:before="120" w:after="120"/>
              <w:rPr>
                <w:rFonts w:cs="Arial"/>
              </w:rPr>
            </w:pPr>
            <w:r w:rsidRPr="003D2545">
              <w:rPr>
                <w:rFonts w:cs="Arial"/>
              </w:rPr>
              <w:t>&lt;Please insert notes identifying areas for improvement and improvement strategies&gt;</w:t>
            </w:r>
          </w:p>
        </w:tc>
      </w:tr>
      <w:tr w:rsidR="00525EF6" w:rsidRPr="003D2545" w14:paraId="1F9B101C" w14:textId="77777777" w:rsidTr="000F68AE">
        <w:trPr>
          <w:jc w:val="center"/>
        </w:trPr>
        <w:sdt>
          <w:sdtPr>
            <w:rPr>
              <w:rStyle w:val="Style4"/>
              <w:rFonts w:ascii="Arial" w:hAnsi="Arial" w:cs="Arial"/>
            </w:rPr>
            <w:alias w:val="Compliance status"/>
            <w:tag w:val="Compliance status"/>
            <w:id w:val="-1582747983"/>
            <w:placeholder>
              <w:docPart w:val="97832669182F4361BDE571696646BB76"/>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716644D" w14:textId="3CD67412" w:rsidR="00525EF6" w:rsidRPr="003D2545" w:rsidRDefault="00525EF6"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B5DFC0B" w14:textId="3EE8BAF7" w:rsidR="00525EF6" w:rsidRPr="003D2545" w:rsidRDefault="00525EF6" w:rsidP="00525EF6">
            <w:pPr>
              <w:spacing w:before="120" w:after="120"/>
              <w:rPr>
                <w:rFonts w:cs="Arial"/>
                <w:bCs/>
                <w:color w:val="009999"/>
              </w:rPr>
            </w:pPr>
            <w:r w:rsidRPr="003D2545">
              <w:rPr>
                <w:rFonts w:cs="Arial"/>
                <w:bCs/>
                <w:color w:val="009999"/>
              </w:rPr>
              <w:t>1.3.5 Staff working with perpetrators assist them to develop practical and meaningful safety plans designed to address the safety of victims and those impacted by the violence</w:t>
            </w:r>
          </w:p>
        </w:tc>
      </w:tr>
      <w:tr w:rsidR="00525EF6" w:rsidRPr="003D2545" w14:paraId="69B14850" w14:textId="77777777" w:rsidTr="002672BF">
        <w:trPr>
          <w:jc w:val="center"/>
        </w:trPr>
        <w:tc>
          <w:tcPr>
            <w:tcW w:w="9634" w:type="dxa"/>
            <w:gridSpan w:val="2"/>
          </w:tcPr>
          <w:p w14:paraId="2B9E0EFA" w14:textId="2412425B" w:rsidR="00525EF6" w:rsidRPr="003D2545" w:rsidRDefault="00525EF6" w:rsidP="00525EF6">
            <w:pPr>
              <w:spacing w:before="120" w:after="120"/>
              <w:rPr>
                <w:rFonts w:cs="Arial"/>
                <w:b/>
              </w:rPr>
            </w:pPr>
            <w:r w:rsidRPr="003D2545">
              <w:rPr>
                <w:rFonts w:cs="Arial"/>
                <w:b/>
              </w:rPr>
              <w:t xml:space="preserve">practical examples demonstrating compliance may include, staff:  </w:t>
            </w:r>
          </w:p>
        </w:tc>
      </w:tr>
      <w:tr w:rsidR="00525EF6" w:rsidRPr="003D2545" w14:paraId="1AD38257" w14:textId="77777777" w:rsidTr="00517FAE">
        <w:trPr>
          <w:jc w:val="center"/>
        </w:trPr>
        <w:tc>
          <w:tcPr>
            <w:tcW w:w="9634" w:type="dxa"/>
            <w:gridSpan w:val="2"/>
          </w:tcPr>
          <w:p w14:paraId="2EA569AB" w14:textId="77777777" w:rsidR="00525EF6" w:rsidRPr="003D2545" w:rsidRDefault="00525EF6" w:rsidP="00525EF6">
            <w:pPr>
              <w:spacing w:before="120" w:after="120"/>
              <w:rPr>
                <w:rFonts w:cs="Arial"/>
              </w:rPr>
            </w:pPr>
            <w:r w:rsidRPr="003D2545">
              <w:rPr>
                <w:rFonts w:cs="Arial"/>
              </w:rPr>
              <w:t xml:space="preserve">working with perpetrators: </w:t>
            </w:r>
          </w:p>
        </w:tc>
      </w:tr>
      <w:tr w:rsidR="00C37A05" w:rsidRPr="003D2545" w14:paraId="1B6A151B" w14:textId="77777777" w:rsidTr="000F68AE">
        <w:trPr>
          <w:jc w:val="center"/>
        </w:trPr>
        <w:sdt>
          <w:sdtPr>
            <w:rPr>
              <w:rStyle w:val="Style1"/>
              <w:rFonts w:ascii="Arial" w:hAnsi="Arial" w:cs="Arial"/>
            </w:rPr>
            <w:alias w:val="Demostrated by"/>
            <w:tag w:val="Demostrated by"/>
            <w:id w:val="-1888097102"/>
            <w:placeholder>
              <w:docPart w:val="F6BB341F049247AAB93E893026B34D6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F3C0671" w14:textId="4C18EBD6"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CCFF7C9" w14:textId="77777777" w:rsidR="00C37A05" w:rsidRPr="003D2545" w:rsidRDefault="00C37A05" w:rsidP="00C37A05">
            <w:pPr>
              <w:spacing w:before="120" w:after="120"/>
              <w:rPr>
                <w:rFonts w:cs="Arial"/>
              </w:rPr>
            </w:pPr>
            <w:r w:rsidRPr="003D2545">
              <w:rPr>
                <w:rFonts w:cs="Arial"/>
              </w:rPr>
              <w:t>engage with the perpetrator to identify actions they can take to ensure the victim’s safety, for example:</w:t>
            </w:r>
          </w:p>
          <w:p w14:paraId="5161D8F3"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stay somewhere else</w:t>
            </w:r>
          </w:p>
          <w:p w14:paraId="31CCB0BA"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identify triggers for abuse and develop a plan to reduce/avoid triggers such as reduce/stop drinking or substance abuse</w:t>
            </w:r>
          </w:p>
          <w:p w14:paraId="14A4B03B"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identify and link in to services such as alcohol and other drugs services, gambling support services, mental health services, and homelessness and housing services</w:t>
            </w:r>
          </w:p>
          <w:p w14:paraId="0D09870D"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attend a Men’s Behaviour Change Program</w:t>
            </w:r>
          </w:p>
          <w:p w14:paraId="418EB95E"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regular contact and engagement with their parole officer</w:t>
            </w:r>
          </w:p>
        </w:tc>
      </w:tr>
      <w:tr w:rsidR="00C37A05" w:rsidRPr="003D2545" w14:paraId="7D801434" w14:textId="77777777" w:rsidTr="000F68AE">
        <w:trPr>
          <w:jc w:val="center"/>
        </w:trPr>
        <w:sdt>
          <w:sdtPr>
            <w:rPr>
              <w:rStyle w:val="Style1"/>
              <w:rFonts w:ascii="Arial" w:hAnsi="Arial" w:cs="Arial"/>
            </w:rPr>
            <w:alias w:val="Demostrated by"/>
            <w:tag w:val="Demostrated by"/>
            <w:id w:val="1767036525"/>
            <w:placeholder>
              <w:docPart w:val="9C98BE9E6D69459F827CE2047A0468E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FB86B00" w14:textId="415C482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0EDAFB2" w14:textId="77777777" w:rsidR="00C37A05" w:rsidRPr="003D2545" w:rsidRDefault="00C37A05" w:rsidP="00C37A05">
            <w:pPr>
              <w:spacing w:before="120" w:after="120"/>
              <w:rPr>
                <w:rFonts w:cs="Arial"/>
              </w:rPr>
            </w:pPr>
            <w:proofErr w:type="gramStart"/>
            <w:r w:rsidRPr="003D2545">
              <w:rPr>
                <w:rFonts w:cs="Arial"/>
              </w:rPr>
              <w:t>understand</w:t>
            </w:r>
            <w:proofErr w:type="gramEnd"/>
            <w:r w:rsidRPr="003D2545">
              <w:rPr>
                <w:rFonts w:cs="Arial"/>
              </w:rPr>
              <w:t xml:space="preserve"> that perpetrators may inadvertently disclose information that a victim is unaware of and which can impact on the risk assessment or risk management of victims. For example, perpetrators may disclose information such as:</w:t>
            </w:r>
          </w:p>
          <w:p w14:paraId="697A318E"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changes in their level of drinking or substance abuse</w:t>
            </w:r>
          </w:p>
          <w:p w14:paraId="0FCBF206"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violation of an existing order</w:t>
            </w:r>
          </w:p>
          <w:p w14:paraId="1E109710"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other instances of violence at work or against other victims</w:t>
            </w:r>
          </w:p>
        </w:tc>
      </w:tr>
      <w:tr w:rsidR="00C37A05" w:rsidRPr="003D2545" w14:paraId="0E82476D" w14:textId="77777777" w:rsidTr="000F68AE">
        <w:trPr>
          <w:jc w:val="center"/>
        </w:trPr>
        <w:sdt>
          <w:sdtPr>
            <w:rPr>
              <w:rStyle w:val="Style1"/>
              <w:rFonts w:ascii="Arial" w:hAnsi="Arial" w:cs="Arial"/>
            </w:rPr>
            <w:alias w:val="Demostrated by"/>
            <w:tag w:val="Demostrated by"/>
            <w:id w:val="-876076614"/>
            <w:placeholder>
              <w:docPart w:val="2284035209174C37AEF8D3D713FB1BF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5941576" w14:textId="1BAF576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D083267" w14:textId="77777777" w:rsidR="00C37A05" w:rsidRPr="003D2545" w:rsidRDefault="00C37A05" w:rsidP="00C37A05">
            <w:pPr>
              <w:spacing w:before="120" w:after="120"/>
              <w:rPr>
                <w:rFonts w:cs="Arial"/>
              </w:rPr>
            </w:pPr>
            <w:r w:rsidRPr="003D2545">
              <w:rPr>
                <w:rFonts w:cs="Arial"/>
              </w:rPr>
              <w:t>communicate information inadvertently disclosed by the perpetrator that affects the victim’s safety to the victim, victim advocate, police or other government agencies as required in order to maintain the victim’s safety and hold the perpetrator to account</w:t>
            </w:r>
          </w:p>
        </w:tc>
      </w:tr>
      <w:tr w:rsidR="00525EF6" w:rsidRPr="003D2545" w14:paraId="6B609FE9" w14:textId="77777777" w:rsidTr="007D2C7B">
        <w:trPr>
          <w:jc w:val="center"/>
        </w:trPr>
        <w:tc>
          <w:tcPr>
            <w:tcW w:w="9634" w:type="dxa"/>
            <w:gridSpan w:val="2"/>
          </w:tcPr>
          <w:p w14:paraId="57465B73"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6679D802" w14:textId="412F2764" w:rsidR="00525EF6" w:rsidRPr="003D2545" w:rsidRDefault="00525EF6" w:rsidP="00525EF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25EF6" w:rsidRPr="003D2545" w14:paraId="08E7CEB9" w14:textId="77777777" w:rsidTr="007D2C7B">
        <w:trPr>
          <w:jc w:val="center"/>
        </w:trPr>
        <w:tc>
          <w:tcPr>
            <w:tcW w:w="9634" w:type="dxa"/>
            <w:gridSpan w:val="2"/>
          </w:tcPr>
          <w:p w14:paraId="29F040E2"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16C7C546" w14:textId="00F5FA31" w:rsidR="00525EF6" w:rsidRPr="003D2545" w:rsidRDefault="00525EF6" w:rsidP="00525EF6">
            <w:pPr>
              <w:spacing w:before="120" w:after="120"/>
              <w:rPr>
                <w:rFonts w:cs="Arial"/>
              </w:rPr>
            </w:pPr>
            <w:r w:rsidRPr="003D2545">
              <w:rPr>
                <w:rFonts w:cs="Arial"/>
              </w:rPr>
              <w:t>&lt;Please insert notes identifying areas for improvement and improvement strategies&gt;</w:t>
            </w:r>
          </w:p>
        </w:tc>
      </w:tr>
      <w:tr w:rsidR="00525EF6" w:rsidRPr="003D2545" w14:paraId="0A5919C8" w14:textId="77777777" w:rsidTr="00285E25">
        <w:trPr>
          <w:jc w:val="center"/>
        </w:trPr>
        <w:tc>
          <w:tcPr>
            <w:tcW w:w="9634" w:type="dxa"/>
            <w:gridSpan w:val="2"/>
            <w:shd w:val="clear" w:color="auto" w:fill="D6E3BC" w:themeFill="accent3" w:themeFillTint="66"/>
          </w:tcPr>
          <w:p w14:paraId="4AD28C31" w14:textId="0E890405" w:rsidR="00525EF6" w:rsidRPr="003D2545" w:rsidRDefault="00525EF6" w:rsidP="00525EF6">
            <w:pPr>
              <w:spacing w:before="120" w:after="120"/>
              <w:rPr>
                <w:rFonts w:cs="Arial"/>
                <w:b/>
                <w:bCs/>
                <w:color w:val="009999"/>
                <w:szCs w:val="22"/>
              </w:rPr>
            </w:pPr>
            <w:r w:rsidRPr="003D2545">
              <w:rPr>
                <w:rFonts w:cs="Arial"/>
                <w:b/>
                <w:color w:val="76923C" w:themeColor="accent3" w:themeShade="BF"/>
                <w:sz w:val="24"/>
              </w:rPr>
              <w:t xml:space="preserve">Principle 2: Staff understand domestic and family violence </w:t>
            </w:r>
          </w:p>
        </w:tc>
      </w:tr>
      <w:tr w:rsidR="00525EF6" w:rsidRPr="003D2545" w14:paraId="7862D7CD" w14:textId="77777777" w:rsidTr="00285E25">
        <w:trPr>
          <w:jc w:val="center"/>
        </w:trPr>
        <w:tc>
          <w:tcPr>
            <w:tcW w:w="9634" w:type="dxa"/>
            <w:gridSpan w:val="2"/>
            <w:shd w:val="clear" w:color="auto" w:fill="EAF1DD" w:themeFill="accent3" w:themeFillTint="33"/>
          </w:tcPr>
          <w:p w14:paraId="4B14CF55" w14:textId="54F2A610" w:rsidR="00525EF6" w:rsidRPr="003D2545" w:rsidRDefault="00525EF6" w:rsidP="00525EF6">
            <w:pPr>
              <w:spacing w:before="120" w:after="120"/>
              <w:rPr>
                <w:rFonts w:cs="Arial"/>
                <w:b/>
                <w:bCs/>
                <w:color w:val="009999"/>
              </w:rPr>
            </w:pPr>
            <w:r w:rsidRPr="003D2545">
              <w:rPr>
                <w:rFonts w:cs="Arial"/>
                <w:b/>
                <w:bCs/>
                <w:color w:val="009999"/>
                <w:szCs w:val="22"/>
              </w:rPr>
              <w:t>2.1 Understanding of domestic and family violence</w:t>
            </w:r>
          </w:p>
        </w:tc>
      </w:tr>
      <w:tr w:rsidR="00525EF6" w:rsidRPr="003D2545" w14:paraId="2C6B920F" w14:textId="77777777" w:rsidTr="000F68AE">
        <w:trPr>
          <w:jc w:val="center"/>
        </w:trPr>
        <w:sdt>
          <w:sdtPr>
            <w:rPr>
              <w:rStyle w:val="Style4"/>
              <w:rFonts w:ascii="Arial" w:hAnsi="Arial" w:cs="Arial"/>
            </w:rPr>
            <w:alias w:val="Compliance status"/>
            <w:tag w:val="Compliance status"/>
            <w:id w:val="-1422484469"/>
            <w:placeholder>
              <w:docPart w:val="4634CB06A55449AABE82830428E22EBE"/>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02FDD135" w14:textId="5825FDF2" w:rsidR="00525EF6" w:rsidRPr="003D2545" w:rsidRDefault="00525EF6"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E4F89F0" w14:textId="5126B4CB" w:rsidR="00525EF6" w:rsidRPr="003D2545" w:rsidRDefault="00525EF6" w:rsidP="00525EF6">
            <w:pPr>
              <w:spacing w:before="120" w:after="120"/>
              <w:rPr>
                <w:rFonts w:cs="Arial"/>
                <w:b/>
                <w:bCs/>
                <w:color w:val="009999"/>
              </w:rPr>
            </w:pPr>
            <w:r w:rsidRPr="003D2545">
              <w:rPr>
                <w:rFonts w:cs="Arial"/>
                <w:bCs/>
                <w:color w:val="009999"/>
              </w:rPr>
              <w:t>2.1.1 Staff have a contemporary and nuanced understanding of the drivers, dynamics, and impacts of domestic and family violence including as it relates to at-risk cohorts including Aboriginal and Torres Strait Islander people, people from culturally and linguistically diverse backgrounds, people with a disability and people who identify as lesbian, gay, bisexual, transgender, intersex or queer (LGBTIQ+)</w:t>
            </w:r>
          </w:p>
        </w:tc>
      </w:tr>
      <w:tr w:rsidR="00525EF6" w:rsidRPr="003D2545" w14:paraId="483B6B8E" w14:textId="77777777" w:rsidTr="002672BF">
        <w:trPr>
          <w:jc w:val="center"/>
        </w:trPr>
        <w:tc>
          <w:tcPr>
            <w:tcW w:w="9634" w:type="dxa"/>
            <w:gridSpan w:val="2"/>
          </w:tcPr>
          <w:p w14:paraId="6CFD3086" w14:textId="606A3E48" w:rsidR="00525EF6" w:rsidRPr="003D2545" w:rsidRDefault="00525EF6" w:rsidP="00525EF6">
            <w:pPr>
              <w:spacing w:before="120" w:after="120"/>
              <w:rPr>
                <w:rFonts w:cs="Arial"/>
                <w:b/>
              </w:rPr>
            </w:pPr>
            <w:r w:rsidRPr="003D2545">
              <w:rPr>
                <w:rFonts w:cs="Arial"/>
                <w:b/>
              </w:rPr>
              <w:t xml:space="preserve">practical examples demonstrating compliance may include, staff:  </w:t>
            </w:r>
          </w:p>
        </w:tc>
      </w:tr>
      <w:tr w:rsidR="00C37A05" w:rsidRPr="003D2545" w14:paraId="4CE6036C" w14:textId="77777777" w:rsidTr="000F68AE">
        <w:trPr>
          <w:jc w:val="center"/>
        </w:trPr>
        <w:sdt>
          <w:sdtPr>
            <w:rPr>
              <w:rStyle w:val="Style1"/>
              <w:rFonts w:ascii="Arial" w:hAnsi="Arial" w:cs="Arial"/>
            </w:rPr>
            <w:alias w:val="Demostrated by"/>
            <w:tag w:val="Demostrated by"/>
            <w:id w:val="-489257371"/>
            <w:placeholder>
              <w:docPart w:val="C14C0989DAB74855B75CC69DB302142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5CF1A13" w14:textId="05121F8A"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5280F76" w14:textId="77777777" w:rsidR="00C37A05" w:rsidRPr="003D2545" w:rsidRDefault="00C37A05" w:rsidP="00C37A05">
            <w:pPr>
              <w:spacing w:before="120" w:after="120"/>
              <w:rPr>
                <w:rFonts w:cs="Arial"/>
              </w:rPr>
            </w:pPr>
            <w:r w:rsidRPr="003D2545">
              <w:rPr>
                <w:rFonts w:cs="Arial"/>
              </w:rPr>
              <w:t>demonstrate an understanding of the behaviours that constitute domestic and family violence, the different types of violence and the harm it causes</w:t>
            </w:r>
          </w:p>
        </w:tc>
      </w:tr>
      <w:tr w:rsidR="00C37A05" w:rsidRPr="003D2545" w14:paraId="4933D305" w14:textId="77777777" w:rsidTr="000F68AE">
        <w:trPr>
          <w:jc w:val="center"/>
        </w:trPr>
        <w:sdt>
          <w:sdtPr>
            <w:rPr>
              <w:rStyle w:val="Style1"/>
              <w:rFonts w:ascii="Arial" w:hAnsi="Arial" w:cs="Arial"/>
            </w:rPr>
            <w:alias w:val="Demostrated by"/>
            <w:tag w:val="Demostrated by"/>
            <w:id w:val="-417020297"/>
            <w:placeholder>
              <w:docPart w:val="95BF3D13BD8C426C9E73726ECC8DF0C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F1E331B" w14:textId="0DC09E0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49B69BA" w14:textId="77777777" w:rsidR="00C37A05" w:rsidRPr="003D2545" w:rsidRDefault="00C37A05" w:rsidP="00C37A05">
            <w:pPr>
              <w:spacing w:before="120" w:after="120"/>
              <w:rPr>
                <w:rFonts w:cs="Arial"/>
              </w:rPr>
            </w:pPr>
            <w:r w:rsidRPr="003D2545">
              <w:rPr>
                <w:rFonts w:cs="Arial"/>
              </w:rPr>
              <w:t>recognise that domestic and family violence can affect any person regardless of gender, age, socio-economic status or cultural background but that it disproportionately affects women and that men are most commonly the perpetrators of violence</w:t>
            </w:r>
          </w:p>
        </w:tc>
      </w:tr>
      <w:tr w:rsidR="00C37A05" w:rsidRPr="003D2545" w14:paraId="112DFCD5" w14:textId="77777777" w:rsidTr="000F68AE">
        <w:trPr>
          <w:jc w:val="center"/>
        </w:trPr>
        <w:sdt>
          <w:sdtPr>
            <w:rPr>
              <w:rStyle w:val="Style1"/>
              <w:rFonts w:ascii="Arial" w:hAnsi="Arial" w:cs="Arial"/>
            </w:rPr>
            <w:alias w:val="Demostrated by"/>
            <w:tag w:val="Demostrated by"/>
            <w:id w:val="93213967"/>
            <w:placeholder>
              <w:docPart w:val="E428265EF1B047A38953D9DAF9A1F8E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4334779" w14:textId="673CDEA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E49D2F0" w14:textId="3E06ED7D" w:rsidR="00C37A05" w:rsidRPr="003D2545" w:rsidRDefault="00C37A05">
            <w:pPr>
              <w:spacing w:before="120" w:after="120"/>
              <w:rPr>
                <w:rFonts w:cs="Arial"/>
              </w:rPr>
            </w:pPr>
            <w:r w:rsidRPr="003D2545">
              <w:rPr>
                <w:rFonts w:cs="Arial"/>
              </w:rPr>
              <w:t>demonstrate an understanding of how domestic and family violence is experienced by various high risk cohorts including Aboriginal and Torres Strait Islander women, women with disabilities, older women, women from culturally and linguistically diverse (</w:t>
            </w:r>
            <w:proofErr w:type="spellStart"/>
            <w:r w:rsidRPr="003D2545">
              <w:rPr>
                <w:rFonts w:cs="Arial"/>
              </w:rPr>
              <w:t>CALD</w:t>
            </w:r>
            <w:proofErr w:type="spellEnd"/>
            <w:r w:rsidRPr="003D2545">
              <w:rPr>
                <w:rFonts w:cs="Arial"/>
              </w:rPr>
              <w:t>) backgrounds and people in the lesbian, gay, bisexual, transgender, intersex or queer (LGBTIQ+) community</w:t>
            </w:r>
            <w:r w:rsidR="002629C8">
              <w:rPr>
                <w:rFonts w:cs="Arial"/>
              </w:rPr>
              <w:t>,</w:t>
            </w:r>
            <w:r w:rsidRPr="003D2545">
              <w:rPr>
                <w:rFonts w:cs="Arial"/>
              </w:rPr>
              <w:t xml:space="preserve"> recognising the similarities and differences in experiences and impacts of domestic and family violence between the different cohorts</w:t>
            </w:r>
          </w:p>
        </w:tc>
      </w:tr>
      <w:tr w:rsidR="00C37A05" w:rsidRPr="003D2545" w14:paraId="1AD3F906" w14:textId="77777777" w:rsidTr="000F68AE">
        <w:trPr>
          <w:jc w:val="center"/>
        </w:trPr>
        <w:sdt>
          <w:sdtPr>
            <w:rPr>
              <w:rStyle w:val="Style1"/>
              <w:rFonts w:ascii="Arial" w:hAnsi="Arial" w:cs="Arial"/>
            </w:rPr>
            <w:alias w:val="Demostrated by"/>
            <w:tag w:val="Demostrated by"/>
            <w:id w:val="-150059984"/>
            <w:placeholder>
              <w:docPart w:val="524B015F5D86486CA91486D2306FFED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C494156" w14:textId="21986E9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15C3E70" w14:textId="77777777" w:rsidR="00C37A05" w:rsidRPr="003D2545" w:rsidRDefault="00C37A05" w:rsidP="00C37A05">
            <w:pPr>
              <w:spacing w:before="120" w:after="120"/>
              <w:rPr>
                <w:rFonts w:cs="Arial"/>
              </w:rPr>
            </w:pPr>
            <w:r w:rsidRPr="003D2545">
              <w:rPr>
                <w:rFonts w:cs="Arial"/>
              </w:rPr>
              <w:t xml:space="preserve">recognise that family violence in Aboriginal and Torres Strait Islander, </w:t>
            </w:r>
            <w:proofErr w:type="spellStart"/>
            <w:r w:rsidRPr="003D2545">
              <w:rPr>
                <w:rFonts w:cs="Arial"/>
              </w:rPr>
              <w:t>CALD</w:t>
            </w:r>
            <w:proofErr w:type="spellEnd"/>
            <w:r w:rsidRPr="003D2545">
              <w:rPr>
                <w:rFonts w:cs="Arial"/>
              </w:rPr>
              <w:t xml:space="preserve"> groups and the LGBTIQ community may extend beyond the traditional definition of family to extended families, kinship networks and communities</w:t>
            </w:r>
          </w:p>
        </w:tc>
      </w:tr>
      <w:tr w:rsidR="00C37A05" w:rsidRPr="003D2545" w14:paraId="2C41DDAF" w14:textId="77777777" w:rsidTr="000F68AE">
        <w:trPr>
          <w:jc w:val="center"/>
        </w:trPr>
        <w:sdt>
          <w:sdtPr>
            <w:rPr>
              <w:rStyle w:val="Style1"/>
              <w:rFonts w:ascii="Arial" w:hAnsi="Arial" w:cs="Arial"/>
            </w:rPr>
            <w:alias w:val="Demostrated by"/>
            <w:tag w:val="Demostrated by"/>
            <w:id w:val="-1944453236"/>
            <w:placeholder>
              <w:docPart w:val="66F274978B2C4DE994E6AA7C6F7784E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10526B5" w14:textId="06F8A3B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DAACB30" w14:textId="5D9E160E" w:rsidR="00C37A05" w:rsidRPr="003D2545" w:rsidRDefault="00C37A05" w:rsidP="003E5087">
            <w:pPr>
              <w:spacing w:before="120" w:after="120"/>
              <w:rPr>
                <w:rFonts w:cs="Arial"/>
              </w:rPr>
            </w:pPr>
            <w:r w:rsidRPr="003D2545">
              <w:rPr>
                <w:rFonts w:cs="Arial"/>
              </w:rPr>
              <w:t xml:space="preserve">demonstrate an understanding of how domestic and family violence is perpetrated by people from a </w:t>
            </w:r>
            <w:r w:rsidR="003E5087" w:rsidRPr="003D2545">
              <w:rPr>
                <w:rFonts w:cs="Arial"/>
              </w:rPr>
              <w:t xml:space="preserve">full </w:t>
            </w:r>
            <w:r w:rsidRPr="003D2545">
              <w:rPr>
                <w:rFonts w:cs="Arial"/>
              </w:rPr>
              <w:t>range of cultural and socioeconomic backgrounds</w:t>
            </w:r>
            <w:r w:rsidR="003D2545">
              <w:rPr>
                <w:rFonts w:cs="Arial"/>
              </w:rPr>
              <w:t>,</w:t>
            </w:r>
            <w:r w:rsidR="003E5087" w:rsidRPr="003D2545">
              <w:rPr>
                <w:rFonts w:cs="Arial"/>
              </w:rPr>
              <w:t xml:space="preserve"> recognising the similarities and differences in perpetration of domestic and family violence between the different cohorts</w:t>
            </w:r>
          </w:p>
        </w:tc>
      </w:tr>
      <w:tr w:rsidR="00C37A05" w:rsidRPr="003D2545" w14:paraId="7C37CB80" w14:textId="77777777" w:rsidTr="000F68AE">
        <w:trPr>
          <w:jc w:val="center"/>
        </w:trPr>
        <w:sdt>
          <w:sdtPr>
            <w:rPr>
              <w:rStyle w:val="Style1"/>
              <w:rFonts w:ascii="Arial" w:hAnsi="Arial" w:cs="Arial"/>
            </w:rPr>
            <w:alias w:val="Demostrated by"/>
            <w:tag w:val="Demostrated by"/>
            <w:id w:val="1304431560"/>
            <w:placeholder>
              <w:docPart w:val="5A1822E8700E47A7BA57014B50D2DCE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5E255F7" w14:textId="1B499E4A"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708EB4E" w14:textId="77777777" w:rsidR="00C37A05" w:rsidRPr="003D2545" w:rsidRDefault="00C37A05" w:rsidP="00C37A05">
            <w:pPr>
              <w:spacing w:before="120" w:after="120"/>
              <w:rPr>
                <w:rFonts w:cs="Arial"/>
              </w:rPr>
            </w:pPr>
            <w:r w:rsidRPr="003D2545">
              <w:rPr>
                <w:rFonts w:cs="Arial"/>
              </w:rPr>
              <w:t>recognise that domestic and family violence can have lifelong impacts on children and young people who witness and experience violence and significantly impact the relationships between the parent, child and community</w:t>
            </w:r>
          </w:p>
        </w:tc>
      </w:tr>
      <w:tr w:rsidR="00525EF6" w:rsidRPr="003D2545" w14:paraId="0F43CD02" w14:textId="77777777" w:rsidTr="007D2C7B">
        <w:trPr>
          <w:jc w:val="center"/>
        </w:trPr>
        <w:tc>
          <w:tcPr>
            <w:tcW w:w="9634" w:type="dxa"/>
            <w:gridSpan w:val="2"/>
          </w:tcPr>
          <w:p w14:paraId="24857B6D"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4D108ED1" w14:textId="2FDCCB8E" w:rsidR="00525EF6" w:rsidRPr="003D2545" w:rsidRDefault="00525EF6" w:rsidP="00525EF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25EF6" w:rsidRPr="003D2545" w14:paraId="18AA7519" w14:textId="77777777" w:rsidTr="007D2C7B">
        <w:trPr>
          <w:jc w:val="center"/>
        </w:trPr>
        <w:tc>
          <w:tcPr>
            <w:tcW w:w="9634" w:type="dxa"/>
            <w:gridSpan w:val="2"/>
          </w:tcPr>
          <w:p w14:paraId="12B7A65E"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380A0ED" w14:textId="2A7620B1" w:rsidR="00525EF6" w:rsidRPr="003D2545" w:rsidRDefault="00525EF6" w:rsidP="00525EF6">
            <w:pPr>
              <w:spacing w:before="120" w:after="120"/>
              <w:rPr>
                <w:rFonts w:cs="Arial"/>
              </w:rPr>
            </w:pPr>
            <w:r w:rsidRPr="003D2545">
              <w:rPr>
                <w:rFonts w:cs="Arial"/>
              </w:rPr>
              <w:t>&lt;Please insert notes identifying areas for improvement and improvement strategies&gt;</w:t>
            </w:r>
          </w:p>
        </w:tc>
      </w:tr>
      <w:tr w:rsidR="00525EF6" w:rsidRPr="003D2545" w14:paraId="040D6A19" w14:textId="77777777" w:rsidTr="000F68AE">
        <w:trPr>
          <w:jc w:val="center"/>
        </w:trPr>
        <w:sdt>
          <w:sdtPr>
            <w:rPr>
              <w:rStyle w:val="Style4"/>
              <w:rFonts w:ascii="Arial" w:hAnsi="Arial" w:cs="Arial"/>
            </w:rPr>
            <w:alias w:val="Compliance status"/>
            <w:tag w:val="Compliance status"/>
            <w:id w:val="-1640261881"/>
            <w:placeholder>
              <w:docPart w:val="1CBDBF78DCF4451AB90449A806DB4D80"/>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5E5B011E" w14:textId="2B6121A2" w:rsidR="00525EF6" w:rsidRPr="003D2545" w:rsidRDefault="00525EF6"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B88395D" w14:textId="3828ACEF" w:rsidR="00525EF6" w:rsidRPr="003D2545" w:rsidRDefault="00525EF6" w:rsidP="00525EF6">
            <w:pPr>
              <w:spacing w:before="120" w:after="120"/>
              <w:rPr>
                <w:rFonts w:cs="Arial"/>
                <w:bCs/>
                <w:color w:val="009999"/>
              </w:rPr>
            </w:pPr>
            <w:r w:rsidRPr="003D2545">
              <w:rPr>
                <w:rFonts w:cs="Arial"/>
                <w:bCs/>
                <w:color w:val="009999"/>
              </w:rPr>
              <w:t>2.1.2 Staff have the expertise to identify signs of domestic and family violence and the ability to respond to disclosures of both adults and children</w:t>
            </w:r>
          </w:p>
        </w:tc>
      </w:tr>
      <w:tr w:rsidR="00525EF6" w:rsidRPr="003D2545" w14:paraId="14228F1A" w14:textId="77777777" w:rsidTr="002672BF">
        <w:trPr>
          <w:jc w:val="center"/>
        </w:trPr>
        <w:tc>
          <w:tcPr>
            <w:tcW w:w="9634" w:type="dxa"/>
            <w:gridSpan w:val="2"/>
          </w:tcPr>
          <w:p w14:paraId="2726BCB7" w14:textId="016065F2" w:rsidR="00525EF6" w:rsidRPr="003D2545" w:rsidRDefault="00525EF6" w:rsidP="00525EF6">
            <w:pPr>
              <w:spacing w:before="120" w:after="120"/>
              <w:rPr>
                <w:rFonts w:cs="Arial"/>
              </w:rPr>
            </w:pPr>
            <w:r w:rsidRPr="003D2545">
              <w:rPr>
                <w:rFonts w:cs="Arial"/>
                <w:b/>
              </w:rPr>
              <w:t>practical examples demonstrating compliance may include, staff</w:t>
            </w:r>
            <w:r w:rsidRPr="003D2545">
              <w:rPr>
                <w:rFonts w:cs="Arial"/>
              </w:rPr>
              <w:t xml:space="preserve">:  </w:t>
            </w:r>
          </w:p>
        </w:tc>
      </w:tr>
      <w:tr w:rsidR="00C37A05" w:rsidRPr="003D2545" w14:paraId="4B8FDD2B" w14:textId="77777777" w:rsidTr="000F68AE">
        <w:trPr>
          <w:jc w:val="center"/>
        </w:trPr>
        <w:sdt>
          <w:sdtPr>
            <w:rPr>
              <w:rStyle w:val="Style1"/>
              <w:rFonts w:cs="Arial"/>
            </w:rPr>
            <w:alias w:val="Demostrated by"/>
            <w:tag w:val="Demostrated by"/>
            <w:id w:val="-1954702105"/>
            <w:placeholder>
              <w:docPart w:val="073B6C8D4EAD4336948A0BB43BF501A4"/>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6A17B2E" w14:textId="320A65CC" w:rsidR="00C37A05" w:rsidRPr="003D2545" w:rsidRDefault="00C37A05" w:rsidP="00C37A05">
                <w:pPr>
                  <w:rPr>
                    <w:rFonts w:cs="Arial"/>
                  </w:rPr>
                </w:pPr>
                <w:r w:rsidRPr="003D2545">
                  <w:rPr>
                    <w:rStyle w:val="PlaceholderText"/>
                    <w:rFonts w:cs="Arial"/>
                  </w:rPr>
                  <w:t>Choose an item.</w:t>
                </w:r>
              </w:p>
            </w:tc>
          </w:sdtContent>
        </w:sdt>
        <w:tc>
          <w:tcPr>
            <w:tcW w:w="8659" w:type="dxa"/>
          </w:tcPr>
          <w:p w14:paraId="0CEBC276" w14:textId="77777777" w:rsidR="00C37A05" w:rsidRPr="003D2545" w:rsidRDefault="00C37A05" w:rsidP="00C37A05">
            <w:pPr>
              <w:spacing w:before="120" w:after="120"/>
              <w:rPr>
                <w:rFonts w:cs="Arial"/>
              </w:rPr>
            </w:pPr>
            <w:r w:rsidRPr="003D2545">
              <w:rPr>
                <w:rFonts w:cs="Arial"/>
              </w:rPr>
              <w:t>demonstrate an understanding of the behaviours that constitute domestic and family violence, the different types of violence and the harm it causes</w:t>
            </w:r>
          </w:p>
        </w:tc>
      </w:tr>
      <w:tr w:rsidR="00C37A05" w:rsidRPr="003D2545" w14:paraId="14F0BB8D" w14:textId="77777777" w:rsidTr="000F68AE">
        <w:trPr>
          <w:jc w:val="center"/>
        </w:trPr>
        <w:sdt>
          <w:sdtPr>
            <w:rPr>
              <w:rStyle w:val="Style1"/>
              <w:rFonts w:ascii="Arial" w:hAnsi="Arial" w:cs="Arial"/>
            </w:rPr>
            <w:alias w:val="Demostrated by"/>
            <w:tag w:val="Demostrated by"/>
            <w:id w:val="1768891138"/>
            <w:placeholder>
              <w:docPart w:val="3A1D89502E7A463DBC362DEA514EF7A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9248C37" w14:textId="2ADB35C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A2412C4" w14:textId="77777777" w:rsidR="00C37A05" w:rsidRPr="003D2545" w:rsidRDefault="00C37A05" w:rsidP="00C37A05">
            <w:pPr>
              <w:spacing w:before="120" w:after="120"/>
              <w:rPr>
                <w:rFonts w:cs="Arial"/>
              </w:rPr>
            </w:pPr>
            <w:r w:rsidRPr="003D2545">
              <w:rPr>
                <w:rFonts w:cs="Arial"/>
              </w:rPr>
              <w:t>provide a safe and supportive environment to enable adult and child victims to disclose their experiences and provide supportive, developmentally appropriate services in response</w:t>
            </w:r>
          </w:p>
        </w:tc>
      </w:tr>
      <w:tr w:rsidR="00C37A05" w:rsidRPr="003D2545" w14:paraId="53834E9D" w14:textId="77777777" w:rsidTr="000F68AE">
        <w:trPr>
          <w:jc w:val="center"/>
        </w:trPr>
        <w:sdt>
          <w:sdtPr>
            <w:rPr>
              <w:rStyle w:val="Style1"/>
              <w:rFonts w:ascii="Arial" w:hAnsi="Arial" w:cs="Arial"/>
            </w:rPr>
            <w:alias w:val="Demostrated by"/>
            <w:tag w:val="Demostrated by"/>
            <w:id w:val="1193184995"/>
            <w:placeholder>
              <w:docPart w:val="52F645B02DCE45DC9CCE875246C142D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257DB99" w14:textId="04E3D11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F907272" w14:textId="77777777" w:rsidR="00C37A05" w:rsidRPr="003D2545" w:rsidRDefault="00C37A05" w:rsidP="00C37A05">
            <w:pPr>
              <w:spacing w:before="120" w:after="120"/>
              <w:rPr>
                <w:rFonts w:cs="Arial"/>
              </w:rPr>
            </w:pPr>
            <w:r w:rsidRPr="003D2545">
              <w:rPr>
                <w:rFonts w:cs="Arial"/>
              </w:rPr>
              <w:t>accurately document the patterns of abuse and how this impacts upon the functioning, safety and wellbeing of the victim and family</w:t>
            </w:r>
          </w:p>
        </w:tc>
      </w:tr>
      <w:tr w:rsidR="00525EF6" w:rsidRPr="003D2545" w14:paraId="74E29A42" w14:textId="77777777" w:rsidTr="007D2C7B">
        <w:trPr>
          <w:jc w:val="center"/>
        </w:trPr>
        <w:tc>
          <w:tcPr>
            <w:tcW w:w="9634" w:type="dxa"/>
            <w:gridSpan w:val="2"/>
          </w:tcPr>
          <w:p w14:paraId="60C73D96"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BA64645" w14:textId="56928353" w:rsidR="00525EF6" w:rsidRPr="003D2545" w:rsidRDefault="00525EF6" w:rsidP="00525EF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25EF6" w:rsidRPr="003D2545" w14:paraId="5AE4BD3C" w14:textId="77777777" w:rsidTr="007D2C7B">
        <w:trPr>
          <w:jc w:val="center"/>
        </w:trPr>
        <w:tc>
          <w:tcPr>
            <w:tcW w:w="9634" w:type="dxa"/>
            <w:gridSpan w:val="2"/>
          </w:tcPr>
          <w:p w14:paraId="16CCCCDE"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DB74526" w14:textId="49DC267B" w:rsidR="00525EF6" w:rsidRPr="003D2545" w:rsidRDefault="00525EF6" w:rsidP="00525EF6">
            <w:pPr>
              <w:spacing w:before="120" w:after="120"/>
              <w:rPr>
                <w:rFonts w:cs="Arial"/>
              </w:rPr>
            </w:pPr>
            <w:r w:rsidRPr="003D2545">
              <w:rPr>
                <w:rFonts w:cs="Arial"/>
              </w:rPr>
              <w:t>&lt;Please insert notes identifying areas for improvement and improvement strategies&gt;</w:t>
            </w:r>
          </w:p>
        </w:tc>
      </w:tr>
      <w:tr w:rsidR="00525EF6" w:rsidRPr="003D2545" w14:paraId="726C89FD" w14:textId="77777777" w:rsidTr="000F68AE">
        <w:trPr>
          <w:jc w:val="center"/>
        </w:trPr>
        <w:sdt>
          <w:sdtPr>
            <w:rPr>
              <w:rStyle w:val="Style4"/>
              <w:rFonts w:cs="Arial"/>
            </w:rPr>
            <w:alias w:val="Compliance status"/>
            <w:tag w:val="Compliance status"/>
            <w:id w:val="-499039794"/>
            <w:placeholder>
              <w:docPart w:val="033DECA294C84A7496C61025B3FB8667"/>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43C9F5C" w14:textId="62D9184F" w:rsidR="00525EF6" w:rsidRPr="003D2545" w:rsidRDefault="00525EF6" w:rsidP="00525EF6">
                <w:pPr>
                  <w:spacing w:before="120" w:after="120"/>
                  <w:rPr>
                    <w:rFonts w:cs="Arial"/>
                    <w:bCs/>
                    <w:color w:val="009999"/>
                  </w:rPr>
                </w:pPr>
                <w:r w:rsidRPr="003D2545">
                  <w:rPr>
                    <w:rStyle w:val="PlaceholderText"/>
                    <w:rFonts w:cs="Arial"/>
                  </w:rPr>
                  <w:t>Choose an item.</w:t>
                </w:r>
              </w:p>
            </w:tc>
          </w:sdtContent>
        </w:sdt>
        <w:tc>
          <w:tcPr>
            <w:tcW w:w="8659" w:type="dxa"/>
          </w:tcPr>
          <w:p w14:paraId="29B07B07" w14:textId="049FE965" w:rsidR="00525EF6" w:rsidRPr="003D2545" w:rsidRDefault="00525EF6" w:rsidP="00525EF6">
            <w:pPr>
              <w:spacing w:before="120" w:after="120"/>
              <w:rPr>
                <w:rFonts w:cs="Arial"/>
                <w:bCs/>
                <w:color w:val="009999"/>
              </w:rPr>
            </w:pPr>
            <w:r w:rsidRPr="003D2545">
              <w:rPr>
                <w:rFonts w:cs="Arial"/>
                <w:bCs/>
                <w:color w:val="009999"/>
              </w:rPr>
              <w:t>2.1.3 Staff competency levels, knowledge, and qualifications align with the level of service and care provided to clients, and staff have the required skills consistent with their roles and responsibilities</w:t>
            </w:r>
          </w:p>
        </w:tc>
      </w:tr>
      <w:tr w:rsidR="00525EF6" w:rsidRPr="003D2545" w14:paraId="477B51D8" w14:textId="77777777" w:rsidTr="002672BF">
        <w:trPr>
          <w:jc w:val="center"/>
        </w:trPr>
        <w:tc>
          <w:tcPr>
            <w:tcW w:w="9634" w:type="dxa"/>
            <w:gridSpan w:val="2"/>
          </w:tcPr>
          <w:p w14:paraId="51FF3AB0" w14:textId="06C46BA9" w:rsidR="00525EF6" w:rsidRPr="003D2545" w:rsidRDefault="00525EF6" w:rsidP="00525EF6">
            <w:pPr>
              <w:spacing w:before="120" w:after="120"/>
              <w:rPr>
                <w:rFonts w:cs="Arial"/>
                <w:b/>
                <w:lang w:eastAsia="ja-JP"/>
              </w:rPr>
            </w:pPr>
            <w:r w:rsidRPr="003D2545">
              <w:rPr>
                <w:rFonts w:cs="Arial"/>
                <w:b/>
              </w:rPr>
              <w:t xml:space="preserve">practical examples demonstrating compliance may include, staff:  </w:t>
            </w:r>
          </w:p>
        </w:tc>
      </w:tr>
      <w:tr w:rsidR="00525EF6" w:rsidRPr="003D2545" w14:paraId="216F8606" w14:textId="77777777" w:rsidTr="000F68AE">
        <w:trPr>
          <w:jc w:val="center"/>
        </w:trPr>
        <w:sdt>
          <w:sdtPr>
            <w:rPr>
              <w:rStyle w:val="Style1"/>
              <w:rFonts w:ascii="Arial" w:hAnsi="Arial" w:cs="Arial"/>
            </w:rPr>
            <w:alias w:val="Demostrated by"/>
            <w:tag w:val="Demostrated by"/>
            <w:id w:val="-926576911"/>
            <w:placeholder>
              <w:docPart w:val="E46755C0636B42A895B9DA6106BA453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8F6B5EE" w14:textId="0156A30E" w:rsidR="00525EF6" w:rsidRPr="003D2545" w:rsidRDefault="00C37A05"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BAE5197" w14:textId="77777777" w:rsidR="00525EF6" w:rsidRPr="003D2545" w:rsidRDefault="00525EF6" w:rsidP="00525EF6">
            <w:pPr>
              <w:spacing w:before="120" w:after="120"/>
              <w:rPr>
                <w:rFonts w:cs="Arial"/>
                <w:lang w:eastAsia="ja-JP"/>
              </w:rPr>
            </w:pPr>
            <w:proofErr w:type="gramStart"/>
            <w:r w:rsidRPr="003D2545">
              <w:rPr>
                <w:rFonts w:cs="Arial"/>
                <w:lang w:eastAsia="ja-JP"/>
              </w:rPr>
              <w:t>are</w:t>
            </w:r>
            <w:proofErr w:type="gramEnd"/>
            <w:r w:rsidRPr="003D2545">
              <w:rPr>
                <w:rFonts w:cs="Arial"/>
                <w:lang w:eastAsia="ja-JP"/>
              </w:rPr>
              <w:t xml:space="preserve"> responsible for ensuring they keep their knowledge, skills and qualifications up to date to meet the needs of their role and responsibilities. Staff can utilise:</w:t>
            </w:r>
          </w:p>
          <w:p w14:paraId="297CD770" w14:textId="77777777" w:rsidR="00525EF6" w:rsidRPr="003D2545" w:rsidRDefault="00525EF6"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training offered by their organisation</w:t>
            </w:r>
          </w:p>
          <w:p w14:paraId="3561A567" w14:textId="3E3553C1" w:rsidR="00525EF6" w:rsidRPr="003D2545" w:rsidRDefault="00525EF6"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training offered through exter</w:t>
            </w:r>
            <w:r w:rsidR="007E3C6B" w:rsidRPr="003D2545">
              <w:rPr>
                <w:rFonts w:ascii="Arial" w:hAnsi="Arial" w:cs="Arial"/>
              </w:rPr>
              <w:t>nal organisations such as WorkUP</w:t>
            </w:r>
            <w:r w:rsidRPr="003D2545">
              <w:rPr>
                <w:rFonts w:ascii="Arial" w:hAnsi="Arial" w:cs="Arial"/>
              </w:rPr>
              <w:t xml:space="preserve"> Qld</w:t>
            </w:r>
          </w:p>
          <w:p w14:paraId="7E131F5B" w14:textId="77777777" w:rsidR="00525EF6" w:rsidRPr="003D2545" w:rsidRDefault="00525EF6"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theoretical frameworks and evidence-based practice research and/or journals</w:t>
            </w:r>
          </w:p>
          <w:p w14:paraId="3EA6D614" w14:textId="4C90C30A" w:rsidR="00525EF6" w:rsidRPr="003D2545" w:rsidRDefault="00525EF6" w:rsidP="00E2358D">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one-on-one or group super</w:t>
            </w:r>
            <w:r w:rsidR="007E3C6B" w:rsidRPr="003D2545">
              <w:rPr>
                <w:rFonts w:ascii="Arial" w:hAnsi="Arial" w:cs="Arial"/>
              </w:rPr>
              <w:t xml:space="preserve">vision and regular debriefs </w:t>
            </w:r>
            <w:r w:rsidRPr="003D2545">
              <w:rPr>
                <w:rFonts w:ascii="Arial" w:hAnsi="Arial" w:cs="Arial"/>
              </w:rPr>
              <w:t>with managers and colleagues to share best practice ideas</w:t>
            </w:r>
          </w:p>
        </w:tc>
      </w:tr>
      <w:tr w:rsidR="00C03C34" w:rsidRPr="003D2545" w14:paraId="28E6D121" w14:textId="77777777" w:rsidTr="00580CFC">
        <w:trPr>
          <w:jc w:val="center"/>
        </w:trPr>
        <w:tc>
          <w:tcPr>
            <w:tcW w:w="9634" w:type="dxa"/>
            <w:gridSpan w:val="2"/>
          </w:tcPr>
          <w:p w14:paraId="7000068A" w14:textId="77777777" w:rsidR="00C03C34" w:rsidRPr="003D2545" w:rsidRDefault="00C03C34" w:rsidP="00C03C3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63ED7D25" w14:textId="4C07D870" w:rsidR="00C03C34" w:rsidRPr="003D2545" w:rsidRDefault="00C03C34" w:rsidP="00C03C34">
            <w:pPr>
              <w:spacing w:before="120" w:after="120"/>
              <w:rPr>
                <w:rFonts w:cs="Arial"/>
                <w:bCs/>
                <w:color w:val="009999"/>
              </w:rPr>
            </w:pPr>
            <w:r w:rsidRPr="003D2545">
              <w:rPr>
                <w:rFonts w:cs="Arial"/>
              </w:rPr>
              <w:t>&lt;Please insert notes and/or evidence of compliance with the standard&gt;</w:t>
            </w:r>
          </w:p>
        </w:tc>
      </w:tr>
      <w:tr w:rsidR="00C03C34" w:rsidRPr="003D2545" w14:paraId="694AE7AE" w14:textId="77777777" w:rsidTr="00580CFC">
        <w:trPr>
          <w:jc w:val="center"/>
        </w:trPr>
        <w:tc>
          <w:tcPr>
            <w:tcW w:w="9634" w:type="dxa"/>
            <w:gridSpan w:val="2"/>
          </w:tcPr>
          <w:p w14:paraId="640727B6" w14:textId="77777777" w:rsidR="00C03C34" w:rsidRPr="003D2545" w:rsidRDefault="00C03C34" w:rsidP="00C03C34">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05E97C1C" w14:textId="018B67F5" w:rsidR="00C03C34" w:rsidRPr="003D2545" w:rsidRDefault="00C03C34" w:rsidP="00C03C34">
            <w:pPr>
              <w:spacing w:before="120" w:after="120"/>
              <w:rPr>
                <w:rFonts w:cs="Arial"/>
                <w:bCs/>
                <w:color w:val="009999"/>
              </w:rPr>
            </w:pPr>
            <w:r w:rsidRPr="003D2545">
              <w:rPr>
                <w:rFonts w:cs="Arial"/>
              </w:rPr>
              <w:t>&lt;Please insert notes identifying areas for improvement and improvement strategies&gt;</w:t>
            </w:r>
          </w:p>
        </w:tc>
      </w:tr>
      <w:tr w:rsidR="00525EF6" w:rsidRPr="003D2545" w14:paraId="375DEA80" w14:textId="77777777" w:rsidTr="000F68AE">
        <w:trPr>
          <w:jc w:val="center"/>
        </w:trPr>
        <w:sdt>
          <w:sdtPr>
            <w:rPr>
              <w:rStyle w:val="Style4"/>
              <w:rFonts w:ascii="Arial" w:hAnsi="Arial" w:cs="Arial"/>
            </w:rPr>
            <w:alias w:val="Compliance status"/>
            <w:tag w:val="Compliance status"/>
            <w:id w:val="1790543450"/>
            <w:placeholder>
              <w:docPart w:val="6A793FD5301546DA8AC69A136D589A6C"/>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58E91655" w14:textId="47EAF61C" w:rsidR="00525EF6" w:rsidRPr="003D2545" w:rsidRDefault="00525EF6"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E42E528" w14:textId="1275A5F7" w:rsidR="00525EF6" w:rsidRPr="003D2545" w:rsidRDefault="00525EF6" w:rsidP="00525EF6">
            <w:pPr>
              <w:spacing w:before="120" w:after="120"/>
              <w:rPr>
                <w:rFonts w:cs="Arial"/>
                <w:bCs/>
                <w:color w:val="009999"/>
              </w:rPr>
            </w:pPr>
            <w:r w:rsidRPr="003D2545">
              <w:rPr>
                <w:rFonts w:cs="Arial"/>
                <w:bCs/>
                <w:color w:val="009999"/>
              </w:rPr>
              <w:t>2.1.4 Staff understand the impact that working in domestic and family violence can have on their wellbeing, and the wellbeing of their colleagues, and how to manage vicarious trauma</w:t>
            </w:r>
          </w:p>
        </w:tc>
      </w:tr>
      <w:tr w:rsidR="00525EF6" w:rsidRPr="003D2545" w14:paraId="5D8A6DF4" w14:textId="77777777" w:rsidTr="002672BF">
        <w:trPr>
          <w:jc w:val="center"/>
        </w:trPr>
        <w:tc>
          <w:tcPr>
            <w:tcW w:w="9634" w:type="dxa"/>
            <w:gridSpan w:val="2"/>
          </w:tcPr>
          <w:p w14:paraId="08A92F5B" w14:textId="4FAFB077" w:rsidR="00525EF6" w:rsidRPr="003D2545" w:rsidRDefault="00525EF6" w:rsidP="00525EF6">
            <w:pPr>
              <w:spacing w:before="120" w:after="120"/>
              <w:rPr>
                <w:rFonts w:cs="Arial"/>
                <w:b/>
                <w:lang w:eastAsia="ja-JP"/>
              </w:rPr>
            </w:pPr>
            <w:r w:rsidRPr="003D2545">
              <w:rPr>
                <w:rFonts w:cs="Arial"/>
                <w:b/>
              </w:rPr>
              <w:t xml:space="preserve">practical examples demonstrating compliance may include, staff:  </w:t>
            </w:r>
          </w:p>
        </w:tc>
      </w:tr>
      <w:tr w:rsidR="00C37A05" w:rsidRPr="003D2545" w14:paraId="60089D32" w14:textId="77777777" w:rsidTr="000F68AE">
        <w:trPr>
          <w:jc w:val="center"/>
        </w:trPr>
        <w:sdt>
          <w:sdtPr>
            <w:rPr>
              <w:rStyle w:val="Style1"/>
              <w:rFonts w:ascii="Arial" w:hAnsi="Arial" w:cs="Arial"/>
            </w:rPr>
            <w:alias w:val="Demostrated by"/>
            <w:tag w:val="Demostrated by"/>
            <w:id w:val="-2048361681"/>
            <w:placeholder>
              <w:docPart w:val="E1A877DE5CEB48F2BF3903F351A0B6C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8FA13F8" w14:textId="63683F1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CDCDCA0" w14:textId="77777777" w:rsidR="00C37A05" w:rsidRPr="003D2545" w:rsidRDefault="00C37A05" w:rsidP="00C37A05">
            <w:pPr>
              <w:spacing w:before="120" w:after="120"/>
              <w:rPr>
                <w:rFonts w:cs="Arial"/>
                <w:lang w:eastAsia="ja-JP"/>
              </w:rPr>
            </w:pPr>
            <w:r w:rsidRPr="003D2545">
              <w:rPr>
                <w:rFonts w:cs="Arial"/>
                <w:lang w:eastAsia="ja-JP"/>
              </w:rPr>
              <w:t>seek out information and training in order to build their knowledge and skills to better recognise the early signs of vicarious trauma</w:t>
            </w:r>
          </w:p>
        </w:tc>
      </w:tr>
      <w:tr w:rsidR="00C37A05" w:rsidRPr="003D2545" w14:paraId="5E959557" w14:textId="77777777" w:rsidTr="000F68AE">
        <w:trPr>
          <w:jc w:val="center"/>
        </w:trPr>
        <w:sdt>
          <w:sdtPr>
            <w:rPr>
              <w:rStyle w:val="Style1"/>
              <w:rFonts w:ascii="Arial" w:hAnsi="Arial" w:cs="Arial"/>
            </w:rPr>
            <w:alias w:val="Demostrated by"/>
            <w:tag w:val="Demostrated by"/>
            <w:id w:val="-859658219"/>
            <w:placeholder>
              <w:docPart w:val="EB92B32966F2423BB8CBE1B8162B8C0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5837469" w14:textId="4B9ADE0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F15B38A" w14:textId="77777777" w:rsidR="00C37A05" w:rsidRPr="003D2545" w:rsidRDefault="00C37A05" w:rsidP="00C37A05">
            <w:pPr>
              <w:spacing w:before="120" w:after="120"/>
              <w:rPr>
                <w:rFonts w:cs="Arial"/>
                <w:lang w:eastAsia="ja-JP"/>
              </w:rPr>
            </w:pPr>
            <w:r w:rsidRPr="003D2545">
              <w:rPr>
                <w:rFonts w:cs="Arial"/>
                <w:lang w:eastAsia="ja-JP"/>
              </w:rPr>
              <w:t>regularly access trauma-informed supervision provided by their organisation</w:t>
            </w:r>
          </w:p>
        </w:tc>
      </w:tr>
      <w:tr w:rsidR="00C37A05" w:rsidRPr="003D2545" w14:paraId="225D2FB3" w14:textId="77777777" w:rsidTr="000F68AE">
        <w:trPr>
          <w:jc w:val="center"/>
        </w:trPr>
        <w:sdt>
          <w:sdtPr>
            <w:rPr>
              <w:rStyle w:val="Style1"/>
              <w:rFonts w:ascii="Arial" w:hAnsi="Arial" w:cs="Arial"/>
            </w:rPr>
            <w:alias w:val="Demostrated by"/>
            <w:tag w:val="Demostrated by"/>
            <w:id w:val="-1420089494"/>
            <w:placeholder>
              <w:docPart w:val="9D881D57A960442DA311B52C0A6CBBC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B8F0D23" w14:textId="2E90BB2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9F7CC16" w14:textId="77777777" w:rsidR="00C37A05" w:rsidRPr="003D2545" w:rsidRDefault="00C37A05" w:rsidP="00C37A05">
            <w:pPr>
              <w:spacing w:before="120" w:after="120"/>
              <w:rPr>
                <w:rFonts w:cs="Arial"/>
                <w:lang w:eastAsia="ja-JP"/>
              </w:rPr>
            </w:pPr>
            <w:r w:rsidRPr="003D2545">
              <w:rPr>
                <w:rFonts w:cs="Arial"/>
                <w:lang w:eastAsia="ja-JP"/>
              </w:rPr>
              <w:t>practice social and emotional wellbeing prevention strategies such as taking scheduled breaks and annual leave</w:t>
            </w:r>
          </w:p>
        </w:tc>
      </w:tr>
      <w:tr w:rsidR="00525EF6" w:rsidRPr="003D2545" w14:paraId="60702EF9" w14:textId="77777777" w:rsidTr="007D2C7B">
        <w:trPr>
          <w:jc w:val="center"/>
        </w:trPr>
        <w:tc>
          <w:tcPr>
            <w:tcW w:w="9634" w:type="dxa"/>
            <w:gridSpan w:val="2"/>
          </w:tcPr>
          <w:p w14:paraId="24F69BC9"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482FEA6" w14:textId="23C33C66" w:rsidR="00525EF6" w:rsidRPr="003D2545" w:rsidRDefault="00525EF6" w:rsidP="00525EF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525EF6" w:rsidRPr="003D2545" w14:paraId="0D0B092B" w14:textId="77777777" w:rsidTr="007D2C7B">
        <w:trPr>
          <w:jc w:val="center"/>
        </w:trPr>
        <w:tc>
          <w:tcPr>
            <w:tcW w:w="9634" w:type="dxa"/>
            <w:gridSpan w:val="2"/>
          </w:tcPr>
          <w:p w14:paraId="17441B57"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7DD91BC3" w14:textId="2AD993E0" w:rsidR="00525EF6" w:rsidRPr="003D2545" w:rsidRDefault="00525EF6" w:rsidP="00525EF6">
            <w:pPr>
              <w:spacing w:before="120" w:after="120"/>
              <w:rPr>
                <w:rFonts w:cs="Arial"/>
              </w:rPr>
            </w:pPr>
            <w:r w:rsidRPr="003D2545">
              <w:rPr>
                <w:rFonts w:cs="Arial"/>
              </w:rPr>
              <w:t>&lt;Please insert notes identifying areas for improvement and improvement strategies&gt;</w:t>
            </w:r>
          </w:p>
        </w:tc>
      </w:tr>
      <w:tr w:rsidR="00525EF6" w:rsidRPr="003D2545" w14:paraId="68C382C9" w14:textId="77777777" w:rsidTr="002672BF">
        <w:trPr>
          <w:jc w:val="center"/>
        </w:trPr>
        <w:tc>
          <w:tcPr>
            <w:tcW w:w="9634" w:type="dxa"/>
            <w:gridSpan w:val="2"/>
            <w:shd w:val="clear" w:color="auto" w:fill="EAF1DD" w:themeFill="accent3" w:themeFillTint="33"/>
          </w:tcPr>
          <w:p w14:paraId="65C8F09C" w14:textId="3D46A35D" w:rsidR="00525EF6" w:rsidRPr="003D2545" w:rsidRDefault="00525EF6" w:rsidP="00525EF6">
            <w:pPr>
              <w:spacing w:before="120" w:after="120"/>
              <w:rPr>
                <w:rFonts w:cs="Arial"/>
                <w:b/>
                <w:bCs/>
                <w:color w:val="009999"/>
              </w:rPr>
            </w:pPr>
            <w:r w:rsidRPr="003D2545">
              <w:rPr>
                <w:rFonts w:cs="Arial"/>
                <w:b/>
                <w:bCs/>
                <w:color w:val="009999"/>
                <w:szCs w:val="22"/>
              </w:rPr>
              <w:t>2.2 Understanding of gender, power and control</w:t>
            </w:r>
          </w:p>
        </w:tc>
      </w:tr>
      <w:tr w:rsidR="00525EF6" w:rsidRPr="003D2545" w14:paraId="27C329DB" w14:textId="77777777" w:rsidTr="000F68AE">
        <w:trPr>
          <w:jc w:val="center"/>
        </w:trPr>
        <w:sdt>
          <w:sdtPr>
            <w:rPr>
              <w:rStyle w:val="Style4"/>
              <w:rFonts w:cs="Arial"/>
            </w:rPr>
            <w:alias w:val="Compliance status"/>
            <w:tag w:val="Compliance status"/>
            <w:id w:val="1708991594"/>
            <w:placeholder>
              <w:docPart w:val="4E2BB988FFF547B7BC6C0EF6C111F3A9"/>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2F7D4B5D" w14:textId="1CDDC6FE" w:rsidR="00525EF6" w:rsidRPr="003D2545" w:rsidRDefault="00525EF6" w:rsidP="00525EF6">
                <w:pPr>
                  <w:spacing w:before="120" w:after="120"/>
                  <w:rPr>
                    <w:rFonts w:cs="Arial"/>
                    <w:bCs/>
                    <w:color w:val="009999"/>
                  </w:rPr>
                </w:pPr>
                <w:r w:rsidRPr="003D2545">
                  <w:rPr>
                    <w:rStyle w:val="PlaceholderText"/>
                    <w:rFonts w:cs="Arial"/>
                  </w:rPr>
                  <w:t>Choose an item.</w:t>
                </w:r>
              </w:p>
            </w:tc>
          </w:sdtContent>
        </w:sdt>
        <w:tc>
          <w:tcPr>
            <w:tcW w:w="8659" w:type="dxa"/>
          </w:tcPr>
          <w:p w14:paraId="74C0E94D" w14:textId="4375C62B" w:rsidR="00525EF6" w:rsidRPr="003D2545" w:rsidRDefault="00525EF6" w:rsidP="00525EF6">
            <w:pPr>
              <w:spacing w:before="120" w:after="120"/>
              <w:rPr>
                <w:rFonts w:cs="Arial"/>
                <w:bCs/>
                <w:color w:val="009999"/>
              </w:rPr>
            </w:pPr>
            <w:r w:rsidRPr="003D2545">
              <w:rPr>
                <w:rFonts w:cs="Arial"/>
                <w:bCs/>
                <w:color w:val="009999"/>
              </w:rPr>
              <w:t>2.2.1 Staff have a nuanced and intersectional understanding of the dynamics of gender, power, and control which informs all aspects of their practice</w:t>
            </w:r>
          </w:p>
        </w:tc>
      </w:tr>
      <w:tr w:rsidR="00525EF6" w:rsidRPr="003D2545" w14:paraId="4E8FA847" w14:textId="77777777" w:rsidTr="002672BF">
        <w:trPr>
          <w:jc w:val="center"/>
        </w:trPr>
        <w:tc>
          <w:tcPr>
            <w:tcW w:w="9634" w:type="dxa"/>
            <w:gridSpan w:val="2"/>
          </w:tcPr>
          <w:p w14:paraId="0AEA035C" w14:textId="50264960" w:rsidR="00525EF6" w:rsidRPr="003D2545" w:rsidRDefault="00525EF6" w:rsidP="00525EF6">
            <w:pPr>
              <w:spacing w:before="120" w:after="120"/>
              <w:rPr>
                <w:rFonts w:cs="Arial"/>
                <w:b/>
                <w:lang w:eastAsia="ja-JP"/>
              </w:rPr>
            </w:pPr>
            <w:r w:rsidRPr="003D2545">
              <w:rPr>
                <w:rFonts w:cs="Arial"/>
                <w:b/>
              </w:rPr>
              <w:t xml:space="preserve">practical examples demonstrating compliance may include, staff:  </w:t>
            </w:r>
          </w:p>
        </w:tc>
      </w:tr>
      <w:tr w:rsidR="00C37A05" w:rsidRPr="003D2545" w14:paraId="2DC51116" w14:textId="77777777" w:rsidTr="000F68AE">
        <w:trPr>
          <w:jc w:val="center"/>
        </w:trPr>
        <w:sdt>
          <w:sdtPr>
            <w:rPr>
              <w:rStyle w:val="Style1"/>
              <w:rFonts w:ascii="Arial" w:hAnsi="Arial" w:cs="Arial"/>
            </w:rPr>
            <w:alias w:val="Demostrated by"/>
            <w:tag w:val="Demostrated by"/>
            <w:id w:val="-1387252876"/>
            <w:placeholder>
              <w:docPart w:val="F52C7D0A3EC744129BABD3D086C6D3A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5298C35" w14:textId="5748B64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5F471F8" w14:textId="77777777" w:rsidR="00C37A05" w:rsidRPr="003D2545" w:rsidRDefault="00C37A05" w:rsidP="00C37A05">
            <w:pPr>
              <w:spacing w:before="120" w:after="120"/>
              <w:rPr>
                <w:rFonts w:cs="Arial"/>
                <w:lang w:eastAsia="ja-JP"/>
              </w:rPr>
            </w:pPr>
            <w:r w:rsidRPr="003D2545">
              <w:rPr>
                <w:rFonts w:cs="Arial"/>
                <w:lang w:eastAsia="ja-JP"/>
              </w:rPr>
              <w:t>understand there are a range of ways in which gender, power and control tactics can be configured in different contexts</w:t>
            </w:r>
          </w:p>
        </w:tc>
      </w:tr>
      <w:tr w:rsidR="00C37A05" w:rsidRPr="003D2545" w14:paraId="5FD6E8BF" w14:textId="77777777" w:rsidTr="000F68AE">
        <w:trPr>
          <w:jc w:val="center"/>
        </w:trPr>
        <w:sdt>
          <w:sdtPr>
            <w:rPr>
              <w:rStyle w:val="Style1"/>
              <w:rFonts w:ascii="Arial" w:hAnsi="Arial" w:cs="Arial"/>
            </w:rPr>
            <w:alias w:val="Demostrated by"/>
            <w:tag w:val="Demostrated by"/>
            <w:id w:val="-1069803062"/>
            <w:placeholder>
              <w:docPart w:val="3E8F0750B8C94E598FABF72BB6FEB90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C2D323C" w14:textId="4B2667A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CED1F4E" w14:textId="77777777" w:rsidR="00C37A05" w:rsidRPr="003D2545" w:rsidRDefault="00C37A05" w:rsidP="00C37A05">
            <w:pPr>
              <w:spacing w:before="120" w:after="120"/>
              <w:rPr>
                <w:rFonts w:cs="Arial"/>
                <w:lang w:eastAsia="ja-JP"/>
              </w:rPr>
            </w:pPr>
            <w:r w:rsidRPr="003D2545">
              <w:rPr>
                <w:rFonts w:cs="Arial"/>
                <w:lang w:eastAsia="ja-JP"/>
              </w:rPr>
              <w:t>recognise that domestic and family violence can affect any person regardless of their gender but that it disproportionately affects women and men are most commonly the perpetrators of violence</w:t>
            </w:r>
          </w:p>
        </w:tc>
      </w:tr>
      <w:tr w:rsidR="00C37A05" w:rsidRPr="003D2545" w14:paraId="69BB19FC" w14:textId="77777777" w:rsidTr="000F68AE">
        <w:trPr>
          <w:jc w:val="center"/>
        </w:trPr>
        <w:sdt>
          <w:sdtPr>
            <w:rPr>
              <w:rStyle w:val="Style1"/>
              <w:rFonts w:ascii="Arial" w:hAnsi="Arial" w:cs="Arial"/>
            </w:rPr>
            <w:alias w:val="Demostrated by"/>
            <w:tag w:val="Demostrated by"/>
            <w:id w:val="32005229"/>
            <w:placeholder>
              <w:docPart w:val="7FB33B88D2C94A5093D17D4D2E70220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2ABD980" w14:textId="02E42A8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5C3F5D8" w14:textId="77777777" w:rsidR="00C37A05" w:rsidRPr="003D2545" w:rsidRDefault="00C37A05" w:rsidP="00C37A05">
            <w:pPr>
              <w:spacing w:before="120" w:after="120"/>
              <w:rPr>
                <w:rFonts w:cs="Arial"/>
                <w:lang w:eastAsia="ja-JP"/>
              </w:rPr>
            </w:pPr>
            <w:r w:rsidRPr="003D2545">
              <w:rPr>
                <w:rFonts w:cs="Arial"/>
                <w:lang w:eastAsia="ja-JP"/>
              </w:rPr>
              <w:t>understand gender based knowledge including how attitudes about gender roles and behaviours are often learnt and reinforced in the early years and influence how people view and respond to domestic and family violence</w:t>
            </w:r>
          </w:p>
        </w:tc>
      </w:tr>
      <w:tr w:rsidR="00C37A05" w:rsidRPr="003D2545" w14:paraId="391D1D63" w14:textId="77777777" w:rsidTr="000F68AE">
        <w:trPr>
          <w:jc w:val="center"/>
        </w:trPr>
        <w:sdt>
          <w:sdtPr>
            <w:rPr>
              <w:rStyle w:val="Style1"/>
              <w:rFonts w:ascii="Arial" w:hAnsi="Arial" w:cs="Arial"/>
            </w:rPr>
            <w:alias w:val="Demostrated by"/>
            <w:tag w:val="Demostrated by"/>
            <w:id w:val="293028342"/>
            <w:placeholder>
              <w:docPart w:val="0E9F0D38A2B445ABB96DA9BF93D4CBD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9E0D36E" w14:textId="6E70F31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11BF89A" w14:textId="77777777" w:rsidR="00C37A05" w:rsidRPr="003D2545" w:rsidRDefault="00C37A05" w:rsidP="00C37A05">
            <w:pPr>
              <w:spacing w:before="120" w:after="120"/>
              <w:rPr>
                <w:rFonts w:cs="Arial"/>
                <w:lang w:eastAsia="ja-JP"/>
              </w:rPr>
            </w:pPr>
            <w:r w:rsidRPr="003D2545">
              <w:rPr>
                <w:rFonts w:cs="Arial"/>
                <w:lang w:eastAsia="ja-JP"/>
              </w:rPr>
              <w:t>engage in reflective practice to understand the skills, theory and knowledge they hold and the ways in which this shapes their work; their emotional responses to people, situations and events; and the effects, outcomes and implications of their practice</w:t>
            </w:r>
          </w:p>
        </w:tc>
      </w:tr>
      <w:tr w:rsidR="00C37A05" w:rsidRPr="003D2545" w14:paraId="5FD51065" w14:textId="77777777" w:rsidTr="000F68AE">
        <w:trPr>
          <w:jc w:val="center"/>
        </w:trPr>
        <w:sdt>
          <w:sdtPr>
            <w:rPr>
              <w:rStyle w:val="Style1"/>
              <w:rFonts w:ascii="Arial" w:hAnsi="Arial" w:cs="Arial"/>
            </w:rPr>
            <w:alias w:val="Demostrated by"/>
            <w:tag w:val="Demostrated by"/>
            <w:id w:val="1785302068"/>
            <w:placeholder>
              <w:docPart w:val="C969A75677D846CF9EB255A3238770A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CFD38F5" w14:textId="0709BE7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97EC841" w14:textId="77777777" w:rsidR="00C37A05" w:rsidRPr="003D2545" w:rsidRDefault="00C37A05" w:rsidP="00C37A05">
            <w:pPr>
              <w:spacing w:before="120" w:after="120"/>
              <w:rPr>
                <w:rFonts w:cs="Arial"/>
                <w:lang w:eastAsia="ja-JP"/>
              </w:rPr>
            </w:pPr>
            <w:r w:rsidRPr="003D2545">
              <w:rPr>
                <w:rFonts w:cs="Arial"/>
                <w:lang w:eastAsia="ja-JP"/>
              </w:rPr>
              <w:t>understand that victims often endure a high level of anxiety as a result of taking responsibility for trying to avoid triggering the perpetrator’s violent behaviour, for example keeping a tidy house or keeping children quiet</w:t>
            </w:r>
          </w:p>
        </w:tc>
      </w:tr>
      <w:tr w:rsidR="00C37A05" w:rsidRPr="003D2545" w14:paraId="74515987" w14:textId="77777777" w:rsidTr="000F68AE">
        <w:trPr>
          <w:jc w:val="center"/>
        </w:trPr>
        <w:sdt>
          <w:sdtPr>
            <w:rPr>
              <w:rStyle w:val="Style1"/>
              <w:rFonts w:ascii="Arial" w:hAnsi="Arial" w:cs="Arial"/>
            </w:rPr>
            <w:alias w:val="Demostrated by"/>
            <w:tag w:val="Demostrated by"/>
            <w:id w:val="-994559541"/>
            <w:placeholder>
              <w:docPart w:val="23724D82D90A4804B5BD92CBB2D0461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BE2E808" w14:textId="3E4659A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AEC3F9E" w14:textId="77777777" w:rsidR="00C37A05" w:rsidRPr="003D2545" w:rsidRDefault="00C37A05" w:rsidP="00C37A05">
            <w:pPr>
              <w:spacing w:before="120" w:after="120"/>
              <w:rPr>
                <w:rFonts w:cs="Arial"/>
                <w:lang w:eastAsia="ja-JP"/>
              </w:rPr>
            </w:pPr>
            <w:proofErr w:type="gramStart"/>
            <w:r w:rsidRPr="003D2545">
              <w:rPr>
                <w:rFonts w:cs="Arial"/>
                <w:lang w:eastAsia="ja-JP"/>
              </w:rPr>
              <w:t>understand</w:t>
            </w:r>
            <w:proofErr w:type="gramEnd"/>
            <w:r w:rsidRPr="003D2545">
              <w:rPr>
                <w:rFonts w:cs="Arial"/>
                <w:lang w:eastAsia="ja-JP"/>
              </w:rPr>
              <w:t xml:space="preserve"> that a victim may grieve the loss of a relationship with the perpetrator, even though this relationship involved violence. Staff should support the victim and not cast judgement on their grief</w:t>
            </w:r>
          </w:p>
        </w:tc>
      </w:tr>
      <w:tr w:rsidR="00C37A05" w:rsidRPr="003D2545" w14:paraId="4393F985" w14:textId="77777777" w:rsidTr="000F68AE">
        <w:trPr>
          <w:jc w:val="center"/>
        </w:trPr>
        <w:sdt>
          <w:sdtPr>
            <w:rPr>
              <w:rStyle w:val="Style1"/>
              <w:rFonts w:ascii="Arial" w:hAnsi="Arial" w:cs="Arial"/>
            </w:rPr>
            <w:alias w:val="Demostrated by"/>
            <w:tag w:val="Demostrated by"/>
            <w:id w:val="-928115417"/>
            <w:placeholder>
              <w:docPart w:val="A5BEA710FE8C44E4BF9CFD64A5020C5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FE474AB" w14:textId="6AEE7DC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A5CC23A" w14:textId="77777777" w:rsidR="00C37A05" w:rsidRPr="003D2545" w:rsidRDefault="00C37A05" w:rsidP="00C37A05">
            <w:pPr>
              <w:spacing w:before="120" w:after="120"/>
              <w:rPr>
                <w:rFonts w:cs="Arial"/>
                <w:lang w:eastAsia="ja-JP"/>
              </w:rPr>
            </w:pPr>
            <w:proofErr w:type="gramStart"/>
            <w:r w:rsidRPr="003D2545">
              <w:rPr>
                <w:rFonts w:cs="Arial"/>
                <w:lang w:eastAsia="ja-JP"/>
              </w:rPr>
              <w:t>understand</w:t>
            </w:r>
            <w:proofErr w:type="gramEnd"/>
            <w:r w:rsidRPr="003D2545">
              <w:rPr>
                <w:rFonts w:cs="Arial"/>
                <w:lang w:eastAsia="ja-JP"/>
              </w:rPr>
              <w:t xml:space="preserve"> that the tactics of power and control are frequently targeted at interfering in the relationship between children and their mothers, both directly and indirectly, and is a source of harm. For example, perpetrators may insist on the adult victim performing sexual or domestic functions before they are “allowed” to attend to a crying infant</w:t>
            </w:r>
          </w:p>
        </w:tc>
      </w:tr>
      <w:tr w:rsidR="00525EF6" w:rsidRPr="003D2545" w14:paraId="4EA2BD54" w14:textId="77777777" w:rsidTr="000F68AE">
        <w:trPr>
          <w:jc w:val="center"/>
        </w:trPr>
        <w:sdt>
          <w:sdtPr>
            <w:rPr>
              <w:rStyle w:val="Style1"/>
              <w:rFonts w:ascii="Arial" w:hAnsi="Arial" w:cs="Arial"/>
            </w:rPr>
            <w:alias w:val="Demostrated by"/>
            <w:tag w:val="Demostrated by"/>
            <w:id w:val="1573846312"/>
            <w:placeholder>
              <w:docPart w:val="8B646EDA4A0546F9B3BD25818675BD8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ED843FA" w14:textId="346AB80D" w:rsidR="00525EF6" w:rsidRPr="003D2545" w:rsidRDefault="00C37A05"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9B48D6F" w14:textId="77777777" w:rsidR="00525EF6" w:rsidRPr="003D2545" w:rsidRDefault="00525EF6" w:rsidP="00525EF6">
            <w:pPr>
              <w:spacing w:before="120" w:after="120"/>
              <w:rPr>
                <w:rFonts w:cs="Arial"/>
                <w:lang w:eastAsia="ja-JP"/>
              </w:rPr>
            </w:pPr>
            <w:r w:rsidRPr="003D2545">
              <w:rPr>
                <w:rFonts w:cs="Arial"/>
                <w:lang w:eastAsia="ja-JP"/>
              </w:rPr>
              <w:t>recognise the different societal expectations in relation to mothers and fathers parenting and the tendency to under-recognise women’s parenting efforts such as ensuring children get to school, get their homework done, and make appointments etc. while overestimating a father’s efforts to get involved with their children such as dropping them at school</w:t>
            </w:r>
          </w:p>
        </w:tc>
      </w:tr>
      <w:tr w:rsidR="00525EF6" w:rsidRPr="003D2545" w14:paraId="2DFFBB86" w14:textId="77777777" w:rsidTr="007D2C7B">
        <w:trPr>
          <w:jc w:val="center"/>
        </w:trPr>
        <w:tc>
          <w:tcPr>
            <w:tcW w:w="9634" w:type="dxa"/>
            <w:gridSpan w:val="2"/>
          </w:tcPr>
          <w:p w14:paraId="138B0488"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3A5E2EF" w14:textId="57398403" w:rsidR="00525EF6" w:rsidRPr="003D2545" w:rsidRDefault="00525EF6" w:rsidP="00525EF6">
            <w:pPr>
              <w:spacing w:before="120" w:after="120"/>
              <w:rPr>
                <w:rFonts w:cs="Arial"/>
                <w:lang w:eastAsia="ja-JP"/>
              </w:rPr>
            </w:pPr>
            <w:r w:rsidRPr="003D2545">
              <w:rPr>
                <w:rFonts w:cs="Arial"/>
              </w:rPr>
              <w:t>&lt;Please insert notes and/or evidence of compliance with the standard&gt;</w:t>
            </w:r>
          </w:p>
        </w:tc>
      </w:tr>
      <w:tr w:rsidR="00525EF6" w:rsidRPr="003D2545" w14:paraId="6A2CF52C" w14:textId="77777777" w:rsidTr="007D2C7B">
        <w:trPr>
          <w:jc w:val="center"/>
        </w:trPr>
        <w:tc>
          <w:tcPr>
            <w:tcW w:w="9634" w:type="dxa"/>
            <w:gridSpan w:val="2"/>
          </w:tcPr>
          <w:p w14:paraId="548A402E" w14:textId="77777777" w:rsidR="00525EF6" w:rsidRPr="003D2545" w:rsidRDefault="00525EF6" w:rsidP="00525EF6">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0550EFE" w14:textId="56CCFD6D" w:rsidR="00525EF6" w:rsidRPr="003D2545" w:rsidRDefault="00525EF6" w:rsidP="00525EF6">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525EF6" w:rsidRPr="003D2545" w14:paraId="0B90AA30" w14:textId="77777777" w:rsidTr="000F68AE">
        <w:trPr>
          <w:jc w:val="center"/>
        </w:trPr>
        <w:sdt>
          <w:sdtPr>
            <w:rPr>
              <w:rStyle w:val="Style4"/>
              <w:rFonts w:ascii="Arial" w:hAnsi="Arial" w:cs="Arial"/>
            </w:rPr>
            <w:alias w:val="Compliance status"/>
            <w:tag w:val="Compliance status"/>
            <w:id w:val="-853259260"/>
            <w:placeholder>
              <w:docPart w:val="45A8CF48E4384B5EA8D5516FCDFD4DDB"/>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46C9CF35" w14:textId="4C27CAE6" w:rsidR="00525EF6" w:rsidRPr="003D2545" w:rsidRDefault="00525EF6"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71F01B0" w14:textId="6E70E5C2" w:rsidR="00525EF6" w:rsidRPr="003D2545" w:rsidRDefault="00525EF6" w:rsidP="00525EF6">
            <w:pPr>
              <w:spacing w:before="120" w:after="120"/>
              <w:rPr>
                <w:rFonts w:cs="Arial"/>
                <w:bCs/>
                <w:color w:val="009999"/>
              </w:rPr>
            </w:pPr>
            <w:r w:rsidRPr="003D2545">
              <w:rPr>
                <w:rFonts w:cs="Arial"/>
                <w:bCs/>
                <w:color w:val="009999"/>
              </w:rPr>
              <w:t>2.2.2 Staff recognise the significance of patterns of perpetrator behaviour beyond individual incidents of violence and are able to meaningfully assess these patterns to develop appropriate responses for the victim and appropriate interventions for the perpetrator</w:t>
            </w:r>
          </w:p>
        </w:tc>
      </w:tr>
      <w:tr w:rsidR="00525EF6" w:rsidRPr="003D2545" w14:paraId="0B1884D8" w14:textId="77777777" w:rsidTr="002672BF">
        <w:trPr>
          <w:jc w:val="center"/>
        </w:trPr>
        <w:tc>
          <w:tcPr>
            <w:tcW w:w="9634" w:type="dxa"/>
            <w:gridSpan w:val="2"/>
          </w:tcPr>
          <w:p w14:paraId="5C0A1D72" w14:textId="51092E6D" w:rsidR="00525EF6" w:rsidRPr="003D2545" w:rsidRDefault="00525EF6" w:rsidP="00525EF6">
            <w:pPr>
              <w:spacing w:before="120" w:after="120"/>
              <w:rPr>
                <w:rFonts w:cs="Arial"/>
                <w:b/>
                <w:lang w:eastAsia="ja-JP"/>
              </w:rPr>
            </w:pPr>
            <w:r w:rsidRPr="003D2545">
              <w:rPr>
                <w:rFonts w:cs="Arial"/>
                <w:b/>
              </w:rPr>
              <w:t xml:space="preserve">practical examples demonstrating compliance may include, staff:  </w:t>
            </w:r>
          </w:p>
        </w:tc>
      </w:tr>
      <w:tr w:rsidR="00525EF6" w:rsidRPr="003D2545" w14:paraId="36DA996D" w14:textId="77777777" w:rsidTr="000F68AE">
        <w:trPr>
          <w:jc w:val="center"/>
        </w:trPr>
        <w:sdt>
          <w:sdtPr>
            <w:rPr>
              <w:rStyle w:val="Style1"/>
              <w:rFonts w:ascii="Arial" w:hAnsi="Arial" w:cs="Arial"/>
            </w:rPr>
            <w:alias w:val="Demostrated by"/>
            <w:tag w:val="Demostrated by"/>
            <w:id w:val="746000839"/>
            <w:placeholder>
              <w:docPart w:val="672ABC712E4E49DC9F3D571E1368936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7235CBB" w14:textId="27966093" w:rsidR="00525EF6" w:rsidRPr="003D2545" w:rsidRDefault="00C37A05"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2A96028" w14:textId="521DED1F" w:rsidR="00525EF6" w:rsidRPr="003D2545" w:rsidRDefault="00525EF6" w:rsidP="00525EF6">
            <w:pPr>
              <w:spacing w:before="120" w:after="120"/>
              <w:rPr>
                <w:rFonts w:cs="Arial"/>
                <w:lang w:eastAsia="ja-JP"/>
              </w:rPr>
            </w:pPr>
            <w:r w:rsidRPr="003D2545">
              <w:rPr>
                <w:rFonts w:cs="Arial"/>
                <w:lang w:eastAsia="ja-JP"/>
              </w:rPr>
              <w:t xml:space="preserve">understand that a perpetrator is likely to escalate their use of violence and abuse where there is a perceived loss of their personal power and control including, for example during and after separation </w:t>
            </w:r>
          </w:p>
        </w:tc>
      </w:tr>
      <w:tr w:rsidR="00525EF6" w:rsidRPr="003D2545" w14:paraId="641F2215" w14:textId="77777777" w:rsidTr="000F68AE">
        <w:trPr>
          <w:jc w:val="center"/>
        </w:trPr>
        <w:sdt>
          <w:sdtPr>
            <w:rPr>
              <w:rStyle w:val="Style1"/>
              <w:rFonts w:ascii="Arial" w:hAnsi="Arial" w:cs="Arial"/>
            </w:rPr>
            <w:alias w:val="Demostrated by"/>
            <w:tag w:val="Demostrated by"/>
            <w:id w:val="-1555153610"/>
            <w:placeholder>
              <w:docPart w:val="C28ED8C7CFC24EBD84529A44CC2A542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B3CBB98" w14:textId="52247705" w:rsidR="00525EF6" w:rsidRPr="003D2545" w:rsidRDefault="00C37A05"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3F5B49F" w14:textId="4E7A77E9" w:rsidR="00525EF6" w:rsidRPr="003D2545" w:rsidRDefault="00E84BAC" w:rsidP="00525EF6">
            <w:pPr>
              <w:spacing w:before="120" w:after="120"/>
              <w:rPr>
                <w:rFonts w:cs="Arial"/>
                <w:lang w:eastAsia="ja-JP"/>
              </w:rPr>
            </w:pPr>
            <w:r w:rsidRPr="003D2545">
              <w:rPr>
                <w:rFonts w:cs="Arial"/>
                <w:lang w:eastAsia="ja-JP"/>
              </w:rPr>
              <w:t xml:space="preserve">are </w:t>
            </w:r>
            <w:r w:rsidR="00525EF6" w:rsidRPr="003D2545">
              <w:rPr>
                <w:rFonts w:cs="Arial"/>
                <w:lang w:eastAsia="ja-JP"/>
              </w:rPr>
              <w:t>aware of the ways in which power and control can be demonstrated, including minimising, denying and blaming victims or past events for their violence, which might otherwise prompt staff to sympathise with the perpetrator</w:t>
            </w:r>
          </w:p>
        </w:tc>
      </w:tr>
      <w:tr w:rsidR="003F7835" w:rsidRPr="003D2545" w14:paraId="200BD038" w14:textId="77777777" w:rsidTr="00580CFC">
        <w:trPr>
          <w:jc w:val="center"/>
        </w:trPr>
        <w:tc>
          <w:tcPr>
            <w:tcW w:w="9634" w:type="dxa"/>
            <w:gridSpan w:val="2"/>
          </w:tcPr>
          <w:p w14:paraId="4AA110BC" w14:textId="6E8CE5CE" w:rsidR="003F7835" w:rsidRPr="003D2545" w:rsidRDefault="003F7835" w:rsidP="00525EF6">
            <w:pPr>
              <w:spacing w:before="120" w:after="120"/>
              <w:rPr>
                <w:rFonts w:cs="Arial"/>
                <w:lang w:eastAsia="ja-JP"/>
              </w:rPr>
            </w:pPr>
            <w:r w:rsidRPr="003D2545">
              <w:rPr>
                <w:rFonts w:cs="Arial"/>
              </w:rPr>
              <w:t>working with victims:</w:t>
            </w:r>
          </w:p>
        </w:tc>
      </w:tr>
      <w:tr w:rsidR="00525EF6" w:rsidRPr="003D2545" w14:paraId="54000244" w14:textId="77777777" w:rsidTr="000F68AE">
        <w:trPr>
          <w:jc w:val="center"/>
        </w:trPr>
        <w:sdt>
          <w:sdtPr>
            <w:rPr>
              <w:rStyle w:val="Style1"/>
              <w:rFonts w:ascii="Arial" w:hAnsi="Arial" w:cs="Arial"/>
            </w:rPr>
            <w:alias w:val="Demostrated by"/>
            <w:tag w:val="Demostrated by"/>
            <w:id w:val="1605302637"/>
            <w:placeholder>
              <w:docPart w:val="83079994685F4888A342A0BDED5E297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03FB89C" w14:textId="13C07AE4" w:rsidR="00525EF6" w:rsidRPr="003D2545" w:rsidRDefault="00C37A05" w:rsidP="00525EF6">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799D7FE" w14:textId="2E58F36B" w:rsidR="00525EF6" w:rsidRPr="003D2545" w:rsidRDefault="00525EF6" w:rsidP="00525EF6">
            <w:pPr>
              <w:spacing w:before="120" w:after="120"/>
              <w:rPr>
                <w:rFonts w:cs="Arial"/>
                <w:lang w:eastAsia="ja-JP"/>
              </w:rPr>
            </w:pPr>
            <w:r w:rsidRPr="003D2545">
              <w:rPr>
                <w:rFonts w:cs="Arial"/>
                <w:lang w:eastAsia="ja-JP"/>
              </w:rPr>
              <w:t>assist their clients in responding to power, coercion and control tactics by exploring new problem-solving techniques and validating clients’ existing strategies (based on prior risk assessment) in a strengths-based approach that encourages self-determination</w:t>
            </w:r>
          </w:p>
        </w:tc>
      </w:tr>
      <w:tr w:rsidR="00A3329E" w:rsidRPr="003D2545" w14:paraId="694E647C" w14:textId="77777777" w:rsidTr="00580CFC">
        <w:trPr>
          <w:jc w:val="center"/>
        </w:trPr>
        <w:tc>
          <w:tcPr>
            <w:tcW w:w="9634" w:type="dxa"/>
            <w:gridSpan w:val="2"/>
          </w:tcPr>
          <w:p w14:paraId="6A980179"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6DD396D5" w14:textId="647D7D5C" w:rsidR="00A3329E" w:rsidRPr="003D2545" w:rsidRDefault="00A3329E" w:rsidP="00A3329E">
            <w:pPr>
              <w:spacing w:before="120" w:after="120"/>
              <w:rPr>
                <w:rFonts w:cs="Arial"/>
                <w:lang w:eastAsia="ja-JP"/>
              </w:rPr>
            </w:pPr>
            <w:r w:rsidRPr="003D2545">
              <w:rPr>
                <w:rFonts w:cs="Arial"/>
              </w:rPr>
              <w:t>&lt;Please insert notes and/or evidence of compliance with the standard&gt;</w:t>
            </w:r>
          </w:p>
        </w:tc>
      </w:tr>
      <w:tr w:rsidR="00A3329E" w:rsidRPr="003D2545" w14:paraId="3BEF92F9" w14:textId="77777777" w:rsidTr="00580CFC">
        <w:trPr>
          <w:jc w:val="center"/>
        </w:trPr>
        <w:tc>
          <w:tcPr>
            <w:tcW w:w="9634" w:type="dxa"/>
            <w:gridSpan w:val="2"/>
          </w:tcPr>
          <w:p w14:paraId="3D3F1CAC"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8FF79C7" w14:textId="393BBBB1" w:rsidR="00A3329E" w:rsidRPr="003D2545" w:rsidRDefault="00A3329E" w:rsidP="00A3329E">
            <w:pPr>
              <w:spacing w:before="120" w:after="120"/>
              <w:rPr>
                <w:rFonts w:cs="Arial"/>
                <w:lang w:eastAsia="ja-JP"/>
              </w:rPr>
            </w:pPr>
            <w:r w:rsidRPr="003D2545">
              <w:rPr>
                <w:rFonts w:cs="Arial"/>
              </w:rPr>
              <w:t>&lt;Please insert notes identifying areas for improvement and improvement strategies&gt;</w:t>
            </w:r>
          </w:p>
        </w:tc>
      </w:tr>
      <w:tr w:rsidR="00A3329E" w:rsidRPr="003D2545" w14:paraId="2FA9C03F" w14:textId="77777777" w:rsidTr="000F68AE">
        <w:trPr>
          <w:jc w:val="center"/>
        </w:trPr>
        <w:sdt>
          <w:sdtPr>
            <w:rPr>
              <w:rStyle w:val="Style4"/>
              <w:rFonts w:ascii="Arial" w:hAnsi="Arial" w:cs="Arial"/>
            </w:rPr>
            <w:alias w:val="Compliance status"/>
            <w:tag w:val="Compliance status"/>
            <w:id w:val="-1049065698"/>
            <w:placeholder>
              <w:docPart w:val="3F3693A3F4664BF880482AE948B26A96"/>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DE35549" w14:textId="7D094B19"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54B9541" w14:textId="1BC7E673" w:rsidR="00A3329E" w:rsidRPr="003D2545" w:rsidRDefault="00A3329E" w:rsidP="00A3329E">
            <w:pPr>
              <w:spacing w:before="120" w:after="120"/>
              <w:rPr>
                <w:rFonts w:cs="Arial"/>
                <w:bCs/>
                <w:color w:val="009999"/>
              </w:rPr>
            </w:pPr>
            <w:r w:rsidRPr="003D2545">
              <w:rPr>
                <w:rFonts w:cs="Arial"/>
                <w:bCs/>
                <w:color w:val="009999"/>
              </w:rPr>
              <w:t>2.2.3 Staff adopt a gendered analysis of violence in their practice acknowledging that gender inequality is a predominant cause and consequence of domestic and family violence</w:t>
            </w:r>
          </w:p>
        </w:tc>
      </w:tr>
      <w:tr w:rsidR="00A3329E" w:rsidRPr="003D2545" w14:paraId="1E058F3A" w14:textId="77777777" w:rsidTr="002672BF">
        <w:trPr>
          <w:jc w:val="center"/>
        </w:trPr>
        <w:tc>
          <w:tcPr>
            <w:tcW w:w="9634" w:type="dxa"/>
            <w:gridSpan w:val="2"/>
          </w:tcPr>
          <w:p w14:paraId="136ED59C" w14:textId="5B4844A0" w:rsidR="00A3329E" w:rsidRPr="003D2545" w:rsidRDefault="00A3329E" w:rsidP="00A3329E">
            <w:pPr>
              <w:spacing w:before="120" w:after="120"/>
              <w:rPr>
                <w:rFonts w:cs="Arial"/>
                <w:b/>
                <w:lang w:eastAsia="ja-JP"/>
              </w:rPr>
            </w:pPr>
            <w:r w:rsidRPr="003D2545">
              <w:rPr>
                <w:rFonts w:cs="Arial"/>
                <w:b/>
              </w:rPr>
              <w:t xml:space="preserve">practical examples demonstrating compliance may include, staff:  </w:t>
            </w:r>
          </w:p>
        </w:tc>
      </w:tr>
      <w:tr w:rsidR="00C37A05" w:rsidRPr="003D2545" w14:paraId="2B350AF4" w14:textId="77777777" w:rsidTr="000F68AE">
        <w:trPr>
          <w:jc w:val="center"/>
        </w:trPr>
        <w:sdt>
          <w:sdtPr>
            <w:rPr>
              <w:rStyle w:val="Style1"/>
              <w:rFonts w:ascii="Arial" w:hAnsi="Arial" w:cs="Arial"/>
            </w:rPr>
            <w:alias w:val="Demostrated by"/>
            <w:tag w:val="Demostrated by"/>
            <w:id w:val="1065836507"/>
            <w:placeholder>
              <w:docPart w:val="7834100B734F40F2B8656C0AB761270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E40FE5D" w14:textId="61D862B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E6B0895" w14:textId="4A664A4F" w:rsidR="00C37A05" w:rsidRPr="003D2545" w:rsidRDefault="00C37A05" w:rsidP="00C37A05">
            <w:pPr>
              <w:spacing w:before="120" w:after="120"/>
              <w:rPr>
                <w:rFonts w:cs="Arial"/>
                <w:lang w:eastAsia="ja-JP"/>
              </w:rPr>
            </w:pPr>
            <w:r w:rsidRPr="003D2545">
              <w:rPr>
                <w:rFonts w:cs="Arial"/>
                <w:lang w:eastAsia="ja-JP"/>
              </w:rPr>
              <w:t>understand how gender stereotypes may be used as part of coercion and control tactics, for example beliefs that men should make decisions and take control in relationships and that housework and childcare are women’s work</w:t>
            </w:r>
          </w:p>
        </w:tc>
      </w:tr>
      <w:tr w:rsidR="00C37A05" w:rsidRPr="003D2545" w14:paraId="7DF65BA2" w14:textId="77777777" w:rsidTr="000F68AE">
        <w:trPr>
          <w:jc w:val="center"/>
        </w:trPr>
        <w:sdt>
          <w:sdtPr>
            <w:rPr>
              <w:rStyle w:val="Style1"/>
              <w:rFonts w:ascii="Arial" w:hAnsi="Arial" w:cs="Arial"/>
            </w:rPr>
            <w:alias w:val="Demostrated by"/>
            <w:tag w:val="Demostrated by"/>
            <w:id w:val="-359200650"/>
            <w:placeholder>
              <w:docPart w:val="488E0EEED04B4A05BC37BBAA8A69076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CF20FC7" w14:textId="69AA2E4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D5416AA" w14:textId="25BBE54A" w:rsidR="00C37A05" w:rsidRPr="003D2545" w:rsidRDefault="00C37A05" w:rsidP="00C37A05">
            <w:pPr>
              <w:spacing w:before="120" w:after="120"/>
              <w:rPr>
                <w:rFonts w:cs="Arial"/>
                <w:lang w:eastAsia="ja-JP"/>
              </w:rPr>
            </w:pPr>
            <w:r w:rsidRPr="003D2545">
              <w:rPr>
                <w:rFonts w:cs="Arial"/>
                <w:lang w:eastAsia="ja-JP"/>
              </w:rPr>
              <w:t>understand that women generally carry the ‘burden of care’ in families, including significantly more hours devoted to childcare, housework and emotional labour (even when also in paid employment)</w:t>
            </w:r>
          </w:p>
        </w:tc>
      </w:tr>
      <w:tr w:rsidR="00A3329E" w:rsidRPr="003D2545" w14:paraId="62C956D5" w14:textId="77777777" w:rsidTr="007D2C7B">
        <w:trPr>
          <w:jc w:val="center"/>
        </w:trPr>
        <w:tc>
          <w:tcPr>
            <w:tcW w:w="9634" w:type="dxa"/>
            <w:gridSpan w:val="2"/>
          </w:tcPr>
          <w:p w14:paraId="1C6E956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D7B005A" w14:textId="59678EA0" w:rsidR="00A3329E" w:rsidRPr="003D2545" w:rsidRDefault="00A3329E" w:rsidP="00A3329E">
            <w:pPr>
              <w:spacing w:before="120" w:after="120"/>
              <w:rPr>
                <w:rFonts w:cs="Arial"/>
                <w:lang w:eastAsia="ja-JP"/>
              </w:rPr>
            </w:pPr>
            <w:r w:rsidRPr="003D2545">
              <w:rPr>
                <w:rFonts w:cs="Arial"/>
              </w:rPr>
              <w:t>&lt;Please insert notes and/or evidence of compliance with the standard&gt;</w:t>
            </w:r>
          </w:p>
        </w:tc>
      </w:tr>
      <w:tr w:rsidR="00A3329E" w:rsidRPr="003D2545" w14:paraId="19B431B3" w14:textId="77777777" w:rsidTr="007D2C7B">
        <w:trPr>
          <w:jc w:val="center"/>
        </w:trPr>
        <w:tc>
          <w:tcPr>
            <w:tcW w:w="9634" w:type="dxa"/>
            <w:gridSpan w:val="2"/>
          </w:tcPr>
          <w:p w14:paraId="74D77F04"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6EB3DF1" w14:textId="0A30B611"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BD33516" w14:textId="77777777" w:rsidTr="000F68AE">
        <w:trPr>
          <w:jc w:val="center"/>
        </w:trPr>
        <w:sdt>
          <w:sdtPr>
            <w:rPr>
              <w:rStyle w:val="Style4"/>
              <w:rFonts w:ascii="Arial" w:hAnsi="Arial" w:cs="Arial"/>
            </w:rPr>
            <w:alias w:val="Compliance status"/>
            <w:tag w:val="Compliance status"/>
            <w:id w:val="1716623896"/>
            <w:placeholder>
              <w:docPart w:val="962AE6ECFD944E56A33FDD60EDFBD3A1"/>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611516EC" w14:textId="771FD617"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11D4B02" w14:textId="2105BAE0" w:rsidR="00A3329E" w:rsidRPr="003D2545" w:rsidRDefault="00A3329E" w:rsidP="00A3329E">
            <w:pPr>
              <w:spacing w:before="120" w:after="120"/>
              <w:rPr>
                <w:rFonts w:cs="Arial"/>
                <w:bCs/>
                <w:color w:val="009999"/>
              </w:rPr>
            </w:pPr>
            <w:r w:rsidRPr="003D2545">
              <w:rPr>
                <w:rFonts w:cs="Arial"/>
                <w:bCs/>
                <w:color w:val="009999"/>
              </w:rPr>
              <w:t>2.2.4 Staff recognise the complex ways in which children are harmed through experiencing violence, and the tactics of control and abuse of power that they experience</w:t>
            </w:r>
          </w:p>
        </w:tc>
      </w:tr>
      <w:tr w:rsidR="00A3329E" w:rsidRPr="003D2545" w14:paraId="3E9917BC" w14:textId="77777777" w:rsidTr="002672BF">
        <w:trPr>
          <w:jc w:val="center"/>
        </w:trPr>
        <w:tc>
          <w:tcPr>
            <w:tcW w:w="9634" w:type="dxa"/>
            <w:gridSpan w:val="2"/>
          </w:tcPr>
          <w:p w14:paraId="22CA1BCC" w14:textId="30ED25F2" w:rsidR="00A3329E" w:rsidRPr="003D2545" w:rsidRDefault="00A3329E" w:rsidP="00A3329E">
            <w:pPr>
              <w:spacing w:before="120" w:after="120"/>
              <w:rPr>
                <w:rFonts w:cs="Arial"/>
                <w:b/>
                <w:lang w:eastAsia="ja-JP"/>
              </w:rPr>
            </w:pPr>
            <w:r w:rsidRPr="003D2545">
              <w:rPr>
                <w:rFonts w:cs="Arial"/>
                <w:b/>
              </w:rPr>
              <w:t xml:space="preserve">practical examples demonstrating compliance may include, staff:  </w:t>
            </w:r>
          </w:p>
        </w:tc>
      </w:tr>
      <w:tr w:rsidR="00A3329E" w:rsidRPr="003D2545" w14:paraId="77039874" w14:textId="77777777" w:rsidTr="000F68AE">
        <w:trPr>
          <w:jc w:val="center"/>
        </w:trPr>
        <w:sdt>
          <w:sdtPr>
            <w:rPr>
              <w:rStyle w:val="Style1"/>
              <w:rFonts w:ascii="Arial" w:hAnsi="Arial" w:cs="Arial"/>
            </w:rPr>
            <w:alias w:val="Demostrated by"/>
            <w:tag w:val="Demostrated by"/>
            <w:id w:val="-161315648"/>
            <w:placeholder>
              <w:docPart w:val="B6B0396ED92C46979A41E67BDB94C0E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0A87106" w14:textId="114AF5D1"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F15A93F" w14:textId="2D4295A7" w:rsidR="00A3329E" w:rsidRPr="003D2545" w:rsidRDefault="00A3329E" w:rsidP="00A3329E">
            <w:pPr>
              <w:spacing w:before="120" w:after="120"/>
              <w:rPr>
                <w:rFonts w:cs="Arial"/>
                <w:lang w:eastAsia="ja-JP"/>
              </w:rPr>
            </w:pPr>
            <w:proofErr w:type="gramStart"/>
            <w:r w:rsidRPr="003D2545">
              <w:rPr>
                <w:rFonts w:cs="Arial"/>
                <w:lang w:eastAsia="ja-JP"/>
              </w:rPr>
              <w:t>understand</w:t>
            </w:r>
            <w:proofErr w:type="gramEnd"/>
            <w:r w:rsidRPr="003D2545">
              <w:rPr>
                <w:rFonts w:cs="Arial"/>
                <w:lang w:eastAsia="ja-JP"/>
              </w:rPr>
              <w:t xml:space="preserve"> that children </w:t>
            </w:r>
            <w:r w:rsidR="00C20278" w:rsidRPr="003D2545">
              <w:rPr>
                <w:rFonts w:cs="Arial"/>
                <w:lang w:eastAsia="ja-JP"/>
              </w:rPr>
              <w:t xml:space="preserve">can be </w:t>
            </w:r>
            <w:r w:rsidRPr="003D2545">
              <w:rPr>
                <w:rFonts w:cs="Arial"/>
                <w:lang w:eastAsia="ja-JP"/>
              </w:rPr>
              <w:t>affected</w:t>
            </w:r>
            <w:r w:rsidR="00C20278" w:rsidRPr="003D2545">
              <w:rPr>
                <w:rFonts w:cs="Arial"/>
                <w:lang w:eastAsia="ja-JP"/>
              </w:rPr>
              <w:t xml:space="preserve"> emotionally and psychologically</w:t>
            </w:r>
            <w:r w:rsidRPr="003D2545">
              <w:rPr>
                <w:rFonts w:cs="Arial"/>
                <w:lang w:eastAsia="ja-JP"/>
              </w:rPr>
              <w:t xml:space="preserve"> by domestic </w:t>
            </w:r>
            <w:r w:rsidR="00C939E6" w:rsidRPr="003D2545">
              <w:rPr>
                <w:rFonts w:cs="Arial"/>
                <w:lang w:eastAsia="ja-JP"/>
              </w:rPr>
              <w:t xml:space="preserve">and family </w:t>
            </w:r>
            <w:r w:rsidRPr="003D2545">
              <w:rPr>
                <w:rFonts w:cs="Arial"/>
                <w:lang w:eastAsia="ja-JP"/>
              </w:rPr>
              <w:t>violence, even if they are not present during a</w:t>
            </w:r>
            <w:r w:rsidR="003D2545">
              <w:rPr>
                <w:rFonts w:cs="Arial"/>
                <w:lang w:eastAsia="ja-JP"/>
              </w:rPr>
              <w:t xml:space="preserve"> discrete</w:t>
            </w:r>
            <w:r w:rsidRPr="003D2545">
              <w:rPr>
                <w:rFonts w:cs="Arial"/>
                <w:lang w:eastAsia="ja-JP"/>
              </w:rPr>
              <w:t xml:space="preserve"> incident. They may:</w:t>
            </w:r>
          </w:p>
          <w:p w14:paraId="3D0AA024" w14:textId="16F88E49" w:rsidR="00A3329E" w:rsidRPr="003D2545" w:rsidRDefault="00A3329E" w:rsidP="00A3329E">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hear the violence</w:t>
            </w:r>
            <w:r w:rsidR="003D2545">
              <w:rPr>
                <w:rFonts w:ascii="Arial" w:hAnsi="Arial" w:cs="Arial"/>
              </w:rPr>
              <w:t>, inclu</w:t>
            </w:r>
            <w:r w:rsidR="00C6565B">
              <w:rPr>
                <w:rFonts w:ascii="Arial" w:hAnsi="Arial" w:cs="Arial"/>
              </w:rPr>
              <w:t>ding verbal and emotional abuse</w:t>
            </w:r>
          </w:p>
          <w:p w14:paraId="7406DDD7" w14:textId="6E73F18B" w:rsidR="002629C8" w:rsidRPr="003D2545" w:rsidRDefault="00A3329E" w:rsidP="00A3329E">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see the results of the violence, for example blood, bruises or broken furniture, going to the doctor with a parent after the parent has been abused</w:t>
            </w:r>
            <w:r w:rsidR="002629C8">
              <w:rPr>
                <w:rFonts w:ascii="Arial" w:hAnsi="Arial" w:cs="Arial"/>
              </w:rPr>
              <w:t xml:space="preserve"> </w:t>
            </w:r>
          </w:p>
          <w:p w14:paraId="6904C4ED" w14:textId="71066571" w:rsidR="00C20278" w:rsidRPr="006C4237" w:rsidRDefault="003D2545" w:rsidP="00C20278">
            <w:pPr>
              <w:pStyle w:val="ListParagraph"/>
              <w:numPr>
                <w:ilvl w:val="0"/>
                <w:numId w:val="1"/>
              </w:numPr>
              <w:tabs>
                <w:tab w:val="num" w:pos="1440"/>
              </w:tabs>
              <w:spacing w:before="120" w:after="120" w:line="240" w:lineRule="auto"/>
              <w:ind w:left="357" w:hanging="357"/>
              <w:rPr>
                <w:rFonts w:ascii="Arial" w:hAnsi="Arial" w:cs="Arial"/>
              </w:rPr>
            </w:pPr>
            <w:r>
              <w:rPr>
                <w:rFonts w:ascii="Arial" w:hAnsi="Arial" w:cs="Arial"/>
              </w:rPr>
              <w:t>be used by the perpetrator to manipulate the behaviour of the adult victim</w:t>
            </w:r>
          </w:p>
        </w:tc>
      </w:tr>
      <w:tr w:rsidR="00C37A05" w:rsidRPr="003D2545" w14:paraId="1B04B6CD" w14:textId="77777777" w:rsidTr="000F68AE">
        <w:trPr>
          <w:jc w:val="center"/>
        </w:trPr>
        <w:sdt>
          <w:sdtPr>
            <w:rPr>
              <w:rStyle w:val="Style1"/>
              <w:rFonts w:ascii="Arial" w:hAnsi="Arial" w:cs="Arial"/>
            </w:rPr>
            <w:alias w:val="Demostrated by"/>
            <w:tag w:val="Demostrated by"/>
            <w:id w:val="636302633"/>
            <w:placeholder>
              <w:docPart w:val="596A2B008F914B6ABAEE8E157320654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FFC8A9B" w14:textId="467969A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65E4EDF" w14:textId="290E1955" w:rsidR="00C37A05" w:rsidRPr="003D2545" w:rsidRDefault="00C37A05" w:rsidP="00C37A05">
            <w:pPr>
              <w:spacing w:before="120" w:after="120"/>
              <w:rPr>
                <w:rFonts w:cs="Arial"/>
                <w:lang w:eastAsia="ja-JP"/>
              </w:rPr>
            </w:pPr>
            <w:r w:rsidRPr="003D2545">
              <w:rPr>
                <w:rFonts w:cs="Arial"/>
                <w:lang w:eastAsia="ja-JP"/>
              </w:rPr>
              <w:t>understand how the relationship between the non-offending parent and the child can be disrupted by violence and the perpetrator’s attempts to control this relationship and work in an integrated way to support both parties in strengthening this relationship</w:t>
            </w:r>
          </w:p>
        </w:tc>
      </w:tr>
      <w:tr w:rsidR="00C37A05" w:rsidRPr="003D2545" w14:paraId="1E1D6D7E" w14:textId="77777777" w:rsidTr="000F68AE">
        <w:trPr>
          <w:jc w:val="center"/>
        </w:trPr>
        <w:sdt>
          <w:sdtPr>
            <w:rPr>
              <w:rStyle w:val="Style1"/>
              <w:rFonts w:ascii="Arial" w:hAnsi="Arial" w:cs="Arial"/>
            </w:rPr>
            <w:alias w:val="Demostrated by"/>
            <w:tag w:val="Demostrated by"/>
            <w:id w:val="-25952524"/>
            <w:placeholder>
              <w:docPart w:val="705B7DB3BD0D4FA7BCF86ADDC2EFD94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EE59EA2" w14:textId="2BC3274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A035D41" w14:textId="1CEE8DD3" w:rsidR="00C37A05" w:rsidRPr="003D2545" w:rsidRDefault="00C37A05" w:rsidP="00C37A05">
            <w:pPr>
              <w:spacing w:before="120" w:after="120"/>
              <w:rPr>
                <w:rFonts w:cs="Arial"/>
                <w:lang w:eastAsia="ja-JP"/>
              </w:rPr>
            </w:pPr>
            <w:proofErr w:type="gramStart"/>
            <w:r w:rsidRPr="003D2545">
              <w:rPr>
                <w:rFonts w:cs="Arial"/>
                <w:lang w:eastAsia="ja-JP"/>
              </w:rPr>
              <w:t>understand</w:t>
            </w:r>
            <w:proofErr w:type="gramEnd"/>
            <w:r w:rsidRPr="003D2545">
              <w:rPr>
                <w:rFonts w:cs="Arial"/>
                <w:lang w:eastAsia="ja-JP"/>
              </w:rPr>
              <w:t xml:space="preserve"> that children’s attachment relationship with their primary caregiver (usually mothers) plays a critical role in mitigating some of the effects of witnessing or experiencing domestic and family violence. In the context of domestic and family violence, mothers may often take steps to mitigate the effects of abusive fathers, for example providing additional emotional support, regulation and caregiving</w:t>
            </w:r>
          </w:p>
        </w:tc>
      </w:tr>
      <w:tr w:rsidR="00A3329E" w:rsidRPr="003D2545" w14:paraId="0D954127" w14:textId="77777777" w:rsidTr="007D2C7B">
        <w:trPr>
          <w:jc w:val="center"/>
        </w:trPr>
        <w:tc>
          <w:tcPr>
            <w:tcW w:w="9634" w:type="dxa"/>
            <w:gridSpan w:val="2"/>
          </w:tcPr>
          <w:p w14:paraId="265B1194"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5982E4ED" w14:textId="0EBE17D6" w:rsidR="00A3329E" w:rsidRPr="003D2545" w:rsidRDefault="00A3329E" w:rsidP="00A3329E">
            <w:pPr>
              <w:spacing w:before="120" w:after="120"/>
              <w:rPr>
                <w:rFonts w:cs="Arial"/>
                <w:lang w:eastAsia="ja-JP"/>
              </w:rPr>
            </w:pPr>
            <w:r w:rsidRPr="003D2545">
              <w:rPr>
                <w:rFonts w:cs="Arial"/>
              </w:rPr>
              <w:t>&lt;Please insert notes and/or evidence of compliance with the standard&gt;</w:t>
            </w:r>
          </w:p>
        </w:tc>
      </w:tr>
      <w:tr w:rsidR="00A3329E" w:rsidRPr="003D2545" w14:paraId="470702EE" w14:textId="77777777" w:rsidTr="007D2C7B">
        <w:trPr>
          <w:jc w:val="center"/>
        </w:trPr>
        <w:tc>
          <w:tcPr>
            <w:tcW w:w="9634" w:type="dxa"/>
            <w:gridSpan w:val="2"/>
          </w:tcPr>
          <w:p w14:paraId="2DA521A5"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72872E45" w14:textId="02500DCE" w:rsidR="00E84BAC" w:rsidRPr="003D2545" w:rsidRDefault="00A3329E" w:rsidP="00C37A05">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7DAA5D67" w14:textId="77777777" w:rsidTr="003070D8">
        <w:trPr>
          <w:jc w:val="center"/>
        </w:trPr>
        <w:tc>
          <w:tcPr>
            <w:tcW w:w="9634" w:type="dxa"/>
            <w:gridSpan w:val="2"/>
            <w:shd w:val="clear" w:color="auto" w:fill="D6E3BC" w:themeFill="accent3" w:themeFillTint="66"/>
          </w:tcPr>
          <w:p w14:paraId="4576E7E0" w14:textId="4BFC5E79" w:rsidR="00A3329E" w:rsidRPr="003D2545" w:rsidRDefault="00A3329E" w:rsidP="00A3329E">
            <w:pPr>
              <w:spacing w:before="120" w:after="120"/>
              <w:rPr>
                <w:rFonts w:cs="Arial"/>
                <w:b/>
                <w:bCs/>
                <w:color w:val="009999"/>
                <w:szCs w:val="22"/>
              </w:rPr>
            </w:pPr>
            <w:r w:rsidRPr="003D2545">
              <w:rPr>
                <w:rFonts w:cs="Arial"/>
                <w:b/>
                <w:color w:val="76923C" w:themeColor="accent3" w:themeShade="BF"/>
                <w:sz w:val="24"/>
              </w:rPr>
              <w:t>Principle 3: Services are evidence-informed</w:t>
            </w:r>
          </w:p>
        </w:tc>
      </w:tr>
      <w:tr w:rsidR="00A3329E" w:rsidRPr="003D2545" w14:paraId="2F6E4E73" w14:textId="77777777" w:rsidTr="00285E25">
        <w:trPr>
          <w:jc w:val="center"/>
        </w:trPr>
        <w:tc>
          <w:tcPr>
            <w:tcW w:w="9634" w:type="dxa"/>
            <w:gridSpan w:val="2"/>
            <w:shd w:val="clear" w:color="auto" w:fill="EAF1DD" w:themeFill="accent3" w:themeFillTint="33"/>
          </w:tcPr>
          <w:p w14:paraId="09BCEA1F" w14:textId="6DC6235E" w:rsidR="00A3329E" w:rsidRPr="003D2545" w:rsidRDefault="00A3329E" w:rsidP="00A3329E">
            <w:pPr>
              <w:spacing w:before="120" w:after="120"/>
              <w:rPr>
                <w:rFonts w:cs="Arial"/>
                <w:b/>
                <w:bCs/>
                <w:color w:val="009999"/>
                <w:szCs w:val="22"/>
              </w:rPr>
            </w:pPr>
            <w:r w:rsidRPr="003D2545">
              <w:rPr>
                <w:rFonts w:cs="Arial"/>
                <w:b/>
                <w:bCs/>
                <w:color w:val="009999"/>
                <w:szCs w:val="22"/>
              </w:rPr>
              <w:t>3.1 Evidence-informed practice</w:t>
            </w:r>
          </w:p>
        </w:tc>
      </w:tr>
      <w:tr w:rsidR="00A3329E" w:rsidRPr="003D2545" w14:paraId="031C480B" w14:textId="77777777" w:rsidTr="000F68AE">
        <w:trPr>
          <w:jc w:val="center"/>
        </w:trPr>
        <w:sdt>
          <w:sdtPr>
            <w:rPr>
              <w:rStyle w:val="Style4"/>
              <w:rFonts w:ascii="Arial" w:hAnsi="Arial" w:cs="Arial"/>
            </w:rPr>
            <w:alias w:val="Compliance status"/>
            <w:tag w:val="Compliance status"/>
            <w:id w:val="1633594594"/>
            <w:placeholder>
              <w:docPart w:val="B52A41D3682D4D97AFBB8C01DB6F8B4A"/>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35C46B8B" w14:textId="553BA1EA"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B5E7E33" w14:textId="689D8AC9" w:rsidR="00A3329E" w:rsidRPr="003D2545" w:rsidRDefault="00A3329E" w:rsidP="00A3329E">
            <w:pPr>
              <w:spacing w:before="120" w:after="120"/>
              <w:rPr>
                <w:rFonts w:cs="Arial"/>
                <w:bCs/>
                <w:color w:val="009999"/>
              </w:rPr>
            </w:pPr>
            <w:r w:rsidRPr="003D2545">
              <w:rPr>
                <w:rFonts w:cs="Arial"/>
                <w:bCs/>
                <w:color w:val="009999"/>
              </w:rPr>
              <w:t>3.1.1 Staff stay informed on current theoretical frameworks and contemporary best practice interventions and incorporate these into their responses and practice</w:t>
            </w:r>
          </w:p>
        </w:tc>
      </w:tr>
      <w:tr w:rsidR="00A3329E" w:rsidRPr="003D2545" w14:paraId="3973B89E" w14:textId="77777777" w:rsidTr="002672BF">
        <w:trPr>
          <w:jc w:val="center"/>
        </w:trPr>
        <w:tc>
          <w:tcPr>
            <w:tcW w:w="9634" w:type="dxa"/>
            <w:gridSpan w:val="2"/>
          </w:tcPr>
          <w:p w14:paraId="3E17FDE3" w14:textId="6AA1868D" w:rsidR="00A3329E" w:rsidRPr="003D2545" w:rsidRDefault="00A3329E" w:rsidP="00A3329E">
            <w:pPr>
              <w:spacing w:before="120" w:after="120"/>
              <w:rPr>
                <w:rFonts w:cs="Arial"/>
                <w:b/>
                <w:lang w:eastAsia="ja-JP"/>
              </w:rPr>
            </w:pPr>
            <w:r w:rsidRPr="003D2545">
              <w:rPr>
                <w:rFonts w:cs="Arial"/>
                <w:b/>
              </w:rPr>
              <w:t xml:space="preserve">practical examples demonstrating compliance may include, staff:  </w:t>
            </w:r>
          </w:p>
        </w:tc>
      </w:tr>
      <w:tr w:rsidR="00C37A05" w:rsidRPr="003D2545" w14:paraId="5E397273" w14:textId="77777777" w:rsidTr="000F68AE">
        <w:trPr>
          <w:jc w:val="center"/>
        </w:trPr>
        <w:sdt>
          <w:sdtPr>
            <w:rPr>
              <w:rStyle w:val="Style1"/>
              <w:rFonts w:ascii="Arial" w:hAnsi="Arial" w:cs="Arial"/>
            </w:rPr>
            <w:alias w:val="Demostrated by"/>
            <w:tag w:val="Demostrated by"/>
            <w:id w:val="-908838719"/>
            <w:placeholder>
              <w:docPart w:val="4873D29A302D4CAB9711C1E65E6C1FA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F04757B" w14:textId="3B08511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91BE553" w14:textId="45F5F8D1" w:rsidR="00C37A05" w:rsidRPr="003D2545" w:rsidRDefault="00C37A05" w:rsidP="00C37A05">
            <w:pPr>
              <w:spacing w:before="120" w:after="120"/>
              <w:rPr>
                <w:rFonts w:cs="Arial"/>
                <w:lang w:eastAsia="ja-JP"/>
              </w:rPr>
            </w:pPr>
            <w:r w:rsidRPr="003D2545">
              <w:rPr>
                <w:rFonts w:cs="Arial"/>
                <w:lang w:eastAsia="ja-JP"/>
              </w:rPr>
              <w:t>provide responses within appropriate theoretical frameworks relevant to domestic and family violence</w:t>
            </w:r>
            <w:r w:rsidR="00C939E6" w:rsidRPr="003D2545">
              <w:rPr>
                <w:rFonts w:cs="Arial"/>
                <w:lang w:eastAsia="ja-JP"/>
              </w:rPr>
              <w:t>,</w:t>
            </w:r>
            <w:r w:rsidRPr="003D2545">
              <w:rPr>
                <w:rFonts w:cs="Arial"/>
                <w:lang w:eastAsia="ja-JP"/>
              </w:rPr>
              <w:t xml:space="preserve"> including</w:t>
            </w:r>
            <w:r w:rsidR="00C939E6" w:rsidRPr="003D2545">
              <w:rPr>
                <w:rFonts w:cs="Arial"/>
                <w:lang w:eastAsia="ja-JP"/>
              </w:rPr>
              <w:t xml:space="preserve"> those listed below</w:t>
            </w:r>
            <w:r w:rsidRPr="003D2545">
              <w:rPr>
                <w:rFonts w:cs="Arial"/>
                <w:lang w:eastAsia="ja-JP"/>
              </w:rPr>
              <w:t xml:space="preserve">: </w:t>
            </w:r>
          </w:p>
        </w:tc>
      </w:tr>
      <w:tr w:rsidR="00C37A05" w:rsidRPr="003D2545" w14:paraId="64C15B72" w14:textId="77777777" w:rsidTr="000F68AE">
        <w:trPr>
          <w:jc w:val="center"/>
        </w:trPr>
        <w:sdt>
          <w:sdtPr>
            <w:rPr>
              <w:rStyle w:val="Style1"/>
              <w:rFonts w:ascii="Arial" w:hAnsi="Arial" w:cs="Arial"/>
            </w:rPr>
            <w:alias w:val="Demostrated by"/>
            <w:tag w:val="Demostrated by"/>
            <w:id w:val="315163648"/>
            <w:placeholder>
              <w:docPart w:val="0712F8CA9CE049B4968ABE5883C53D5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CE882B0" w14:textId="5C69D88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1190024" w14:textId="77777777" w:rsidR="00C37A05" w:rsidRPr="003D2545" w:rsidRDefault="00C37A05" w:rsidP="00C37A05">
            <w:pPr>
              <w:numPr>
                <w:ilvl w:val="0"/>
                <w:numId w:val="2"/>
              </w:numPr>
              <w:spacing w:before="120" w:after="120"/>
              <w:rPr>
                <w:rFonts w:cs="Arial"/>
                <w:lang w:eastAsia="ja-JP"/>
              </w:rPr>
            </w:pPr>
            <w:r w:rsidRPr="003D2545">
              <w:rPr>
                <w:rFonts w:cs="Arial"/>
                <w:lang w:eastAsia="ja-JP"/>
              </w:rPr>
              <w:t xml:space="preserve">gendered analysis and feminist theory, acknowledging: </w:t>
            </w:r>
          </w:p>
          <w:p w14:paraId="0727322F" w14:textId="77777777" w:rsidR="00C37A05" w:rsidRPr="003D2545" w:rsidRDefault="00C37A05" w:rsidP="00C37A05">
            <w:pPr>
              <w:numPr>
                <w:ilvl w:val="0"/>
                <w:numId w:val="4"/>
              </w:numPr>
              <w:spacing w:before="120" w:after="120"/>
              <w:rPr>
                <w:rFonts w:cs="Arial"/>
                <w:lang w:eastAsia="ja-JP"/>
              </w:rPr>
            </w:pPr>
            <w:r w:rsidRPr="003D2545">
              <w:rPr>
                <w:rFonts w:cs="Arial"/>
                <w:lang w:eastAsia="ja-JP"/>
              </w:rPr>
              <w:t>the power imbalance that underpins domestic and family violence – although domestic and family violence can affect any person regardless of their gender, it disproportionately affects women and men are most commonly the perpetrators of violence</w:t>
            </w:r>
          </w:p>
          <w:p w14:paraId="5EEA7CC4" w14:textId="05BCE508" w:rsidR="00C37A05" w:rsidRPr="003D2545" w:rsidRDefault="00C37A05" w:rsidP="00C37A05">
            <w:pPr>
              <w:numPr>
                <w:ilvl w:val="0"/>
                <w:numId w:val="4"/>
              </w:numPr>
              <w:spacing w:before="120" w:after="120"/>
              <w:rPr>
                <w:rFonts w:cs="Arial"/>
                <w:lang w:eastAsia="ja-JP"/>
              </w:rPr>
            </w:pPr>
            <w:r w:rsidRPr="003D2545">
              <w:rPr>
                <w:rFonts w:cs="Arial"/>
                <w:lang w:eastAsia="ja-JP"/>
              </w:rPr>
              <w:t xml:space="preserve">how perpetrators exercise power and control over victims </w:t>
            </w:r>
          </w:p>
        </w:tc>
      </w:tr>
      <w:tr w:rsidR="00C37A05" w:rsidRPr="003D2545" w14:paraId="1216D972" w14:textId="77777777" w:rsidTr="000F68AE">
        <w:trPr>
          <w:jc w:val="center"/>
        </w:trPr>
        <w:sdt>
          <w:sdtPr>
            <w:rPr>
              <w:rStyle w:val="Style1"/>
              <w:rFonts w:ascii="Arial" w:hAnsi="Arial" w:cs="Arial"/>
            </w:rPr>
            <w:alias w:val="Demostrated by"/>
            <w:tag w:val="Demostrated by"/>
            <w:id w:val="-461970860"/>
            <w:placeholder>
              <w:docPart w:val="3714F757A22D4E68A35BC9C1024CAC4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8DE01FF" w14:textId="10A8AFA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AAB20F9" w14:textId="77777777" w:rsidR="00C37A05" w:rsidRPr="003D2545" w:rsidRDefault="00C37A05" w:rsidP="00C37A05">
            <w:pPr>
              <w:numPr>
                <w:ilvl w:val="0"/>
                <w:numId w:val="2"/>
              </w:numPr>
              <w:spacing w:before="120" w:after="120"/>
              <w:rPr>
                <w:rFonts w:cs="Arial"/>
                <w:lang w:eastAsia="ja-JP"/>
              </w:rPr>
            </w:pPr>
            <w:r w:rsidRPr="003D2545">
              <w:rPr>
                <w:rFonts w:cs="Arial"/>
                <w:lang w:eastAsia="ja-JP"/>
              </w:rPr>
              <w:t>human rights theories based on:</w:t>
            </w:r>
          </w:p>
          <w:p w14:paraId="521CCBB8" w14:textId="77777777" w:rsidR="00C37A05" w:rsidRPr="003D2545" w:rsidRDefault="00C37A05" w:rsidP="00C37A05">
            <w:pPr>
              <w:numPr>
                <w:ilvl w:val="0"/>
                <w:numId w:val="4"/>
              </w:numPr>
              <w:spacing w:before="120" w:after="120"/>
              <w:rPr>
                <w:rFonts w:cs="Arial"/>
                <w:lang w:eastAsia="ja-JP"/>
              </w:rPr>
            </w:pPr>
            <w:r w:rsidRPr="003D2545">
              <w:rPr>
                <w:rFonts w:cs="Arial"/>
                <w:lang w:eastAsia="ja-JP"/>
              </w:rPr>
              <w:t>empowering victims and assisting them to develop greater personal agency (ability to affect things) in their own lives</w:t>
            </w:r>
          </w:p>
          <w:p w14:paraId="27FF8ED2" w14:textId="35C034D3" w:rsidR="00C37A05" w:rsidRPr="003D2545" w:rsidRDefault="00C37A05" w:rsidP="00C37A05">
            <w:pPr>
              <w:numPr>
                <w:ilvl w:val="0"/>
                <w:numId w:val="4"/>
              </w:numPr>
              <w:spacing w:before="120" w:after="120"/>
              <w:rPr>
                <w:rFonts w:cs="Arial"/>
                <w:lang w:eastAsia="ja-JP"/>
              </w:rPr>
            </w:pPr>
            <w:r w:rsidRPr="003D2545">
              <w:rPr>
                <w:rFonts w:cs="Arial"/>
                <w:lang w:eastAsia="ja-JP"/>
              </w:rPr>
              <w:t>assisting perpetrators to be accountable for their behaviour to those impacted by their violence and to the people and services supporting them</w:t>
            </w:r>
          </w:p>
        </w:tc>
      </w:tr>
      <w:tr w:rsidR="00C37A05" w:rsidRPr="003D2545" w14:paraId="6EBF2480" w14:textId="77777777" w:rsidTr="000F68AE">
        <w:trPr>
          <w:jc w:val="center"/>
        </w:trPr>
        <w:sdt>
          <w:sdtPr>
            <w:rPr>
              <w:rStyle w:val="Style1"/>
              <w:rFonts w:ascii="Arial" w:hAnsi="Arial" w:cs="Arial"/>
            </w:rPr>
            <w:alias w:val="Demostrated by"/>
            <w:tag w:val="Demostrated by"/>
            <w:id w:val="-718820831"/>
            <w:placeholder>
              <w:docPart w:val="E614DEDFB0234B0DB475DDCD2BEE266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1A0A503" w14:textId="0BBEB16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9B75A78" w14:textId="77777777" w:rsidR="00C37A05" w:rsidRPr="003D2545" w:rsidRDefault="00C37A05" w:rsidP="00C37A05">
            <w:pPr>
              <w:numPr>
                <w:ilvl w:val="0"/>
                <w:numId w:val="2"/>
              </w:numPr>
              <w:spacing w:before="120" w:after="120"/>
              <w:rPr>
                <w:rFonts w:cs="Arial"/>
                <w:lang w:eastAsia="ja-JP"/>
              </w:rPr>
            </w:pPr>
            <w:r w:rsidRPr="003D2545">
              <w:rPr>
                <w:rFonts w:cs="Arial"/>
                <w:lang w:eastAsia="ja-JP"/>
              </w:rPr>
              <w:t>theories that address intersectionality and the experience of different groups in society:</w:t>
            </w:r>
          </w:p>
          <w:p w14:paraId="7A1682EF" w14:textId="77777777" w:rsidR="00C37A05" w:rsidRPr="003D2545" w:rsidRDefault="00C37A05" w:rsidP="00C37A05">
            <w:pPr>
              <w:numPr>
                <w:ilvl w:val="0"/>
                <w:numId w:val="4"/>
              </w:numPr>
              <w:spacing w:before="120" w:after="120"/>
              <w:rPr>
                <w:rFonts w:cs="Arial"/>
                <w:lang w:eastAsia="ja-JP"/>
              </w:rPr>
            </w:pPr>
            <w:r w:rsidRPr="003D2545">
              <w:rPr>
                <w:rFonts w:cs="Arial"/>
                <w:lang w:eastAsia="ja-JP"/>
              </w:rPr>
              <w:t>acknowledging the impact of colonisation on Aboriginal and Torres Strait Islander people</w:t>
            </w:r>
          </w:p>
          <w:p w14:paraId="5AE71936" w14:textId="4CAA06C1" w:rsidR="00C37A05" w:rsidRPr="003D2545" w:rsidRDefault="00C37A05" w:rsidP="00C37A05">
            <w:pPr>
              <w:numPr>
                <w:ilvl w:val="0"/>
                <w:numId w:val="4"/>
              </w:numPr>
              <w:spacing w:before="120" w:after="120"/>
              <w:rPr>
                <w:rFonts w:cs="Arial"/>
                <w:lang w:eastAsia="ja-JP"/>
              </w:rPr>
            </w:pPr>
            <w:r w:rsidRPr="003D2545">
              <w:rPr>
                <w:rFonts w:cs="Arial"/>
                <w:lang w:eastAsia="ja-JP"/>
              </w:rPr>
              <w:t xml:space="preserve">tailoring responses to the specific needs of diverse client groups  </w:t>
            </w:r>
          </w:p>
        </w:tc>
      </w:tr>
      <w:tr w:rsidR="00C37A05" w:rsidRPr="003D2545" w14:paraId="35EF4511" w14:textId="77777777" w:rsidTr="000F68AE">
        <w:trPr>
          <w:jc w:val="center"/>
        </w:trPr>
        <w:sdt>
          <w:sdtPr>
            <w:rPr>
              <w:rStyle w:val="Style1"/>
              <w:rFonts w:ascii="Arial" w:hAnsi="Arial" w:cs="Arial"/>
            </w:rPr>
            <w:alias w:val="Demostrated by"/>
            <w:tag w:val="Demostrated by"/>
            <w:id w:val="-1080129880"/>
            <w:placeholder>
              <w:docPart w:val="751DA45E0B7D4A4297C4BE81D3F84B5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5E83451" w14:textId="450DEE4D"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4408900" w14:textId="77777777" w:rsidR="00C37A05" w:rsidRPr="003D2545" w:rsidRDefault="00C37A05" w:rsidP="00C37A05">
            <w:pPr>
              <w:numPr>
                <w:ilvl w:val="0"/>
                <w:numId w:val="2"/>
              </w:numPr>
              <w:spacing w:before="120" w:after="120"/>
              <w:rPr>
                <w:rFonts w:cs="Arial"/>
                <w:lang w:eastAsia="ja-JP"/>
              </w:rPr>
            </w:pPr>
            <w:r w:rsidRPr="003D2545">
              <w:rPr>
                <w:rFonts w:cs="Arial"/>
                <w:lang w:eastAsia="ja-JP"/>
              </w:rPr>
              <w:t>trauma informed frameworks and attachment theories, applying an understanding of:</w:t>
            </w:r>
          </w:p>
          <w:p w14:paraId="0AD48E22" w14:textId="77777777" w:rsidR="00C37A05" w:rsidRPr="003D2545" w:rsidRDefault="00C37A05" w:rsidP="00C37A05">
            <w:pPr>
              <w:numPr>
                <w:ilvl w:val="0"/>
                <w:numId w:val="4"/>
              </w:numPr>
              <w:spacing w:before="120" w:after="120"/>
              <w:rPr>
                <w:rFonts w:cs="Arial"/>
                <w:lang w:eastAsia="ja-JP"/>
              </w:rPr>
            </w:pPr>
            <w:r w:rsidRPr="003D2545">
              <w:rPr>
                <w:rFonts w:cs="Arial"/>
                <w:lang w:eastAsia="ja-JP"/>
              </w:rPr>
              <w:t xml:space="preserve">the impact of trauma on both the victim and the family and how that can impact the parent/child relationship </w:t>
            </w:r>
          </w:p>
          <w:p w14:paraId="282BDDF8" w14:textId="175D6C9F" w:rsidR="00C37A05" w:rsidRPr="003D2545" w:rsidRDefault="00C37A05" w:rsidP="00C37A05">
            <w:pPr>
              <w:numPr>
                <w:ilvl w:val="0"/>
                <w:numId w:val="4"/>
              </w:numPr>
              <w:spacing w:before="120" w:after="120"/>
              <w:rPr>
                <w:rFonts w:cs="Arial"/>
                <w:lang w:eastAsia="ja-JP"/>
              </w:rPr>
            </w:pPr>
            <w:r w:rsidRPr="003D2545">
              <w:rPr>
                <w:rFonts w:cs="Arial"/>
                <w:lang w:eastAsia="ja-JP"/>
              </w:rPr>
              <w:t xml:space="preserve">how it impacts on the perpetrator’s patterns of perpetration and their capacity to undertake change </w:t>
            </w:r>
          </w:p>
        </w:tc>
      </w:tr>
      <w:tr w:rsidR="00C37A05" w:rsidRPr="003D2545" w14:paraId="1AA48EFB" w14:textId="77777777" w:rsidTr="000F68AE">
        <w:trPr>
          <w:jc w:val="center"/>
        </w:trPr>
        <w:sdt>
          <w:sdtPr>
            <w:rPr>
              <w:rStyle w:val="Style1"/>
              <w:rFonts w:ascii="Arial" w:hAnsi="Arial" w:cs="Arial"/>
            </w:rPr>
            <w:alias w:val="Demostrated by"/>
            <w:tag w:val="Demostrated by"/>
            <w:id w:val="1142623398"/>
            <w:placeholder>
              <w:docPart w:val="00B84CE86A4D4C8DA76F64B827213D5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7396C13" w14:textId="44EB139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61CC110" w14:textId="77777777" w:rsidR="00C37A05" w:rsidRPr="003D2545" w:rsidRDefault="00C37A05" w:rsidP="00C37A05">
            <w:pPr>
              <w:numPr>
                <w:ilvl w:val="0"/>
                <w:numId w:val="2"/>
              </w:numPr>
              <w:spacing w:before="120" w:after="120"/>
              <w:rPr>
                <w:rFonts w:cs="Arial"/>
                <w:lang w:eastAsia="ja-JP"/>
              </w:rPr>
            </w:pPr>
            <w:r w:rsidRPr="003D2545">
              <w:rPr>
                <w:rFonts w:cs="Arial"/>
                <w:lang w:eastAsia="ja-JP"/>
              </w:rPr>
              <w:t>psychosocial frameworks:</w:t>
            </w:r>
          </w:p>
          <w:p w14:paraId="30F3F902" w14:textId="48277095" w:rsidR="00C37A05" w:rsidRPr="003D2545" w:rsidRDefault="00C37A05" w:rsidP="00C37A05">
            <w:pPr>
              <w:numPr>
                <w:ilvl w:val="0"/>
                <w:numId w:val="4"/>
              </w:numPr>
              <w:spacing w:before="120" w:after="120"/>
              <w:rPr>
                <w:rFonts w:cs="Arial"/>
                <w:lang w:eastAsia="ja-JP"/>
              </w:rPr>
            </w:pPr>
            <w:r w:rsidRPr="003D2545">
              <w:rPr>
                <w:rFonts w:cs="Arial"/>
                <w:lang w:eastAsia="ja-JP"/>
              </w:rPr>
              <w:t xml:space="preserve">understanding how violence can impact psychologically on victims and their families and the social circumstances in which violence is experienced  </w:t>
            </w:r>
          </w:p>
        </w:tc>
      </w:tr>
      <w:tr w:rsidR="00C37A05" w:rsidRPr="003D2545" w14:paraId="4F5BEB5E" w14:textId="77777777" w:rsidTr="000F68AE">
        <w:trPr>
          <w:jc w:val="center"/>
        </w:trPr>
        <w:sdt>
          <w:sdtPr>
            <w:rPr>
              <w:rStyle w:val="Style1"/>
              <w:rFonts w:ascii="Arial" w:hAnsi="Arial" w:cs="Arial"/>
            </w:rPr>
            <w:alias w:val="Demostrated by"/>
            <w:tag w:val="Demostrated by"/>
            <w:id w:val="1038628641"/>
            <w:placeholder>
              <w:docPart w:val="A286AA280A924202ABF6BEB848FEA504"/>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60DF113" w14:textId="2127D51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C16E204" w14:textId="77777777" w:rsidR="00C37A05" w:rsidRPr="003D2545" w:rsidRDefault="00C37A05" w:rsidP="00C37A05">
            <w:pPr>
              <w:numPr>
                <w:ilvl w:val="0"/>
                <w:numId w:val="2"/>
              </w:numPr>
              <w:spacing w:before="120" w:after="120"/>
              <w:rPr>
                <w:rFonts w:cs="Arial"/>
                <w:lang w:eastAsia="ja-JP"/>
              </w:rPr>
            </w:pPr>
            <w:r w:rsidRPr="003D2545">
              <w:rPr>
                <w:rFonts w:cs="Arial"/>
                <w:lang w:eastAsia="ja-JP"/>
              </w:rPr>
              <w:t>systems theory:</w:t>
            </w:r>
          </w:p>
          <w:p w14:paraId="4FE64117" w14:textId="3F8EE926" w:rsidR="00C37A05" w:rsidRPr="003D2545" w:rsidRDefault="00C37A05" w:rsidP="00C37A05">
            <w:pPr>
              <w:numPr>
                <w:ilvl w:val="0"/>
                <w:numId w:val="4"/>
              </w:numPr>
              <w:spacing w:before="120" w:after="120"/>
              <w:rPr>
                <w:rFonts w:cs="Arial"/>
                <w:lang w:eastAsia="ja-JP"/>
              </w:rPr>
            </w:pPr>
            <w:r w:rsidRPr="003D2545">
              <w:rPr>
                <w:rFonts w:cs="Arial"/>
                <w:lang w:eastAsia="ja-JP"/>
              </w:rPr>
              <w:t>recognising the importance of working across different service settings including housing and health services to create a more integrated and holistic response to client needs</w:t>
            </w:r>
          </w:p>
        </w:tc>
      </w:tr>
      <w:tr w:rsidR="00A3329E" w:rsidRPr="003D2545" w14:paraId="1D02EF76" w14:textId="77777777" w:rsidTr="000F68AE">
        <w:trPr>
          <w:trHeight w:val="475"/>
          <w:jc w:val="center"/>
        </w:trPr>
        <w:tc>
          <w:tcPr>
            <w:tcW w:w="9634" w:type="dxa"/>
            <w:gridSpan w:val="2"/>
          </w:tcPr>
          <w:p w14:paraId="650244EC"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4708DF5" w14:textId="231AEC7A" w:rsidR="00A3329E" w:rsidRPr="003D2545" w:rsidRDefault="00A3329E" w:rsidP="00A3329E">
            <w:pPr>
              <w:spacing w:before="120" w:after="120"/>
              <w:rPr>
                <w:rFonts w:cs="Arial"/>
                <w:lang w:eastAsia="ja-JP"/>
              </w:rPr>
            </w:pPr>
            <w:r w:rsidRPr="003D2545">
              <w:rPr>
                <w:rFonts w:cs="Arial"/>
              </w:rPr>
              <w:t>&lt;Please insert notes and/or evidence of compliance with the standard&gt;</w:t>
            </w:r>
          </w:p>
        </w:tc>
      </w:tr>
      <w:tr w:rsidR="00A3329E" w:rsidRPr="003D2545" w14:paraId="350A206E" w14:textId="77777777" w:rsidTr="007D2C7B">
        <w:trPr>
          <w:jc w:val="center"/>
        </w:trPr>
        <w:tc>
          <w:tcPr>
            <w:tcW w:w="9634" w:type="dxa"/>
            <w:gridSpan w:val="2"/>
          </w:tcPr>
          <w:p w14:paraId="5AEEB685"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864908C" w14:textId="12DD00FC"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77DF9C7F" w14:textId="77777777" w:rsidTr="000F68AE">
        <w:trPr>
          <w:jc w:val="center"/>
        </w:trPr>
        <w:sdt>
          <w:sdtPr>
            <w:rPr>
              <w:rStyle w:val="Style4"/>
              <w:rFonts w:ascii="Arial" w:hAnsi="Arial" w:cs="Arial"/>
            </w:rPr>
            <w:alias w:val="Compliance status"/>
            <w:tag w:val="Compliance status"/>
            <w:id w:val="1796096933"/>
            <w:placeholder>
              <w:docPart w:val="30308D3D9D244F2F9DC35C49CB5C23C3"/>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4A9344C" w14:textId="2A139F32"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A480474" w14:textId="72510B8A" w:rsidR="00A3329E" w:rsidRPr="003D2545" w:rsidRDefault="00A3329E" w:rsidP="00A3329E">
            <w:pPr>
              <w:spacing w:before="120" w:after="120"/>
              <w:rPr>
                <w:rFonts w:cs="Arial"/>
                <w:bCs/>
                <w:color w:val="009999"/>
              </w:rPr>
            </w:pPr>
            <w:r w:rsidRPr="003D2545">
              <w:rPr>
                <w:rFonts w:cs="Arial"/>
                <w:bCs/>
                <w:color w:val="009999"/>
              </w:rPr>
              <w:t>3.1.2 Staff understand the meaning of evidence based practice and develop skills in engaging with evidence and applying it to their daily practice</w:t>
            </w:r>
          </w:p>
        </w:tc>
      </w:tr>
      <w:tr w:rsidR="00A3329E" w:rsidRPr="003D2545" w14:paraId="6851CE7E" w14:textId="77777777" w:rsidTr="002672BF">
        <w:trPr>
          <w:jc w:val="center"/>
        </w:trPr>
        <w:tc>
          <w:tcPr>
            <w:tcW w:w="9634" w:type="dxa"/>
            <w:gridSpan w:val="2"/>
          </w:tcPr>
          <w:p w14:paraId="6E8E68A7" w14:textId="62D89DA8" w:rsidR="00A3329E" w:rsidRPr="003D2545" w:rsidRDefault="00A3329E" w:rsidP="00A3329E">
            <w:pPr>
              <w:spacing w:before="120" w:after="120"/>
              <w:rPr>
                <w:rFonts w:cs="Arial"/>
                <w:b/>
                <w:lang w:eastAsia="ja-JP"/>
              </w:rPr>
            </w:pPr>
            <w:r w:rsidRPr="003D2545">
              <w:rPr>
                <w:rFonts w:cs="Arial"/>
                <w:b/>
              </w:rPr>
              <w:t xml:space="preserve">practical examples demonstrating compliance may include, staff:  </w:t>
            </w:r>
          </w:p>
        </w:tc>
      </w:tr>
      <w:tr w:rsidR="00C37A05" w:rsidRPr="003D2545" w14:paraId="656D0E86" w14:textId="77777777" w:rsidTr="000F68AE">
        <w:trPr>
          <w:jc w:val="center"/>
        </w:trPr>
        <w:sdt>
          <w:sdtPr>
            <w:rPr>
              <w:rStyle w:val="Style1"/>
              <w:rFonts w:ascii="Arial" w:hAnsi="Arial" w:cs="Arial"/>
            </w:rPr>
            <w:alias w:val="Demostrated by"/>
            <w:tag w:val="Demostrated by"/>
            <w:id w:val="867724504"/>
            <w:placeholder>
              <w:docPart w:val="3D15DBD483A64020940B4D1DAAA52EE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883A37B" w14:textId="7B27919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D237C86" w14:textId="1AC67BD8" w:rsidR="00C37A05" w:rsidRPr="003D2545" w:rsidRDefault="00C37A05" w:rsidP="00C37A05">
            <w:pPr>
              <w:spacing w:before="120" w:after="120"/>
              <w:rPr>
                <w:rFonts w:cs="Arial"/>
                <w:lang w:eastAsia="ja-JP"/>
              </w:rPr>
            </w:pPr>
            <w:r w:rsidRPr="003D2545">
              <w:rPr>
                <w:rFonts w:cs="Arial"/>
                <w:lang w:eastAsia="ja-JP"/>
              </w:rPr>
              <w:t>are confident in using and generating evidence about what works for their clients and are able to draw together information from research and academic studies, practice wisdom and the experience of service users to support effective practice</w:t>
            </w:r>
          </w:p>
        </w:tc>
      </w:tr>
      <w:tr w:rsidR="00C37A05" w:rsidRPr="003D2545" w14:paraId="1D3CAE57" w14:textId="77777777" w:rsidTr="000F68AE">
        <w:trPr>
          <w:jc w:val="center"/>
        </w:trPr>
        <w:sdt>
          <w:sdtPr>
            <w:rPr>
              <w:rStyle w:val="Style1"/>
              <w:rFonts w:ascii="Arial" w:hAnsi="Arial" w:cs="Arial"/>
            </w:rPr>
            <w:alias w:val="Demostrated by"/>
            <w:tag w:val="Demostrated by"/>
            <w:id w:val="1553888405"/>
            <w:placeholder>
              <w:docPart w:val="B33C5A72100C4B11A70BC43DF4C3C74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3D30F76" w14:textId="6ACCCA5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304E11B" w14:textId="4B89D207" w:rsidR="00C37A05" w:rsidRPr="003D2545" w:rsidRDefault="00C37A05" w:rsidP="00C37A05">
            <w:pPr>
              <w:spacing w:before="120" w:after="120"/>
              <w:rPr>
                <w:rFonts w:cs="Arial"/>
                <w:lang w:eastAsia="ja-JP"/>
              </w:rPr>
            </w:pPr>
            <w:r w:rsidRPr="003D2545">
              <w:rPr>
                <w:rFonts w:cs="Arial"/>
                <w:lang w:eastAsia="ja-JP"/>
              </w:rPr>
              <w:t>understand that the evidence base is constantly evolving and what may be considered best practice now may be superseded by new developments in the future</w:t>
            </w:r>
          </w:p>
        </w:tc>
      </w:tr>
      <w:tr w:rsidR="00C37A05" w:rsidRPr="003D2545" w14:paraId="0F07625E" w14:textId="77777777" w:rsidTr="000F68AE">
        <w:trPr>
          <w:jc w:val="center"/>
        </w:trPr>
        <w:sdt>
          <w:sdtPr>
            <w:rPr>
              <w:rStyle w:val="Style1"/>
              <w:rFonts w:ascii="Arial" w:hAnsi="Arial" w:cs="Arial"/>
            </w:rPr>
            <w:alias w:val="Demostrated by"/>
            <w:tag w:val="Demostrated by"/>
            <w:id w:val="-32968052"/>
            <w:placeholder>
              <w:docPart w:val="EC2A8DB4ECA34F87B3E5285BBAB4ECA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BF8F7E1" w14:textId="25592F4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94A3606" w14:textId="014B381B" w:rsidR="00C37A05" w:rsidRPr="003D2545" w:rsidRDefault="00C37A05" w:rsidP="00C37A05">
            <w:pPr>
              <w:spacing w:before="120" w:after="120"/>
              <w:rPr>
                <w:rFonts w:cs="Arial"/>
                <w:lang w:eastAsia="ja-JP"/>
              </w:rPr>
            </w:pPr>
            <w:r w:rsidRPr="003D2545">
              <w:rPr>
                <w:rFonts w:cs="Arial"/>
                <w:lang w:eastAsia="ja-JP"/>
              </w:rPr>
              <w:t>continually improve their understanding of the evidence base underpinning contemporary practice and understandings of domestic and family violence</w:t>
            </w:r>
          </w:p>
        </w:tc>
      </w:tr>
      <w:tr w:rsidR="00C37A05" w:rsidRPr="003D2545" w14:paraId="5C2F2575" w14:textId="77777777" w:rsidTr="000F68AE">
        <w:trPr>
          <w:jc w:val="center"/>
        </w:trPr>
        <w:sdt>
          <w:sdtPr>
            <w:rPr>
              <w:rStyle w:val="Style1"/>
              <w:rFonts w:ascii="Arial" w:hAnsi="Arial" w:cs="Arial"/>
            </w:rPr>
            <w:alias w:val="Demostrated by"/>
            <w:tag w:val="Demostrated by"/>
            <w:id w:val="-2095933287"/>
            <w:placeholder>
              <w:docPart w:val="C99D8094FD3445FEA2CD9E7855572FD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9556FFD" w14:textId="412A0D32"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DB60D75" w14:textId="3DB403F4" w:rsidR="00C37A05" w:rsidRPr="003D2545" w:rsidRDefault="00C37A05" w:rsidP="00C37A05">
            <w:pPr>
              <w:spacing w:before="120" w:after="120"/>
              <w:rPr>
                <w:rFonts w:cs="Arial"/>
                <w:lang w:eastAsia="ja-JP"/>
              </w:rPr>
            </w:pPr>
            <w:r w:rsidRPr="003D2545">
              <w:rPr>
                <w:rFonts w:cs="Arial"/>
                <w:lang w:eastAsia="ja-JP"/>
              </w:rPr>
              <w:t>share learnings from their practice across different service settings to bring useful insights of the client’s experience across the service system</w:t>
            </w:r>
          </w:p>
        </w:tc>
      </w:tr>
      <w:tr w:rsidR="00C37A05" w:rsidRPr="003D2545" w14:paraId="573BCFB1" w14:textId="77777777" w:rsidTr="000F68AE">
        <w:trPr>
          <w:jc w:val="center"/>
        </w:trPr>
        <w:sdt>
          <w:sdtPr>
            <w:rPr>
              <w:rStyle w:val="Style1"/>
              <w:rFonts w:ascii="Arial" w:hAnsi="Arial" w:cs="Arial"/>
            </w:rPr>
            <w:alias w:val="Demostrated by"/>
            <w:tag w:val="Demostrated by"/>
            <w:id w:val="-2098242283"/>
            <w:placeholder>
              <w:docPart w:val="774C89CE95714A2C9361A7D265DEB94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7BCDF2F" w14:textId="2188F17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3CAD435" w14:textId="3E087E8F" w:rsidR="00C37A05" w:rsidRPr="003D2545" w:rsidRDefault="00C37A05" w:rsidP="00C37A05">
            <w:pPr>
              <w:spacing w:before="120" w:after="120"/>
              <w:rPr>
                <w:rFonts w:cs="Arial"/>
                <w:lang w:eastAsia="ja-JP"/>
              </w:rPr>
            </w:pPr>
            <w:r w:rsidRPr="003D2545">
              <w:rPr>
                <w:rFonts w:cs="Arial"/>
                <w:lang w:eastAsia="ja-JP"/>
              </w:rPr>
              <w:t>access tools which enable them to collect and analyse data about the services that are being achieved for the clients they work with</w:t>
            </w:r>
          </w:p>
        </w:tc>
      </w:tr>
      <w:tr w:rsidR="00A3329E" w:rsidRPr="003D2545" w14:paraId="2F4D88B1" w14:textId="77777777" w:rsidTr="007D2C7B">
        <w:trPr>
          <w:jc w:val="center"/>
        </w:trPr>
        <w:tc>
          <w:tcPr>
            <w:tcW w:w="9634" w:type="dxa"/>
            <w:gridSpan w:val="2"/>
          </w:tcPr>
          <w:p w14:paraId="332AA588"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68CA2DD7" w14:textId="061D2E6C" w:rsidR="00A3329E" w:rsidRPr="003D2545" w:rsidRDefault="00A3329E" w:rsidP="00A3329E">
            <w:pPr>
              <w:spacing w:before="120" w:after="120"/>
              <w:rPr>
                <w:rFonts w:cs="Arial"/>
                <w:lang w:eastAsia="ja-JP"/>
              </w:rPr>
            </w:pPr>
            <w:r w:rsidRPr="003D2545">
              <w:rPr>
                <w:rFonts w:cs="Arial"/>
              </w:rPr>
              <w:t>&lt;Please insert notes and/or evidence of compliance with the standard&gt;</w:t>
            </w:r>
          </w:p>
        </w:tc>
      </w:tr>
      <w:tr w:rsidR="00A3329E" w:rsidRPr="003D2545" w14:paraId="77FD22F8" w14:textId="77777777" w:rsidTr="007D2C7B">
        <w:trPr>
          <w:jc w:val="center"/>
        </w:trPr>
        <w:tc>
          <w:tcPr>
            <w:tcW w:w="9634" w:type="dxa"/>
            <w:gridSpan w:val="2"/>
          </w:tcPr>
          <w:p w14:paraId="288A9AC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7180DF23" w14:textId="6861CC2A"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90BC2D3" w14:textId="77777777" w:rsidTr="000F68AE">
        <w:trPr>
          <w:jc w:val="center"/>
        </w:trPr>
        <w:sdt>
          <w:sdtPr>
            <w:rPr>
              <w:rStyle w:val="Style4"/>
              <w:rFonts w:ascii="Arial" w:hAnsi="Arial" w:cs="Arial"/>
            </w:rPr>
            <w:alias w:val="Compliance status"/>
            <w:tag w:val="Compliance status"/>
            <w:id w:val="1882131054"/>
            <w:placeholder>
              <w:docPart w:val="CD3EE03E544A48ACBEDAC9FE2F9E1875"/>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4C81C43E" w14:textId="38B7EC1A"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952657A" w14:textId="6C47705A" w:rsidR="00A3329E" w:rsidRPr="003D2545" w:rsidRDefault="00A3329E" w:rsidP="00A3329E">
            <w:pPr>
              <w:spacing w:before="120" w:after="120"/>
              <w:rPr>
                <w:rFonts w:cs="Arial"/>
                <w:bCs/>
                <w:color w:val="009999"/>
              </w:rPr>
            </w:pPr>
            <w:r w:rsidRPr="003D2545">
              <w:rPr>
                <w:rFonts w:cs="Arial"/>
                <w:bCs/>
                <w:color w:val="009999"/>
              </w:rPr>
              <w:t>3.1.3 Staff access learning and development opportunities to ensure continuous professional development and to maintain currency, competency and confidence in their role in working with adult and child victims, and in working with perpetrators</w:t>
            </w:r>
          </w:p>
        </w:tc>
      </w:tr>
      <w:tr w:rsidR="00A3329E" w:rsidRPr="003D2545" w14:paraId="0EADAD3A" w14:textId="77777777" w:rsidTr="002672BF">
        <w:trPr>
          <w:jc w:val="center"/>
        </w:trPr>
        <w:tc>
          <w:tcPr>
            <w:tcW w:w="9634" w:type="dxa"/>
            <w:gridSpan w:val="2"/>
          </w:tcPr>
          <w:p w14:paraId="60288CC8" w14:textId="0AD6330B" w:rsidR="00A3329E" w:rsidRPr="003D2545" w:rsidRDefault="00A3329E" w:rsidP="00A3329E">
            <w:pPr>
              <w:spacing w:before="120" w:after="120"/>
              <w:rPr>
                <w:rFonts w:cs="Arial"/>
                <w:b/>
                <w:lang w:eastAsia="ja-JP"/>
              </w:rPr>
            </w:pPr>
            <w:r w:rsidRPr="003D2545">
              <w:rPr>
                <w:rFonts w:cs="Arial"/>
                <w:b/>
              </w:rPr>
              <w:t xml:space="preserve">practical examples demonstrating compliance may include, staff:  </w:t>
            </w:r>
          </w:p>
        </w:tc>
      </w:tr>
      <w:tr w:rsidR="00C37A05" w:rsidRPr="003D2545" w14:paraId="782F1732" w14:textId="77777777" w:rsidTr="000F68AE">
        <w:trPr>
          <w:jc w:val="center"/>
        </w:trPr>
        <w:sdt>
          <w:sdtPr>
            <w:rPr>
              <w:rStyle w:val="Style1"/>
              <w:rFonts w:ascii="Arial" w:hAnsi="Arial" w:cs="Arial"/>
            </w:rPr>
            <w:alias w:val="Demostrated by"/>
            <w:tag w:val="Demostrated by"/>
            <w:id w:val="-730152454"/>
            <w:placeholder>
              <w:docPart w:val="8DD232D47A7340EEA052546287FA374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33DF9C3" w14:textId="7C5A419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BA370E6" w14:textId="16583D5C" w:rsidR="00C37A05" w:rsidRPr="003D2545" w:rsidRDefault="00C37A05" w:rsidP="00C37A05">
            <w:pPr>
              <w:spacing w:before="120" w:after="120"/>
              <w:rPr>
                <w:rFonts w:cs="Arial"/>
                <w:lang w:eastAsia="ja-JP"/>
              </w:rPr>
            </w:pPr>
            <w:r w:rsidRPr="003D2545">
              <w:rPr>
                <w:rFonts w:cs="Arial"/>
                <w:lang w:eastAsia="ja-JP"/>
              </w:rPr>
              <w:t>are committed to ongoing professional development</w:t>
            </w:r>
          </w:p>
        </w:tc>
      </w:tr>
      <w:tr w:rsidR="00C37A05" w:rsidRPr="003D2545" w14:paraId="66BD093A" w14:textId="77777777" w:rsidTr="000F68AE">
        <w:trPr>
          <w:jc w:val="center"/>
        </w:trPr>
        <w:sdt>
          <w:sdtPr>
            <w:rPr>
              <w:rStyle w:val="Style1"/>
              <w:rFonts w:ascii="Arial" w:hAnsi="Arial" w:cs="Arial"/>
            </w:rPr>
            <w:alias w:val="Demostrated by"/>
            <w:tag w:val="Demostrated by"/>
            <w:id w:val="459462722"/>
            <w:placeholder>
              <w:docPart w:val="0FF71A8CCA5B472F8C7AD75CC11C37F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199CBE1" w14:textId="6323AF1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42F542D" w14:textId="03D54E74" w:rsidR="00C37A05" w:rsidRPr="003D2545" w:rsidRDefault="00C37A05" w:rsidP="00C37A05">
            <w:pPr>
              <w:spacing w:before="120" w:after="120"/>
              <w:rPr>
                <w:rFonts w:cs="Arial"/>
                <w:lang w:eastAsia="ja-JP"/>
              </w:rPr>
            </w:pPr>
            <w:r w:rsidRPr="003D2545">
              <w:rPr>
                <w:rFonts w:cs="Arial"/>
                <w:lang w:eastAsia="ja-JP"/>
              </w:rPr>
              <w:t>are aware and make use of their organisation’s professional development framework (competency based training) to meet the needs of their role and their clients</w:t>
            </w:r>
          </w:p>
        </w:tc>
      </w:tr>
      <w:tr w:rsidR="00C37A05" w:rsidRPr="003D2545" w14:paraId="4F09053D" w14:textId="77777777" w:rsidTr="000F68AE">
        <w:trPr>
          <w:jc w:val="center"/>
        </w:trPr>
        <w:sdt>
          <w:sdtPr>
            <w:rPr>
              <w:rStyle w:val="Style1"/>
              <w:rFonts w:ascii="Arial" w:hAnsi="Arial" w:cs="Arial"/>
            </w:rPr>
            <w:alias w:val="Demostrated by"/>
            <w:tag w:val="Demostrated by"/>
            <w:id w:val="-1585750350"/>
            <w:placeholder>
              <w:docPart w:val="F41FCF93B40141BCA0D82DAE1745C82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D17EFD3" w14:textId="0E6BF05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A58783A" w14:textId="144D45F4" w:rsidR="00C37A05" w:rsidRPr="003D2545" w:rsidRDefault="00C37A05" w:rsidP="00C37A05">
            <w:pPr>
              <w:spacing w:before="120" w:after="120"/>
              <w:rPr>
                <w:rFonts w:cs="Arial"/>
                <w:lang w:eastAsia="ja-JP"/>
              </w:rPr>
            </w:pPr>
            <w:r w:rsidRPr="003D2545">
              <w:rPr>
                <w:rFonts w:cs="Arial"/>
                <w:lang w:eastAsia="ja-JP"/>
              </w:rPr>
              <w:t>are encouraged to keep up to date with their professional development including attending conferences and networking events with colleagues across the sector</w:t>
            </w:r>
          </w:p>
        </w:tc>
      </w:tr>
      <w:tr w:rsidR="00C37A05" w:rsidRPr="003D2545" w14:paraId="1C9FE1DC" w14:textId="77777777" w:rsidTr="000F68AE">
        <w:trPr>
          <w:jc w:val="center"/>
        </w:trPr>
        <w:sdt>
          <w:sdtPr>
            <w:rPr>
              <w:rStyle w:val="Style1"/>
              <w:rFonts w:ascii="Arial" w:hAnsi="Arial" w:cs="Arial"/>
            </w:rPr>
            <w:alias w:val="Demostrated by"/>
            <w:tag w:val="Demostrated by"/>
            <w:id w:val="1979032915"/>
            <w:placeholder>
              <w:docPart w:val="B9F53019D2524D41AF33EDEEE21D4AF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81AC988" w14:textId="5C9903B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6B22E1D" w14:textId="68DA89AD" w:rsidR="00C37A05" w:rsidRPr="003D2545" w:rsidRDefault="00C37A05" w:rsidP="00C37A05">
            <w:pPr>
              <w:spacing w:before="120" w:after="120"/>
              <w:rPr>
                <w:rFonts w:cs="Arial"/>
                <w:lang w:eastAsia="ja-JP"/>
              </w:rPr>
            </w:pPr>
            <w:r w:rsidRPr="003D2545">
              <w:rPr>
                <w:rFonts w:cs="Arial"/>
                <w:lang w:eastAsia="ja-JP"/>
              </w:rPr>
              <w:t>are enabled to undertake critical reflection within their team to assist in translating theory into evidence-informed practice</w:t>
            </w:r>
          </w:p>
        </w:tc>
      </w:tr>
      <w:tr w:rsidR="00A3329E" w:rsidRPr="003D2545" w14:paraId="3B0883D6" w14:textId="77777777" w:rsidTr="007D2C7B">
        <w:trPr>
          <w:jc w:val="center"/>
        </w:trPr>
        <w:tc>
          <w:tcPr>
            <w:tcW w:w="9634" w:type="dxa"/>
            <w:gridSpan w:val="2"/>
          </w:tcPr>
          <w:p w14:paraId="1C1E6BA9"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3A2E3C3" w14:textId="5614EC8A" w:rsidR="00A3329E" w:rsidRPr="003D2545" w:rsidRDefault="00A3329E" w:rsidP="00A3329E">
            <w:pPr>
              <w:spacing w:before="120" w:after="120"/>
              <w:rPr>
                <w:rFonts w:cs="Arial"/>
                <w:lang w:eastAsia="ja-JP"/>
              </w:rPr>
            </w:pPr>
            <w:r w:rsidRPr="003D2545">
              <w:rPr>
                <w:rFonts w:cs="Arial"/>
              </w:rPr>
              <w:t>&lt;Please insert notes and/or evidence of compliance with the standard&gt;</w:t>
            </w:r>
          </w:p>
        </w:tc>
      </w:tr>
      <w:tr w:rsidR="00A3329E" w:rsidRPr="003D2545" w14:paraId="3843C39E" w14:textId="77777777" w:rsidTr="007D2C7B">
        <w:trPr>
          <w:jc w:val="center"/>
        </w:trPr>
        <w:tc>
          <w:tcPr>
            <w:tcW w:w="9634" w:type="dxa"/>
            <w:gridSpan w:val="2"/>
          </w:tcPr>
          <w:p w14:paraId="7BC3422C"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A8B2CD5" w14:textId="0CCE7C3C"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B4704D9" w14:textId="77777777" w:rsidTr="00285E25">
        <w:trPr>
          <w:jc w:val="center"/>
        </w:trPr>
        <w:tc>
          <w:tcPr>
            <w:tcW w:w="9634" w:type="dxa"/>
            <w:gridSpan w:val="2"/>
            <w:shd w:val="clear" w:color="auto" w:fill="D6E3BC" w:themeFill="accent3" w:themeFillTint="66"/>
          </w:tcPr>
          <w:p w14:paraId="473F1CF7" w14:textId="4E91DFDC" w:rsidR="00A3329E" w:rsidRPr="003D2545" w:rsidRDefault="00A3329E" w:rsidP="00A3329E">
            <w:pPr>
              <w:spacing w:before="120" w:after="120"/>
              <w:rPr>
                <w:rFonts w:cs="Arial"/>
                <w:b/>
                <w:bCs/>
                <w:color w:val="009999"/>
                <w:szCs w:val="22"/>
              </w:rPr>
            </w:pPr>
            <w:r w:rsidRPr="003D2545">
              <w:rPr>
                <w:rFonts w:cs="Arial"/>
                <w:b/>
                <w:color w:val="76923C" w:themeColor="accent3" w:themeShade="BF"/>
                <w:sz w:val="24"/>
              </w:rPr>
              <w:t>Principle 4: Perpetrators are held accountable for their actions</w:t>
            </w:r>
          </w:p>
        </w:tc>
      </w:tr>
      <w:tr w:rsidR="00A3329E" w:rsidRPr="003D2545" w14:paraId="4A116C2F" w14:textId="77777777" w:rsidTr="002672BF">
        <w:trPr>
          <w:jc w:val="center"/>
        </w:trPr>
        <w:tc>
          <w:tcPr>
            <w:tcW w:w="9634" w:type="dxa"/>
            <w:gridSpan w:val="2"/>
            <w:shd w:val="clear" w:color="auto" w:fill="EAF1DD" w:themeFill="accent3" w:themeFillTint="33"/>
          </w:tcPr>
          <w:p w14:paraId="028BD906" w14:textId="17DA9D0E" w:rsidR="00A3329E" w:rsidRPr="003D2545" w:rsidRDefault="00A3329E" w:rsidP="00A3329E">
            <w:pPr>
              <w:spacing w:before="120" w:after="120"/>
              <w:rPr>
                <w:rFonts w:cs="Arial"/>
                <w:lang w:eastAsia="ja-JP"/>
              </w:rPr>
            </w:pPr>
            <w:r w:rsidRPr="003D2545">
              <w:rPr>
                <w:rFonts w:cs="Arial"/>
                <w:b/>
                <w:bCs/>
                <w:color w:val="009999"/>
                <w:szCs w:val="22"/>
              </w:rPr>
              <w:t>4.1 Ensuring safety, responsibility and accountability</w:t>
            </w:r>
          </w:p>
        </w:tc>
      </w:tr>
      <w:tr w:rsidR="00A3329E" w:rsidRPr="003D2545" w14:paraId="120BC67D" w14:textId="77777777" w:rsidTr="000F68AE">
        <w:trPr>
          <w:jc w:val="center"/>
        </w:trPr>
        <w:sdt>
          <w:sdtPr>
            <w:rPr>
              <w:rStyle w:val="Style4"/>
              <w:rFonts w:ascii="Arial" w:hAnsi="Arial" w:cs="Arial"/>
            </w:rPr>
            <w:alias w:val="Compliance status"/>
            <w:tag w:val="Compliance status"/>
            <w:id w:val="-1516383453"/>
            <w:placeholder>
              <w:docPart w:val="FEF02391A7014D19857C26D571F7B23D"/>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97018FA" w14:textId="236D34BB"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C7AE763" w14:textId="6774BFAA" w:rsidR="00A3329E" w:rsidRPr="003D2545" w:rsidRDefault="00A3329E" w:rsidP="00A3329E">
            <w:pPr>
              <w:spacing w:before="120" w:after="120"/>
              <w:rPr>
                <w:rFonts w:cs="Arial"/>
                <w:lang w:eastAsia="ja-JP"/>
              </w:rPr>
            </w:pPr>
            <w:r w:rsidRPr="003D2545">
              <w:rPr>
                <w:rFonts w:cs="Arial"/>
                <w:bCs/>
                <w:color w:val="009999"/>
              </w:rPr>
              <w:t>4.1.1 Victim’s, including children’s, safety and freedom underpins all services for perpetrators of domestic and family violence, especially after separation</w:t>
            </w:r>
          </w:p>
        </w:tc>
      </w:tr>
      <w:tr w:rsidR="00A3329E" w:rsidRPr="003D2545" w14:paraId="039640FB" w14:textId="77777777" w:rsidTr="002672BF">
        <w:trPr>
          <w:jc w:val="center"/>
        </w:trPr>
        <w:tc>
          <w:tcPr>
            <w:tcW w:w="9634" w:type="dxa"/>
            <w:gridSpan w:val="2"/>
          </w:tcPr>
          <w:p w14:paraId="050A9F84" w14:textId="2CAC44B8" w:rsidR="00A3329E" w:rsidRPr="003D2545" w:rsidRDefault="00A3329E" w:rsidP="00A3329E">
            <w:pPr>
              <w:spacing w:before="120" w:after="120"/>
              <w:rPr>
                <w:rFonts w:cs="Arial"/>
                <w:b/>
                <w:lang w:eastAsia="ja-JP"/>
              </w:rPr>
            </w:pPr>
            <w:r w:rsidRPr="003D2545">
              <w:rPr>
                <w:rFonts w:cs="Arial"/>
                <w:b/>
              </w:rPr>
              <w:t xml:space="preserve">practical examples demonstrating compliance may include:  </w:t>
            </w:r>
          </w:p>
        </w:tc>
      </w:tr>
      <w:tr w:rsidR="00A3329E" w:rsidRPr="003D2545" w14:paraId="5B878B90" w14:textId="77777777" w:rsidTr="00517FAE">
        <w:trPr>
          <w:jc w:val="center"/>
        </w:trPr>
        <w:tc>
          <w:tcPr>
            <w:tcW w:w="9634" w:type="dxa"/>
            <w:gridSpan w:val="2"/>
          </w:tcPr>
          <w:p w14:paraId="116E9CF1" w14:textId="56B63676" w:rsidR="00A3329E" w:rsidRPr="003D2545" w:rsidRDefault="00A3329E" w:rsidP="00A3329E">
            <w:pPr>
              <w:spacing w:before="120" w:after="120"/>
              <w:rPr>
                <w:rFonts w:cs="Arial"/>
                <w:lang w:eastAsia="ja-JP"/>
              </w:rPr>
            </w:pPr>
            <w:r w:rsidRPr="003D2545">
              <w:rPr>
                <w:rFonts w:cs="Arial"/>
                <w:lang w:eastAsia="ja-JP"/>
              </w:rPr>
              <w:t>organisations:</w:t>
            </w:r>
          </w:p>
        </w:tc>
      </w:tr>
      <w:tr w:rsidR="00A3329E" w:rsidRPr="003D2545" w14:paraId="6079AB9E" w14:textId="77777777" w:rsidTr="000F68AE">
        <w:trPr>
          <w:jc w:val="center"/>
        </w:trPr>
        <w:sdt>
          <w:sdtPr>
            <w:rPr>
              <w:rStyle w:val="Style1"/>
              <w:rFonts w:ascii="Arial" w:hAnsi="Arial" w:cs="Arial"/>
            </w:rPr>
            <w:alias w:val="Demostrated by"/>
            <w:tag w:val="Demostrated by"/>
            <w:id w:val="2054113683"/>
            <w:placeholder>
              <w:docPart w:val="A8F3ED0516A34990801AD7D3D2405EC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8CA7742" w14:textId="764E5F51"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A4E149D" w14:textId="275433BF" w:rsidR="00A3329E" w:rsidRPr="003D2545" w:rsidRDefault="00A3329E" w:rsidP="00A3329E">
            <w:pPr>
              <w:spacing w:before="120" w:after="120"/>
              <w:rPr>
                <w:rFonts w:cs="Arial"/>
                <w:lang w:eastAsia="ja-JP"/>
              </w:rPr>
            </w:pPr>
            <w:proofErr w:type="gramStart"/>
            <w:r w:rsidRPr="003D2545">
              <w:rPr>
                <w:rFonts w:cs="Arial"/>
                <w:lang w:eastAsia="ja-JP"/>
              </w:rPr>
              <w:t>providing</w:t>
            </w:r>
            <w:proofErr w:type="gramEnd"/>
            <w:r w:rsidRPr="003D2545">
              <w:rPr>
                <w:rFonts w:cs="Arial"/>
                <w:lang w:eastAsia="ja-JP"/>
              </w:rPr>
              <w:t xml:space="preserve"> perpetrator and victim services, use a separate location for each. This can be a separate office in the same building, different buildings in the same region, or service locations in different regions</w:t>
            </w:r>
          </w:p>
        </w:tc>
      </w:tr>
      <w:tr w:rsidR="00A3329E" w:rsidRPr="003D2545" w14:paraId="5B55B005" w14:textId="77777777" w:rsidTr="00517FAE">
        <w:trPr>
          <w:jc w:val="center"/>
        </w:trPr>
        <w:tc>
          <w:tcPr>
            <w:tcW w:w="9634" w:type="dxa"/>
            <w:gridSpan w:val="2"/>
          </w:tcPr>
          <w:p w14:paraId="67419DF5" w14:textId="1A86DF6C" w:rsidR="00A3329E" w:rsidRPr="003D2545" w:rsidRDefault="00A3329E" w:rsidP="00A3329E">
            <w:pPr>
              <w:spacing w:before="120" w:after="120"/>
              <w:rPr>
                <w:rFonts w:cs="Arial"/>
                <w:lang w:eastAsia="ja-JP"/>
              </w:rPr>
            </w:pPr>
            <w:r w:rsidRPr="003D2545">
              <w:rPr>
                <w:rFonts w:cs="Arial"/>
              </w:rPr>
              <w:t>staff working with perpetrators:</w:t>
            </w:r>
          </w:p>
        </w:tc>
      </w:tr>
      <w:tr w:rsidR="00A3329E" w:rsidRPr="003D2545" w14:paraId="0C38305F" w14:textId="77777777" w:rsidTr="000F68AE">
        <w:trPr>
          <w:jc w:val="center"/>
        </w:trPr>
        <w:sdt>
          <w:sdtPr>
            <w:rPr>
              <w:rStyle w:val="Style1"/>
              <w:rFonts w:ascii="Arial" w:hAnsi="Arial" w:cs="Arial"/>
            </w:rPr>
            <w:alias w:val="Demostrated by"/>
            <w:tag w:val="Demostrated by"/>
            <w:id w:val="1624111681"/>
            <w:placeholder>
              <w:docPart w:val="3A381046883D461FBB1B63AA848F0D1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A1CE86A" w14:textId="0004E2D8" w:rsidR="00A3329E" w:rsidRPr="003D2545" w:rsidRDefault="00C37A05" w:rsidP="00A3329E">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420D1DAC" w14:textId="1CFD5549" w:rsidR="00A3329E" w:rsidRPr="003D2545" w:rsidRDefault="00A3329E" w:rsidP="00A3329E">
            <w:pPr>
              <w:spacing w:before="120" w:after="120"/>
              <w:rPr>
                <w:rFonts w:cs="Arial"/>
                <w:lang w:eastAsia="ja-JP"/>
              </w:rPr>
            </w:pPr>
            <w:r w:rsidRPr="003D2545">
              <w:rPr>
                <w:rFonts w:cs="Arial"/>
                <w:lang w:eastAsia="ja-JP"/>
              </w:rPr>
              <w:t>understand the safety and freedom of the victim is paramount to the needs of the perpetrator</w:t>
            </w:r>
          </w:p>
        </w:tc>
      </w:tr>
      <w:tr w:rsidR="00C37A05" w:rsidRPr="003D2545" w14:paraId="3C4EB8D7" w14:textId="77777777" w:rsidTr="000F68AE">
        <w:trPr>
          <w:jc w:val="center"/>
        </w:trPr>
        <w:sdt>
          <w:sdtPr>
            <w:rPr>
              <w:rStyle w:val="Style1"/>
              <w:rFonts w:ascii="Arial" w:hAnsi="Arial" w:cs="Arial"/>
            </w:rPr>
            <w:alias w:val="Demostrated by"/>
            <w:tag w:val="Demostrated by"/>
            <w:id w:val="1834421509"/>
            <w:placeholder>
              <w:docPart w:val="A6F458CD6E9A49C5A3B140136FF44DA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14E9EDD" w14:textId="2B05BBF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0313F1B" w14:textId="21536199" w:rsidR="00C37A05" w:rsidRPr="003D2545" w:rsidRDefault="00C37A05" w:rsidP="00C37A05">
            <w:pPr>
              <w:spacing w:before="120" w:after="120"/>
              <w:rPr>
                <w:rFonts w:cs="Arial"/>
                <w:lang w:eastAsia="ja-JP"/>
              </w:rPr>
            </w:pPr>
            <w:r w:rsidRPr="003D2545">
              <w:rPr>
                <w:rFonts w:cs="Arial"/>
                <w:lang w:eastAsia="ja-JP"/>
              </w:rPr>
              <w:t>refer victims to a specialist domestic and family violence service if they are not already being supported, or undertake all relevant risk assessment, risk management and safety planning procedures in an ongoing way for the duration of the program</w:t>
            </w:r>
          </w:p>
        </w:tc>
      </w:tr>
      <w:tr w:rsidR="00C37A05" w:rsidRPr="003D2545" w14:paraId="697A0554" w14:textId="77777777" w:rsidTr="000F68AE">
        <w:trPr>
          <w:jc w:val="center"/>
        </w:trPr>
        <w:sdt>
          <w:sdtPr>
            <w:rPr>
              <w:rStyle w:val="Style1"/>
              <w:rFonts w:ascii="Arial" w:hAnsi="Arial" w:cs="Arial"/>
            </w:rPr>
            <w:alias w:val="Demostrated by"/>
            <w:tag w:val="Demostrated by"/>
            <w:id w:val="1586965145"/>
            <w:placeholder>
              <w:docPart w:val="AC09989A2CC0453786747065FAA537F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315E0BB" w14:textId="4573C2C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95B2A7E" w14:textId="0F57BD84" w:rsidR="00C37A05" w:rsidRPr="003D2545" w:rsidRDefault="00C37A05" w:rsidP="00C37A05">
            <w:pPr>
              <w:spacing w:before="120" w:after="120"/>
              <w:rPr>
                <w:rFonts w:cs="Arial"/>
                <w:lang w:eastAsia="ja-JP"/>
              </w:rPr>
            </w:pPr>
            <w:r w:rsidRPr="003D2545">
              <w:rPr>
                <w:rFonts w:cs="Arial"/>
                <w:lang w:eastAsia="ja-JP"/>
              </w:rPr>
              <w:t>engage regularly with the victim’s advocate (if there is one) to ensure the victim’s needs are considered when delivering interventions for perpetrators</w:t>
            </w:r>
          </w:p>
        </w:tc>
      </w:tr>
      <w:tr w:rsidR="00C37A05" w:rsidRPr="003D2545" w14:paraId="6BCD1C8D" w14:textId="77777777" w:rsidTr="000F68AE">
        <w:trPr>
          <w:jc w:val="center"/>
        </w:trPr>
        <w:sdt>
          <w:sdtPr>
            <w:rPr>
              <w:rStyle w:val="Style1"/>
              <w:rFonts w:ascii="Arial" w:hAnsi="Arial" w:cs="Arial"/>
            </w:rPr>
            <w:alias w:val="Demostrated by"/>
            <w:tag w:val="Demostrated by"/>
            <w:id w:val="-1040045477"/>
            <w:placeholder>
              <w:docPart w:val="92340EA499AF4F0DAC07CE60A60C57F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92B5464" w14:textId="1EE5589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E5130E1" w14:textId="340E1E49" w:rsidR="00C37A05" w:rsidRPr="003D2545" w:rsidRDefault="00C37A05" w:rsidP="00C37A05">
            <w:pPr>
              <w:spacing w:before="120" w:after="120"/>
              <w:rPr>
                <w:rFonts w:cs="Arial"/>
                <w:lang w:eastAsia="ja-JP"/>
              </w:rPr>
            </w:pPr>
            <w:r w:rsidRPr="003D2545">
              <w:rPr>
                <w:rFonts w:cs="Arial"/>
                <w:lang w:eastAsia="ja-JP"/>
              </w:rPr>
              <w:t>recognise that victims have the right to choose not to engage with providers of perpetrator interventions</w:t>
            </w:r>
          </w:p>
        </w:tc>
      </w:tr>
      <w:tr w:rsidR="00C37A05" w:rsidRPr="003D2545" w14:paraId="7ABC6C3A" w14:textId="77777777" w:rsidTr="000F68AE">
        <w:trPr>
          <w:jc w:val="center"/>
        </w:trPr>
        <w:sdt>
          <w:sdtPr>
            <w:rPr>
              <w:rStyle w:val="Style1"/>
              <w:rFonts w:ascii="Arial" w:hAnsi="Arial" w:cs="Arial"/>
            </w:rPr>
            <w:alias w:val="Demostrated by"/>
            <w:tag w:val="Demostrated by"/>
            <w:id w:val="2134046494"/>
            <w:placeholder>
              <w:docPart w:val="1669D759B7DB497B8398EFAC1E8E246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6CD2DE2" w14:textId="58C6C16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865F6DD" w14:textId="56EF2348" w:rsidR="00C37A05" w:rsidRPr="003D2545" w:rsidRDefault="00C37A05" w:rsidP="00C37A05">
            <w:pPr>
              <w:spacing w:before="120" w:after="120"/>
              <w:rPr>
                <w:rFonts w:cs="Arial"/>
                <w:lang w:eastAsia="ja-JP"/>
              </w:rPr>
            </w:pPr>
            <w:proofErr w:type="gramStart"/>
            <w:r w:rsidRPr="003D2545">
              <w:rPr>
                <w:rFonts w:cs="Arial"/>
                <w:lang w:eastAsia="ja-JP"/>
              </w:rPr>
              <w:t>follow</w:t>
            </w:r>
            <w:proofErr w:type="gramEnd"/>
            <w:r w:rsidRPr="003D2545">
              <w:rPr>
                <w:rFonts w:cs="Arial"/>
                <w:lang w:eastAsia="ja-JP"/>
              </w:rPr>
              <w:t xml:space="preserve"> their organisation’s protocols if children are involved to gain an understanding of the child’s perspective of the perpetrator, for example staff may conduct an assessment themselves or refer to a Principal Child Protection Practitioner or other specialist service provider to conduct an assessment. The assessment includes questions about the strengths and risks of the relationship between the child/</w:t>
            </w:r>
            <w:proofErr w:type="spellStart"/>
            <w:r w:rsidRPr="003D2545">
              <w:rPr>
                <w:rFonts w:cs="Arial"/>
                <w:lang w:eastAsia="ja-JP"/>
              </w:rPr>
              <w:t>ren</w:t>
            </w:r>
            <w:proofErr w:type="spellEnd"/>
            <w:r w:rsidRPr="003D2545">
              <w:rPr>
                <w:rFonts w:cs="Arial"/>
                <w:lang w:eastAsia="ja-JP"/>
              </w:rPr>
              <w:t xml:space="preserve"> and the perpetrator in order to better understand the power, coercion and control tactics being used and the patterns of perpetration</w:t>
            </w:r>
          </w:p>
        </w:tc>
      </w:tr>
      <w:tr w:rsidR="00A3329E" w:rsidRPr="003D2545" w14:paraId="050409B2" w14:textId="77777777" w:rsidTr="007D2C7B">
        <w:trPr>
          <w:jc w:val="center"/>
        </w:trPr>
        <w:tc>
          <w:tcPr>
            <w:tcW w:w="9634" w:type="dxa"/>
            <w:gridSpan w:val="2"/>
          </w:tcPr>
          <w:p w14:paraId="0CD0656D"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4539190" w14:textId="31CFB19C" w:rsidR="00A3329E" w:rsidRPr="003D2545" w:rsidRDefault="00A3329E" w:rsidP="00A3329E">
            <w:pPr>
              <w:spacing w:before="120" w:after="120"/>
              <w:rPr>
                <w:rFonts w:cs="Arial"/>
                <w:lang w:eastAsia="ja-JP"/>
              </w:rPr>
            </w:pPr>
            <w:r w:rsidRPr="003D2545">
              <w:rPr>
                <w:rFonts w:cs="Arial"/>
              </w:rPr>
              <w:t>&lt;Please insert notes and/or evidence of compliance with the standard&gt;</w:t>
            </w:r>
          </w:p>
        </w:tc>
      </w:tr>
      <w:tr w:rsidR="00A3329E" w:rsidRPr="003D2545" w14:paraId="4C309EE8" w14:textId="77777777" w:rsidTr="007D2C7B">
        <w:trPr>
          <w:jc w:val="center"/>
        </w:trPr>
        <w:tc>
          <w:tcPr>
            <w:tcW w:w="9634" w:type="dxa"/>
            <w:gridSpan w:val="2"/>
          </w:tcPr>
          <w:p w14:paraId="07DD6B31"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1315257" w14:textId="5465EF25"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9283C1E" w14:textId="77777777" w:rsidTr="000F68AE">
        <w:trPr>
          <w:jc w:val="center"/>
        </w:trPr>
        <w:sdt>
          <w:sdtPr>
            <w:rPr>
              <w:rStyle w:val="Style4"/>
              <w:rFonts w:ascii="Arial" w:hAnsi="Arial" w:cs="Arial"/>
            </w:rPr>
            <w:alias w:val="Compliance status"/>
            <w:tag w:val="Compliance status"/>
            <w:id w:val="1547102362"/>
            <w:placeholder>
              <w:docPart w:val="613D864BA1F043ECA812F63D22A4C660"/>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06F4B6FA" w14:textId="668256A3"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51C48F8" w14:textId="61F204F2" w:rsidR="00A3329E" w:rsidRPr="003D2545" w:rsidRDefault="00A3329E" w:rsidP="00A3329E">
            <w:pPr>
              <w:spacing w:before="120" w:after="120"/>
              <w:rPr>
                <w:rFonts w:cs="Arial"/>
                <w:bCs/>
                <w:color w:val="009999"/>
              </w:rPr>
            </w:pPr>
            <w:r w:rsidRPr="003D2545">
              <w:rPr>
                <w:rFonts w:cs="Arial"/>
                <w:bCs/>
                <w:color w:val="009999"/>
              </w:rPr>
              <w:t>4.1.2 Staff follow their organisation’s processes, policy and procedures to assess risk for the victim, maintain victim safety and keep perpetrators accountable regardless of relationship status</w:t>
            </w:r>
          </w:p>
        </w:tc>
      </w:tr>
      <w:tr w:rsidR="00A3329E" w:rsidRPr="003D2545" w14:paraId="541CF2AC" w14:textId="77777777" w:rsidTr="002672BF">
        <w:trPr>
          <w:jc w:val="center"/>
        </w:trPr>
        <w:tc>
          <w:tcPr>
            <w:tcW w:w="9634" w:type="dxa"/>
            <w:gridSpan w:val="2"/>
          </w:tcPr>
          <w:p w14:paraId="650A3841" w14:textId="5A041085" w:rsidR="00A3329E" w:rsidRPr="003D2545" w:rsidRDefault="00A3329E" w:rsidP="00A3329E">
            <w:pPr>
              <w:spacing w:before="120" w:after="120"/>
              <w:rPr>
                <w:rFonts w:cs="Arial"/>
                <w:b/>
                <w:lang w:eastAsia="ja-JP"/>
              </w:rPr>
            </w:pPr>
            <w:r w:rsidRPr="003D2545">
              <w:rPr>
                <w:rFonts w:cs="Arial"/>
                <w:b/>
              </w:rPr>
              <w:t xml:space="preserve">practical examples demonstrating compliance may include, staff:  </w:t>
            </w:r>
          </w:p>
        </w:tc>
      </w:tr>
      <w:tr w:rsidR="00A3329E" w:rsidRPr="003D2545" w14:paraId="16EFE51C" w14:textId="77777777" w:rsidTr="00517FAE">
        <w:trPr>
          <w:jc w:val="center"/>
        </w:trPr>
        <w:tc>
          <w:tcPr>
            <w:tcW w:w="9634" w:type="dxa"/>
            <w:gridSpan w:val="2"/>
          </w:tcPr>
          <w:p w14:paraId="7C8BB6C7" w14:textId="60F76EA3" w:rsidR="00A3329E" w:rsidRPr="003D2545" w:rsidRDefault="00A3329E" w:rsidP="00A3329E">
            <w:pPr>
              <w:spacing w:before="120" w:after="120"/>
              <w:rPr>
                <w:rFonts w:cs="Arial"/>
                <w:lang w:eastAsia="ja-JP"/>
              </w:rPr>
            </w:pPr>
            <w:r w:rsidRPr="003D2545">
              <w:rPr>
                <w:rFonts w:cs="Arial"/>
                <w:lang w:eastAsia="ja-JP"/>
              </w:rPr>
              <w:t xml:space="preserve">working with perpetrators: </w:t>
            </w:r>
          </w:p>
        </w:tc>
      </w:tr>
      <w:tr w:rsidR="00C37A05" w:rsidRPr="003D2545" w14:paraId="6263F126" w14:textId="77777777" w:rsidTr="000F68AE">
        <w:trPr>
          <w:jc w:val="center"/>
        </w:trPr>
        <w:sdt>
          <w:sdtPr>
            <w:rPr>
              <w:rStyle w:val="Style1"/>
              <w:rFonts w:ascii="Arial" w:hAnsi="Arial" w:cs="Arial"/>
            </w:rPr>
            <w:alias w:val="Demostrated by"/>
            <w:tag w:val="Demostrated by"/>
            <w:id w:val="2051805660"/>
            <w:placeholder>
              <w:docPart w:val="800523AAA4AD4E77B8C4E1E0174B72D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C351D8B" w14:textId="0BE9A58D"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CBB2413" w14:textId="0F5C539C" w:rsidR="00C37A05" w:rsidRPr="003D2545" w:rsidRDefault="00C37A05" w:rsidP="00C37A05">
            <w:pPr>
              <w:spacing w:before="120" w:after="120"/>
              <w:rPr>
                <w:rFonts w:cs="Arial"/>
                <w:szCs w:val="22"/>
                <w:lang w:eastAsia="ja-JP"/>
              </w:rPr>
            </w:pPr>
            <w:r w:rsidRPr="003D2545">
              <w:rPr>
                <w:rFonts w:cs="Arial"/>
                <w:szCs w:val="22"/>
                <w:lang w:eastAsia="ja-JP"/>
              </w:rPr>
              <w:t>follow their organisation’s processes, policy and procedures to ensure victim safety is the main priority</w:t>
            </w:r>
          </w:p>
        </w:tc>
      </w:tr>
      <w:tr w:rsidR="00C37A05" w:rsidRPr="003D2545" w14:paraId="24FE49F8" w14:textId="77777777" w:rsidTr="000F68AE">
        <w:trPr>
          <w:jc w:val="center"/>
        </w:trPr>
        <w:sdt>
          <w:sdtPr>
            <w:rPr>
              <w:rStyle w:val="Style1"/>
              <w:rFonts w:ascii="Arial" w:hAnsi="Arial" w:cs="Arial"/>
            </w:rPr>
            <w:alias w:val="Demostrated by"/>
            <w:tag w:val="Demostrated by"/>
            <w:id w:val="1182701287"/>
            <w:placeholder>
              <w:docPart w:val="29F83FC45159440A9B801DC439A3EF9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F272F93" w14:textId="3C4A904A"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4004CD4" w14:textId="564A8FBB" w:rsidR="00C37A05" w:rsidRPr="003D2545" w:rsidRDefault="00C37A05" w:rsidP="00C37A05">
            <w:pPr>
              <w:spacing w:before="120" w:after="120"/>
              <w:rPr>
                <w:rFonts w:cs="Arial"/>
                <w:szCs w:val="22"/>
                <w:lang w:eastAsia="ja-JP"/>
              </w:rPr>
            </w:pPr>
            <w:r w:rsidRPr="003D2545">
              <w:rPr>
                <w:rFonts w:cs="Arial"/>
                <w:szCs w:val="22"/>
                <w:lang w:eastAsia="ja-JP"/>
              </w:rPr>
              <w:t>ensures the initial assessment:</w:t>
            </w:r>
          </w:p>
          <w:p w14:paraId="7A9053F4" w14:textId="0A096746"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 xml:space="preserve">identifies those affected by the violence </w:t>
            </w:r>
          </w:p>
          <w:p w14:paraId="0DF1A9E9"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identifies the level of risk for the victim</w:t>
            </w:r>
          </w:p>
          <w:p w14:paraId="0B100346" w14:textId="77777777"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rPr>
            </w:pPr>
            <w:r w:rsidRPr="003D2545">
              <w:rPr>
                <w:rFonts w:ascii="Arial" w:hAnsi="Arial" w:cs="Arial"/>
              </w:rPr>
              <w:t>informs the identification of an appropriate program or service to support the perpetrator taking responsibility for their actions</w:t>
            </w:r>
          </w:p>
          <w:p w14:paraId="0D58DC0B" w14:textId="005A4DAE" w:rsidR="00C37A05" w:rsidRPr="003D2545" w:rsidRDefault="00C37A05" w:rsidP="00C37A05">
            <w:pPr>
              <w:pStyle w:val="ListParagraph"/>
              <w:numPr>
                <w:ilvl w:val="0"/>
                <w:numId w:val="1"/>
              </w:numPr>
              <w:tabs>
                <w:tab w:val="num" w:pos="1440"/>
              </w:tabs>
              <w:spacing w:before="120" w:after="120" w:line="240" w:lineRule="auto"/>
              <w:ind w:left="357" w:hanging="357"/>
              <w:rPr>
                <w:rFonts w:ascii="Arial" w:hAnsi="Arial" w:cs="Arial"/>
                <w:lang w:eastAsia="ja-JP"/>
              </w:rPr>
            </w:pPr>
            <w:r w:rsidRPr="003D2545">
              <w:rPr>
                <w:rFonts w:ascii="Arial" w:hAnsi="Arial" w:cs="Arial"/>
              </w:rPr>
              <w:t>leads to engagement with the victim or victim advocate to address their needs and keep them informed of the current situation</w:t>
            </w:r>
          </w:p>
        </w:tc>
      </w:tr>
      <w:tr w:rsidR="00A3329E" w:rsidRPr="003D2545" w14:paraId="6A08EB21" w14:textId="77777777" w:rsidTr="007D2C7B">
        <w:trPr>
          <w:jc w:val="center"/>
        </w:trPr>
        <w:tc>
          <w:tcPr>
            <w:tcW w:w="9634" w:type="dxa"/>
            <w:gridSpan w:val="2"/>
          </w:tcPr>
          <w:p w14:paraId="73A4A006"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58B3F52" w14:textId="0D9C00C4" w:rsidR="00A3329E" w:rsidRPr="003D2545" w:rsidRDefault="00A3329E" w:rsidP="00A3329E">
            <w:pPr>
              <w:spacing w:before="120" w:after="120"/>
              <w:rPr>
                <w:rFonts w:cs="Arial"/>
                <w:szCs w:val="22"/>
                <w:lang w:eastAsia="ja-JP"/>
              </w:rPr>
            </w:pPr>
            <w:r w:rsidRPr="003D2545">
              <w:rPr>
                <w:rFonts w:cs="Arial"/>
              </w:rPr>
              <w:t>&lt;Please insert notes and/or evidence of compliance with the standard&gt;</w:t>
            </w:r>
          </w:p>
        </w:tc>
      </w:tr>
      <w:tr w:rsidR="00A3329E" w:rsidRPr="003D2545" w14:paraId="5E17A42A" w14:textId="77777777" w:rsidTr="007D2C7B">
        <w:trPr>
          <w:jc w:val="center"/>
        </w:trPr>
        <w:tc>
          <w:tcPr>
            <w:tcW w:w="9634" w:type="dxa"/>
            <w:gridSpan w:val="2"/>
          </w:tcPr>
          <w:p w14:paraId="34D618F9"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05A9CC84" w14:textId="1488E406"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3DD42A7B" w14:textId="77777777" w:rsidTr="000F68AE">
        <w:trPr>
          <w:jc w:val="center"/>
        </w:trPr>
        <w:sdt>
          <w:sdtPr>
            <w:rPr>
              <w:rStyle w:val="Style4"/>
              <w:rFonts w:ascii="Arial" w:hAnsi="Arial" w:cs="Arial"/>
            </w:rPr>
            <w:alias w:val="Compliance status"/>
            <w:tag w:val="Compliance status"/>
            <w:id w:val="-1589297420"/>
            <w:placeholder>
              <w:docPart w:val="21A57BB431F740B0B6116CD8A1480634"/>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3312F9F" w14:textId="3B653ACB"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0FCD069" w14:textId="5591E417" w:rsidR="00A3329E" w:rsidRPr="003D2545" w:rsidRDefault="00A3329E" w:rsidP="00A3329E">
            <w:pPr>
              <w:spacing w:before="120" w:after="120"/>
              <w:rPr>
                <w:rFonts w:cs="Arial"/>
                <w:bCs/>
                <w:color w:val="009999"/>
              </w:rPr>
            </w:pPr>
            <w:r w:rsidRPr="003D2545">
              <w:rPr>
                <w:rFonts w:cs="Arial"/>
                <w:bCs/>
                <w:color w:val="009999"/>
              </w:rPr>
              <w:t>4.1.3 Staff work with perpetrators to assist them to take responsibility for their actions and end their violent behaviour and coercive control</w:t>
            </w:r>
          </w:p>
        </w:tc>
      </w:tr>
      <w:tr w:rsidR="00A3329E" w:rsidRPr="003D2545" w14:paraId="1319167F" w14:textId="77777777" w:rsidTr="002672BF">
        <w:trPr>
          <w:jc w:val="center"/>
        </w:trPr>
        <w:tc>
          <w:tcPr>
            <w:tcW w:w="9634" w:type="dxa"/>
            <w:gridSpan w:val="2"/>
          </w:tcPr>
          <w:p w14:paraId="3695277F" w14:textId="27BBC192" w:rsidR="00A3329E" w:rsidRPr="003D2545" w:rsidRDefault="00A3329E" w:rsidP="00A3329E">
            <w:pPr>
              <w:spacing w:before="120" w:after="120"/>
              <w:rPr>
                <w:rFonts w:cs="Arial"/>
                <w:b/>
                <w:szCs w:val="22"/>
              </w:rPr>
            </w:pPr>
            <w:r w:rsidRPr="003D2545">
              <w:rPr>
                <w:rFonts w:cs="Arial"/>
                <w:b/>
              </w:rPr>
              <w:t xml:space="preserve">practical examples demonstrating compliance may include, staff:  </w:t>
            </w:r>
          </w:p>
        </w:tc>
      </w:tr>
      <w:tr w:rsidR="00A3329E" w:rsidRPr="003D2545" w14:paraId="2D95A5B0" w14:textId="77777777" w:rsidTr="00517FAE">
        <w:trPr>
          <w:jc w:val="center"/>
        </w:trPr>
        <w:tc>
          <w:tcPr>
            <w:tcW w:w="9634" w:type="dxa"/>
            <w:gridSpan w:val="2"/>
          </w:tcPr>
          <w:p w14:paraId="1CF63D2D" w14:textId="290E54C0" w:rsidR="00A3329E" w:rsidRPr="003D2545" w:rsidRDefault="00A3329E" w:rsidP="00A3329E">
            <w:pPr>
              <w:spacing w:before="120" w:after="120"/>
              <w:rPr>
                <w:rFonts w:cs="Arial"/>
                <w:szCs w:val="22"/>
                <w:lang w:eastAsia="ja-JP"/>
              </w:rPr>
            </w:pPr>
            <w:r w:rsidRPr="003D2545">
              <w:rPr>
                <w:rFonts w:cs="Arial"/>
                <w:szCs w:val="22"/>
              </w:rPr>
              <w:t xml:space="preserve">working with perpetrators: </w:t>
            </w:r>
          </w:p>
        </w:tc>
      </w:tr>
      <w:tr w:rsidR="00C37A05" w:rsidRPr="003D2545" w14:paraId="7930871F" w14:textId="77777777" w:rsidTr="000F68AE">
        <w:trPr>
          <w:jc w:val="center"/>
        </w:trPr>
        <w:sdt>
          <w:sdtPr>
            <w:rPr>
              <w:rStyle w:val="Style1"/>
              <w:rFonts w:ascii="Arial" w:hAnsi="Arial" w:cs="Arial"/>
            </w:rPr>
            <w:alias w:val="Demostrated by"/>
            <w:tag w:val="Demostrated by"/>
            <w:id w:val="-315426189"/>
            <w:placeholder>
              <w:docPart w:val="16D7F5F5B2F64D038E90E80FF3033D3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1022F92" w14:textId="095D78D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BE7DDB1" w14:textId="25D622FE" w:rsidR="00C37A05" w:rsidRPr="003D2545" w:rsidRDefault="00C37A05" w:rsidP="00C37A05">
            <w:pPr>
              <w:spacing w:before="120" w:after="120"/>
              <w:rPr>
                <w:rFonts w:cs="Arial"/>
                <w:szCs w:val="22"/>
                <w:lang w:eastAsia="ja-JP"/>
              </w:rPr>
            </w:pPr>
            <w:r w:rsidRPr="003D2545">
              <w:rPr>
                <w:rFonts w:cs="Arial"/>
                <w:szCs w:val="22"/>
                <w:lang w:eastAsia="ja-JP"/>
              </w:rPr>
              <w:t>assist and support perpetrators to take responsibility for their actions and change their attitudes and beliefs that can lead to violent behaviour</w:t>
            </w:r>
          </w:p>
        </w:tc>
      </w:tr>
      <w:tr w:rsidR="00C37A05" w:rsidRPr="003D2545" w14:paraId="779A6D3F" w14:textId="77777777" w:rsidTr="000F68AE">
        <w:trPr>
          <w:jc w:val="center"/>
        </w:trPr>
        <w:sdt>
          <w:sdtPr>
            <w:rPr>
              <w:rStyle w:val="Style1"/>
              <w:rFonts w:ascii="Arial" w:hAnsi="Arial" w:cs="Arial"/>
            </w:rPr>
            <w:alias w:val="Demostrated by"/>
            <w:tag w:val="Demostrated by"/>
            <w:id w:val="982589484"/>
            <w:placeholder>
              <w:docPart w:val="F87F630813F44B00BE0D61BCD9C4457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5BC9677" w14:textId="46587DF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EE523C7" w14:textId="23092A90" w:rsidR="00C37A05" w:rsidRPr="003D2545" w:rsidRDefault="00C37A05" w:rsidP="00C37A05">
            <w:pPr>
              <w:spacing w:before="120" w:after="120"/>
              <w:rPr>
                <w:rFonts w:cs="Arial"/>
                <w:szCs w:val="22"/>
                <w:lang w:eastAsia="ja-JP"/>
              </w:rPr>
            </w:pPr>
            <w:r w:rsidRPr="003D2545">
              <w:rPr>
                <w:rFonts w:cs="Arial"/>
                <w:szCs w:val="22"/>
                <w:lang w:eastAsia="ja-JP"/>
              </w:rPr>
              <w:t>hold perpetrators to account in relation to their behaviour, this includes sharing information with the victim, victim advocate, police and other service providers as required</w:t>
            </w:r>
          </w:p>
        </w:tc>
      </w:tr>
      <w:tr w:rsidR="00C37A05" w:rsidRPr="003D2545" w14:paraId="53EAE695" w14:textId="77777777" w:rsidTr="000F68AE">
        <w:trPr>
          <w:jc w:val="center"/>
        </w:trPr>
        <w:sdt>
          <w:sdtPr>
            <w:rPr>
              <w:rStyle w:val="Style1"/>
              <w:rFonts w:ascii="Arial" w:hAnsi="Arial" w:cs="Arial"/>
            </w:rPr>
            <w:alias w:val="Demostrated by"/>
            <w:tag w:val="Demostrated by"/>
            <w:id w:val="-897589569"/>
            <w:placeholder>
              <w:docPart w:val="84C6E5BA40B24D719E939D3BC07B1ED4"/>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A5DEF90" w14:textId="5D861E9D"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0BC53E3" w14:textId="31B2AA4F" w:rsidR="00C37A05" w:rsidRPr="003D2545" w:rsidRDefault="00C37A05" w:rsidP="00C37A05">
            <w:pPr>
              <w:spacing w:before="120" w:after="120"/>
              <w:rPr>
                <w:rFonts w:cs="Arial"/>
                <w:szCs w:val="22"/>
                <w:lang w:eastAsia="ja-JP"/>
              </w:rPr>
            </w:pPr>
            <w:proofErr w:type="gramStart"/>
            <w:r w:rsidRPr="003D2545">
              <w:rPr>
                <w:rFonts w:cs="Arial"/>
                <w:szCs w:val="22"/>
                <w:lang w:eastAsia="ja-JP"/>
              </w:rPr>
              <w:t>establish</w:t>
            </w:r>
            <w:proofErr w:type="gramEnd"/>
            <w:r w:rsidRPr="003D2545">
              <w:rPr>
                <w:rFonts w:cs="Arial"/>
                <w:szCs w:val="22"/>
                <w:lang w:eastAsia="ja-JP"/>
              </w:rPr>
              <w:t xml:space="preserve"> clear boundaries in line with their roles in delivering perpetrator services. This is in recognition of the frequent invitations to collusion that exist in practice with perpetrators and the risks of unintended consequences this poses to their victims</w:t>
            </w:r>
          </w:p>
        </w:tc>
      </w:tr>
      <w:tr w:rsidR="00C37A05" w:rsidRPr="003D2545" w14:paraId="56B29F34" w14:textId="77777777" w:rsidTr="000F68AE">
        <w:trPr>
          <w:jc w:val="center"/>
        </w:trPr>
        <w:sdt>
          <w:sdtPr>
            <w:rPr>
              <w:rStyle w:val="Style1"/>
              <w:rFonts w:ascii="Arial" w:hAnsi="Arial" w:cs="Arial"/>
            </w:rPr>
            <w:alias w:val="Demostrated by"/>
            <w:tag w:val="Demostrated by"/>
            <w:id w:val="1456905832"/>
            <w:placeholder>
              <w:docPart w:val="C8BB6DD8D10A47AAA050F1904B96547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59CC808" w14:textId="2DE823F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AB2C169" w14:textId="2E3C63EE" w:rsidR="00C37A05" w:rsidRPr="003D2545" w:rsidRDefault="00C37A05" w:rsidP="00C37A05">
            <w:pPr>
              <w:spacing w:before="120" w:after="120"/>
              <w:rPr>
                <w:rFonts w:cs="Arial"/>
                <w:szCs w:val="22"/>
                <w:lang w:eastAsia="ja-JP"/>
              </w:rPr>
            </w:pPr>
            <w:r w:rsidRPr="003D2545">
              <w:rPr>
                <w:rFonts w:cs="Arial"/>
                <w:szCs w:val="22"/>
                <w:lang w:eastAsia="ja-JP"/>
              </w:rPr>
              <w:t>provide clear, accessible communication to create the setting for perpetrators to understand how their attitudes and beliefs impact on victims and how changing their behaviour will create a safer environment for victims</w:t>
            </w:r>
          </w:p>
        </w:tc>
      </w:tr>
      <w:tr w:rsidR="00C37A05" w:rsidRPr="003D2545" w14:paraId="1280E4FF" w14:textId="77777777" w:rsidTr="000F68AE">
        <w:trPr>
          <w:jc w:val="center"/>
        </w:trPr>
        <w:sdt>
          <w:sdtPr>
            <w:rPr>
              <w:rStyle w:val="Style1"/>
              <w:rFonts w:ascii="Arial" w:hAnsi="Arial" w:cs="Arial"/>
            </w:rPr>
            <w:alias w:val="Demostrated by"/>
            <w:tag w:val="Demostrated by"/>
            <w:id w:val="-1455101928"/>
            <w:placeholder>
              <w:docPart w:val="3899B44CD0304627B98E59E1CFE9036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D92615D" w14:textId="1DAA566A"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3ADED9A" w14:textId="5DD26306" w:rsidR="00C37A05" w:rsidRPr="003D2545" w:rsidRDefault="00C37A05" w:rsidP="00C37A05">
            <w:pPr>
              <w:spacing w:before="120" w:after="120"/>
              <w:rPr>
                <w:rFonts w:cs="Arial"/>
                <w:szCs w:val="22"/>
                <w:lang w:eastAsia="ja-JP"/>
              </w:rPr>
            </w:pPr>
            <w:r w:rsidRPr="003D2545">
              <w:rPr>
                <w:rFonts w:cs="Arial"/>
                <w:szCs w:val="22"/>
                <w:lang w:eastAsia="ja-JP"/>
              </w:rPr>
              <w:t xml:space="preserve">provide clear, accessible communication to perpetrators about intervention program attendance requirements and the consequences of non-attendance </w:t>
            </w:r>
          </w:p>
        </w:tc>
      </w:tr>
      <w:tr w:rsidR="00C37A05" w:rsidRPr="003D2545" w14:paraId="34391A3B" w14:textId="77777777" w:rsidTr="000F68AE">
        <w:trPr>
          <w:jc w:val="center"/>
        </w:trPr>
        <w:sdt>
          <w:sdtPr>
            <w:rPr>
              <w:rStyle w:val="Style1"/>
              <w:rFonts w:ascii="Arial" w:hAnsi="Arial" w:cs="Arial"/>
            </w:rPr>
            <w:alias w:val="Demostrated by"/>
            <w:tag w:val="Demostrated by"/>
            <w:id w:val="720018663"/>
            <w:placeholder>
              <w:docPart w:val="6024D4F140864104843A673732CD189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5DDB904" w14:textId="332A645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60FB900" w14:textId="6B2DB48B" w:rsidR="00C37A05" w:rsidRPr="003D2545" w:rsidRDefault="00C37A05" w:rsidP="00C37A05">
            <w:pPr>
              <w:spacing w:before="120" w:after="120"/>
              <w:rPr>
                <w:rFonts w:cs="Arial"/>
                <w:szCs w:val="22"/>
                <w:lang w:eastAsia="ja-JP"/>
              </w:rPr>
            </w:pPr>
            <w:r w:rsidRPr="003D2545">
              <w:rPr>
                <w:rFonts w:cs="Arial"/>
                <w:szCs w:val="22"/>
                <w:lang w:eastAsia="ja-JP"/>
              </w:rPr>
              <w:t>understand that it is important for perpetrators to attend all intervention program sessions (not just mandatory sessions) and to complete the full program wherever the perpetrator has been referred to a specific perpetrator intervention program</w:t>
            </w:r>
          </w:p>
        </w:tc>
      </w:tr>
      <w:tr w:rsidR="00C37A05" w:rsidRPr="003D2545" w14:paraId="3F7942B8" w14:textId="77777777" w:rsidTr="000F68AE">
        <w:trPr>
          <w:jc w:val="center"/>
        </w:trPr>
        <w:sdt>
          <w:sdtPr>
            <w:rPr>
              <w:rStyle w:val="Style1"/>
              <w:rFonts w:ascii="Arial" w:hAnsi="Arial" w:cs="Arial"/>
            </w:rPr>
            <w:alias w:val="Demostrated by"/>
            <w:tag w:val="Demostrated by"/>
            <w:id w:val="194815692"/>
            <w:placeholder>
              <w:docPart w:val="3A09582F0BA343EFA0947F92BE935DD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5C1CD51" w14:textId="1B13F35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6EE4FD4" w14:textId="35815E5A" w:rsidR="00C37A05" w:rsidRPr="003D2545" w:rsidRDefault="00C37A05" w:rsidP="00C37A05">
            <w:pPr>
              <w:spacing w:before="120" w:after="120"/>
              <w:rPr>
                <w:rFonts w:cs="Arial"/>
                <w:szCs w:val="22"/>
                <w:lang w:eastAsia="ja-JP"/>
              </w:rPr>
            </w:pPr>
            <w:r w:rsidRPr="003D2545">
              <w:rPr>
                <w:rFonts w:cs="Arial"/>
                <w:szCs w:val="22"/>
                <w:lang w:eastAsia="ja-JP"/>
              </w:rPr>
              <w:t>understand that the completion of a perpetrator intervention program does not necessarily mean victim safety is increased</w:t>
            </w:r>
          </w:p>
        </w:tc>
      </w:tr>
      <w:tr w:rsidR="00A3329E" w:rsidRPr="003D2545" w14:paraId="7CC8A3EA" w14:textId="77777777" w:rsidTr="007D2C7B">
        <w:trPr>
          <w:jc w:val="center"/>
        </w:trPr>
        <w:tc>
          <w:tcPr>
            <w:tcW w:w="9634" w:type="dxa"/>
            <w:gridSpan w:val="2"/>
          </w:tcPr>
          <w:p w14:paraId="15C7CB05"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1359F2EA" w14:textId="2CC43B96" w:rsidR="00A3329E" w:rsidRPr="003D2545" w:rsidRDefault="00A3329E" w:rsidP="00A3329E">
            <w:pPr>
              <w:spacing w:before="120" w:after="120"/>
              <w:rPr>
                <w:rFonts w:cs="Arial"/>
                <w:szCs w:val="22"/>
                <w:lang w:eastAsia="ja-JP"/>
              </w:rPr>
            </w:pPr>
            <w:r w:rsidRPr="003D2545">
              <w:rPr>
                <w:rFonts w:cs="Arial"/>
              </w:rPr>
              <w:t>&lt;Please insert notes and/or evidence of compliance with the standard&gt;</w:t>
            </w:r>
          </w:p>
        </w:tc>
      </w:tr>
      <w:tr w:rsidR="00A3329E" w:rsidRPr="003D2545" w14:paraId="0E243BC0" w14:textId="77777777" w:rsidTr="007D2C7B">
        <w:trPr>
          <w:jc w:val="center"/>
        </w:trPr>
        <w:tc>
          <w:tcPr>
            <w:tcW w:w="9634" w:type="dxa"/>
            <w:gridSpan w:val="2"/>
          </w:tcPr>
          <w:p w14:paraId="7F2EA8E1"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F67DA08" w14:textId="3C11B334"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D98374D" w14:textId="77777777" w:rsidTr="000F68AE">
        <w:trPr>
          <w:jc w:val="center"/>
        </w:trPr>
        <w:sdt>
          <w:sdtPr>
            <w:rPr>
              <w:rStyle w:val="Style4"/>
              <w:rFonts w:ascii="Arial" w:hAnsi="Arial" w:cs="Arial"/>
            </w:rPr>
            <w:alias w:val="Compliance status"/>
            <w:tag w:val="Compliance status"/>
            <w:id w:val="-631171670"/>
            <w:placeholder>
              <w:docPart w:val="89BFD6D6504B450A8730EB43D70B3E69"/>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38454EF4" w14:textId="3749EDF1"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5F2C5B9" w14:textId="70AD09E5" w:rsidR="00A3329E" w:rsidRPr="003D2545" w:rsidRDefault="00A3329E" w:rsidP="00A3329E">
            <w:pPr>
              <w:spacing w:before="120" w:after="120"/>
              <w:rPr>
                <w:rFonts w:cs="Arial"/>
                <w:bCs/>
                <w:color w:val="009999"/>
              </w:rPr>
            </w:pPr>
            <w:r w:rsidRPr="003D2545">
              <w:rPr>
                <w:rFonts w:cs="Arial"/>
                <w:bCs/>
                <w:color w:val="009999"/>
              </w:rPr>
              <w:t xml:space="preserve">4.1.4 Staff working with perpetrators in a </w:t>
            </w:r>
            <w:r w:rsidR="00173F02" w:rsidRPr="003D2545">
              <w:rPr>
                <w:rFonts w:cs="Arial"/>
                <w:bCs/>
                <w:color w:val="009999"/>
              </w:rPr>
              <w:t xml:space="preserve">group or </w:t>
            </w:r>
            <w:r w:rsidRPr="003D2545">
              <w:rPr>
                <w:rFonts w:cs="Arial"/>
                <w:bCs/>
                <w:color w:val="009999"/>
              </w:rPr>
              <w:t>one-on-one setting establish an ongoing relationship with the adult and child victim, either directly or through a victim advocate, to monitor the situation and provide support where needed</w:t>
            </w:r>
          </w:p>
        </w:tc>
      </w:tr>
      <w:tr w:rsidR="00A3329E" w:rsidRPr="003D2545" w14:paraId="5624133B" w14:textId="77777777" w:rsidTr="002672BF">
        <w:trPr>
          <w:jc w:val="center"/>
        </w:trPr>
        <w:tc>
          <w:tcPr>
            <w:tcW w:w="9634" w:type="dxa"/>
            <w:gridSpan w:val="2"/>
          </w:tcPr>
          <w:p w14:paraId="1F568B20" w14:textId="1B9AFEC5" w:rsidR="00A3329E" w:rsidRPr="003D2545" w:rsidRDefault="00A3329E" w:rsidP="00A3329E">
            <w:pPr>
              <w:spacing w:before="120" w:after="120"/>
              <w:rPr>
                <w:rFonts w:cs="Arial"/>
                <w:b/>
                <w:szCs w:val="22"/>
              </w:rPr>
            </w:pPr>
            <w:r w:rsidRPr="003D2545">
              <w:rPr>
                <w:rFonts w:cs="Arial"/>
                <w:b/>
              </w:rPr>
              <w:t xml:space="preserve">practical examples demonstrating compliance may include, staff:  </w:t>
            </w:r>
          </w:p>
        </w:tc>
      </w:tr>
      <w:tr w:rsidR="00A3329E" w:rsidRPr="003D2545" w14:paraId="1BCFD3F3" w14:textId="77777777" w:rsidTr="00517FAE">
        <w:trPr>
          <w:jc w:val="center"/>
        </w:trPr>
        <w:tc>
          <w:tcPr>
            <w:tcW w:w="9634" w:type="dxa"/>
            <w:gridSpan w:val="2"/>
          </w:tcPr>
          <w:p w14:paraId="7A8A0431" w14:textId="28FB2660" w:rsidR="00A3329E" w:rsidRPr="003D2545" w:rsidRDefault="00A3329E" w:rsidP="00A3329E">
            <w:pPr>
              <w:spacing w:before="120" w:after="120"/>
              <w:rPr>
                <w:rFonts w:cs="Arial"/>
                <w:szCs w:val="22"/>
                <w:lang w:eastAsia="ja-JP"/>
              </w:rPr>
            </w:pPr>
            <w:r w:rsidRPr="003D2545">
              <w:rPr>
                <w:rFonts w:cs="Arial"/>
                <w:szCs w:val="22"/>
              </w:rPr>
              <w:t>working with perpetrators:</w:t>
            </w:r>
          </w:p>
        </w:tc>
      </w:tr>
      <w:tr w:rsidR="00A3329E" w:rsidRPr="003D2545" w14:paraId="44BBEF2D" w14:textId="77777777" w:rsidTr="000F68AE">
        <w:trPr>
          <w:jc w:val="center"/>
        </w:trPr>
        <w:sdt>
          <w:sdtPr>
            <w:rPr>
              <w:rStyle w:val="Style1"/>
              <w:rFonts w:ascii="Arial" w:hAnsi="Arial" w:cs="Arial"/>
            </w:rPr>
            <w:alias w:val="Demostrated by"/>
            <w:tag w:val="Demostrated by"/>
            <w:id w:val="-411929792"/>
            <w:placeholder>
              <w:docPart w:val="7845514AB23146608B155FA7B2D2D36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4EA7E48" w14:textId="5F870F60" w:rsidR="00A3329E" w:rsidRPr="003D2545" w:rsidRDefault="00C37A05" w:rsidP="00A3329E">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42FB7B74" w14:textId="78D3699C" w:rsidR="00A3329E" w:rsidRPr="003D2545" w:rsidRDefault="00A3329E" w:rsidP="00A3329E">
            <w:pPr>
              <w:spacing w:before="120" w:after="120"/>
              <w:rPr>
                <w:rFonts w:cs="Arial"/>
                <w:szCs w:val="22"/>
                <w:lang w:eastAsia="ja-JP"/>
              </w:rPr>
            </w:pPr>
            <w:r w:rsidRPr="003D2545">
              <w:rPr>
                <w:rFonts w:cs="Arial"/>
                <w:szCs w:val="22"/>
                <w:lang w:eastAsia="ja-JP"/>
              </w:rPr>
              <w:t>prepare the victim for participation of the perpetrator in a program, this includes providing verbal or written information about the content and approach of the program</w:t>
            </w:r>
          </w:p>
        </w:tc>
      </w:tr>
      <w:tr w:rsidR="00A3329E" w:rsidRPr="003D2545" w14:paraId="354F9F01" w14:textId="77777777" w:rsidTr="000F68AE">
        <w:trPr>
          <w:jc w:val="center"/>
        </w:trPr>
        <w:sdt>
          <w:sdtPr>
            <w:rPr>
              <w:rStyle w:val="Style1"/>
              <w:rFonts w:ascii="Arial" w:hAnsi="Arial" w:cs="Arial"/>
            </w:rPr>
            <w:alias w:val="Demostrated by"/>
            <w:tag w:val="Demostrated by"/>
            <w:id w:val="-494573777"/>
            <w:placeholder>
              <w:docPart w:val="F799F5CDB2EB4A218B60F49316DB314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F02C668" w14:textId="70CD21F5"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8822EF0" w14:textId="45FBF67C" w:rsidR="00A3329E" w:rsidRPr="003D2545" w:rsidRDefault="00A3329E" w:rsidP="00A3329E">
            <w:pPr>
              <w:spacing w:before="120" w:after="120"/>
              <w:rPr>
                <w:rFonts w:cs="Arial"/>
                <w:szCs w:val="22"/>
                <w:lang w:eastAsia="ja-JP"/>
              </w:rPr>
            </w:pPr>
            <w:r w:rsidRPr="003D2545">
              <w:rPr>
                <w:rFonts w:cs="Arial"/>
                <w:szCs w:val="22"/>
                <w:lang w:eastAsia="ja-JP"/>
              </w:rPr>
              <w:t>ensure victim’s needs and safety are considered when delivering interventions for perpetrators</w:t>
            </w:r>
          </w:p>
        </w:tc>
      </w:tr>
      <w:tr w:rsidR="00A3329E" w:rsidRPr="003D2545" w14:paraId="5972E6DE" w14:textId="77777777" w:rsidTr="00580CFC">
        <w:trPr>
          <w:jc w:val="center"/>
        </w:trPr>
        <w:tc>
          <w:tcPr>
            <w:tcW w:w="9634" w:type="dxa"/>
            <w:gridSpan w:val="2"/>
          </w:tcPr>
          <w:p w14:paraId="5B4F85A5"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46E4FAB6" w14:textId="14C6F591" w:rsidR="00A3329E" w:rsidRPr="003D2545" w:rsidRDefault="00A3329E" w:rsidP="00A3329E">
            <w:pPr>
              <w:spacing w:before="120" w:after="120"/>
              <w:rPr>
                <w:rFonts w:cs="Arial"/>
                <w:bCs/>
                <w:color w:val="009999"/>
              </w:rPr>
            </w:pPr>
            <w:r w:rsidRPr="003D2545">
              <w:rPr>
                <w:rFonts w:cs="Arial"/>
              </w:rPr>
              <w:t>&lt;Please insert notes and/or evidence of compliance with the standard&gt;</w:t>
            </w:r>
          </w:p>
        </w:tc>
      </w:tr>
      <w:tr w:rsidR="00A3329E" w:rsidRPr="003D2545" w14:paraId="3F9E1FC2" w14:textId="77777777" w:rsidTr="00580CFC">
        <w:trPr>
          <w:jc w:val="center"/>
        </w:trPr>
        <w:tc>
          <w:tcPr>
            <w:tcW w:w="9634" w:type="dxa"/>
            <w:gridSpan w:val="2"/>
          </w:tcPr>
          <w:p w14:paraId="2FC7815C"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05DF573" w14:textId="13BA7D6B" w:rsidR="00A3329E" w:rsidRPr="003D2545" w:rsidRDefault="00A3329E" w:rsidP="00A3329E">
            <w:pPr>
              <w:spacing w:before="120" w:after="120"/>
              <w:rPr>
                <w:rFonts w:cs="Arial"/>
                <w:bCs/>
                <w:color w:val="009999"/>
              </w:rPr>
            </w:pPr>
            <w:r w:rsidRPr="003D2545">
              <w:rPr>
                <w:rFonts w:cs="Arial"/>
              </w:rPr>
              <w:t>&lt;Please insert notes identifying areas for improvement and improvement strategies&gt;</w:t>
            </w:r>
          </w:p>
        </w:tc>
      </w:tr>
      <w:tr w:rsidR="00A3329E" w:rsidRPr="003D2545" w14:paraId="5B465C56" w14:textId="77777777" w:rsidTr="000F68AE">
        <w:trPr>
          <w:jc w:val="center"/>
        </w:trPr>
        <w:sdt>
          <w:sdtPr>
            <w:rPr>
              <w:rStyle w:val="Style4"/>
              <w:rFonts w:ascii="Arial" w:hAnsi="Arial" w:cs="Arial"/>
            </w:rPr>
            <w:alias w:val="Compliance status"/>
            <w:tag w:val="Compliance status"/>
            <w:id w:val="1206215407"/>
            <w:placeholder>
              <w:docPart w:val="AC51DD14800946F3A597DCF8E0428237"/>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E4EE2B1" w14:textId="678394AF"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35B93EB" w14:textId="1D8BB8F9" w:rsidR="00A3329E" w:rsidRPr="003D2545" w:rsidRDefault="00A3329E" w:rsidP="00A3329E">
            <w:pPr>
              <w:spacing w:before="120" w:after="120"/>
              <w:rPr>
                <w:rFonts w:cs="Arial"/>
                <w:bCs/>
                <w:color w:val="009999"/>
              </w:rPr>
            </w:pPr>
            <w:r w:rsidRPr="003D2545">
              <w:rPr>
                <w:rFonts w:cs="Arial"/>
                <w:bCs/>
                <w:color w:val="009999"/>
              </w:rPr>
              <w:t>4.1.5 Staff understand overall system accountability and how the interactions of staff across all points of the service system (for example, generalist services, HRTs, specialist services and prescribed entities) can better support victims and families</w:t>
            </w:r>
          </w:p>
        </w:tc>
      </w:tr>
      <w:tr w:rsidR="00A3329E" w:rsidRPr="003D2545" w14:paraId="4EA05782" w14:textId="77777777" w:rsidTr="002672BF">
        <w:trPr>
          <w:jc w:val="center"/>
        </w:trPr>
        <w:tc>
          <w:tcPr>
            <w:tcW w:w="9634" w:type="dxa"/>
            <w:gridSpan w:val="2"/>
          </w:tcPr>
          <w:p w14:paraId="6F3B3D02" w14:textId="48BAA5B2" w:rsidR="00A3329E" w:rsidRPr="003D2545" w:rsidRDefault="00A3329E" w:rsidP="00A3329E">
            <w:pPr>
              <w:spacing w:before="120" w:after="120"/>
              <w:rPr>
                <w:rFonts w:cs="Arial"/>
                <w:b/>
                <w:szCs w:val="22"/>
              </w:rPr>
            </w:pPr>
            <w:r w:rsidRPr="003D2545">
              <w:rPr>
                <w:rFonts w:cs="Arial"/>
                <w:b/>
              </w:rPr>
              <w:t xml:space="preserve">practical examples demonstrating compliance may include, staff:  </w:t>
            </w:r>
          </w:p>
        </w:tc>
      </w:tr>
      <w:tr w:rsidR="00C37A05" w:rsidRPr="003D2545" w14:paraId="794A4BEE" w14:textId="77777777" w:rsidTr="000F68AE">
        <w:trPr>
          <w:jc w:val="center"/>
        </w:trPr>
        <w:sdt>
          <w:sdtPr>
            <w:rPr>
              <w:rStyle w:val="Style1"/>
              <w:rFonts w:ascii="Arial" w:hAnsi="Arial" w:cs="Arial"/>
            </w:rPr>
            <w:alias w:val="Demostrated by"/>
            <w:tag w:val="Demostrated by"/>
            <w:id w:val="-357509588"/>
            <w:placeholder>
              <w:docPart w:val="1D1E6CA6A2A14FCD9CE2B526E580877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F413785" w14:textId="1142CC4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3FBADE0" w14:textId="4129A526" w:rsidR="00C37A05" w:rsidRPr="003D2545" w:rsidRDefault="00C37A05" w:rsidP="00C37A05">
            <w:pPr>
              <w:spacing w:before="120" w:after="120"/>
              <w:rPr>
                <w:rFonts w:cs="Arial"/>
                <w:szCs w:val="22"/>
                <w:lang w:eastAsia="ja-JP"/>
              </w:rPr>
            </w:pPr>
            <w:r w:rsidRPr="003D2545">
              <w:rPr>
                <w:rFonts w:cs="Arial"/>
                <w:szCs w:val="22"/>
                <w:lang w:eastAsia="ja-JP"/>
              </w:rPr>
              <w:t>understand that working with other domestic and family violence services will provide a holistic response for their client and reduce the amount of times their client needs to retell their story</w:t>
            </w:r>
          </w:p>
        </w:tc>
      </w:tr>
      <w:tr w:rsidR="00C37A05" w:rsidRPr="003D2545" w14:paraId="5AF7AD6E" w14:textId="77777777" w:rsidTr="000F68AE">
        <w:trPr>
          <w:jc w:val="center"/>
        </w:trPr>
        <w:sdt>
          <w:sdtPr>
            <w:rPr>
              <w:rStyle w:val="Style1"/>
              <w:rFonts w:ascii="Arial" w:hAnsi="Arial" w:cs="Arial"/>
            </w:rPr>
            <w:alias w:val="Demostrated by"/>
            <w:tag w:val="Demostrated by"/>
            <w:id w:val="-18705225"/>
            <w:placeholder>
              <w:docPart w:val="51F63E311A894538BF43EB1F9EA2E37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24FD655" w14:textId="4D55796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BDE51DF" w14:textId="75B17FA3" w:rsidR="00C37A05" w:rsidRPr="003D2545" w:rsidRDefault="00C37A05" w:rsidP="00C37A05">
            <w:pPr>
              <w:spacing w:before="120" w:after="120"/>
              <w:rPr>
                <w:rFonts w:cs="Arial"/>
                <w:szCs w:val="22"/>
                <w:lang w:eastAsia="ja-JP"/>
              </w:rPr>
            </w:pPr>
            <w:r w:rsidRPr="003D2545">
              <w:rPr>
                <w:rFonts w:cs="Arial"/>
                <w:szCs w:val="22"/>
                <w:lang w:eastAsia="ja-JP"/>
              </w:rPr>
              <w:t>understand how their role and actions can impact on other points of the service system, such as providing timely and accurate information, adhering to legislative requirements and organisational policies and procedures, ultimately impacting on the service system’s ability to meet the client’s needs</w:t>
            </w:r>
          </w:p>
        </w:tc>
      </w:tr>
      <w:tr w:rsidR="00C37A05" w:rsidRPr="003D2545" w14:paraId="63FCDF3B" w14:textId="77777777" w:rsidTr="000F68AE">
        <w:trPr>
          <w:jc w:val="center"/>
        </w:trPr>
        <w:sdt>
          <w:sdtPr>
            <w:rPr>
              <w:rStyle w:val="Style1"/>
              <w:rFonts w:ascii="Arial" w:hAnsi="Arial" w:cs="Arial"/>
            </w:rPr>
            <w:alias w:val="Demostrated by"/>
            <w:tag w:val="Demostrated by"/>
            <w:id w:val="2072314126"/>
            <w:placeholder>
              <w:docPart w:val="76B5B029401B45E0AE0426D2E4309DA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7003B6B" w14:textId="66DDB4E8" w:rsidR="00C37A05" w:rsidRPr="003D2545" w:rsidRDefault="00C37A05" w:rsidP="00C37A05">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5EF47A18" w14:textId="24AB118D" w:rsidR="00C37A05" w:rsidRPr="003D2545" w:rsidRDefault="00C37A05" w:rsidP="0032663B">
            <w:pPr>
              <w:tabs>
                <w:tab w:val="num" w:pos="1440"/>
              </w:tabs>
              <w:spacing w:before="120" w:after="120"/>
              <w:rPr>
                <w:rFonts w:cs="Arial"/>
                <w:szCs w:val="22"/>
                <w:lang w:eastAsia="ja-JP"/>
              </w:rPr>
            </w:pPr>
            <w:r w:rsidRPr="003D2545">
              <w:rPr>
                <w:rFonts w:cs="Arial"/>
                <w:szCs w:val="22"/>
                <w:lang w:eastAsia="ja-JP"/>
              </w:rPr>
              <w:t>maintain strong working relationships with other relevant service providers</w:t>
            </w:r>
            <w:r w:rsidR="00C939E6" w:rsidRPr="003D2545">
              <w:rPr>
                <w:rFonts w:cs="Arial"/>
                <w:szCs w:val="22"/>
                <w:lang w:eastAsia="ja-JP"/>
              </w:rPr>
              <w:t xml:space="preserve">, for example specialist domestic and family violence services, </w:t>
            </w:r>
            <w:r w:rsidRPr="003D2545">
              <w:rPr>
                <w:rFonts w:cs="Arial"/>
                <w:szCs w:val="22"/>
                <w:lang w:eastAsia="ja-JP"/>
              </w:rPr>
              <w:t>government service providers</w:t>
            </w:r>
            <w:r w:rsidR="00C939E6" w:rsidRPr="003D2545">
              <w:rPr>
                <w:rFonts w:cs="Arial"/>
                <w:szCs w:val="22"/>
                <w:lang w:eastAsia="ja-JP"/>
              </w:rPr>
              <w:t xml:space="preserve">, and other support services such as </w:t>
            </w:r>
            <w:r w:rsidR="0018379E" w:rsidRPr="003D2545">
              <w:rPr>
                <w:rFonts w:cs="Arial"/>
                <w:szCs w:val="22"/>
                <w:lang w:eastAsia="ja-JP"/>
              </w:rPr>
              <w:t xml:space="preserve">housing, </w:t>
            </w:r>
            <w:r w:rsidR="00C939E6" w:rsidRPr="003D2545">
              <w:rPr>
                <w:rFonts w:cs="Arial"/>
                <w:szCs w:val="22"/>
                <w:lang w:eastAsia="ja-JP"/>
              </w:rPr>
              <w:t>mental heal</w:t>
            </w:r>
            <w:r w:rsidR="0032663B" w:rsidRPr="003D2545">
              <w:rPr>
                <w:rFonts w:cs="Arial"/>
                <w:szCs w:val="22"/>
                <w:lang w:eastAsia="ja-JP"/>
              </w:rPr>
              <w:t xml:space="preserve">th </w:t>
            </w:r>
            <w:r w:rsidR="00C939E6" w:rsidRPr="003D2545">
              <w:rPr>
                <w:rFonts w:cs="Arial"/>
                <w:szCs w:val="22"/>
                <w:lang w:eastAsia="ja-JP"/>
              </w:rPr>
              <w:t xml:space="preserve">alcohol and other drug </w:t>
            </w:r>
            <w:r w:rsidRPr="003D2545">
              <w:rPr>
                <w:rFonts w:cs="Arial"/>
                <w:szCs w:val="22"/>
                <w:lang w:eastAsia="ja-JP"/>
              </w:rPr>
              <w:t>etc. in order to manage risk, hold perpetrators to account and create efficient referral pathways and information sharing</w:t>
            </w:r>
          </w:p>
        </w:tc>
      </w:tr>
      <w:tr w:rsidR="00A3329E" w:rsidRPr="003D2545" w14:paraId="2C0D890C" w14:textId="77777777" w:rsidTr="00517FAE">
        <w:trPr>
          <w:jc w:val="center"/>
        </w:trPr>
        <w:tc>
          <w:tcPr>
            <w:tcW w:w="9634" w:type="dxa"/>
            <w:gridSpan w:val="2"/>
          </w:tcPr>
          <w:p w14:paraId="2A08BB7E" w14:textId="357A9271" w:rsidR="00A3329E" w:rsidRPr="003D2545" w:rsidRDefault="00A3329E" w:rsidP="00A3329E">
            <w:pPr>
              <w:spacing w:before="120" w:after="120"/>
              <w:rPr>
                <w:rFonts w:cs="Arial"/>
                <w:szCs w:val="22"/>
                <w:lang w:eastAsia="ja-JP"/>
              </w:rPr>
            </w:pPr>
            <w:r w:rsidRPr="003D2545">
              <w:rPr>
                <w:rFonts w:cs="Arial"/>
                <w:szCs w:val="22"/>
              </w:rPr>
              <w:t>working with perpetrators:</w:t>
            </w:r>
          </w:p>
        </w:tc>
      </w:tr>
      <w:tr w:rsidR="00A3329E" w:rsidRPr="003D2545" w14:paraId="6F08FC61" w14:textId="77777777" w:rsidTr="000F68AE">
        <w:trPr>
          <w:jc w:val="center"/>
        </w:trPr>
        <w:sdt>
          <w:sdtPr>
            <w:rPr>
              <w:rStyle w:val="Style1"/>
              <w:rFonts w:ascii="Arial" w:hAnsi="Arial" w:cs="Arial"/>
            </w:rPr>
            <w:alias w:val="Demostrated by"/>
            <w:tag w:val="Demostrated by"/>
            <w:id w:val="-349872579"/>
            <w:placeholder>
              <w:docPart w:val="49E2331EA7CD40CA9553A5FF6669DC2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7C8DE90" w14:textId="4DB9B0F7"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00F1E44" w14:textId="47F6DAAD" w:rsidR="00A3329E" w:rsidRPr="003D2545" w:rsidRDefault="00A3329E" w:rsidP="00A3329E">
            <w:pPr>
              <w:spacing w:before="120" w:after="120"/>
              <w:rPr>
                <w:rFonts w:cs="Arial"/>
                <w:szCs w:val="22"/>
                <w:lang w:eastAsia="ja-JP"/>
              </w:rPr>
            </w:pPr>
            <w:r w:rsidRPr="003D2545">
              <w:rPr>
                <w:rFonts w:cs="Arial"/>
                <w:szCs w:val="22"/>
                <w:lang w:eastAsia="ja-JP"/>
              </w:rPr>
              <w:t>liaise with the victim’s case manager and/or the victim advocate for the purposes of sharing information and ensuring the safety of the victim</w:t>
            </w:r>
          </w:p>
        </w:tc>
      </w:tr>
      <w:tr w:rsidR="00A3329E" w:rsidRPr="003D2545" w14:paraId="4CF1065A" w14:textId="77777777" w:rsidTr="007D2C7B">
        <w:trPr>
          <w:jc w:val="center"/>
        </w:trPr>
        <w:tc>
          <w:tcPr>
            <w:tcW w:w="9634" w:type="dxa"/>
            <w:gridSpan w:val="2"/>
          </w:tcPr>
          <w:p w14:paraId="7F11CA23"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5B9A63BC" w14:textId="6884A39D" w:rsidR="00A3329E" w:rsidRPr="003D2545" w:rsidRDefault="00A3329E" w:rsidP="00A3329E">
            <w:pPr>
              <w:spacing w:before="120" w:after="120"/>
              <w:rPr>
                <w:rFonts w:cs="Arial"/>
                <w:szCs w:val="22"/>
                <w:lang w:eastAsia="ja-JP"/>
              </w:rPr>
            </w:pPr>
            <w:r w:rsidRPr="003D2545">
              <w:rPr>
                <w:rFonts w:cs="Arial"/>
              </w:rPr>
              <w:t>&lt;Please insert notes and/or evidence of compliance with the standard&gt;</w:t>
            </w:r>
          </w:p>
        </w:tc>
      </w:tr>
      <w:tr w:rsidR="00A3329E" w:rsidRPr="003D2545" w14:paraId="46563F81" w14:textId="77777777" w:rsidTr="007D2C7B">
        <w:trPr>
          <w:jc w:val="center"/>
        </w:trPr>
        <w:tc>
          <w:tcPr>
            <w:tcW w:w="9634" w:type="dxa"/>
            <w:gridSpan w:val="2"/>
          </w:tcPr>
          <w:p w14:paraId="4385A476"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1C460C65" w14:textId="79032851"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2C6431D2" w14:textId="77777777" w:rsidTr="00285E25">
        <w:trPr>
          <w:jc w:val="center"/>
        </w:trPr>
        <w:tc>
          <w:tcPr>
            <w:tcW w:w="9634" w:type="dxa"/>
            <w:gridSpan w:val="2"/>
            <w:shd w:val="clear" w:color="auto" w:fill="D6E3BC" w:themeFill="accent3" w:themeFillTint="66"/>
          </w:tcPr>
          <w:p w14:paraId="1C315A5C" w14:textId="1AD81A2F" w:rsidR="00A3329E" w:rsidRPr="003D2545" w:rsidRDefault="00A3329E" w:rsidP="00A3329E">
            <w:pPr>
              <w:spacing w:before="120" w:after="120"/>
              <w:rPr>
                <w:rFonts w:cs="Arial"/>
                <w:b/>
                <w:bCs/>
                <w:color w:val="009999"/>
                <w:szCs w:val="22"/>
              </w:rPr>
            </w:pPr>
            <w:r w:rsidRPr="003D2545">
              <w:rPr>
                <w:rFonts w:cs="Arial"/>
                <w:b/>
                <w:color w:val="76923C" w:themeColor="accent3" w:themeShade="BF"/>
                <w:sz w:val="24"/>
              </w:rPr>
              <w:t>Principle 5: Services are culturally safe for Aboriginal and Torres Strait Islander people</w:t>
            </w:r>
          </w:p>
        </w:tc>
      </w:tr>
      <w:tr w:rsidR="00A3329E" w:rsidRPr="003D2545" w14:paraId="7A290E39" w14:textId="77777777" w:rsidTr="00285E25">
        <w:trPr>
          <w:jc w:val="center"/>
        </w:trPr>
        <w:tc>
          <w:tcPr>
            <w:tcW w:w="9634" w:type="dxa"/>
            <w:gridSpan w:val="2"/>
            <w:shd w:val="clear" w:color="auto" w:fill="EAF1DD" w:themeFill="accent3" w:themeFillTint="33"/>
          </w:tcPr>
          <w:p w14:paraId="31E004E8" w14:textId="72F010DD" w:rsidR="00A3329E" w:rsidRPr="003D2545" w:rsidRDefault="00A3329E" w:rsidP="00A3329E">
            <w:pPr>
              <w:spacing w:before="120" w:after="120"/>
              <w:rPr>
                <w:rFonts w:cs="Arial"/>
                <w:szCs w:val="22"/>
                <w:lang w:eastAsia="ja-JP"/>
              </w:rPr>
            </w:pPr>
            <w:r w:rsidRPr="003D2545">
              <w:rPr>
                <w:rFonts w:cs="Arial"/>
                <w:b/>
                <w:bCs/>
                <w:color w:val="009999"/>
                <w:szCs w:val="22"/>
              </w:rPr>
              <w:t>Principle: 5.1 Ensuring cultural safety</w:t>
            </w:r>
          </w:p>
        </w:tc>
      </w:tr>
      <w:tr w:rsidR="00A3329E" w:rsidRPr="003D2545" w14:paraId="07354368" w14:textId="77777777" w:rsidTr="000F68AE">
        <w:trPr>
          <w:jc w:val="center"/>
        </w:trPr>
        <w:sdt>
          <w:sdtPr>
            <w:rPr>
              <w:rStyle w:val="Style4"/>
              <w:rFonts w:ascii="Arial" w:hAnsi="Arial" w:cs="Arial"/>
            </w:rPr>
            <w:alias w:val="Compliance status"/>
            <w:tag w:val="Compliance status"/>
            <w:id w:val="2042627723"/>
            <w:placeholder>
              <w:docPart w:val="471F54ECDE06415E8D84E7EAE6A3880E"/>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141387A9" w14:textId="1CCD3D43"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C48280C" w14:textId="1C2FCA90" w:rsidR="00A3329E" w:rsidRPr="003D2545" w:rsidRDefault="00A3329E" w:rsidP="00A3329E">
            <w:pPr>
              <w:spacing w:before="120" w:after="120"/>
              <w:rPr>
                <w:rFonts w:cs="Arial"/>
                <w:szCs w:val="22"/>
                <w:lang w:eastAsia="ja-JP"/>
              </w:rPr>
            </w:pPr>
            <w:r w:rsidRPr="003D2545">
              <w:rPr>
                <w:rFonts w:cs="Arial"/>
                <w:bCs/>
                <w:color w:val="009999"/>
              </w:rPr>
              <w:t>5.1.1 Staff have an understanding of the connection between colonisation and intergenerational trauma that impacts on Aboriginal and Torres Strait Islander peoples</w:t>
            </w:r>
            <w:r w:rsidRPr="003D2545">
              <w:rPr>
                <w:rFonts w:cs="Arial"/>
                <w:b/>
                <w:bCs/>
                <w:color w:val="009999"/>
                <w:szCs w:val="22"/>
              </w:rPr>
              <w:t xml:space="preserve"> </w:t>
            </w:r>
          </w:p>
        </w:tc>
      </w:tr>
      <w:tr w:rsidR="00A3329E" w:rsidRPr="003D2545" w14:paraId="0C213770" w14:textId="77777777" w:rsidTr="002672BF">
        <w:trPr>
          <w:jc w:val="center"/>
        </w:trPr>
        <w:tc>
          <w:tcPr>
            <w:tcW w:w="9634" w:type="dxa"/>
            <w:gridSpan w:val="2"/>
          </w:tcPr>
          <w:p w14:paraId="13FDD6AC" w14:textId="5E2D4B0D" w:rsidR="00A3329E" w:rsidRPr="003D2545" w:rsidRDefault="00A3329E" w:rsidP="00A3329E">
            <w:pPr>
              <w:spacing w:before="120" w:after="120"/>
              <w:rPr>
                <w:rFonts w:cs="Arial"/>
                <w:b/>
                <w:szCs w:val="22"/>
                <w:lang w:eastAsia="ja-JP"/>
              </w:rPr>
            </w:pPr>
            <w:r w:rsidRPr="003D2545">
              <w:rPr>
                <w:rFonts w:cs="Arial"/>
                <w:b/>
              </w:rPr>
              <w:t xml:space="preserve">practical examples demonstrating compliance may include, staff:  </w:t>
            </w:r>
          </w:p>
        </w:tc>
      </w:tr>
      <w:tr w:rsidR="00C37A05" w:rsidRPr="003D2545" w14:paraId="23B4A3FB" w14:textId="77777777" w:rsidTr="000F68AE">
        <w:trPr>
          <w:jc w:val="center"/>
        </w:trPr>
        <w:sdt>
          <w:sdtPr>
            <w:rPr>
              <w:rStyle w:val="Style1"/>
              <w:rFonts w:ascii="Arial" w:hAnsi="Arial" w:cs="Arial"/>
            </w:rPr>
            <w:alias w:val="Demostrated by"/>
            <w:tag w:val="Demostrated by"/>
            <w:id w:val="312602673"/>
            <w:placeholder>
              <w:docPart w:val="80AA301F14A64FC793873BF17152E3D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167A79A" w14:textId="540F86F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09588FA" w14:textId="40C9ED08" w:rsidR="00C37A05" w:rsidRPr="003D2545" w:rsidRDefault="00C37A05" w:rsidP="00C37A05">
            <w:pPr>
              <w:spacing w:before="120" w:after="120"/>
              <w:rPr>
                <w:rFonts w:cs="Arial"/>
                <w:szCs w:val="22"/>
                <w:lang w:eastAsia="ja-JP"/>
              </w:rPr>
            </w:pPr>
            <w:r w:rsidRPr="003D2545">
              <w:rPr>
                <w:rFonts w:cs="Arial"/>
                <w:szCs w:val="22"/>
                <w:lang w:eastAsia="ja-JP"/>
              </w:rPr>
              <w:t xml:space="preserve">seek to understand the lived experience of Aboriginal and Torres Strait Islander people </w:t>
            </w:r>
          </w:p>
        </w:tc>
      </w:tr>
      <w:tr w:rsidR="00C37A05" w:rsidRPr="003D2545" w14:paraId="49FD66F0" w14:textId="77777777" w:rsidTr="000F68AE">
        <w:trPr>
          <w:jc w:val="center"/>
        </w:trPr>
        <w:sdt>
          <w:sdtPr>
            <w:rPr>
              <w:rStyle w:val="Style1"/>
              <w:rFonts w:ascii="Arial" w:hAnsi="Arial" w:cs="Arial"/>
            </w:rPr>
            <w:alias w:val="Demostrated by"/>
            <w:tag w:val="Demostrated by"/>
            <w:id w:val="1245759269"/>
            <w:placeholder>
              <w:docPart w:val="711BD065BE854E83AEBC7E56C3810AF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403A0C2" w14:textId="18ECE14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A3B24BD" w14:textId="1D971CC2" w:rsidR="00C37A05" w:rsidRPr="003D2545" w:rsidRDefault="00C37A05" w:rsidP="00C37A05">
            <w:pPr>
              <w:spacing w:before="120" w:after="120"/>
              <w:rPr>
                <w:rFonts w:cs="Arial"/>
                <w:szCs w:val="22"/>
                <w:lang w:eastAsia="ja-JP"/>
              </w:rPr>
            </w:pPr>
            <w:r w:rsidRPr="003D2545">
              <w:rPr>
                <w:rFonts w:cs="Arial"/>
                <w:szCs w:val="22"/>
                <w:lang w:eastAsia="ja-JP"/>
              </w:rPr>
              <w:t>understand that Aboriginal and Torres Strait Islander victims may be reluctant to reveal violence or abuse due to fears about their children being taken away</w:t>
            </w:r>
          </w:p>
        </w:tc>
      </w:tr>
      <w:tr w:rsidR="00C37A05" w:rsidRPr="003D2545" w14:paraId="67F0361E" w14:textId="77777777" w:rsidTr="000F68AE">
        <w:trPr>
          <w:jc w:val="center"/>
        </w:trPr>
        <w:sdt>
          <w:sdtPr>
            <w:rPr>
              <w:rStyle w:val="Style1"/>
              <w:rFonts w:ascii="Arial" w:hAnsi="Arial" w:cs="Arial"/>
            </w:rPr>
            <w:alias w:val="Demostrated by"/>
            <w:tag w:val="Demostrated by"/>
            <w:id w:val="-367921853"/>
            <w:placeholder>
              <w:docPart w:val="40718FF354CF4EEC89599F2F0B9CB51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962DDD5" w14:textId="3BE0669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0E4E34A" w14:textId="4936F194" w:rsidR="00C37A05" w:rsidRPr="003D2545" w:rsidRDefault="00C37A05" w:rsidP="00C37A05">
            <w:pPr>
              <w:spacing w:before="120" w:after="120"/>
              <w:rPr>
                <w:rFonts w:cs="Arial"/>
                <w:szCs w:val="22"/>
                <w:lang w:eastAsia="ja-JP"/>
              </w:rPr>
            </w:pPr>
            <w:r w:rsidRPr="003D2545">
              <w:rPr>
                <w:rFonts w:cs="Arial"/>
                <w:szCs w:val="22"/>
                <w:lang w:eastAsia="ja-JP"/>
              </w:rPr>
              <w:t>identify their own cultural biases</w:t>
            </w:r>
          </w:p>
        </w:tc>
      </w:tr>
      <w:tr w:rsidR="00A3329E" w:rsidRPr="003D2545" w14:paraId="52C33032" w14:textId="77777777" w:rsidTr="007D2C7B">
        <w:trPr>
          <w:jc w:val="center"/>
        </w:trPr>
        <w:tc>
          <w:tcPr>
            <w:tcW w:w="9634" w:type="dxa"/>
            <w:gridSpan w:val="2"/>
          </w:tcPr>
          <w:p w14:paraId="1DA0B58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441AC9F9" w14:textId="3961FA07" w:rsidR="00A3329E" w:rsidRPr="003D2545" w:rsidRDefault="00A3329E" w:rsidP="00A3329E">
            <w:pPr>
              <w:spacing w:before="120" w:after="120"/>
              <w:rPr>
                <w:rFonts w:cs="Arial"/>
                <w:szCs w:val="22"/>
                <w:lang w:eastAsia="ja-JP"/>
              </w:rPr>
            </w:pPr>
            <w:r w:rsidRPr="003D2545">
              <w:rPr>
                <w:rFonts w:cs="Arial"/>
              </w:rPr>
              <w:t>&lt;Please insert notes and/or evidence of compliance with the standard&gt;</w:t>
            </w:r>
          </w:p>
        </w:tc>
      </w:tr>
      <w:tr w:rsidR="00A3329E" w:rsidRPr="003D2545" w14:paraId="4610A26F" w14:textId="77777777" w:rsidTr="007D2C7B">
        <w:trPr>
          <w:jc w:val="center"/>
        </w:trPr>
        <w:tc>
          <w:tcPr>
            <w:tcW w:w="9634" w:type="dxa"/>
            <w:gridSpan w:val="2"/>
          </w:tcPr>
          <w:p w14:paraId="7EC1B887"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5E24D51D" w14:textId="68D11903"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435DA588" w14:textId="77777777" w:rsidTr="000F68AE">
        <w:trPr>
          <w:jc w:val="center"/>
        </w:trPr>
        <w:sdt>
          <w:sdtPr>
            <w:rPr>
              <w:rStyle w:val="Style4"/>
              <w:rFonts w:ascii="Arial" w:hAnsi="Arial" w:cs="Arial"/>
            </w:rPr>
            <w:alias w:val="Compliance status"/>
            <w:tag w:val="Compliance status"/>
            <w:id w:val="14274000"/>
            <w:placeholder>
              <w:docPart w:val="87B71DCDAF3A450598A067197DC44A2E"/>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CC1D582" w14:textId="04E36F78"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328E81E" w14:textId="3445E1E8" w:rsidR="00A3329E" w:rsidRPr="003D2545" w:rsidRDefault="00A3329E" w:rsidP="00A3329E">
            <w:pPr>
              <w:spacing w:before="120" w:after="120"/>
              <w:rPr>
                <w:rFonts w:cs="Arial"/>
                <w:bCs/>
                <w:color w:val="009999"/>
              </w:rPr>
            </w:pPr>
            <w:r w:rsidRPr="003D2545">
              <w:rPr>
                <w:rFonts w:cs="Arial"/>
                <w:bCs/>
                <w:color w:val="009999"/>
              </w:rPr>
              <w:t>5.1.2 Staff have a high level of understanding of Aboriginal and Torres Strait Islander culture in all aspects of service delivery and practice</w:t>
            </w:r>
          </w:p>
        </w:tc>
      </w:tr>
      <w:tr w:rsidR="00A3329E" w:rsidRPr="003D2545" w14:paraId="71414B90" w14:textId="77777777" w:rsidTr="002672BF">
        <w:trPr>
          <w:jc w:val="center"/>
        </w:trPr>
        <w:tc>
          <w:tcPr>
            <w:tcW w:w="9634" w:type="dxa"/>
            <w:gridSpan w:val="2"/>
          </w:tcPr>
          <w:p w14:paraId="3D2FE3C2" w14:textId="18D443BF"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4261B3E1" w14:textId="77777777" w:rsidTr="000F68AE">
        <w:trPr>
          <w:jc w:val="center"/>
        </w:trPr>
        <w:sdt>
          <w:sdtPr>
            <w:rPr>
              <w:rStyle w:val="Style1"/>
              <w:rFonts w:ascii="Arial" w:hAnsi="Arial" w:cs="Arial"/>
            </w:rPr>
            <w:alias w:val="Demostrated by"/>
            <w:tag w:val="Demostrated by"/>
            <w:id w:val="-1975435577"/>
            <w:placeholder>
              <w:docPart w:val="BA4F88BB678D4182ADDC3026AA28A4B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7701457" w14:textId="627CD67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1C94B7D" w14:textId="4A0842E4" w:rsidR="00C37A05" w:rsidRPr="003D2545" w:rsidRDefault="00C37A05" w:rsidP="00C37A05">
            <w:pPr>
              <w:pStyle w:val="ListParagraph"/>
              <w:spacing w:before="120" w:after="120" w:line="240" w:lineRule="auto"/>
              <w:ind w:left="0" w:hanging="14"/>
              <w:contextualSpacing w:val="0"/>
              <w:rPr>
                <w:rFonts w:ascii="Arial" w:hAnsi="Arial" w:cs="Arial"/>
              </w:rPr>
            </w:pPr>
            <w:proofErr w:type="gramStart"/>
            <w:r w:rsidRPr="003D2545">
              <w:rPr>
                <w:rFonts w:ascii="Arial" w:hAnsi="Arial" w:cs="Arial"/>
                <w:lang w:eastAsia="ja-JP"/>
              </w:rPr>
              <w:t>have</w:t>
            </w:r>
            <w:proofErr w:type="gramEnd"/>
            <w:r w:rsidRPr="003D2545">
              <w:rPr>
                <w:rFonts w:ascii="Arial" w:hAnsi="Arial" w:cs="Arial"/>
                <w:lang w:eastAsia="ja-JP"/>
              </w:rPr>
              <w:t xml:space="preserve"> a knowledge of Aboriginal and or Torres Strait Islander domestic and family violence dynamics and the impact on victims, families and community. For example, staff recognise that domestic and family violence is not always caused by an intimate partner but can also include lateral violence and violence from the extended community in Aboriginal and Torres Strait Islander communities</w:t>
            </w:r>
          </w:p>
        </w:tc>
      </w:tr>
      <w:tr w:rsidR="00C37A05" w:rsidRPr="003D2545" w14:paraId="00BB8CC0" w14:textId="77777777" w:rsidTr="000F68AE">
        <w:trPr>
          <w:jc w:val="center"/>
        </w:trPr>
        <w:sdt>
          <w:sdtPr>
            <w:rPr>
              <w:rStyle w:val="Style1"/>
              <w:rFonts w:ascii="Arial" w:hAnsi="Arial" w:cs="Arial"/>
            </w:rPr>
            <w:alias w:val="Demostrated by"/>
            <w:tag w:val="Demostrated by"/>
            <w:id w:val="-1532946692"/>
            <w:placeholder>
              <w:docPart w:val="9BE8208BA93B4346BAACD29029DA80E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FE10941" w14:textId="0334100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72CE78B" w14:textId="39FB0E8D"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recognise the early signs of lateral violence so they can intervene and prevent further escalation including understanding how an individual act of violence can reverberate throughout a community due to community and kinship ties</w:t>
            </w:r>
          </w:p>
        </w:tc>
      </w:tr>
      <w:tr w:rsidR="00C37A05" w:rsidRPr="003D2545" w14:paraId="4311729D" w14:textId="77777777" w:rsidTr="000F68AE">
        <w:trPr>
          <w:jc w:val="center"/>
        </w:trPr>
        <w:sdt>
          <w:sdtPr>
            <w:rPr>
              <w:rStyle w:val="Style1"/>
              <w:rFonts w:ascii="Arial" w:hAnsi="Arial" w:cs="Arial"/>
            </w:rPr>
            <w:alias w:val="Demostrated by"/>
            <w:tag w:val="Demostrated by"/>
            <w:id w:val="-1701692551"/>
            <w:placeholder>
              <w:docPart w:val="A143331DD4724EE885F6C05923158B2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96FD3AE" w14:textId="792A6A2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2188E21" w14:textId="6F6A1C60"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recognise the particular vulnerabilities of Aboriginal and Torres Strait Islander children and the severe and wide ranging impacts they can experience directly and indirectly from family violence</w:t>
            </w:r>
          </w:p>
        </w:tc>
      </w:tr>
      <w:tr w:rsidR="00C37A05" w:rsidRPr="003D2545" w14:paraId="63DDC150" w14:textId="77777777" w:rsidTr="000F68AE">
        <w:trPr>
          <w:jc w:val="center"/>
        </w:trPr>
        <w:sdt>
          <w:sdtPr>
            <w:rPr>
              <w:rStyle w:val="Style1"/>
              <w:rFonts w:ascii="Arial" w:hAnsi="Arial" w:cs="Arial"/>
            </w:rPr>
            <w:alias w:val="Demostrated by"/>
            <w:tag w:val="Demostrated by"/>
            <w:id w:val="1554890339"/>
            <w:placeholder>
              <w:docPart w:val="39BCA7A9BC3C4568A6A1002751C1DAE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E73F229" w14:textId="20D48C7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11DEB6F" w14:textId="54CF70F5"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maintain and build their cultural competency and ensure respectful relationships and culturally safe practice through training recognising the diverse nature of Aboriginal and Torres Strait Islander communities</w:t>
            </w:r>
          </w:p>
        </w:tc>
      </w:tr>
      <w:tr w:rsidR="00C37A05" w:rsidRPr="003D2545" w14:paraId="4D6E882A" w14:textId="77777777" w:rsidTr="000F68AE">
        <w:trPr>
          <w:jc w:val="center"/>
        </w:trPr>
        <w:sdt>
          <w:sdtPr>
            <w:rPr>
              <w:rStyle w:val="Style1"/>
              <w:rFonts w:ascii="Arial" w:hAnsi="Arial" w:cs="Arial"/>
            </w:rPr>
            <w:alias w:val="Demostrated by"/>
            <w:tag w:val="Demostrated by"/>
            <w:id w:val="828631021"/>
            <w:placeholder>
              <w:docPart w:val="5EE396AB10494309ADE51814E9D525B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6813D77" w14:textId="76A1261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71FE3AE" w14:textId="352D3801"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seek out ongoing refresher courses relating to cultural competency for particular communities they work in so that they are kept abreast of any changes in community protocols and structures</w:t>
            </w:r>
          </w:p>
        </w:tc>
      </w:tr>
      <w:tr w:rsidR="00A3329E" w:rsidRPr="003D2545" w14:paraId="082CF373" w14:textId="77777777" w:rsidTr="007D2C7B">
        <w:trPr>
          <w:jc w:val="center"/>
        </w:trPr>
        <w:tc>
          <w:tcPr>
            <w:tcW w:w="9634" w:type="dxa"/>
            <w:gridSpan w:val="2"/>
          </w:tcPr>
          <w:p w14:paraId="679D257A"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F6105EC" w14:textId="12B3AE83"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3C6819F2" w14:textId="77777777" w:rsidTr="007D2C7B">
        <w:trPr>
          <w:jc w:val="center"/>
        </w:trPr>
        <w:tc>
          <w:tcPr>
            <w:tcW w:w="9634" w:type="dxa"/>
            <w:gridSpan w:val="2"/>
          </w:tcPr>
          <w:p w14:paraId="6B745728"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7CAAB82A" w14:textId="69407D69"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6B017C50" w14:textId="77777777" w:rsidTr="000F68AE">
        <w:trPr>
          <w:jc w:val="center"/>
        </w:trPr>
        <w:sdt>
          <w:sdtPr>
            <w:rPr>
              <w:rStyle w:val="Style4"/>
              <w:rFonts w:ascii="Arial" w:hAnsi="Arial" w:cs="Arial"/>
            </w:rPr>
            <w:alias w:val="Compliance status"/>
            <w:tag w:val="Compliance status"/>
            <w:id w:val="1279611657"/>
            <w:placeholder>
              <w:docPart w:val="F769C0221D3845AC8AED92152C159E78"/>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F505327" w14:textId="70F08678"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792EFAC" w14:textId="2D3BF234" w:rsidR="00A3329E" w:rsidRPr="003D2545" w:rsidRDefault="00A3329E" w:rsidP="00A3329E">
            <w:pPr>
              <w:spacing w:before="120" w:after="120"/>
              <w:rPr>
                <w:rFonts w:cs="Arial"/>
                <w:b/>
                <w:bCs/>
                <w:color w:val="009999"/>
                <w:szCs w:val="22"/>
              </w:rPr>
            </w:pPr>
            <w:r w:rsidRPr="003D2545">
              <w:rPr>
                <w:rFonts w:cs="Arial"/>
                <w:bCs/>
                <w:color w:val="009999"/>
              </w:rPr>
              <w:t>5.1.3 When and where appropriate, staff actively assist with facilitating Aboriginal and Torres Strait Islander people’s connection to community, country and culture</w:t>
            </w:r>
          </w:p>
        </w:tc>
      </w:tr>
      <w:tr w:rsidR="00A3329E" w:rsidRPr="003D2545" w14:paraId="69FB9624" w14:textId="77777777" w:rsidTr="002672BF">
        <w:trPr>
          <w:jc w:val="center"/>
        </w:trPr>
        <w:tc>
          <w:tcPr>
            <w:tcW w:w="9634" w:type="dxa"/>
            <w:gridSpan w:val="2"/>
          </w:tcPr>
          <w:p w14:paraId="138ED7DB" w14:textId="6D7FA393"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6A56AA05" w14:textId="77777777" w:rsidTr="000F68AE">
        <w:trPr>
          <w:jc w:val="center"/>
        </w:trPr>
        <w:sdt>
          <w:sdtPr>
            <w:rPr>
              <w:rStyle w:val="Style1"/>
              <w:rFonts w:ascii="Arial" w:hAnsi="Arial" w:cs="Arial"/>
            </w:rPr>
            <w:alias w:val="Demostrated by"/>
            <w:tag w:val="Demostrated by"/>
            <w:id w:val="159672225"/>
            <w:placeholder>
              <w:docPart w:val="7D98462F9A1B4EA3A1BDF4504AF780C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C81AC4C" w14:textId="59B476B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5BBA285" w14:textId="6C61871C"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understand that social and emotional wellbeing in the context of Aboriginal and/or Torres Strait Islander communities refers to the holistic perspective on social and emotional wellbeing including physical wellbeing, mental wellbeing, connection to family/kinship, connection to community, connection to culture, connection to land and connection to spirituality/ancestors</w:t>
            </w:r>
          </w:p>
        </w:tc>
      </w:tr>
      <w:tr w:rsidR="00C37A05" w:rsidRPr="003D2545" w14:paraId="7FC6E535" w14:textId="77777777" w:rsidTr="000F68AE">
        <w:trPr>
          <w:jc w:val="center"/>
        </w:trPr>
        <w:sdt>
          <w:sdtPr>
            <w:rPr>
              <w:rStyle w:val="Style1"/>
              <w:rFonts w:ascii="Arial" w:hAnsi="Arial" w:cs="Arial"/>
            </w:rPr>
            <w:alias w:val="Demostrated by"/>
            <w:tag w:val="Demostrated by"/>
            <w:id w:val="-1939049689"/>
            <w:placeholder>
              <w:docPart w:val="D2E8EA1925D14DC98D0E2262B6D7E8C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9D28BAB" w14:textId="79BB5FE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D451F1A" w14:textId="74892804"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understand the importance of healing and cultural strengthening including connections between Aboriginal and Torres Strait Islander people and land in their practice responses, for example women’s groups, arts and crafts activities and storytelling</w:t>
            </w:r>
          </w:p>
        </w:tc>
      </w:tr>
      <w:tr w:rsidR="00C37A05" w:rsidRPr="003D2545" w14:paraId="307FE74B" w14:textId="77777777" w:rsidTr="000F68AE">
        <w:trPr>
          <w:jc w:val="center"/>
        </w:trPr>
        <w:sdt>
          <w:sdtPr>
            <w:rPr>
              <w:rStyle w:val="Style1"/>
              <w:rFonts w:ascii="Arial" w:hAnsi="Arial" w:cs="Arial"/>
            </w:rPr>
            <w:alias w:val="Demostrated by"/>
            <w:tag w:val="Demostrated by"/>
            <w:id w:val="-1516459633"/>
            <w:placeholder>
              <w:docPart w:val="DBD0BA906AEC471584E3A2CF7B47C1D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D608019" w14:textId="129989B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A1EF3E9" w14:textId="4CD1228E" w:rsidR="00C37A05" w:rsidRPr="003D2545" w:rsidRDefault="00C37A05" w:rsidP="00C37A05">
            <w:pPr>
              <w:pStyle w:val="ListParagraph"/>
              <w:spacing w:before="120" w:after="120" w:line="240" w:lineRule="auto"/>
              <w:ind w:left="0" w:hanging="14"/>
              <w:contextualSpacing w:val="0"/>
              <w:rPr>
                <w:rFonts w:ascii="Arial" w:hAnsi="Arial" w:cs="Arial"/>
              </w:rPr>
            </w:pPr>
            <w:proofErr w:type="gramStart"/>
            <w:r w:rsidRPr="003D2545">
              <w:rPr>
                <w:rFonts w:ascii="Arial" w:hAnsi="Arial" w:cs="Arial"/>
                <w:lang w:eastAsia="ja-JP"/>
              </w:rPr>
              <w:t>recognise</w:t>
            </w:r>
            <w:proofErr w:type="gramEnd"/>
            <w:r w:rsidRPr="003D2545">
              <w:rPr>
                <w:rFonts w:ascii="Arial" w:hAnsi="Arial" w:cs="Arial"/>
                <w:lang w:eastAsia="ja-JP"/>
              </w:rPr>
              <w:t xml:space="preserve"> that Aboriginal and Torres Strait Islander people may suffer from loss of personal and cultural power. For victims, this sense of loss may be compounded if they have had to leave their community or country to feel safe. For perpetrators, this may be a source of alienation and disempowerment</w:t>
            </w:r>
          </w:p>
        </w:tc>
      </w:tr>
      <w:tr w:rsidR="00C37A05" w:rsidRPr="003D2545" w14:paraId="7DAD6AFD" w14:textId="77777777" w:rsidTr="000F68AE">
        <w:trPr>
          <w:jc w:val="center"/>
        </w:trPr>
        <w:sdt>
          <w:sdtPr>
            <w:rPr>
              <w:rStyle w:val="Style1"/>
              <w:rFonts w:ascii="Arial" w:hAnsi="Arial" w:cs="Arial"/>
            </w:rPr>
            <w:alias w:val="Demostrated by"/>
            <w:tag w:val="Demostrated by"/>
            <w:id w:val="-1693142438"/>
            <w:placeholder>
              <w:docPart w:val="15F451123E9C454DAFE21399BA125FC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FDF0316" w14:textId="41712C3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9863BB6" w14:textId="0E277A3B"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recognise that Aboriginal and Torres Strait Islander clients may want to identify and address trauma and grief in culturally safe settings such as camps on traditional lands or at Aboriginal community controlled premises</w:t>
            </w:r>
          </w:p>
        </w:tc>
      </w:tr>
      <w:tr w:rsidR="00A3329E" w:rsidRPr="003D2545" w14:paraId="72171984" w14:textId="77777777" w:rsidTr="007D2C7B">
        <w:trPr>
          <w:jc w:val="center"/>
        </w:trPr>
        <w:tc>
          <w:tcPr>
            <w:tcW w:w="9634" w:type="dxa"/>
            <w:gridSpan w:val="2"/>
          </w:tcPr>
          <w:p w14:paraId="1E817B4D"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65B92AF" w14:textId="6863FE81"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541E3359" w14:textId="77777777" w:rsidTr="007D2C7B">
        <w:trPr>
          <w:jc w:val="center"/>
        </w:trPr>
        <w:tc>
          <w:tcPr>
            <w:tcW w:w="9634" w:type="dxa"/>
            <w:gridSpan w:val="2"/>
          </w:tcPr>
          <w:p w14:paraId="0AF0C9D2"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4FA3A5D8" w14:textId="527B32B6"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EB982E2" w14:textId="77777777" w:rsidTr="000F68AE">
        <w:trPr>
          <w:jc w:val="center"/>
        </w:trPr>
        <w:sdt>
          <w:sdtPr>
            <w:rPr>
              <w:rStyle w:val="Style4"/>
              <w:rFonts w:ascii="Arial" w:hAnsi="Arial" w:cs="Arial"/>
            </w:rPr>
            <w:alias w:val="Compliance status"/>
            <w:tag w:val="Compliance status"/>
            <w:id w:val="1116414303"/>
            <w:placeholder>
              <w:docPart w:val="8A871174A3D749B6AB55ED950D232C50"/>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4389B9BF" w14:textId="4CE0B2FC"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5A7BAE4" w14:textId="0DA7153A" w:rsidR="00A3329E" w:rsidRPr="003D2545" w:rsidRDefault="00A3329E" w:rsidP="00A3329E">
            <w:pPr>
              <w:spacing w:before="120" w:after="120"/>
              <w:rPr>
                <w:rFonts w:cs="Arial"/>
                <w:bCs/>
                <w:color w:val="009999"/>
              </w:rPr>
            </w:pPr>
            <w:r w:rsidRPr="003D2545">
              <w:rPr>
                <w:rFonts w:cs="Arial"/>
                <w:bCs/>
                <w:color w:val="009999"/>
              </w:rPr>
              <w:t>5.1.4 Staff work respectfully with Aboriginal and Torres Strait Islander people, families, communities, and Elders, by working in partnership in the decision making process</w:t>
            </w:r>
          </w:p>
        </w:tc>
      </w:tr>
      <w:tr w:rsidR="00A3329E" w:rsidRPr="003D2545" w14:paraId="3D4CA1CA" w14:textId="77777777" w:rsidTr="002672BF">
        <w:trPr>
          <w:jc w:val="center"/>
        </w:trPr>
        <w:tc>
          <w:tcPr>
            <w:tcW w:w="9634" w:type="dxa"/>
            <w:gridSpan w:val="2"/>
          </w:tcPr>
          <w:p w14:paraId="176FF668" w14:textId="33DA3116"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03970618" w14:textId="77777777" w:rsidTr="000F68AE">
        <w:trPr>
          <w:jc w:val="center"/>
        </w:trPr>
        <w:sdt>
          <w:sdtPr>
            <w:rPr>
              <w:rStyle w:val="Style1"/>
              <w:rFonts w:ascii="Arial" w:hAnsi="Arial" w:cs="Arial"/>
            </w:rPr>
            <w:alias w:val="Demostrated by"/>
            <w:tag w:val="Demostrated by"/>
            <w:id w:val="-953561485"/>
            <w:placeholder>
              <w:docPart w:val="8C46040A26AE4CEF8E3221AAD87CF7F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9C10F68" w14:textId="77048D36"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E7903E3" w14:textId="4312FD88"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make sure that Aboriginal and Torres Strait Islander clients understand and are aware of their legal rights and options (excluding legal advice)</w:t>
            </w:r>
          </w:p>
        </w:tc>
      </w:tr>
      <w:tr w:rsidR="00C37A05" w:rsidRPr="003D2545" w14:paraId="7561B8A0" w14:textId="77777777" w:rsidTr="000F68AE">
        <w:trPr>
          <w:jc w:val="center"/>
        </w:trPr>
        <w:sdt>
          <w:sdtPr>
            <w:rPr>
              <w:rStyle w:val="Style1"/>
              <w:rFonts w:ascii="Arial" w:hAnsi="Arial" w:cs="Arial"/>
            </w:rPr>
            <w:alias w:val="Demostrated by"/>
            <w:tag w:val="Demostrated by"/>
            <w:id w:val="1337737866"/>
            <w:placeholder>
              <w:docPart w:val="36529B5E442B4F008AC1CFBDEB46B37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01B8D70" w14:textId="0539713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C0DB83C" w14:textId="1CCDF404"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are aware of other service providers who may be able to support Aboriginal and Torres Strait Islander clients with legal advice including the Aboriginal and Torres Strait Islander Legal Service (ATSILS) and Queensland Indigenous Family Violence Legal Service (QIFVLS)</w:t>
            </w:r>
          </w:p>
        </w:tc>
      </w:tr>
      <w:tr w:rsidR="00C37A05" w:rsidRPr="003D2545" w14:paraId="78BAC6EE" w14:textId="77777777" w:rsidTr="000F68AE">
        <w:trPr>
          <w:jc w:val="center"/>
        </w:trPr>
        <w:sdt>
          <w:sdtPr>
            <w:rPr>
              <w:rStyle w:val="Style1"/>
              <w:rFonts w:ascii="Arial" w:hAnsi="Arial" w:cs="Arial"/>
            </w:rPr>
            <w:alias w:val="Demostrated by"/>
            <w:tag w:val="Demostrated by"/>
            <w:id w:val="603851360"/>
            <w:placeholder>
              <w:docPart w:val="01D97FF8C5BF4E7AB7EAF245A1468BF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A40C4DE" w14:textId="23C2E64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1CD36C4" w14:textId="0BED542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are aware of the local Aboriginal and Torres Strait Islander organisations in their area and the referral pathways or communication structures for accessing services delivered by these organisations including, for example Aboriginal Community Controlled Health Services, other Aboriginal Community Controlled Organisations, and community justice organisations</w:t>
            </w:r>
          </w:p>
        </w:tc>
      </w:tr>
      <w:tr w:rsidR="00C37A05" w:rsidRPr="003D2545" w14:paraId="02253D83" w14:textId="77777777" w:rsidTr="000F68AE">
        <w:trPr>
          <w:jc w:val="center"/>
        </w:trPr>
        <w:sdt>
          <w:sdtPr>
            <w:rPr>
              <w:rStyle w:val="Style1"/>
              <w:rFonts w:ascii="Arial" w:hAnsi="Arial" w:cs="Arial"/>
            </w:rPr>
            <w:alias w:val="Demostrated by"/>
            <w:tag w:val="Demostrated by"/>
            <w:id w:val="1764340100"/>
            <w:placeholder>
              <w:docPart w:val="0C37F6D7094F48F5AB294D7E6662ECA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6D08B18" w14:textId="33171C0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974D53D" w14:textId="67FF934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 xml:space="preserve">build relationships with Aboriginal community controlled organisations to enable referrals to when clients express an interest in receiving services from these organisations  </w:t>
            </w:r>
          </w:p>
        </w:tc>
      </w:tr>
      <w:tr w:rsidR="00C37A05" w:rsidRPr="003D2545" w14:paraId="319B1143" w14:textId="77777777" w:rsidTr="000F68AE">
        <w:trPr>
          <w:jc w:val="center"/>
        </w:trPr>
        <w:sdt>
          <w:sdtPr>
            <w:rPr>
              <w:rStyle w:val="Style1"/>
              <w:rFonts w:ascii="Arial" w:hAnsi="Arial" w:cs="Arial"/>
            </w:rPr>
            <w:alias w:val="Demostrated by"/>
            <w:tag w:val="Demostrated by"/>
            <w:id w:val="-940608224"/>
            <w:placeholder>
              <w:docPart w:val="D359AD3E206C4575B7ADDAD9716D655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DE022F8" w14:textId="531A17CA"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AAA480E" w14:textId="52C1FB7C"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where practical, give victims a choice of Aboriginal and Torres Strait Islander or non-Aboriginal and Torres Strait Islander workers as well as interpreter services where appropriate</w:t>
            </w:r>
          </w:p>
        </w:tc>
      </w:tr>
      <w:tr w:rsidR="00C37A05" w:rsidRPr="003D2545" w14:paraId="304B175B" w14:textId="77777777" w:rsidTr="000F68AE">
        <w:trPr>
          <w:jc w:val="center"/>
        </w:trPr>
        <w:sdt>
          <w:sdtPr>
            <w:rPr>
              <w:rStyle w:val="Style1"/>
              <w:rFonts w:ascii="Arial" w:hAnsi="Arial" w:cs="Arial"/>
            </w:rPr>
            <w:alias w:val="Demostrated by"/>
            <w:tag w:val="Demostrated by"/>
            <w:id w:val="-402921250"/>
            <w:placeholder>
              <w:docPart w:val="C06C762F9BC64672A91689AB2CF6B22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F208013" w14:textId="7477F77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CDE1EA9" w14:textId="76D9A513"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build on community strengths promoting women’s traditional culture and authority in the community as well as involving men in spreading anti-violence measures</w:t>
            </w:r>
          </w:p>
        </w:tc>
      </w:tr>
      <w:tr w:rsidR="00C37A05" w:rsidRPr="003D2545" w14:paraId="11BD3369" w14:textId="77777777" w:rsidTr="000F68AE">
        <w:trPr>
          <w:jc w:val="center"/>
        </w:trPr>
        <w:sdt>
          <w:sdtPr>
            <w:rPr>
              <w:rStyle w:val="Style1"/>
              <w:rFonts w:ascii="Arial" w:hAnsi="Arial" w:cs="Arial"/>
            </w:rPr>
            <w:alias w:val="Demostrated by"/>
            <w:tag w:val="Demostrated by"/>
            <w:id w:val="180027592"/>
            <w:placeholder>
              <w:docPart w:val="4C2681AB9426461F8B8AE704C370089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E84B6EC" w14:textId="29CFCB6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46A6BFA" w14:textId="77DA2C95"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proactively work to build trust in Aboriginal and Torres Strait Islander communities, and with Elders and community members by engaging with them regularly to discuss policies and protocols for meeting the needs of victims in the community</w:t>
            </w:r>
          </w:p>
        </w:tc>
      </w:tr>
      <w:tr w:rsidR="00A3329E" w:rsidRPr="003D2545" w14:paraId="67FA74B3" w14:textId="77777777" w:rsidTr="007D2C7B">
        <w:trPr>
          <w:jc w:val="center"/>
        </w:trPr>
        <w:tc>
          <w:tcPr>
            <w:tcW w:w="9634" w:type="dxa"/>
            <w:gridSpan w:val="2"/>
          </w:tcPr>
          <w:p w14:paraId="7581B50A"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4F14BEB" w14:textId="0C0B3872"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2A5841C9" w14:textId="77777777" w:rsidTr="007D2C7B">
        <w:trPr>
          <w:jc w:val="center"/>
        </w:trPr>
        <w:tc>
          <w:tcPr>
            <w:tcW w:w="9634" w:type="dxa"/>
            <w:gridSpan w:val="2"/>
          </w:tcPr>
          <w:p w14:paraId="6866FF03"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6FF471F" w14:textId="525202F6"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7AD8A475" w14:textId="77777777" w:rsidTr="000F68AE">
        <w:trPr>
          <w:jc w:val="center"/>
        </w:trPr>
        <w:sdt>
          <w:sdtPr>
            <w:rPr>
              <w:rStyle w:val="Style4"/>
              <w:rFonts w:ascii="Arial" w:hAnsi="Arial" w:cs="Arial"/>
            </w:rPr>
            <w:alias w:val="Compliance status"/>
            <w:tag w:val="Compliance status"/>
            <w:id w:val="-506512078"/>
            <w:placeholder>
              <w:docPart w:val="EFA98981DED74EE6A4F1CF366F2E34FC"/>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0122379B" w14:textId="7D47C3B6"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8BBE1F8" w14:textId="7E6F026A" w:rsidR="00A3329E" w:rsidRPr="003D2545" w:rsidRDefault="00A3329E" w:rsidP="00A3329E">
            <w:pPr>
              <w:spacing w:before="120" w:after="120"/>
              <w:rPr>
                <w:rFonts w:cs="Arial"/>
                <w:bCs/>
                <w:color w:val="009999"/>
              </w:rPr>
            </w:pPr>
            <w:r w:rsidRPr="003D2545">
              <w:rPr>
                <w:rFonts w:cs="Arial"/>
                <w:bCs/>
                <w:color w:val="009999"/>
              </w:rPr>
              <w:t>5.1.5 Staff understand and take into account local protocols and kinship relationships prior to working in a community. Family is often more broadly defined within Aboriginal and Torres Strait Islander culture. Those involved in children's lives, and helping to raise them, commonly include grandparents, aunts, uncles, cousins, nieces and nephews, and members of the community who are considered to be family</w:t>
            </w:r>
          </w:p>
        </w:tc>
      </w:tr>
      <w:tr w:rsidR="00A3329E" w:rsidRPr="003D2545" w14:paraId="242FAF46" w14:textId="77777777" w:rsidTr="002672BF">
        <w:trPr>
          <w:jc w:val="center"/>
        </w:trPr>
        <w:tc>
          <w:tcPr>
            <w:tcW w:w="9634" w:type="dxa"/>
            <w:gridSpan w:val="2"/>
          </w:tcPr>
          <w:p w14:paraId="46C58FEF" w14:textId="1EA52E67"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5A74110F" w14:textId="77777777" w:rsidTr="000F68AE">
        <w:trPr>
          <w:jc w:val="center"/>
        </w:trPr>
        <w:sdt>
          <w:sdtPr>
            <w:rPr>
              <w:rStyle w:val="Style1"/>
              <w:rFonts w:ascii="Arial" w:hAnsi="Arial" w:cs="Arial"/>
            </w:rPr>
            <w:alias w:val="Demostrated by"/>
            <w:tag w:val="Demostrated by"/>
            <w:id w:val="857705522"/>
            <w:placeholder>
              <w:docPart w:val="24989A77069E4392956E47AE2D2EA07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613995F" w14:textId="55A7AB5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8EF96AC" w14:textId="1D0C2501"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seek out opportunities to engage with Aboriginal and/or Torres Strait Islander community members as part of cultural induction and orientation before working with a particular community</w:t>
            </w:r>
          </w:p>
        </w:tc>
      </w:tr>
      <w:tr w:rsidR="00C37A05" w:rsidRPr="003D2545" w14:paraId="01D6B98F" w14:textId="77777777" w:rsidTr="000F68AE">
        <w:trPr>
          <w:jc w:val="center"/>
        </w:trPr>
        <w:sdt>
          <w:sdtPr>
            <w:rPr>
              <w:rStyle w:val="Style1"/>
              <w:rFonts w:ascii="Arial" w:hAnsi="Arial" w:cs="Arial"/>
            </w:rPr>
            <w:alias w:val="Demostrated by"/>
            <w:tag w:val="Demostrated by"/>
            <w:id w:val="-281192865"/>
            <w:placeholder>
              <w:docPart w:val="23284404E628452095E07F817402E5E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CC83754" w14:textId="717FCAD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7FF8D25" w14:textId="75F4532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prioritise the social and emotional wellbeing of clients by building trust, being respectful and understanding local culture, kinship ties and traditions</w:t>
            </w:r>
          </w:p>
        </w:tc>
      </w:tr>
      <w:tr w:rsidR="00C37A05" w:rsidRPr="003D2545" w14:paraId="3A117C0A" w14:textId="77777777" w:rsidTr="000F68AE">
        <w:trPr>
          <w:jc w:val="center"/>
        </w:trPr>
        <w:sdt>
          <w:sdtPr>
            <w:rPr>
              <w:rStyle w:val="Style1"/>
              <w:rFonts w:ascii="Arial" w:hAnsi="Arial" w:cs="Arial"/>
            </w:rPr>
            <w:alias w:val="Demostrated by"/>
            <w:tag w:val="Demostrated by"/>
            <w:id w:val="410745239"/>
            <w:placeholder>
              <w:docPart w:val="B6DBBDA338BE42A9ACF7274577F4A77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0E0B3D2" w14:textId="7340A55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75F3218" w14:textId="3926FD6C"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consider local protocols and kinship relationships in all interactions with a client and include these in the clients’ safety plan and advice</w:t>
            </w:r>
          </w:p>
        </w:tc>
      </w:tr>
      <w:tr w:rsidR="00C37A05" w:rsidRPr="003D2545" w14:paraId="09777C00" w14:textId="77777777" w:rsidTr="000F68AE">
        <w:trPr>
          <w:jc w:val="center"/>
        </w:trPr>
        <w:sdt>
          <w:sdtPr>
            <w:rPr>
              <w:rStyle w:val="Style1"/>
              <w:rFonts w:ascii="Arial" w:hAnsi="Arial" w:cs="Arial"/>
            </w:rPr>
            <w:alias w:val="Demostrated by"/>
            <w:tag w:val="Demostrated by"/>
            <w:id w:val="81812360"/>
            <w:placeholder>
              <w:docPart w:val="EDA9046ECFC443CDA68634FC2D70244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1520A64" w14:textId="6436B752"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3658A4D" w14:textId="27D4F49F"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take a holistic approach and seek information about the availability of services in each community working in close collaboration with Aboriginal and Torres Strait Islander people, families, communities and with Elders</w:t>
            </w:r>
          </w:p>
        </w:tc>
      </w:tr>
      <w:tr w:rsidR="00A3329E" w:rsidRPr="003D2545" w14:paraId="241A6EC1" w14:textId="77777777" w:rsidTr="007D2C7B">
        <w:trPr>
          <w:jc w:val="center"/>
        </w:trPr>
        <w:tc>
          <w:tcPr>
            <w:tcW w:w="9634" w:type="dxa"/>
            <w:gridSpan w:val="2"/>
          </w:tcPr>
          <w:p w14:paraId="3DED79C1"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08BBB4F9" w14:textId="5A64ACB7"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1E5639B2" w14:textId="77777777" w:rsidTr="007D2C7B">
        <w:trPr>
          <w:jc w:val="center"/>
        </w:trPr>
        <w:tc>
          <w:tcPr>
            <w:tcW w:w="9634" w:type="dxa"/>
            <w:gridSpan w:val="2"/>
          </w:tcPr>
          <w:p w14:paraId="14BAE33B"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F710840" w14:textId="4BFA8E2B" w:rsidR="004F1364" w:rsidRPr="003D2545" w:rsidRDefault="00A3329E" w:rsidP="009F39B0">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72964417" w14:textId="77777777" w:rsidTr="00285E25">
        <w:trPr>
          <w:jc w:val="center"/>
        </w:trPr>
        <w:tc>
          <w:tcPr>
            <w:tcW w:w="9634" w:type="dxa"/>
            <w:gridSpan w:val="2"/>
            <w:shd w:val="clear" w:color="auto" w:fill="D6E3BC" w:themeFill="accent3" w:themeFillTint="66"/>
          </w:tcPr>
          <w:p w14:paraId="632737D8" w14:textId="09BF1268" w:rsidR="00A3329E" w:rsidRPr="003D2545" w:rsidRDefault="00A3329E" w:rsidP="00A3329E">
            <w:pPr>
              <w:spacing w:before="120" w:after="120"/>
              <w:rPr>
                <w:rFonts w:cs="Arial"/>
                <w:b/>
                <w:bCs/>
                <w:color w:val="009999"/>
              </w:rPr>
            </w:pPr>
            <w:r w:rsidRPr="003D2545">
              <w:rPr>
                <w:rFonts w:cs="Arial"/>
                <w:b/>
                <w:color w:val="76923C" w:themeColor="accent3" w:themeShade="BF"/>
                <w:sz w:val="24"/>
              </w:rPr>
              <w:t>Principle 6: Services are client-centred and accessible for all</w:t>
            </w:r>
          </w:p>
        </w:tc>
      </w:tr>
      <w:tr w:rsidR="00A3329E" w:rsidRPr="003D2545" w14:paraId="1E88A56F" w14:textId="77777777" w:rsidTr="00285E25">
        <w:trPr>
          <w:jc w:val="center"/>
        </w:trPr>
        <w:tc>
          <w:tcPr>
            <w:tcW w:w="9634" w:type="dxa"/>
            <w:gridSpan w:val="2"/>
            <w:shd w:val="clear" w:color="auto" w:fill="EAF1DD" w:themeFill="accent3" w:themeFillTint="33"/>
          </w:tcPr>
          <w:p w14:paraId="1FD08B9C" w14:textId="1FC8E494"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b/>
                <w:bCs/>
                <w:color w:val="009999"/>
              </w:rPr>
              <w:t>Principle: 6.1 Ensuring appropriate responses for all cohorts</w:t>
            </w:r>
          </w:p>
        </w:tc>
      </w:tr>
      <w:tr w:rsidR="00A3329E" w:rsidRPr="003D2545" w14:paraId="076E4640" w14:textId="77777777" w:rsidTr="000F68AE">
        <w:trPr>
          <w:jc w:val="center"/>
        </w:trPr>
        <w:sdt>
          <w:sdtPr>
            <w:rPr>
              <w:rStyle w:val="Style4"/>
              <w:rFonts w:ascii="Arial" w:hAnsi="Arial" w:cs="Arial"/>
            </w:rPr>
            <w:alias w:val="Compliance status"/>
            <w:tag w:val="Compliance status"/>
            <w:id w:val="1337655744"/>
            <w:placeholder>
              <w:docPart w:val="2DD4E3A70563478BA0110D4A81C77C01"/>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56DC3CE4" w14:textId="318A62D2"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A18E0A0" w14:textId="38E70EB6" w:rsidR="00A3329E" w:rsidRPr="003D2545" w:rsidRDefault="00A3329E" w:rsidP="00A3329E">
            <w:pPr>
              <w:spacing w:before="120" w:after="120"/>
              <w:rPr>
                <w:rFonts w:cs="Arial"/>
              </w:rPr>
            </w:pPr>
            <w:r w:rsidRPr="003D2545">
              <w:rPr>
                <w:rFonts w:cs="Arial"/>
                <w:bCs/>
                <w:color w:val="009999"/>
              </w:rPr>
              <w:t>6.1.1 Staff recognise that an individual client may have specific needs or a cultural background that impacts on their experience of violence or use of violence, their expectations of service support, and what might be an appropriate service response</w:t>
            </w:r>
          </w:p>
        </w:tc>
      </w:tr>
      <w:tr w:rsidR="00A3329E" w:rsidRPr="003D2545" w14:paraId="05EBC7C0" w14:textId="77777777" w:rsidTr="002672BF">
        <w:trPr>
          <w:jc w:val="center"/>
        </w:trPr>
        <w:tc>
          <w:tcPr>
            <w:tcW w:w="9634" w:type="dxa"/>
            <w:gridSpan w:val="2"/>
          </w:tcPr>
          <w:p w14:paraId="698DF48D" w14:textId="1F15E104"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A3329E" w:rsidRPr="003D2545" w14:paraId="01187005" w14:textId="77777777" w:rsidTr="000F68AE">
        <w:trPr>
          <w:jc w:val="center"/>
        </w:trPr>
        <w:sdt>
          <w:sdtPr>
            <w:rPr>
              <w:rStyle w:val="Style1"/>
              <w:rFonts w:ascii="Arial" w:hAnsi="Arial" w:cs="Arial"/>
            </w:rPr>
            <w:alias w:val="Demostrated by"/>
            <w:tag w:val="Demostrated by"/>
            <w:id w:val="-889109451"/>
            <w:placeholder>
              <w:docPart w:val="C4B380F04BFB47C4B183C0B3F12399F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6055E83" w14:textId="7A491AE7" w:rsidR="00A3329E" w:rsidRPr="003D2545" w:rsidRDefault="00C37A05" w:rsidP="00A3329E">
                <w:pPr>
                  <w:pStyle w:val="ListParagraph"/>
                  <w:spacing w:before="120" w:after="120" w:line="240" w:lineRule="auto"/>
                  <w:ind w:left="0" w:hanging="14"/>
                  <w:contextualSpacing w:val="0"/>
                  <w:rPr>
                    <w:rFonts w:ascii="Arial" w:hAnsi="Arial" w:cs="Arial"/>
                    <w:lang w:eastAsia="ja-JP"/>
                  </w:rPr>
                </w:pPr>
                <w:r w:rsidRPr="003D2545">
                  <w:rPr>
                    <w:rStyle w:val="PlaceholderText"/>
                    <w:rFonts w:ascii="Arial" w:hAnsi="Arial" w:cs="Arial"/>
                  </w:rPr>
                  <w:t>Choose an item.</w:t>
                </w:r>
              </w:p>
            </w:tc>
          </w:sdtContent>
        </w:sdt>
        <w:tc>
          <w:tcPr>
            <w:tcW w:w="8659" w:type="dxa"/>
          </w:tcPr>
          <w:p w14:paraId="793854C1" w14:textId="359D9590"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follow their organisation’s processes for collecting feedback from service users and consider this feedback as part of their self-reflection on how to best deliver appropriate responses to a diverse range of cohorts who are impacted by or who perpetrate violence</w:t>
            </w:r>
          </w:p>
        </w:tc>
      </w:tr>
      <w:tr w:rsidR="00A3329E" w:rsidRPr="003D2545" w14:paraId="32DC55F0" w14:textId="77777777" w:rsidTr="00A14607">
        <w:trPr>
          <w:jc w:val="center"/>
        </w:trPr>
        <w:tc>
          <w:tcPr>
            <w:tcW w:w="9634" w:type="dxa"/>
            <w:gridSpan w:val="2"/>
          </w:tcPr>
          <w:p w14:paraId="147DA2D4" w14:textId="44B70170"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 xml:space="preserve">working with victims: </w:t>
            </w:r>
          </w:p>
        </w:tc>
      </w:tr>
      <w:tr w:rsidR="00C37A05" w:rsidRPr="003D2545" w14:paraId="36E539D8" w14:textId="77777777" w:rsidTr="000F68AE">
        <w:trPr>
          <w:jc w:val="center"/>
        </w:trPr>
        <w:sdt>
          <w:sdtPr>
            <w:rPr>
              <w:rStyle w:val="Style1"/>
              <w:rFonts w:ascii="Arial" w:hAnsi="Arial" w:cs="Arial"/>
            </w:rPr>
            <w:alias w:val="Demostrated by"/>
            <w:tag w:val="Demostrated by"/>
            <w:id w:val="-1070352036"/>
            <w:placeholder>
              <w:docPart w:val="4297B2C3EEEC4C588DB1FDD8054890A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13EA8E7" w14:textId="04F06A5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BE26262" w14:textId="2AC21FAE"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tailor services to meet specific client needs, deciding in conjunction with a victim what services are most appropriate and consulting with them as to what assistance they need and are comfortable receiving</w:t>
            </w:r>
          </w:p>
        </w:tc>
      </w:tr>
      <w:tr w:rsidR="00C37A05" w:rsidRPr="003D2545" w14:paraId="5A049461" w14:textId="77777777" w:rsidTr="000F68AE">
        <w:trPr>
          <w:jc w:val="center"/>
        </w:trPr>
        <w:sdt>
          <w:sdtPr>
            <w:rPr>
              <w:rStyle w:val="Style1"/>
              <w:rFonts w:ascii="Arial" w:hAnsi="Arial" w:cs="Arial"/>
            </w:rPr>
            <w:alias w:val="Demostrated by"/>
            <w:tag w:val="Demostrated by"/>
            <w:id w:val="-1282571588"/>
            <w:placeholder>
              <w:docPart w:val="30F45CBAA3C24148A06C348BBC06484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528B538" w14:textId="5D550E4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5BCE0B0" w14:textId="3E1B7516" w:rsidR="00C37A05" w:rsidRPr="003D2545" w:rsidRDefault="00C37A05" w:rsidP="00C37A05">
            <w:pPr>
              <w:pStyle w:val="ListParagraph"/>
              <w:spacing w:before="120" w:after="120" w:line="240" w:lineRule="auto"/>
              <w:ind w:left="0" w:hanging="14"/>
              <w:contextualSpacing w:val="0"/>
              <w:rPr>
                <w:rFonts w:ascii="Arial" w:hAnsi="Arial" w:cs="Arial"/>
              </w:rPr>
            </w:pPr>
            <w:proofErr w:type="gramStart"/>
            <w:r w:rsidRPr="003D2545">
              <w:rPr>
                <w:rFonts w:ascii="Arial" w:hAnsi="Arial" w:cs="Arial"/>
                <w:lang w:eastAsia="ja-JP"/>
              </w:rPr>
              <w:t>give</w:t>
            </w:r>
            <w:proofErr w:type="gramEnd"/>
            <w:r w:rsidRPr="003D2545">
              <w:rPr>
                <w:rFonts w:ascii="Arial" w:hAnsi="Arial" w:cs="Arial"/>
                <w:lang w:eastAsia="ja-JP"/>
              </w:rPr>
              <w:t xml:space="preserve"> victims a choice of a caseworker or a service that meets their needs wherever possible. Staff recognise that some victims might engage successfully with a worker from the same community with the same cultural knowledge and language, while other victims may prefer to engage with a worker who does not belong to their community</w:t>
            </w:r>
          </w:p>
        </w:tc>
      </w:tr>
      <w:tr w:rsidR="00C37A05" w:rsidRPr="003D2545" w14:paraId="32520EDD" w14:textId="77777777" w:rsidTr="000F68AE">
        <w:trPr>
          <w:jc w:val="center"/>
        </w:trPr>
        <w:sdt>
          <w:sdtPr>
            <w:rPr>
              <w:rStyle w:val="Style1"/>
              <w:rFonts w:ascii="Arial" w:hAnsi="Arial" w:cs="Arial"/>
            </w:rPr>
            <w:alias w:val="Demostrated by"/>
            <w:tag w:val="Demostrated by"/>
            <w:id w:val="1576002831"/>
            <w:placeholder>
              <w:docPart w:val="3243FE2F9D1D44DFAC1D70A3342C140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5F625F6" w14:textId="709F99A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F1B3877" w14:textId="3E679DD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offer victims with a disability the option of having a disability advocate or other disability support service present when communicating with staff</w:t>
            </w:r>
          </w:p>
        </w:tc>
      </w:tr>
      <w:tr w:rsidR="00A3329E" w:rsidRPr="003D2545" w14:paraId="7169F4A0" w14:textId="77777777" w:rsidTr="00A14607">
        <w:trPr>
          <w:jc w:val="center"/>
        </w:trPr>
        <w:tc>
          <w:tcPr>
            <w:tcW w:w="9634" w:type="dxa"/>
            <w:gridSpan w:val="2"/>
          </w:tcPr>
          <w:p w14:paraId="66A5603D" w14:textId="0AC362A2"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 xml:space="preserve">working with perpetrators: </w:t>
            </w:r>
          </w:p>
        </w:tc>
      </w:tr>
      <w:tr w:rsidR="00C37A05" w:rsidRPr="003D2545" w14:paraId="680968BF" w14:textId="77777777" w:rsidTr="000F68AE">
        <w:trPr>
          <w:jc w:val="center"/>
        </w:trPr>
        <w:sdt>
          <w:sdtPr>
            <w:rPr>
              <w:rStyle w:val="Style1"/>
              <w:rFonts w:ascii="Arial" w:hAnsi="Arial" w:cs="Arial"/>
            </w:rPr>
            <w:alias w:val="Demostrated by"/>
            <w:tag w:val="Demostrated by"/>
            <w:id w:val="2075008990"/>
            <w:placeholder>
              <w:docPart w:val="2A7CC8D72115412990D64552DEF3965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0B52ED6" w14:textId="04ACF732" w:rsidR="00C37A05" w:rsidRPr="003D2545" w:rsidRDefault="00C37A05" w:rsidP="00C37A05">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61D29E22" w14:textId="0C142B90" w:rsidR="00C37A05" w:rsidRPr="003D2545" w:rsidRDefault="00C37A05" w:rsidP="00C37A05">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address perpetrators’ diverse circumstances, backgrounds, and other complex issues which may require a customised response</w:t>
            </w:r>
          </w:p>
        </w:tc>
      </w:tr>
      <w:tr w:rsidR="00C37A05" w:rsidRPr="003D2545" w14:paraId="2C3DB1D4" w14:textId="77777777" w:rsidTr="000F68AE">
        <w:trPr>
          <w:jc w:val="center"/>
        </w:trPr>
        <w:sdt>
          <w:sdtPr>
            <w:rPr>
              <w:rStyle w:val="Style1"/>
              <w:rFonts w:ascii="Arial" w:hAnsi="Arial" w:cs="Arial"/>
            </w:rPr>
            <w:alias w:val="Demostrated by"/>
            <w:tag w:val="Demostrated by"/>
            <w:id w:val="-1608496717"/>
            <w:placeholder>
              <w:docPart w:val="FEC34089E9E14AC28132FCF6C46F610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C5E3D29" w14:textId="55BD65CA" w:rsidR="00C37A05" w:rsidRPr="003D2545" w:rsidRDefault="00C37A05" w:rsidP="00C37A05">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365D16BA" w14:textId="02A6EEB3" w:rsidR="00C37A05" w:rsidRPr="003D2545" w:rsidRDefault="00C37A05" w:rsidP="00C37A05">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explore alternative ways of communicating a woman’s perspective of experiencing violence, power and control where it may not be culturally appropriate for a woman to be present in person</w:t>
            </w:r>
          </w:p>
        </w:tc>
      </w:tr>
      <w:tr w:rsidR="00A3329E" w:rsidRPr="003D2545" w14:paraId="570D148F" w14:textId="77777777" w:rsidTr="00A14607">
        <w:trPr>
          <w:jc w:val="center"/>
        </w:trPr>
        <w:tc>
          <w:tcPr>
            <w:tcW w:w="9634" w:type="dxa"/>
            <w:gridSpan w:val="2"/>
          </w:tcPr>
          <w:p w14:paraId="51A9826C"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6AC307BF" w14:textId="6EFD3CB4" w:rsidR="00A3329E" w:rsidRPr="003D2545" w:rsidRDefault="00A3329E" w:rsidP="00A3329E">
            <w:pPr>
              <w:spacing w:before="120" w:after="120"/>
              <w:rPr>
                <w:rFonts w:cs="Arial"/>
                <w:bCs/>
                <w:color w:val="009999"/>
              </w:rPr>
            </w:pPr>
            <w:r w:rsidRPr="003D2545">
              <w:rPr>
                <w:rFonts w:cs="Arial"/>
              </w:rPr>
              <w:t>&lt;Please insert notes and/or evidence of compliance with the standard&gt;</w:t>
            </w:r>
          </w:p>
        </w:tc>
      </w:tr>
      <w:tr w:rsidR="00A3329E" w:rsidRPr="003D2545" w14:paraId="5EC34C2B" w14:textId="77777777" w:rsidTr="00A14607">
        <w:trPr>
          <w:jc w:val="center"/>
        </w:trPr>
        <w:tc>
          <w:tcPr>
            <w:tcW w:w="9634" w:type="dxa"/>
            <w:gridSpan w:val="2"/>
          </w:tcPr>
          <w:p w14:paraId="040EAC92"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7C2299E" w14:textId="41FF1529" w:rsidR="00A3329E" w:rsidRPr="003D2545" w:rsidRDefault="00A3329E" w:rsidP="00A3329E">
            <w:pPr>
              <w:spacing w:before="120" w:after="120"/>
              <w:rPr>
                <w:rFonts w:cs="Arial"/>
                <w:bCs/>
                <w:color w:val="009999"/>
              </w:rPr>
            </w:pPr>
            <w:r w:rsidRPr="003D2545">
              <w:rPr>
                <w:rFonts w:cs="Arial"/>
              </w:rPr>
              <w:t>&lt;Please insert notes identifying areas for improvement and improvement strategies&gt;</w:t>
            </w:r>
          </w:p>
        </w:tc>
      </w:tr>
      <w:tr w:rsidR="00A3329E" w:rsidRPr="003D2545" w14:paraId="32713062" w14:textId="77777777" w:rsidTr="000F68AE">
        <w:trPr>
          <w:jc w:val="center"/>
        </w:trPr>
        <w:sdt>
          <w:sdtPr>
            <w:rPr>
              <w:rStyle w:val="Style4"/>
              <w:rFonts w:ascii="Arial" w:hAnsi="Arial" w:cs="Arial"/>
            </w:rPr>
            <w:alias w:val="Compliance status"/>
            <w:tag w:val="Compliance status"/>
            <w:id w:val="-319653144"/>
            <w:placeholder>
              <w:docPart w:val="7960FA92219A4848A8C701DD7FA3F120"/>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68CE4150" w14:textId="398EEA49"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BAC777F" w14:textId="27F0EBBC" w:rsidR="00A3329E" w:rsidRPr="003D2545" w:rsidRDefault="00A3329E" w:rsidP="00A3329E">
            <w:pPr>
              <w:spacing w:before="120" w:after="120"/>
              <w:rPr>
                <w:rFonts w:cs="Arial"/>
                <w:bCs/>
                <w:color w:val="009999"/>
              </w:rPr>
            </w:pPr>
            <w:r w:rsidRPr="003D2545">
              <w:rPr>
                <w:rFonts w:cs="Arial"/>
                <w:bCs/>
                <w:color w:val="009999"/>
              </w:rPr>
              <w:t>6.1.2 Staff recognise there are a range of client cohorts and are able to appropriately respond to their diversity which may be based on age, gender, culture, heritage, language, faith, sexual identity, relationship status, disability or other relevant characteristics</w:t>
            </w:r>
          </w:p>
        </w:tc>
      </w:tr>
      <w:tr w:rsidR="00A3329E" w:rsidRPr="003D2545" w14:paraId="79AD82BB" w14:textId="77777777" w:rsidTr="002672BF">
        <w:trPr>
          <w:jc w:val="center"/>
        </w:trPr>
        <w:tc>
          <w:tcPr>
            <w:tcW w:w="9634" w:type="dxa"/>
            <w:gridSpan w:val="2"/>
          </w:tcPr>
          <w:p w14:paraId="398335A3" w14:textId="6960F3CF"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0CBD1139" w14:textId="77777777" w:rsidTr="000F68AE">
        <w:trPr>
          <w:jc w:val="center"/>
        </w:trPr>
        <w:sdt>
          <w:sdtPr>
            <w:rPr>
              <w:rStyle w:val="Style1"/>
              <w:rFonts w:ascii="Arial" w:hAnsi="Arial" w:cs="Arial"/>
            </w:rPr>
            <w:alias w:val="Demostrated by"/>
            <w:tag w:val="Demostrated by"/>
            <w:id w:val="2072303435"/>
            <w:placeholder>
              <w:docPart w:val="272E24BDD4F64D52AF22BC41480E875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1494100" w14:textId="318A0F9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24F715F" w14:textId="048C1D2E" w:rsidR="00C37A05" w:rsidRPr="003D2545" w:rsidRDefault="00C37A05" w:rsidP="00C6565B">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communicate respectfully in a manner that is easiest for the client to understand, and wherever possible use the most appropriate language and supports; taking into account cultural background, gender</w:t>
            </w:r>
            <w:r w:rsidR="0032663B" w:rsidRPr="003D2545">
              <w:rPr>
                <w:rFonts w:ascii="Arial" w:hAnsi="Arial" w:cs="Arial"/>
                <w:lang w:eastAsia="ja-JP"/>
              </w:rPr>
              <w:t>,</w:t>
            </w:r>
            <w:r w:rsidRPr="003D2545">
              <w:rPr>
                <w:rFonts w:ascii="Arial" w:hAnsi="Arial" w:cs="Arial"/>
                <w:lang w:eastAsia="ja-JP"/>
              </w:rPr>
              <w:t xml:space="preserve"> age</w:t>
            </w:r>
            <w:r w:rsidR="0032663B" w:rsidRPr="003D2545">
              <w:rPr>
                <w:rFonts w:ascii="Arial" w:hAnsi="Arial" w:cs="Arial"/>
                <w:lang w:eastAsia="ja-JP"/>
              </w:rPr>
              <w:t xml:space="preserve"> and </w:t>
            </w:r>
            <w:r w:rsidR="00C6565B">
              <w:rPr>
                <w:rFonts w:ascii="Arial" w:hAnsi="Arial" w:cs="Arial"/>
                <w:lang w:eastAsia="ja-JP"/>
              </w:rPr>
              <w:t>level of ability</w:t>
            </w:r>
          </w:p>
        </w:tc>
      </w:tr>
      <w:tr w:rsidR="00C37A05" w:rsidRPr="003D2545" w14:paraId="7EEC87F6" w14:textId="77777777" w:rsidTr="000F68AE">
        <w:trPr>
          <w:jc w:val="center"/>
        </w:trPr>
        <w:sdt>
          <w:sdtPr>
            <w:rPr>
              <w:rStyle w:val="Style1"/>
              <w:rFonts w:ascii="Arial" w:hAnsi="Arial" w:cs="Arial"/>
            </w:rPr>
            <w:alias w:val="Demostrated by"/>
            <w:tag w:val="Demostrated by"/>
            <w:id w:val="-1559632935"/>
            <w:placeholder>
              <w:docPart w:val="859EA12BAA4149E19CF8B033F0EB370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6876B4B" w14:textId="3ABF89A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42BC9E0" w14:textId="5B461A80" w:rsidR="00C37A05" w:rsidRPr="003D2545" w:rsidRDefault="00C37A05" w:rsidP="00C37A05">
            <w:pPr>
              <w:pStyle w:val="ListParagraph"/>
              <w:spacing w:before="120" w:after="120" w:line="240" w:lineRule="auto"/>
              <w:ind w:left="0" w:hanging="14"/>
              <w:contextualSpacing w:val="0"/>
              <w:rPr>
                <w:rFonts w:ascii="Arial" w:hAnsi="Arial" w:cs="Arial"/>
              </w:rPr>
            </w:pPr>
            <w:proofErr w:type="gramStart"/>
            <w:r w:rsidRPr="003D2545">
              <w:rPr>
                <w:rFonts w:ascii="Arial" w:hAnsi="Arial" w:cs="Arial"/>
                <w:lang w:eastAsia="ja-JP"/>
              </w:rPr>
              <w:t>inform</w:t>
            </w:r>
            <w:proofErr w:type="gramEnd"/>
            <w:r w:rsidRPr="003D2545">
              <w:rPr>
                <w:rFonts w:ascii="Arial" w:hAnsi="Arial" w:cs="Arial"/>
                <w:lang w:eastAsia="ja-JP"/>
              </w:rPr>
              <w:t xml:space="preserve"> clients of their right to an interpreter, and if the client wishes to use one, obtain the client’s agreement to use the interpreter. Staff recognise that some clients may not feel safe using an interpreter from their own community</w:t>
            </w:r>
          </w:p>
        </w:tc>
      </w:tr>
      <w:tr w:rsidR="00C37A05" w:rsidRPr="003D2545" w14:paraId="66F76577" w14:textId="77777777" w:rsidTr="000F68AE">
        <w:trPr>
          <w:jc w:val="center"/>
        </w:trPr>
        <w:sdt>
          <w:sdtPr>
            <w:rPr>
              <w:rStyle w:val="Style1"/>
              <w:rFonts w:ascii="Arial" w:hAnsi="Arial" w:cs="Arial"/>
            </w:rPr>
            <w:alias w:val="Demostrated by"/>
            <w:tag w:val="Demostrated by"/>
            <w:id w:val="-1583057370"/>
            <w:placeholder>
              <w:docPart w:val="03EF1EAAE0184943B1C37143DE90D8D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F4D94D3" w14:textId="7DB8A2D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E532676" w14:textId="2B737B7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where possible, use interpreters from an accredited service which can provide interpreters who are trained and/or experienced in dealing with domestic and family violence; matching gender and background where appropriate</w:t>
            </w:r>
          </w:p>
        </w:tc>
      </w:tr>
      <w:tr w:rsidR="00C37A05" w:rsidRPr="003D2545" w14:paraId="6EBBA323" w14:textId="77777777" w:rsidTr="000F68AE">
        <w:trPr>
          <w:jc w:val="center"/>
        </w:trPr>
        <w:sdt>
          <w:sdtPr>
            <w:rPr>
              <w:rStyle w:val="Style1"/>
              <w:rFonts w:ascii="Arial" w:hAnsi="Arial" w:cs="Arial"/>
            </w:rPr>
            <w:alias w:val="Demostrated by"/>
            <w:tag w:val="Demostrated by"/>
            <w:id w:val="677771768"/>
            <w:placeholder>
              <w:docPart w:val="EB5B3157BA1F49DC98152308CF14237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1A80D15" w14:textId="0FBB0C2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70AA728" w14:textId="08544B5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reflect on their own personal biases and how they may impact on the cultural appropriateness and quality of service delivery</w:t>
            </w:r>
          </w:p>
        </w:tc>
      </w:tr>
      <w:tr w:rsidR="00C37A05" w:rsidRPr="003D2545" w14:paraId="56EB040F" w14:textId="77777777" w:rsidTr="000F68AE">
        <w:trPr>
          <w:jc w:val="center"/>
        </w:trPr>
        <w:sdt>
          <w:sdtPr>
            <w:rPr>
              <w:rStyle w:val="Style1"/>
              <w:rFonts w:ascii="Arial" w:hAnsi="Arial" w:cs="Arial"/>
            </w:rPr>
            <w:alias w:val="Demostrated by"/>
            <w:tag w:val="Demostrated by"/>
            <w:id w:val="2034999432"/>
            <w:placeholder>
              <w:docPart w:val="E11559BF45E8435D945C169CEB9701A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1A0CF43" w14:textId="72DD73EA"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13C0725" w14:textId="1107A9B0" w:rsidR="00C37A05" w:rsidRPr="003D2545" w:rsidRDefault="00C37A05" w:rsidP="00C37A05">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consider the unique psychological, social and physical needs of victims who identify as LGBTIQ+ in feeling safe and welcomed, for example using gender neutral communication materials to inform them about available services</w:t>
            </w:r>
          </w:p>
        </w:tc>
      </w:tr>
      <w:tr w:rsidR="00A3329E" w:rsidRPr="003D2545" w14:paraId="07D08F6F" w14:textId="77777777" w:rsidTr="00A14607">
        <w:trPr>
          <w:jc w:val="center"/>
        </w:trPr>
        <w:tc>
          <w:tcPr>
            <w:tcW w:w="9634" w:type="dxa"/>
            <w:gridSpan w:val="2"/>
          </w:tcPr>
          <w:p w14:paraId="7F4B5388" w14:textId="564F9DA8"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 xml:space="preserve">working with perpetrators: </w:t>
            </w:r>
          </w:p>
        </w:tc>
      </w:tr>
      <w:tr w:rsidR="00A3329E" w:rsidRPr="003D2545" w14:paraId="7B61CD72" w14:textId="77777777" w:rsidTr="000F68AE">
        <w:trPr>
          <w:jc w:val="center"/>
        </w:trPr>
        <w:sdt>
          <w:sdtPr>
            <w:rPr>
              <w:rStyle w:val="Style1"/>
              <w:rFonts w:ascii="Arial" w:hAnsi="Arial" w:cs="Arial"/>
            </w:rPr>
            <w:alias w:val="Demostrated by"/>
            <w:tag w:val="Demostrated by"/>
            <w:id w:val="-966193331"/>
            <w:placeholder>
              <w:docPart w:val="1B6CBF1DEDF849BEAECDA9E52A08C6D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E571AD2" w14:textId="234DA0F5" w:rsidR="00A3329E" w:rsidRPr="003D2545" w:rsidRDefault="00C37A05" w:rsidP="00A3329E">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6EACEF36" w14:textId="3A67EC7B" w:rsidR="00A3329E" w:rsidRPr="003D2545" w:rsidRDefault="00A3329E" w:rsidP="00A3329E">
            <w:pPr>
              <w:pStyle w:val="ListParagraph"/>
              <w:spacing w:before="120" w:after="120" w:line="240" w:lineRule="auto"/>
              <w:ind w:left="0" w:hanging="14"/>
              <w:contextualSpacing w:val="0"/>
              <w:rPr>
                <w:rFonts w:ascii="Arial" w:hAnsi="Arial" w:cs="Arial"/>
                <w:lang w:eastAsia="ja-JP"/>
              </w:rPr>
            </w:pPr>
            <w:proofErr w:type="gramStart"/>
            <w:r w:rsidRPr="003D2545">
              <w:rPr>
                <w:rFonts w:ascii="Arial" w:hAnsi="Arial" w:cs="Arial"/>
                <w:lang w:eastAsia="ja-JP"/>
              </w:rPr>
              <w:t>consider</w:t>
            </w:r>
            <w:proofErr w:type="gramEnd"/>
            <w:r w:rsidRPr="003D2545">
              <w:rPr>
                <w:rFonts w:ascii="Arial" w:hAnsi="Arial" w:cs="Arial"/>
                <w:lang w:eastAsia="ja-JP"/>
              </w:rPr>
              <w:t xml:space="preserve"> the safety of perpetrators that identify as LGBTIQ+ in any group setting. If the perpetrator would prefer to attend a specialist program for LGBTIQ+ men, staff make appropriate warm referrals (where possible)</w:t>
            </w:r>
          </w:p>
        </w:tc>
      </w:tr>
      <w:tr w:rsidR="00A3329E" w:rsidRPr="003D2545" w14:paraId="0A8AFD08" w14:textId="77777777" w:rsidTr="007D2C7B">
        <w:trPr>
          <w:jc w:val="center"/>
        </w:trPr>
        <w:tc>
          <w:tcPr>
            <w:tcW w:w="9634" w:type="dxa"/>
            <w:gridSpan w:val="2"/>
          </w:tcPr>
          <w:p w14:paraId="7A1B9E61"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04E6524" w14:textId="1097F597"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rPr>
              <w:t>&lt;Please insert notes and/or evidence of compliance with the standard&gt;</w:t>
            </w:r>
          </w:p>
        </w:tc>
      </w:tr>
      <w:tr w:rsidR="00A3329E" w:rsidRPr="003D2545" w14:paraId="16A8BB7E" w14:textId="77777777" w:rsidTr="007D2C7B">
        <w:trPr>
          <w:jc w:val="center"/>
        </w:trPr>
        <w:tc>
          <w:tcPr>
            <w:tcW w:w="9634" w:type="dxa"/>
            <w:gridSpan w:val="2"/>
          </w:tcPr>
          <w:p w14:paraId="30B54932"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B03AA4A" w14:textId="35C5C481"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75C016AF" w14:textId="77777777" w:rsidTr="000F68AE">
        <w:trPr>
          <w:jc w:val="center"/>
        </w:trPr>
        <w:sdt>
          <w:sdtPr>
            <w:rPr>
              <w:rStyle w:val="Style4"/>
              <w:rFonts w:ascii="Arial" w:hAnsi="Arial" w:cs="Arial"/>
            </w:rPr>
            <w:alias w:val="Compliance status"/>
            <w:tag w:val="Compliance status"/>
            <w:id w:val="1887367540"/>
            <w:placeholder>
              <w:docPart w:val="9AFBEBC448404848B3FB779BB45EA1FF"/>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01010ED" w14:textId="36B19E2F"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366470A" w14:textId="44B95BCA" w:rsidR="00A3329E" w:rsidRPr="003D2545" w:rsidRDefault="00A3329E" w:rsidP="00A3329E">
            <w:pPr>
              <w:spacing w:before="120" w:after="120"/>
              <w:rPr>
                <w:rFonts w:cs="Arial"/>
                <w:bCs/>
                <w:color w:val="009999"/>
              </w:rPr>
            </w:pPr>
            <w:r w:rsidRPr="003D2545">
              <w:rPr>
                <w:rFonts w:cs="Arial"/>
                <w:bCs/>
                <w:color w:val="009999"/>
              </w:rPr>
              <w:t>6.1.3 Staff recognise the complexity of how violence is experienced and perpetrated and the importance of context in assessing the responsibility for perpetration and identifying appropriate supports and services for the victim or perpetrator</w:t>
            </w:r>
          </w:p>
        </w:tc>
      </w:tr>
      <w:tr w:rsidR="00A3329E" w:rsidRPr="003D2545" w14:paraId="006498F2" w14:textId="77777777" w:rsidTr="002672BF">
        <w:trPr>
          <w:jc w:val="center"/>
        </w:trPr>
        <w:tc>
          <w:tcPr>
            <w:tcW w:w="9634" w:type="dxa"/>
            <w:gridSpan w:val="2"/>
          </w:tcPr>
          <w:p w14:paraId="7AD60AAD" w14:textId="2B82B211"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7B62DE62" w14:textId="77777777" w:rsidTr="000F68AE">
        <w:trPr>
          <w:jc w:val="center"/>
        </w:trPr>
        <w:sdt>
          <w:sdtPr>
            <w:rPr>
              <w:rStyle w:val="Style1"/>
              <w:rFonts w:ascii="Arial" w:hAnsi="Arial" w:cs="Arial"/>
            </w:rPr>
            <w:alias w:val="Demostrated by"/>
            <w:tag w:val="Demostrated by"/>
            <w:id w:val="936337787"/>
            <w:placeholder>
              <w:docPart w:val="F5B9E92560384CFFB5F51AFF3331B06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C539466" w14:textId="6DE438F6"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D70CC85" w14:textId="1FA68029"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recognise that every victim, perpetrator and relationship is different and that an in-depth assessment needs to be conducted, especially in circumstances where mutual violence has been raised</w:t>
            </w:r>
          </w:p>
        </w:tc>
      </w:tr>
      <w:tr w:rsidR="00C37A05" w:rsidRPr="003D2545" w14:paraId="2F30BE85" w14:textId="77777777" w:rsidTr="000F68AE">
        <w:trPr>
          <w:jc w:val="center"/>
        </w:trPr>
        <w:sdt>
          <w:sdtPr>
            <w:rPr>
              <w:rStyle w:val="Style1"/>
              <w:rFonts w:ascii="Arial" w:hAnsi="Arial" w:cs="Arial"/>
            </w:rPr>
            <w:alias w:val="Demostrated by"/>
            <w:tag w:val="Demostrated by"/>
            <w:id w:val="-1413088631"/>
            <w:placeholder>
              <w:docPart w:val="35E6AB7911C64880855A61CF5D19618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061B0A3" w14:textId="65181755"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5438965" w14:textId="77777777" w:rsidR="00C37A05" w:rsidRPr="003D2545" w:rsidRDefault="00C37A05" w:rsidP="00C37A05">
            <w:pPr>
              <w:spacing w:before="120" w:after="120"/>
              <w:rPr>
                <w:rFonts w:cs="Arial"/>
                <w:szCs w:val="22"/>
                <w:lang w:eastAsia="ja-JP"/>
              </w:rPr>
            </w:pPr>
            <w:proofErr w:type="gramStart"/>
            <w:r w:rsidRPr="003D2545">
              <w:rPr>
                <w:rFonts w:cs="Arial"/>
                <w:szCs w:val="22"/>
                <w:lang w:eastAsia="ja-JP"/>
              </w:rPr>
              <w:t>look</w:t>
            </w:r>
            <w:proofErr w:type="gramEnd"/>
            <w:r w:rsidRPr="003D2545">
              <w:rPr>
                <w:rFonts w:cs="Arial"/>
                <w:szCs w:val="22"/>
                <w:lang w:eastAsia="ja-JP"/>
              </w:rPr>
              <w:t xml:space="preserve"> at the context for assessing the responsibility for perpetration. If staff are unable to identify the primary aggressor they need to:</w:t>
            </w:r>
          </w:p>
          <w:p w14:paraId="7AFAC426" w14:textId="77777777" w:rsidR="00C37A05" w:rsidRPr="003D2545" w:rsidRDefault="00C37A05" w:rsidP="00C37A05">
            <w:pPr>
              <w:numPr>
                <w:ilvl w:val="0"/>
                <w:numId w:val="3"/>
              </w:numPr>
              <w:spacing w:before="120" w:after="120"/>
              <w:rPr>
                <w:rFonts w:cs="Arial"/>
                <w:szCs w:val="22"/>
                <w:lang w:eastAsia="ja-JP"/>
              </w:rPr>
            </w:pPr>
            <w:r w:rsidRPr="003D2545">
              <w:rPr>
                <w:rFonts w:cs="Arial"/>
                <w:szCs w:val="22"/>
                <w:lang w:eastAsia="ja-JP"/>
              </w:rPr>
              <w:t>investigate what violence was perpetrated by both parties, and the intent and context of that violence, including establishing patterns of behaviour over time, the presence of tactics of coercive control, and the level of fear</w:t>
            </w:r>
          </w:p>
          <w:p w14:paraId="0143EB8E" w14:textId="77777777" w:rsidR="00C37A05" w:rsidRPr="003D2545" w:rsidRDefault="00C37A05" w:rsidP="00C37A05">
            <w:pPr>
              <w:numPr>
                <w:ilvl w:val="0"/>
                <w:numId w:val="3"/>
              </w:numPr>
              <w:spacing w:before="120" w:after="120"/>
              <w:rPr>
                <w:rFonts w:cs="Arial"/>
                <w:szCs w:val="22"/>
                <w:lang w:eastAsia="ja-JP"/>
              </w:rPr>
            </w:pPr>
            <w:r w:rsidRPr="003D2545">
              <w:rPr>
                <w:rFonts w:cs="Arial"/>
                <w:szCs w:val="22"/>
                <w:lang w:eastAsia="ja-JP"/>
              </w:rPr>
              <w:t>determine if there is a variance in their power/status within the relationship:</w:t>
            </w:r>
          </w:p>
          <w:p w14:paraId="25B062E8" w14:textId="77777777" w:rsidR="00C37A05" w:rsidRPr="003D2545" w:rsidRDefault="00C37A05" w:rsidP="00C37A05">
            <w:pPr>
              <w:numPr>
                <w:ilvl w:val="0"/>
                <w:numId w:val="4"/>
              </w:numPr>
              <w:spacing w:before="120" w:after="120"/>
              <w:rPr>
                <w:rFonts w:cs="Arial"/>
                <w:szCs w:val="22"/>
                <w:lang w:eastAsia="ja-JP"/>
              </w:rPr>
            </w:pPr>
            <w:r w:rsidRPr="003D2545">
              <w:rPr>
                <w:rFonts w:cs="Arial"/>
                <w:szCs w:val="22"/>
                <w:lang w:eastAsia="ja-JP"/>
              </w:rPr>
              <w:t>who is earning the money</w:t>
            </w:r>
          </w:p>
          <w:p w14:paraId="7ACF1A39" w14:textId="77777777" w:rsidR="00C37A05" w:rsidRPr="003D2545" w:rsidRDefault="00C37A05" w:rsidP="00C37A05">
            <w:pPr>
              <w:numPr>
                <w:ilvl w:val="0"/>
                <w:numId w:val="4"/>
              </w:numPr>
              <w:spacing w:before="120" w:after="120"/>
              <w:rPr>
                <w:rFonts w:cs="Arial"/>
                <w:szCs w:val="22"/>
                <w:lang w:eastAsia="ja-JP"/>
              </w:rPr>
            </w:pPr>
            <w:r w:rsidRPr="003D2545">
              <w:rPr>
                <w:rFonts w:cs="Arial"/>
                <w:szCs w:val="22"/>
                <w:lang w:eastAsia="ja-JP"/>
              </w:rPr>
              <w:t>who is spending the money</w:t>
            </w:r>
          </w:p>
          <w:p w14:paraId="762DEE08" w14:textId="77777777" w:rsidR="00C37A05" w:rsidRPr="003D2545" w:rsidRDefault="00C37A05" w:rsidP="00C37A05">
            <w:pPr>
              <w:numPr>
                <w:ilvl w:val="0"/>
                <w:numId w:val="4"/>
              </w:numPr>
              <w:spacing w:before="120" w:after="120"/>
              <w:rPr>
                <w:rFonts w:cs="Arial"/>
                <w:szCs w:val="22"/>
                <w:lang w:eastAsia="ja-JP"/>
              </w:rPr>
            </w:pPr>
            <w:r w:rsidRPr="003D2545">
              <w:rPr>
                <w:rFonts w:cs="Arial"/>
                <w:szCs w:val="22"/>
                <w:lang w:eastAsia="ja-JP"/>
              </w:rPr>
              <w:t>who makes the decisions</w:t>
            </w:r>
          </w:p>
          <w:p w14:paraId="6EC24DD4" w14:textId="7C269C11" w:rsidR="00C37A05" w:rsidRPr="003D2545" w:rsidRDefault="00C37A05" w:rsidP="00C37A05">
            <w:pPr>
              <w:numPr>
                <w:ilvl w:val="0"/>
                <w:numId w:val="4"/>
              </w:numPr>
              <w:spacing w:before="120" w:after="120"/>
              <w:rPr>
                <w:rFonts w:cs="Arial"/>
              </w:rPr>
            </w:pPr>
            <w:r w:rsidRPr="003D2545">
              <w:rPr>
                <w:rFonts w:cs="Arial"/>
                <w:szCs w:val="22"/>
                <w:lang w:eastAsia="ja-JP"/>
              </w:rPr>
              <w:t>is there differences in their age, race, culture etc. that could be used against them</w:t>
            </w:r>
          </w:p>
        </w:tc>
      </w:tr>
      <w:tr w:rsidR="00A3329E" w:rsidRPr="003D2545" w14:paraId="6003E59F" w14:textId="77777777" w:rsidTr="007D2C7B">
        <w:trPr>
          <w:jc w:val="center"/>
        </w:trPr>
        <w:tc>
          <w:tcPr>
            <w:tcW w:w="9634" w:type="dxa"/>
            <w:gridSpan w:val="2"/>
          </w:tcPr>
          <w:p w14:paraId="1967D5C1"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047D8FD7" w14:textId="3F8011E6"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750BE276" w14:textId="77777777" w:rsidTr="007D2C7B">
        <w:trPr>
          <w:jc w:val="center"/>
        </w:trPr>
        <w:tc>
          <w:tcPr>
            <w:tcW w:w="9634" w:type="dxa"/>
            <w:gridSpan w:val="2"/>
          </w:tcPr>
          <w:p w14:paraId="2F3B74A8"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F268D6A" w14:textId="16F70B2E"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4C390227" w14:textId="77777777" w:rsidTr="00285E25">
        <w:trPr>
          <w:jc w:val="center"/>
        </w:trPr>
        <w:tc>
          <w:tcPr>
            <w:tcW w:w="9634" w:type="dxa"/>
            <w:gridSpan w:val="2"/>
            <w:shd w:val="clear" w:color="auto" w:fill="EAF1DD" w:themeFill="accent3" w:themeFillTint="33"/>
          </w:tcPr>
          <w:p w14:paraId="163A0E08" w14:textId="40890D31" w:rsidR="00A3329E" w:rsidRPr="003D2545" w:rsidRDefault="00A3329E" w:rsidP="00A3329E">
            <w:pPr>
              <w:spacing w:before="120" w:after="120"/>
              <w:rPr>
                <w:rFonts w:cs="Arial"/>
              </w:rPr>
            </w:pPr>
            <w:r w:rsidRPr="003D2545">
              <w:rPr>
                <w:rFonts w:cs="Arial"/>
                <w:b/>
                <w:bCs/>
                <w:color w:val="009999"/>
              </w:rPr>
              <w:t>6.2 Client focused approach</w:t>
            </w:r>
          </w:p>
        </w:tc>
      </w:tr>
      <w:tr w:rsidR="00A3329E" w:rsidRPr="003D2545" w14:paraId="7AD3B386" w14:textId="77777777" w:rsidTr="000F68AE">
        <w:trPr>
          <w:jc w:val="center"/>
        </w:trPr>
        <w:sdt>
          <w:sdtPr>
            <w:rPr>
              <w:rStyle w:val="Style4"/>
              <w:rFonts w:ascii="Arial" w:hAnsi="Arial" w:cs="Arial"/>
            </w:rPr>
            <w:alias w:val="Compliance status"/>
            <w:tag w:val="Compliance status"/>
            <w:id w:val="651409747"/>
            <w:placeholder>
              <w:docPart w:val="EB08A7922CC543819425A239C7B774C2"/>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330D920" w14:textId="0C1A975E"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406901F" w14:textId="031D5CBA" w:rsidR="00A3329E" w:rsidRPr="003D2545" w:rsidRDefault="00A3329E" w:rsidP="00A3329E">
            <w:pPr>
              <w:spacing w:before="120" w:after="120"/>
              <w:rPr>
                <w:rFonts w:cs="Arial"/>
              </w:rPr>
            </w:pPr>
            <w:r w:rsidRPr="003D2545">
              <w:rPr>
                <w:rFonts w:cs="Arial"/>
                <w:bCs/>
                <w:color w:val="009999"/>
              </w:rPr>
              <w:t>6.2.1 Staff provide services that are tailored to client needs taking into account a client’s individual circumstances including their family situation, their personal values and preferences and specific risk and protective factors</w:t>
            </w:r>
          </w:p>
        </w:tc>
      </w:tr>
      <w:tr w:rsidR="00A3329E" w:rsidRPr="003D2545" w14:paraId="611B880F" w14:textId="77777777" w:rsidTr="002672BF">
        <w:trPr>
          <w:jc w:val="center"/>
        </w:trPr>
        <w:tc>
          <w:tcPr>
            <w:tcW w:w="9634" w:type="dxa"/>
            <w:gridSpan w:val="2"/>
          </w:tcPr>
          <w:p w14:paraId="5105A86F" w14:textId="1A7C28EA"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70CE3AE8" w14:textId="77777777" w:rsidTr="000F68AE">
        <w:trPr>
          <w:jc w:val="center"/>
        </w:trPr>
        <w:sdt>
          <w:sdtPr>
            <w:rPr>
              <w:rStyle w:val="Style1"/>
              <w:rFonts w:ascii="Arial" w:hAnsi="Arial" w:cs="Arial"/>
            </w:rPr>
            <w:alias w:val="Demostrated by"/>
            <w:tag w:val="Demostrated by"/>
            <w:id w:val="-202172494"/>
            <w:placeholder>
              <w:docPart w:val="F9E79443DD5B4227934BBF3824E726C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2DD0C3B" w14:textId="3B28B3D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52B14EA" w14:textId="76EDA86A"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understand no two victims, their experiences or support needs are the same</w:t>
            </w:r>
          </w:p>
        </w:tc>
      </w:tr>
      <w:tr w:rsidR="00C37A05" w:rsidRPr="003D2545" w14:paraId="32BF141D" w14:textId="77777777" w:rsidTr="000F68AE">
        <w:trPr>
          <w:jc w:val="center"/>
        </w:trPr>
        <w:sdt>
          <w:sdtPr>
            <w:rPr>
              <w:rStyle w:val="Style1"/>
              <w:rFonts w:ascii="Arial" w:hAnsi="Arial" w:cs="Arial"/>
            </w:rPr>
            <w:alias w:val="Demostrated by"/>
            <w:tag w:val="Demostrated by"/>
            <w:id w:val="-17004993"/>
            <w:placeholder>
              <w:docPart w:val="9ED596DF8FEF4166AA1FBC225EFFC3E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AA9FE5A" w14:textId="4145C1C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68FB928" w14:textId="1662E64B"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see things from the victim’s point of view, validate the experience of the victim and never place pressure or blame on them</w:t>
            </w:r>
          </w:p>
        </w:tc>
      </w:tr>
      <w:tr w:rsidR="00C37A05" w:rsidRPr="003D2545" w14:paraId="4F929F88" w14:textId="77777777" w:rsidTr="000F68AE">
        <w:trPr>
          <w:jc w:val="center"/>
        </w:trPr>
        <w:sdt>
          <w:sdtPr>
            <w:rPr>
              <w:rStyle w:val="Style1"/>
              <w:rFonts w:ascii="Arial" w:hAnsi="Arial" w:cs="Arial"/>
            </w:rPr>
            <w:alias w:val="Demostrated by"/>
            <w:tag w:val="Demostrated by"/>
            <w:id w:val="-1117439686"/>
            <w:placeholder>
              <w:docPart w:val="23F12BFF78634F4FBB2E30A582531E5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87BE8B5" w14:textId="5622B37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49B2978" w14:textId="6B29816B"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follow systems and processes that minimise the need for victims to retell their story</w:t>
            </w:r>
          </w:p>
        </w:tc>
      </w:tr>
      <w:tr w:rsidR="00C37A05" w:rsidRPr="003D2545" w14:paraId="28263E5B" w14:textId="77777777" w:rsidTr="000F68AE">
        <w:trPr>
          <w:jc w:val="center"/>
        </w:trPr>
        <w:sdt>
          <w:sdtPr>
            <w:rPr>
              <w:rStyle w:val="Style1"/>
              <w:rFonts w:ascii="Arial" w:hAnsi="Arial" w:cs="Arial"/>
            </w:rPr>
            <w:alias w:val="Demostrated by"/>
            <w:tag w:val="Demostrated by"/>
            <w:id w:val="-285662928"/>
            <w:placeholder>
              <w:docPart w:val="7309C9F8D43D4257B60EE98070A90B0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32A1EFA" w14:textId="432DC5FE"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1F326DA" w14:textId="3256CC39"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inform clients about their organisation’s feedback and complaints processes so that clients have an opportunity to provide input into how services and programs are designed to support victims and promote engagement and behavioural change for perpetrators</w:t>
            </w:r>
          </w:p>
        </w:tc>
      </w:tr>
      <w:tr w:rsidR="00A3329E" w:rsidRPr="003D2545" w14:paraId="3F0201A8" w14:textId="77777777" w:rsidTr="00517FAE">
        <w:trPr>
          <w:jc w:val="center"/>
        </w:trPr>
        <w:tc>
          <w:tcPr>
            <w:tcW w:w="9634" w:type="dxa"/>
            <w:gridSpan w:val="2"/>
          </w:tcPr>
          <w:p w14:paraId="1EAF1D41" w14:textId="46E58557"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working with perpetrators:</w:t>
            </w:r>
          </w:p>
        </w:tc>
      </w:tr>
      <w:tr w:rsidR="00A3329E" w:rsidRPr="003D2545" w14:paraId="08D3C5DA" w14:textId="77777777" w:rsidTr="000F68AE">
        <w:trPr>
          <w:jc w:val="center"/>
        </w:trPr>
        <w:sdt>
          <w:sdtPr>
            <w:rPr>
              <w:rStyle w:val="Style1"/>
              <w:rFonts w:ascii="Arial" w:hAnsi="Arial" w:cs="Arial"/>
            </w:rPr>
            <w:alias w:val="Demostrated by"/>
            <w:tag w:val="Demostrated by"/>
            <w:id w:val="-430663549"/>
            <w:placeholder>
              <w:docPart w:val="F7F11C90812D43ACBC5D6A79159CF36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EA9BA88" w14:textId="213FC5BC"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065B4BE" w14:textId="6E394440"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tailor responses to meet the individual risk levels and patterns of coercive control by perpetrators</w:t>
            </w:r>
          </w:p>
        </w:tc>
      </w:tr>
      <w:tr w:rsidR="00A3329E" w:rsidRPr="003D2545" w14:paraId="23F7FEF4" w14:textId="77777777" w:rsidTr="00580CFC">
        <w:trPr>
          <w:jc w:val="center"/>
        </w:trPr>
        <w:tc>
          <w:tcPr>
            <w:tcW w:w="9634" w:type="dxa"/>
            <w:gridSpan w:val="2"/>
          </w:tcPr>
          <w:p w14:paraId="28D48FF0"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15D50F7" w14:textId="7DA2A7B3"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rPr>
              <w:t>&lt;Please insert notes and/or evidence of compliance with the standard&gt;</w:t>
            </w:r>
          </w:p>
        </w:tc>
      </w:tr>
      <w:tr w:rsidR="00A3329E" w:rsidRPr="003D2545" w14:paraId="649026A4" w14:textId="77777777" w:rsidTr="00580CFC">
        <w:trPr>
          <w:jc w:val="center"/>
        </w:trPr>
        <w:tc>
          <w:tcPr>
            <w:tcW w:w="9634" w:type="dxa"/>
            <w:gridSpan w:val="2"/>
          </w:tcPr>
          <w:p w14:paraId="64088319"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60602C4B" w14:textId="359A46B3"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rPr>
              <w:t>&lt;Please insert notes identifying areas for improvement and improvement strategies&gt;</w:t>
            </w:r>
          </w:p>
        </w:tc>
      </w:tr>
      <w:tr w:rsidR="00A3329E" w:rsidRPr="003D2545" w14:paraId="26F07987" w14:textId="77777777" w:rsidTr="000F68AE">
        <w:trPr>
          <w:jc w:val="center"/>
        </w:trPr>
        <w:sdt>
          <w:sdtPr>
            <w:rPr>
              <w:rStyle w:val="Style4"/>
              <w:rFonts w:ascii="Arial" w:hAnsi="Arial" w:cs="Arial"/>
            </w:rPr>
            <w:alias w:val="Compliance status"/>
            <w:tag w:val="Compliance status"/>
            <w:id w:val="-788276410"/>
            <w:placeholder>
              <w:docPart w:val="8DD35F42CC2141F3ACB9A5B61CED5464"/>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50E0A4F9" w14:textId="3D67BBBA"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525D1DA" w14:textId="3879E20A" w:rsidR="00A3329E" w:rsidRPr="003D2545" w:rsidRDefault="00A3329E" w:rsidP="00A3329E">
            <w:pPr>
              <w:spacing w:before="120" w:after="120"/>
              <w:rPr>
                <w:rFonts w:cs="Arial"/>
                <w:bCs/>
                <w:color w:val="009999"/>
              </w:rPr>
            </w:pPr>
            <w:r w:rsidRPr="003D2545">
              <w:rPr>
                <w:rFonts w:cs="Arial"/>
                <w:bCs/>
                <w:color w:val="009999"/>
              </w:rPr>
              <w:t>6.2.2 Staff look for what the client can do (rather than what they cannot do) with the resources available to them focussing on their aspirations, goals, and successes and exploring their hopes for the future</w:t>
            </w:r>
          </w:p>
        </w:tc>
      </w:tr>
      <w:tr w:rsidR="00A3329E" w:rsidRPr="003D2545" w14:paraId="0FCE1F62" w14:textId="77777777" w:rsidTr="002672BF">
        <w:trPr>
          <w:jc w:val="center"/>
        </w:trPr>
        <w:tc>
          <w:tcPr>
            <w:tcW w:w="9634" w:type="dxa"/>
            <w:gridSpan w:val="2"/>
          </w:tcPr>
          <w:p w14:paraId="5A0F160F" w14:textId="6FF8804C"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A3329E" w:rsidRPr="003D2545" w14:paraId="1D9E6B9E" w14:textId="77777777" w:rsidTr="00A14607">
        <w:trPr>
          <w:jc w:val="center"/>
        </w:trPr>
        <w:tc>
          <w:tcPr>
            <w:tcW w:w="9634" w:type="dxa"/>
            <w:gridSpan w:val="2"/>
          </w:tcPr>
          <w:p w14:paraId="3E31F55B" w14:textId="374F0E06"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 xml:space="preserve">working with victims: </w:t>
            </w:r>
          </w:p>
        </w:tc>
      </w:tr>
      <w:tr w:rsidR="00C37A05" w:rsidRPr="003D2545" w14:paraId="7F0AAFDE" w14:textId="77777777" w:rsidTr="000F68AE">
        <w:trPr>
          <w:jc w:val="center"/>
        </w:trPr>
        <w:sdt>
          <w:sdtPr>
            <w:rPr>
              <w:rStyle w:val="Style1"/>
              <w:rFonts w:ascii="Arial" w:hAnsi="Arial" w:cs="Arial"/>
            </w:rPr>
            <w:alias w:val="Demostrated by"/>
            <w:tag w:val="Demostrated by"/>
            <w:id w:val="-195690358"/>
            <w:placeholder>
              <w:docPart w:val="41C3828AAB744840AEC73CD90D6E0E84"/>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530D221" w14:textId="243106E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CFA07D0" w14:textId="767D80A0"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 xml:space="preserve">work with victims and children to actively involve them in deciding the best way to address their needs  </w:t>
            </w:r>
          </w:p>
        </w:tc>
      </w:tr>
      <w:tr w:rsidR="00C37A05" w:rsidRPr="003D2545" w14:paraId="578FAD78" w14:textId="77777777" w:rsidTr="000F68AE">
        <w:trPr>
          <w:jc w:val="center"/>
        </w:trPr>
        <w:sdt>
          <w:sdtPr>
            <w:rPr>
              <w:rStyle w:val="Style1"/>
              <w:rFonts w:ascii="Arial" w:hAnsi="Arial" w:cs="Arial"/>
            </w:rPr>
            <w:alias w:val="Demostrated by"/>
            <w:tag w:val="Demostrated by"/>
            <w:id w:val="1240679650"/>
            <w:placeholder>
              <w:docPart w:val="FEE6B52DB836424188F1826F9666CF77"/>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450DA84" w14:textId="7AA825A2"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CDBCE8C" w14:textId="47BC64F9"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work with victims to empower their independence including identifying meaningful personal goals and developing strategies to meet these goals, for example referring to appropriate service providers to help victims create financial independence</w:t>
            </w:r>
          </w:p>
        </w:tc>
      </w:tr>
      <w:tr w:rsidR="00C37A05" w:rsidRPr="003D2545" w14:paraId="5E2CFC20" w14:textId="77777777" w:rsidTr="000F68AE">
        <w:trPr>
          <w:jc w:val="center"/>
        </w:trPr>
        <w:sdt>
          <w:sdtPr>
            <w:rPr>
              <w:rStyle w:val="Style1"/>
              <w:rFonts w:ascii="Arial" w:hAnsi="Arial" w:cs="Arial"/>
            </w:rPr>
            <w:alias w:val="Demostrated by"/>
            <w:tag w:val="Demostrated by"/>
            <w:id w:val="297346466"/>
            <w:placeholder>
              <w:docPart w:val="F75024854CC846A2AF27A4F7A3EDFF1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8E80099" w14:textId="7B7B0F52"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76BD090" w14:textId="217A7F33"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acknowledge all the ways the adult victim has maintained family and child functioning and wellbeing in an abusive family situation</w:t>
            </w:r>
          </w:p>
        </w:tc>
      </w:tr>
      <w:tr w:rsidR="00C37A05" w:rsidRPr="003D2545" w14:paraId="52C2BCE3" w14:textId="77777777" w:rsidTr="000F68AE">
        <w:trPr>
          <w:jc w:val="center"/>
        </w:trPr>
        <w:sdt>
          <w:sdtPr>
            <w:rPr>
              <w:rStyle w:val="Style1"/>
              <w:rFonts w:ascii="Arial" w:hAnsi="Arial" w:cs="Arial"/>
            </w:rPr>
            <w:alias w:val="Demostrated by"/>
            <w:tag w:val="Demostrated by"/>
            <w:id w:val="1310603365"/>
            <w:placeholder>
              <w:docPart w:val="A24F6BE9A9274C088ED957A6DD279F8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B6BBC34" w14:textId="63C094CA"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F1FD1DD" w14:textId="736E79BA"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work collaboratively with the client and the family where appropriate to help them recognise the resources and skills they have available to deal with situations</w:t>
            </w:r>
          </w:p>
        </w:tc>
      </w:tr>
      <w:tr w:rsidR="00C37A05" w:rsidRPr="003D2545" w14:paraId="194E1ABF" w14:textId="77777777" w:rsidTr="000F68AE">
        <w:trPr>
          <w:jc w:val="center"/>
        </w:trPr>
        <w:sdt>
          <w:sdtPr>
            <w:rPr>
              <w:rStyle w:val="Style1"/>
              <w:rFonts w:ascii="Arial" w:hAnsi="Arial" w:cs="Arial"/>
            </w:rPr>
            <w:alias w:val="Demostrated by"/>
            <w:tag w:val="Demostrated by"/>
            <w:id w:val="-1419709720"/>
            <w:placeholder>
              <w:docPart w:val="AC47FD2DEE83450186B4CDF8B5349FD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5487857" w14:textId="136E2F4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83D78BF" w14:textId="7040C93B"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interact with victims in a way that builds self-esteem, self-efficacy, and reinforces a positive sense of self-worth</w:t>
            </w:r>
          </w:p>
        </w:tc>
      </w:tr>
      <w:tr w:rsidR="00C37A05" w:rsidRPr="003D2545" w14:paraId="796FB0D1" w14:textId="77777777" w:rsidTr="000F68AE">
        <w:trPr>
          <w:jc w:val="center"/>
        </w:trPr>
        <w:sdt>
          <w:sdtPr>
            <w:rPr>
              <w:rStyle w:val="Style1"/>
              <w:rFonts w:ascii="Arial" w:hAnsi="Arial" w:cs="Arial"/>
            </w:rPr>
            <w:alias w:val="Demostrated by"/>
            <w:tag w:val="Demostrated by"/>
            <w:id w:val="778760251"/>
            <w:placeholder>
              <w:docPart w:val="2763DE2528364192BA4B54967CC4803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FD2AB7C" w14:textId="3554F90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0098CEA" w14:textId="0074D599"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 xml:space="preserve">treat children as individuals and acknowledge the strength they bring to the family in a developmentally appropriate way </w:t>
            </w:r>
          </w:p>
        </w:tc>
      </w:tr>
      <w:tr w:rsidR="00C37A05" w:rsidRPr="003D2545" w14:paraId="7AEB9167" w14:textId="77777777" w:rsidTr="000F68AE">
        <w:trPr>
          <w:jc w:val="center"/>
        </w:trPr>
        <w:sdt>
          <w:sdtPr>
            <w:rPr>
              <w:rStyle w:val="Style1"/>
              <w:rFonts w:ascii="Arial" w:hAnsi="Arial" w:cs="Arial"/>
            </w:rPr>
            <w:alias w:val="Demostrated by"/>
            <w:tag w:val="Demostrated by"/>
            <w:id w:val="113182359"/>
            <w:placeholder>
              <w:docPart w:val="128A88B994A046A5907770E5CDAC40A9"/>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FEC8A39" w14:textId="034A5B3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07F9E60" w14:textId="2621A5ED"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recognise community strengths and resilience when working with Aboriginal and Torres Strait Islander people</w:t>
            </w:r>
          </w:p>
        </w:tc>
      </w:tr>
      <w:tr w:rsidR="00A3329E" w:rsidRPr="003D2545" w14:paraId="7367ED3C" w14:textId="77777777" w:rsidTr="00517FAE">
        <w:trPr>
          <w:jc w:val="center"/>
        </w:trPr>
        <w:tc>
          <w:tcPr>
            <w:tcW w:w="9634" w:type="dxa"/>
            <w:gridSpan w:val="2"/>
          </w:tcPr>
          <w:p w14:paraId="16AFDAC1" w14:textId="473F1E01"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working with perpetrators:</w:t>
            </w:r>
          </w:p>
        </w:tc>
      </w:tr>
      <w:tr w:rsidR="00A3329E" w:rsidRPr="003D2545" w14:paraId="0AFF0C5F" w14:textId="77777777" w:rsidTr="000F68AE">
        <w:trPr>
          <w:jc w:val="center"/>
        </w:trPr>
        <w:sdt>
          <w:sdtPr>
            <w:rPr>
              <w:rStyle w:val="Style1"/>
              <w:rFonts w:ascii="Arial" w:hAnsi="Arial" w:cs="Arial"/>
            </w:rPr>
            <w:alias w:val="Demostrated by"/>
            <w:tag w:val="Demostrated by"/>
            <w:id w:val="-348878840"/>
            <w:placeholder>
              <w:docPart w:val="9D277F427DC3456AB016D1ACF4D69A7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769C651" w14:textId="76C33EE5"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FE9E4E5" w14:textId="5B6EE51D"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support them in taking responsibility for their behaviour and identifying their capacity to be non-violent, for example encouraging the perpetrator to identify what a desirable future looks like and what would need to change</w:t>
            </w:r>
          </w:p>
        </w:tc>
      </w:tr>
      <w:tr w:rsidR="00A3329E" w:rsidRPr="003D2545" w14:paraId="7388DEA5" w14:textId="77777777" w:rsidTr="007D2C7B">
        <w:trPr>
          <w:jc w:val="center"/>
        </w:trPr>
        <w:tc>
          <w:tcPr>
            <w:tcW w:w="9634" w:type="dxa"/>
            <w:gridSpan w:val="2"/>
          </w:tcPr>
          <w:p w14:paraId="6711839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3F75BC7" w14:textId="25F347D3"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45A35094" w14:textId="77777777" w:rsidTr="007D2C7B">
        <w:trPr>
          <w:jc w:val="center"/>
        </w:trPr>
        <w:tc>
          <w:tcPr>
            <w:tcW w:w="9634" w:type="dxa"/>
            <w:gridSpan w:val="2"/>
          </w:tcPr>
          <w:p w14:paraId="0117340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4546BBE6" w14:textId="7234E515"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3E3A305D" w14:textId="77777777" w:rsidTr="000F68AE">
        <w:trPr>
          <w:jc w:val="center"/>
        </w:trPr>
        <w:sdt>
          <w:sdtPr>
            <w:rPr>
              <w:rStyle w:val="Style4"/>
              <w:rFonts w:ascii="Arial" w:hAnsi="Arial" w:cs="Arial"/>
            </w:rPr>
            <w:alias w:val="Compliance status"/>
            <w:tag w:val="Compliance status"/>
            <w:id w:val="119271840"/>
            <w:placeholder>
              <w:docPart w:val="4F2428EA994E4F8BBDDB3D3FA2DED95E"/>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08F2E4B1" w14:textId="00224A31"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93C0289" w14:textId="27A1FBC1" w:rsidR="00A3329E" w:rsidRPr="003D2545" w:rsidRDefault="00A3329E" w:rsidP="00A3329E">
            <w:pPr>
              <w:spacing w:before="120" w:after="120"/>
              <w:rPr>
                <w:rFonts w:cs="Arial"/>
                <w:bCs/>
                <w:color w:val="009999"/>
              </w:rPr>
            </w:pPr>
            <w:r w:rsidRPr="003D2545">
              <w:rPr>
                <w:rFonts w:cs="Arial"/>
                <w:bCs/>
                <w:color w:val="009999"/>
              </w:rPr>
              <w:t>6.2.3 Staff give attention to the relationship between children and the non-offending parent and the opportunities to build on existing strengths in the relationship</w:t>
            </w:r>
          </w:p>
        </w:tc>
      </w:tr>
      <w:tr w:rsidR="00A3329E" w:rsidRPr="003D2545" w14:paraId="0D8DAFED" w14:textId="77777777" w:rsidTr="002672BF">
        <w:trPr>
          <w:jc w:val="center"/>
        </w:trPr>
        <w:tc>
          <w:tcPr>
            <w:tcW w:w="9634" w:type="dxa"/>
            <w:gridSpan w:val="2"/>
          </w:tcPr>
          <w:p w14:paraId="2D9D7B3D" w14:textId="12282F3B"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A3329E" w:rsidRPr="003D2545" w14:paraId="5C1C7982" w14:textId="77777777" w:rsidTr="000F68AE">
        <w:trPr>
          <w:jc w:val="center"/>
        </w:trPr>
        <w:sdt>
          <w:sdtPr>
            <w:rPr>
              <w:rStyle w:val="Style1"/>
              <w:rFonts w:ascii="Arial" w:hAnsi="Arial" w:cs="Arial"/>
            </w:rPr>
            <w:alias w:val="Demostrated by"/>
            <w:tag w:val="Demostrated by"/>
            <w:id w:val="199744096"/>
            <w:placeholder>
              <w:docPart w:val="BC24C4845A9E4C738893A6E790FC72A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6086DD1" w14:textId="054AC84F"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C69A645" w14:textId="033273AC"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 xml:space="preserve">understand </w:t>
            </w:r>
            <w:r w:rsidRPr="003D2545">
              <w:rPr>
                <w:rFonts w:ascii="Arial" w:hAnsi="Arial" w:cs="Arial"/>
                <w:lang w:eastAsia="ja-JP"/>
              </w:rPr>
              <w:t>children are affected by domestic violence, even if they are not present during an incident</w:t>
            </w:r>
          </w:p>
        </w:tc>
      </w:tr>
      <w:tr w:rsidR="00C37A05" w:rsidRPr="003D2545" w14:paraId="5DDD0098" w14:textId="77777777" w:rsidTr="000F68AE">
        <w:trPr>
          <w:jc w:val="center"/>
        </w:trPr>
        <w:sdt>
          <w:sdtPr>
            <w:rPr>
              <w:rStyle w:val="Style1"/>
              <w:rFonts w:ascii="Arial" w:hAnsi="Arial" w:cs="Arial"/>
            </w:rPr>
            <w:alias w:val="Demostrated by"/>
            <w:tag w:val="Demostrated by"/>
            <w:id w:val="757023053"/>
            <w:placeholder>
              <w:docPart w:val="FEDC36F082284429952EE35A7751CA0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1A26788" w14:textId="33966289"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18C3DD0" w14:textId="77777777" w:rsidR="00C37A05" w:rsidRPr="003D2545" w:rsidRDefault="00C37A05" w:rsidP="00C37A05">
            <w:pPr>
              <w:spacing w:before="120" w:after="120"/>
              <w:rPr>
                <w:rFonts w:cs="Arial"/>
                <w:szCs w:val="22"/>
                <w:lang w:eastAsia="ja-JP"/>
              </w:rPr>
            </w:pPr>
            <w:r w:rsidRPr="003D2545">
              <w:rPr>
                <w:rFonts w:cs="Arial"/>
                <w:szCs w:val="22"/>
                <w:lang w:eastAsia="ja-JP"/>
              </w:rPr>
              <w:t>understand domestic and family violence can negatively impact on the relationship between the non-offending parent and the child through:</w:t>
            </w:r>
          </w:p>
          <w:p w14:paraId="3C2C3479" w14:textId="77777777" w:rsidR="00C37A05" w:rsidRPr="003D2545" w:rsidRDefault="00C37A05" w:rsidP="00C37A05">
            <w:pPr>
              <w:numPr>
                <w:ilvl w:val="0"/>
                <w:numId w:val="3"/>
              </w:numPr>
              <w:spacing w:before="120" w:after="120"/>
              <w:ind w:left="357" w:hanging="357"/>
              <w:rPr>
                <w:rFonts w:cs="Arial"/>
                <w:szCs w:val="22"/>
                <w:lang w:eastAsia="ja-JP"/>
              </w:rPr>
            </w:pPr>
            <w:r w:rsidRPr="003D2545">
              <w:rPr>
                <w:rFonts w:cs="Arial"/>
                <w:szCs w:val="22"/>
                <w:lang w:eastAsia="ja-JP"/>
              </w:rPr>
              <w:t>emotional abuse from the perpetrator to control the relationship</w:t>
            </w:r>
          </w:p>
          <w:p w14:paraId="06E5E39F" w14:textId="77777777" w:rsidR="00C37A05" w:rsidRPr="003D2545" w:rsidRDefault="00C37A05" w:rsidP="00C37A05">
            <w:pPr>
              <w:numPr>
                <w:ilvl w:val="0"/>
                <w:numId w:val="3"/>
              </w:numPr>
              <w:spacing w:before="120" w:after="120"/>
              <w:ind w:left="357" w:hanging="357"/>
              <w:rPr>
                <w:rFonts w:cs="Arial"/>
                <w:szCs w:val="22"/>
                <w:lang w:eastAsia="ja-JP"/>
              </w:rPr>
            </w:pPr>
            <w:r w:rsidRPr="003D2545">
              <w:rPr>
                <w:rFonts w:cs="Arial"/>
                <w:szCs w:val="22"/>
                <w:lang w:eastAsia="ja-JP"/>
              </w:rPr>
              <w:t xml:space="preserve">mental health issues caused by domestic and family violence making it harder for the non-offending parent to deal with the challenges of parenting </w:t>
            </w:r>
          </w:p>
          <w:p w14:paraId="7E6AAF88" w14:textId="0399E315" w:rsidR="00C37A05" w:rsidRPr="003D2545" w:rsidRDefault="00C37A05" w:rsidP="00C37A05">
            <w:pPr>
              <w:numPr>
                <w:ilvl w:val="0"/>
                <w:numId w:val="3"/>
              </w:numPr>
              <w:spacing w:before="120" w:after="120"/>
              <w:ind w:left="357" w:hanging="357"/>
              <w:rPr>
                <w:rFonts w:cs="Arial"/>
              </w:rPr>
            </w:pPr>
            <w:r w:rsidRPr="003D2545">
              <w:rPr>
                <w:rFonts w:cs="Arial"/>
                <w:szCs w:val="22"/>
                <w:lang w:eastAsia="ja-JP"/>
              </w:rPr>
              <w:t>physical injuries affecting the parents ability to care for the child’s day to day needs such as cooking or bathing the child</w:t>
            </w:r>
          </w:p>
        </w:tc>
      </w:tr>
      <w:tr w:rsidR="00C37A05" w:rsidRPr="003D2545" w14:paraId="2E921A20" w14:textId="77777777" w:rsidTr="000F68AE">
        <w:trPr>
          <w:jc w:val="center"/>
        </w:trPr>
        <w:sdt>
          <w:sdtPr>
            <w:rPr>
              <w:rStyle w:val="Style1"/>
              <w:rFonts w:ascii="Arial" w:hAnsi="Arial" w:cs="Arial"/>
            </w:rPr>
            <w:alias w:val="Demostrated by"/>
            <w:tag w:val="Demostrated by"/>
            <w:id w:val="1161348628"/>
            <w:placeholder>
              <w:docPart w:val="DA978CB7637D42CC805AB8BD8BB7AEE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5246CFC" w14:textId="3103091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175C84D" w14:textId="63C5F878"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understand a child impacted by domestic and family violence may struggle to form meaningful relationships and may avoid closeness or push people away</w:t>
            </w:r>
          </w:p>
        </w:tc>
      </w:tr>
      <w:tr w:rsidR="00C37A05" w:rsidRPr="003D2545" w14:paraId="16E98FB3" w14:textId="77777777" w:rsidTr="000F68AE">
        <w:trPr>
          <w:jc w:val="center"/>
        </w:trPr>
        <w:sdt>
          <w:sdtPr>
            <w:rPr>
              <w:rStyle w:val="Style1"/>
              <w:rFonts w:ascii="Arial" w:hAnsi="Arial" w:cs="Arial"/>
            </w:rPr>
            <w:alias w:val="Demostrated by"/>
            <w:tag w:val="Demostrated by"/>
            <w:id w:val="-514306872"/>
            <w:placeholder>
              <w:docPart w:val="861CADFDD0B048529E91B37B38CD2D5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AA1CD64" w14:textId="796D1F4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C5152FD" w14:textId="4CD57D4A"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understand the non-offending parent plays a critical role in mitigating some of the effects of witnessing or experiencing domestic and family violence</w:t>
            </w:r>
          </w:p>
        </w:tc>
      </w:tr>
      <w:tr w:rsidR="00C37A05" w:rsidRPr="003D2545" w14:paraId="0A95BB11" w14:textId="77777777" w:rsidTr="000F68AE">
        <w:trPr>
          <w:jc w:val="center"/>
        </w:trPr>
        <w:sdt>
          <w:sdtPr>
            <w:rPr>
              <w:rStyle w:val="Style1"/>
              <w:rFonts w:ascii="Arial" w:hAnsi="Arial" w:cs="Arial"/>
            </w:rPr>
            <w:alias w:val="Demostrated by"/>
            <w:tag w:val="Demostrated by"/>
            <w:id w:val="-200323078"/>
            <w:placeholder>
              <w:docPart w:val="2327EA49A6DC4E21B8435A8AB57F01A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A7B259F" w14:textId="3EEBCB34"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15F2832" w14:textId="3605F58F"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understand the critical need to nurture and build on the existing strengths in the relationship between the child and non-offending parent</w:t>
            </w:r>
          </w:p>
        </w:tc>
      </w:tr>
      <w:tr w:rsidR="00C37A05" w:rsidRPr="003D2545" w14:paraId="4F5C3934" w14:textId="77777777" w:rsidTr="000F68AE">
        <w:trPr>
          <w:jc w:val="center"/>
        </w:trPr>
        <w:sdt>
          <w:sdtPr>
            <w:rPr>
              <w:rStyle w:val="Style1"/>
              <w:rFonts w:ascii="Arial" w:hAnsi="Arial" w:cs="Arial"/>
            </w:rPr>
            <w:alias w:val="Demostrated by"/>
            <w:tag w:val="Demostrated by"/>
            <w:id w:val="-1186199280"/>
            <w:placeholder>
              <w:docPart w:val="00B904A9F55F4E7D8BAEF70AEDB7AD3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4F7EFA7" w14:textId="762E057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6B1D599" w14:textId="1DAA4A70"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reassure the adult victim that they are not to blame for the effects of violence on their children and acknowledge that they play an important role in helping their child to heal and recover</w:t>
            </w:r>
          </w:p>
        </w:tc>
      </w:tr>
      <w:tr w:rsidR="00A3329E" w:rsidRPr="003D2545" w14:paraId="423F3C08" w14:textId="77777777" w:rsidTr="000F68AE">
        <w:trPr>
          <w:jc w:val="center"/>
        </w:trPr>
        <w:sdt>
          <w:sdtPr>
            <w:rPr>
              <w:rStyle w:val="Style1"/>
              <w:rFonts w:ascii="Arial" w:hAnsi="Arial" w:cs="Arial"/>
            </w:rPr>
            <w:alias w:val="Demostrated by"/>
            <w:tag w:val="Demostrated by"/>
            <w:id w:val="1539543232"/>
            <w:placeholder>
              <w:docPart w:val="18BA5099C5CD4210BE9DA2122E73E2F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6589322" w14:textId="392CC9C4"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F113587" w14:textId="28F67C36"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ensure the parent has the tools and resources needed to support their child to recover from the violence</w:t>
            </w:r>
          </w:p>
        </w:tc>
      </w:tr>
      <w:tr w:rsidR="00A3329E" w:rsidRPr="003D2545" w14:paraId="4B56C984" w14:textId="77777777" w:rsidTr="00580CFC">
        <w:trPr>
          <w:jc w:val="center"/>
        </w:trPr>
        <w:tc>
          <w:tcPr>
            <w:tcW w:w="9634" w:type="dxa"/>
            <w:gridSpan w:val="2"/>
          </w:tcPr>
          <w:p w14:paraId="106F708D"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13053F37" w14:textId="1E3D964F"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rPr>
              <w:t>&lt;Please insert notes and/or evidence of compliance with the standard&gt;</w:t>
            </w:r>
          </w:p>
        </w:tc>
      </w:tr>
      <w:tr w:rsidR="00A3329E" w:rsidRPr="003D2545" w14:paraId="1B4D21D6" w14:textId="77777777" w:rsidTr="00580CFC">
        <w:trPr>
          <w:jc w:val="center"/>
        </w:trPr>
        <w:tc>
          <w:tcPr>
            <w:tcW w:w="9634" w:type="dxa"/>
            <w:gridSpan w:val="2"/>
          </w:tcPr>
          <w:p w14:paraId="3BBC1A4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4AA44739" w14:textId="2F7FACDF" w:rsidR="004F1364" w:rsidRPr="003D2545" w:rsidRDefault="00A3329E" w:rsidP="004F1364">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A34D7B7" w14:textId="77777777" w:rsidTr="002672BF">
        <w:trPr>
          <w:jc w:val="center"/>
        </w:trPr>
        <w:tc>
          <w:tcPr>
            <w:tcW w:w="9634" w:type="dxa"/>
            <w:gridSpan w:val="2"/>
            <w:shd w:val="clear" w:color="auto" w:fill="EAF1DD" w:themeFill="accent3" w:themeFillTint="33"/>
          </w:tcPr>
          <w:p w14:paraId="036F26EC" w14:textId="3CB32CBE" w:rsidR="00A3329E" w:rsidRPr="003D2545" w:rsidRDefault="00A3329E" w:rsidP="00A3329E">
            <w:pPr>
              <w:spacing w:before="120" w:after="120"/>
              <w:rPr>
                <w:rFonts w:cs="Arial"/>
                <w:b/>
                <w:bCs/>
                <w:color w:val="009999"/>
                <w:szCs w:val="22"/>
              </w:rPr>
            </w:pPr>
            <w:r w:rsidRPr="003D2545">
              <w:rPr>
                <w:rFonts w:cs="Arial"/>
                <w:b/>
                <w:bCs/>
                <w:color w:val="009999"/>
                <w:szCs w:val="22"/>
              </w:rPr>
              <w:t>6.3 Accessible and equitable support and assistance</w:t>
            </w:r>
          </w:p>
        </w:tc>
      </w:tr>
      <w:tr w:rsidR="00A3329E" w:rsidRPr="003D2545" w14:paraId="1FC2BB05" w14:textId="77777777" w:rsidTr="000F68AE">
        <w:trPr>
          <w:jc w:val="center"/>
        </w:trPr>
        <w:sdt>
          <w:sdtPr>
            <w:rPr>
              <w:rStyle w:val="Style4"/>
              <w:rFonts w:ascii="Arial" w:hAnsi="Arial" w:cs="Arial"/>
            </w:rPr>
            <w:alias w:val="Compliance status"/>
            <w:tag w:val="Compliance status"/>
            <w:id w:val="219938030"/>
            <w:placeholder>
              <w:docPart w:val="6EBA616B74D84FD8BA3FCEB6BB648180"/>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4952C75F" w14:textId="4C17963A"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7B7584A" w14:textId="6011DA94" w:rsidR="00A3329E" w:rsidRPr="003D2545" w:rsidRDefault="00A3329E" w:rsidP="00A3329E">
            <w:pPr>
              <w:spacing w:before="120" w:after="120"/>
              <w:rPr>
                <w:rFonts w:cs="Arial"/>
                <w:bCs/>
                <w:color w:val="009999"/>
              </w:rPr>
            </w:pPr>
            <w:r w:rsidRPr="003D2545">
              <w:rPr>
                <w:rFonts w:cs="Arial"/>
                <w:bCs/>
                <w:color w:val="009999"/>
              </w:rPr>
              <w:t>6.3.1 Staff ensure services are welcoming and accessible to a diverse range of client groups so that anyone can access the service regardless of their race, religion, language or cultural background</w:t>
            </w:r>
          </w:p>
        </w:tc>
      </w:tr>
      <w:tr w:rsidR="00A3329E" w:rsidRPr="003D2545" w14:paraId="12DD8F3C" w14:textId="77777777" w:rsidTr="002672BF">
        <w:trPr>
          <w:jc w:val="center"/>
        </w:trPr>
        <w:tc>
          <w:tcPr>
            <w:tcW w:w="9634" w:type="dxa"/>
            <w:gridSpan w:val="2"/>
          </w:tcPr>
          <w:p w14:paraId="58E6371F" w14:textId="5262CAB1"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0AC7D759" w14:textId="77777777" w:rsidTr="000F68AE">
        <w:trPr>
          <w:jc w:val="center"/>
        </w:trPr>
        <w:sdt>
          <w:sdtPr>
            <w:rPr>
              <w:rStyle w:val="Style1"/>
              <w:rFonts w:ascii="Arial" w:hAnsi="Arial" w:cs="Arial"/>
            </w:rPr>
            <w:alias w:val="Demostrated by"/>
            <w:tag w:val="Demostrated by"/>
            <w:id w:val="1474332829"/>
            <w:placeholder>
              <w:docPart w:val="33EB999D2FCF4DE0986F2B26BCDA063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B703386" w14:textId="4CB8B3D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A758DA4" w14:textId="34600002"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are mindful of the need to provide equitable access by providing supports such as: using interpreters to communicate with clients; providing disability access points; offering casework and support over the phone or via Skype for clients in rural or remote areas (if safe phone/internet access is available and reliable); and undertaking outreach work where feasible and safe to do so</w:t>
            </w:r>
          </w:p>
        </w:tc>
      </w:tr>
      <w:tr w:rsidR="00C37A05" w:rsidRPr="003D2545" w14:paraId="6AFA43F7" w14:textId="77777777" w:rsidTr="000F68AE">
        <w:trPr>
          <w:jc w:val="center"/>
        </w:trPr>
        <w:sdt>
          <w:sdtPr>
            <w:rPr>
              <w:rStyle w:val="Style1"/>
              <w:rFonts w:ascii="Arial" w:hAnsi="Arial" w:cs="Arial"/>
            </w:rPr>
            <w:alias w:val="Demostrated by"/>
            <w:tag w:val="Demostrated by"/>
            <w:id w:val="-1002888380"/>
            <w:placeholder>
              <w:docPart w:val="C65C65D5C1CC437486DB195714434982"/>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DF0A819" w14:textId="18B66A58"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346D9502" w14:textId="5F5060E2"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support the delivery of their organisation’s place-based solutions, particularly where services have been adapted to meet the unique social and cultural needs of their client group</w:t>
            </w:r>
          </w:p>
        </w:tc>
      </w:tr>
      <w:tr w:rsidR="00C37A05" w:rsidRPr="003D2545" w14:paraId="1C98C724" w14:textId="77777777" w:rsidTr="000F68AE">
        <w:trPr>
          <w:jc w:val="center"/>
        </w:trPr>
        <w:sdt>
          <w:sdtPr>
            <w:rPr>
              <w:rStyle w:val="Style1"/>
              <w:rFonts w:ascii="Arial" w:hAnsi="Arial" w:cs="Arial"/>
            </w:rPr>
            <w:alias w:val="Demostrated by"/>
            <w:tag w:val="Demostrated by"/>
            <w:id w:val="-1177421601"/>
            <w:placeholder>
              <w:docPart w:val="C693E318D4F441039FCA334EA14B732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F339F71" w14:textId="64779E4D"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A788526" w14:textId="29A1A9D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consider the range of communication tools such as smartphone applications, PowerPoint, photos, brochures etc. that can be tailored to the needs of the client</w:t>
            </w:r>
          </w:p>
        </w:tc>
      </w:tr>
      <w:tr w:rsidR="00C37A05" w:rsidRPr="003D2545" w14:paraId="4B6A639C" w14:textId="77777777" w:rsidTr="000F68AE">
        <w:trPr>
          <w:jc w:val="center"/>
        </w:trPr>
        <w:sdt>
          <w:sdtPr>
            <w:rPr>
              <w:rStyle w:val="Style1"/>
              <w:rFonts w:ascii="Arial" w:hAnsi="Arial" w:cs="Arial"/>
            </w:rPr>
            <w:alias w:val="Demostrated by"/>
            <w:tag w:val="Demostrated by"/>
            <w:id w:val="-409619725"/>
            <w:placeholder>
              <w:docPart w:val="B591129FC5C24AE795CE432549E33F6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6FB88A1" w14:textId="33F715DF"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AB56180" w14:textId="39FD6F4D"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have an awareness of and sensitivity to people with disabilities and have the ability to identify people’s difficulties in seeing, hearing, walking, remembering, self-care, or communication</w:t>
            </w:r>
          </w:p>
        </w:tc>
      </w:tr>
      <w:tr w:rsidR="00C37A05" w:rsidRPr="003D2545" w14:paraId="332DA0C0" w14:textId="77777777" w:rsidTr="000F68AE">
        <w:trPr>
          <w:jc w:val="center"/>
        </w:trPr>
        <w:sdt>
          <w:sdtPr>
            <w:rPr>
              <w:rStyle w:val="Style1"/>
              <w:rFonts w:ascii="Arial" w:hAnsi="Arial" w:cs="Arial"/>
            </w:rPr>
            <w:alias w:val="Demostrated by"/>
            <w:tag w:val="Demostrated by"/>
            <w:id w:val="534780731"/>
            <w:placeholder>
              <w:docPart w:val="3E6486E7ABBA48E0B7B2CBFE1C9BE74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4902038" w14:textId="7B1203D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830CCCC" w14:textId="4AA3C0C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develop relationships with community members providing referrals, to the extent that it can be established to arrange for the transfer of victims out of abusive situations</w:t>
            </w:r>
          </w:p>
        </w:tc>
      </w:tr>
      <w:tr w:rsidR="00C37A05" w:rsidRPr="003D2545" w14:paraId="5918367D" w14:textId="77777777" w:rsidTr="000F68AE">
        <w:trPr>
          <w:jc w:val="center"/>
        </w:trPr>
        <w:sdt>
          <w:sdtPr>
            <w:rPr>
              <w:rStyle w:val="Style1"/>
              <w:rFonts w:ascii="Arial" w:hAnsi="Arial" w:cs="Arial"/>
            </w:rPr>
            <w:alias w:val="Demostrated by"/>
            <w:tag w:val="Demostrated by"/>
            <w:id w:val="1928154970"/>
            <w:placeholder>
              <w:docPart w:val="94358DC0956B4C0BB3CDD77F8D6F0FA3"/>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79F45FB0" w14:textId="3A4B3EB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F07CB8A" w14:textId="07276A0A"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work with the client around the timing of their exit from the service to ensure they are comfortable doing so (services should be made accessible for the entire time they are needed by the client)</w:t>
            </w:r>
          </w:p>
        </w:tc>
      </w:tr>
      <w:tr w:rsidR="00C37A05" w:rsidRPr="003D2545" w14:paraId="74DE5B28" w14:textId="77777777" w:rsidTr="000F68AE">
        <w:trPr>
          <w:jc w:val="center"/>
        </w:trPr>
        <w:sdt>
          <w:sdtPr>
            <w:rPr>
              <w:rStyle w:val="Style1"/>
              <w:rFonts w:ascii="Arial" w:hAnsi="Arial" w:cs="Arial"/>
            </w:rPr>
            <w:alias w:val="Demostrated by"/>
            <w:tag w:val="Demostrated by"/>
            <w:id w:val="625274262"/>
            <w:placeholder>
              <w:docPart w:val="745F505D3DFE408085645A0ED5F8B32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52A265E" w14:textId="7AA28E31" w:rsidR="00C37A05" w:rsidRPr="003D2545" w:rsidRDefault="00C37A05" w:rsidP="00C37A05">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3D0E9E5E" w14:textId="1DF051AF" w:rsidR="00C37A05" w:rsidRPr="003D2545" w:rsidRDefault="00C37A05" w:rsidP="00C37A05">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 xml:space="preserve">are matched (where possible) with similar backgrounds to potential client groups </w:t>
            </w:r>
          </w:p>
        </w:tc>
      </w:tr>
      <w:tr w:rsidR="00A3329E" w:rsidRPr="003D2545" w14:paraId="6B51061B" w14:textId="77777777" w:rsidTr="00517FAE">
        <w:trPr>
          <w:jc w:val="center"/>
        </w:trPr>
        <w:tc>
          <w:tcPr>
            <w:tcW w:w="9634" w:type="dxa"/>
            <w:gridSpan w:val="2"/>
          </w:tcPr>
          <w:p w14:paraId="231B59CE" w14:textId="0E1BA9A6"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 xml:space="preserve">staff working with perpetrators: </w:t>
            </w:r>
          </w:p>
        </w:tc>
      </w:tr>
      <w:tr w:rsidR="00C37A05" w:rsidRPr="003D2545" w14:paraId="68FAABD1" w14:textId="77777777" w:rsidTr="000F68AE">
        <w:trPr>
          <w:jc w:val="center"/>
        </w:trPr>
        <w:sdt>
          <w:sdtPr>
            <w:rPr>
              <w:rStyle w:val="Style1"/>
              <w:rFonts w:ascii="Arial" w:hAnsi="Arial" w:cs="Arial"/>
            </w:rPr>
            <w:alias w:val="Demostrated by"/>
            <w:tag w:val="Demostrated by"/>
            <w:id w:val="-1377075685"/>
            <w:placeholder>
              <w:docPart w:val="FA9228A8E83148788A153A7398FD36A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5EFE35F" w14:textId="6966A2C1"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EF2858F" w14:textId="5647F8A1"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ensure that group work environments are accessible for perpetrators from a range of socioeconomic and cultural backgrounds by being supportive of: change; modelling respectful, safe communication; emotional regulation; and collaboration</w:t>
            </w:r>
          </w:p>
        </w:tc>
      </w:tr>
      <w:tr w:rsidR="00C37A05" w:rsidRPr="003D2545" w14:paraId="14F2F99F" w14:textId="77777777" w:rsidTr="000F68AE">
        <w:trPr>
          <w:jc w:val="center"/>
        </w:trPr>
        <w:sdt>
          <w:sdtPr>
            <w:rPr>
              <w:rStyle w:val="Style1"/>
              <w:rFonts w:ascii="Arial" w:hAnsi="Arial" w:cs="Arial"/>
            </w:rPr>
            <w:alias w:val="Demostrated by"/>
            <w:tag w:val="Demostrated by"/>
            <w:id w:val="-2035110883"/>
            <w:placeholder>
              <w:docPart w:val="6C836A265D9845A48F0172814CD18A0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4EC04F0" w14:textId="1455174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D86518A" w14:textId="221A229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ensure perpetrators enter into an agreement about standards of acceptable behaviour for group participation so that all participants have equitable access to the benefits of the program and support from facilitators</w:t>
            </w:r>
          </w:p>
        </w:tc>
      </w:tr>
      <w:tr w:rsidR="00A3329E" w:rsidRPr="003D2545" w14:paraId="37887BDC" w14:textId="77777777" w:rsidTr="007D2C7B">
        <w:trPr>
          <w:jc w:val="center"/>
        </w:trPr>
        <w:tc>
          <w:tcPr>
            <w:tcW w:w="9634" w:type="dxa"/>
            <w:gridSpan w:val="2"/>
          </w:tcPr>
          <w:p w14:paraId="35855E57"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FDF6090" w14:textId="58811163"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2BBE28FB" w14:textId="77777777" w:rsidTr="007D2C7B">
        <w:trPr>
          <w:jc w:val="center"/>
        </w:trPr>
        <w:tc>
          <w:tcPr>
            <w:tcW w:w="9634" w:type="dxa"/>
            <w:gridSpan w:val="2"/>
          </w:tcPr>
          <w:p w14:paraId="6A84DE60"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092D590E" w14:textId="0653F9CC"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6FBF378E" w14:textId="77777777" w:rsidTr="000F68AE">
        <w:trPr>
          <w:jc w:val="center"/>
        </w:trPr>
        <w:sdt>
          <w:sdtPr>
            <w:rPr>
              <w:rStyle w:val="Style4"/>
              <w:rFonts w:ascii="Arial" w:hAnsi="Arial" w:cs="Arial"/>
            </w:rPr>
            <w:alias w:val="Compliance status"/>
            <w:tag w:val="Compliance status"/>
            <w:id w:val="2084640665"/>
            <w:placeholder>
              <w:docPart w:val="995D54FB4F914353BB730F8719AB9B3F"/>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127BFF0" w14:textId="47939FEF"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CFB4CD5" w14:textId="797A284E" w:rsidR="00A3329E" w:rsidRPr="003D2545" w:rsidRDefault="00A3329E" w:rsidP="00A3329E">
            <w:pPr>
              <w:spacing w:before="120" w:after="120"/>
              <w:rPr>
                <w:rFonts w:cs="Arial"/>
                <w:bCs/>
                <w:color w:val="009999"/>
              </w:rPr>
            </w:pPr>
            <w:r w:rsidRPr="003D2545">
              <w:rPr>
                <w:rFonts w:cs="Arial"/>
                <w:bCs/>
                <w:color w:val="009999"/>
              </w:rPr>
              <w:t>6.3.2 Staff ensure their assessment of eligibility for service access is at all times based on an anti-discriminatory, non-prejudicial, and consistent judgement of a person’s individual needs and experiences</w:t>
            </w:r>
          </w:p>
        </w:tc>
      </w:tr>
      <w:tr w:rsidR="00A3329E" w:rsidRPr="003D2545" w14:paraId="445AEA91" w14:textId="77777777" w:rsidTr="002672BF">
        <w:trPr>
          <w:jc w:val="center"/>
        </w:trPr>
        <w:tc>
          <w:tcPr>
            <w:tcW w:w="9634" w:type="dxa"/>
            <w:gridSpan w:val="2"/>
          </w:tcPr>
          <w:p w14:paraId="2706A0FE" w14:textId="2D9E761D"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71832603" w14:textId="77777777" w:rsidTr="000F68AE">
        <w:trPr>
          <w:jc w:val="center"/>
        </w:trPr>
        <w:sdt>
          <w:sdtPr>
            <w:rPr>
              <w:rStyle w:val="Style1"/>
              <w:rFonts w:ascii="Arial" w:hAnsi="Arial" w:cs="Arial"/>
            </w:rPr>
            <w:alias w:val="Demostrated by"/>
            <w:tag w:val="Demostrated by"/>
            <w:id w:val="-414715864"/>
            <w:placeholder>
              <w:docPart w:val="F6F2FDD764344136B1DDC0D8F2BE8BDA"/>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04D70B3" w14:textId="2179853B"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55E9482F" w14:textId="34CA80E7"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adhere to their organisation’s intake processes to ensure victims receive a timely response in line with the client’s level of need</w:t>
            </w:r>
          </w:p>
        </w:tc>
      </w:tr>
      <w:tr w:rsidR="00C37A05" w:rsidRPr="003D2545" w14:paraId="23549F80" w14:textId="77777777" w:rsidTr="000F68AE">
        <w:trPr>
          <w:jc w:val="center"/>
        </w:trPr>
        <w:sdt>
          <w:sdtPr>
            <w:rPr>
              <w:rStyle w:val="Style1"/>
              <w:rFonts w:ascii="Arial" w:hAnsi="Arial" w:cs="Arial"/>
            </w:rPr>
            <w:alias w:val="Demostrated by"/>
            <w:tag w:val="Demostrated by"/>
            <w:id w:val="906730748"/>
            <w:placeholder>
              <w:docPart w:val="1EF5DE35E9CD4C6FBD62FF6B078968A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D911FF7" w14:textId="608B1047"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3843E3E" w14:textId="57BFE8EC"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recognise their personal bias and the potential impact on service quality</w:t>
            </w:r>
          </w:p>
        </w:tc>
      </w:tr>
      <w:tr w:rsidR="00A3329E" w:rsidRPr="003D2545" w14:paraId="27DD4FD2" w14:textId="77777777" w:rsidTr="007D2C7B">
        <w:trPr>
          <w:jc w:val="center"/>
        </w:trPr>
        <w:tc>
          <w:tcPr>
            <w:tcW w:w="9634" w:type="dxa"/>
            <w:gridSpan w:val="2"/>
          </w:tcPr>
          <w:p w14:paraId="2C861C5A"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A04DE9E" w14:textId="2FFA6311"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67951FA0" w14:textId="77777777" w:rsidTr="007D2C7B">
        <w:trPr>
          <w:jc w:val="center"/>
        </w:trPr>
        <w:tc>
          <w:tcPr>
            <w:tcW w:w="9634" w:type="dxa"/>
            <w:gridSpan w:val="2"/>
          </w:tcPr>
          <w:p w14:paraId="33B749C2"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2530FE2" w14:textId="1995755D"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43B87A11" w14:textId="77777777" w:rsidTr="00285E25">
        <w:trPr>
          <w:jc w:val="center"/>
        </w:trPr>
        <w:tc>
          <w:tcPr>
            <w:tcW w:w="9634" w:type="dxa"/>
            <w:gridSpan w:val="2"/>
            <w:shd w:val="clear" w:color="auto" w:fill="D6E3BC" w:themeFill="accent3" w:themeFillTint="66"/>
          </w:tcPr>
          <w:p w14:paraId="48B786BA" w14:textId="172FB89E" w:rsidR="00A3329E" w:rsidRPr="003D2545" w:rsidRDefault="00A3329E" w:rsidP="00A3329E">
            <w:pPr>
              <w:spacing w:before="120" w:after="120"/>
              <w:rPr>
                <w:rFonts w:cs="Arial"/>
                <w:b/>
                <w:bCs/>
                <w:color w:val="009999"/>
              </w:rPr>
            </w:pPr>
            <w:r w:rsidRPr="003D2545">
              <w:rPr>
                <w:rFonts w:cs="Arial"/>
                <w:b/>
                <w:color w:val="76923C" w:themeColor="accent3" w:themeShade="BF"/>
                <w:sz w:val="24"/>
              </w:rPr>
              <w:t>Principle 7: Services collaborate to provide an integrated response</w:t>
            </w:r>
          </w:p>
        </w:tc>
      </w:tr>
      <w:tr w:rsidR="00A3329E" w:rsidRPr="003D2545" w14:paraId="59A556A2" w14:textId="77777777" w:rsidTr="00285E25">
        <w:trPr>
          <w:jc w:val="center"/>
        </w:trPr>
        <w:tc>
          <w:tcPr>
            <w:tcW w:w="9634" w:type="dxa"/>
            <w:gridSpan w:val="2"/>
            <w:shd w:val="clear" w:color="auto" w:fill="EAF1DD" w:themeFill="accent3" w:themeFillTint="33"/>
          </w:tcPr>
          <w:p w14:paraId="5F264156" w14:textId="7B16C18C"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b/>
                <w:bCs/>
                <w:color w:val="009999"/>
              </w:rPr>
              <w:t>Principle: 7.1 Working with other specialist domestic and family violence service providers</w:t>
            </w:r>
          </w:p>
        </w:tc>
      </w:tr>
      <w:tr w:rsidR="00A3329E" w:rsidRPr="003D2545" w14:paraId="567DC0C0" w14:textId="77777777" w:rsidTr="000F68AE">
        <w:trPr>
          <w:jc w:val="center"/>
        </w:trPr>
        <w:sdt>
          <w:sdtPr>
            <w:rPr>
              <w:rStyle w:val="Style4"/>
              <w:rFonts w:ascii="Arial" w:hAnsi="Arial" w:cs="Arial"/>
            </w:rPr>
            <w:alias w:val="Compliance status"/>
            <w:tag w:val="Compliance status"/>
            <w:id w:val="-407999865"/>
            <w:placeholder>
              <w:docPart w:val="E5F577B3D1494F8891D03F96ACAA1A98"/>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6860FCAE" w14:textId="02DA66B3"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BCA99DE" w14:textId="2B5DB796" w:rsidR="00A3329E" w:rsidRPr="003D2545" w:rsidRDefault="00A3329E" w:rsidP="00A3329E">
            <w:pPr>
              <w:spacing w:before="120" w:after="120"/>
              <w:rPr>
                <w:rFonts w:cs="Arial"/>
              </w:rPr>
            </w:pPr>
            <w:r w:rsidRPr="003D2545">
              <w:rPr>
                <w:rFonts w:cs="Arial"/>
                <w:bCs/>
                <w:color w:val="009999"/>
              </w:rPr>
              <w:t>7.1.1 Staff proactively work with staff in other domestic and family violence services to provide a holistic response to clients</w:t>
            </w:r>
          </w:p>
        </w:tc>
      </w:tr>
      <w:tr w:rsidR="00A3329E" w:rsidRPr="003D2545" w14:paraId="106F584E" w14:textId="77777777" w:rsidTr="002672BF">
        <w:trPr>
          <w:jc w:val="center"/>
        </w:trPr>
        <w:tc>
          <w:tcPr>
            <w:tcW w:w="9634" w:type="dxa"/>
            <w:gridSpan w:val="2"/>
          </w:tcPr>
          <w:p w14:paraId="66817B98" w14:textId="2856D69A"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 xml:space="preserve">practical examples demonstrating compliance may include, staff:  </w:t>
            </w:r>
          </w:p>
        </w:tc>
      </w:tr>
      <w:tr w:rsidR="00A3329E" w:rsidRPr="003D2545" w14:paraId="0A352E2C" w14:textId="77777777" w:rsidTr="00517FAE">
        <w:trPr>
          <w:jc w:val="center"/>
        </w:trPr>
        <w:tc>
          <w:tcPr>
            <w:tcW w:w="9634" w:type="dxa"/>
            <w:gridSpan w:val="2"/>
          </w:tcPr>
          <w:p w14:paraId="4B800B0F" w14:textId="1A178E40"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 xml:space="preserve">working with victims: </w:t>
            </w:r>
          </w:p>
        </w:tc>
      </w:tr>
      <w:tr w:rsidR="00A3329E" w:rsidRPr="003D2545" w14:paraId="2F4A1A32" w14:textId="77777777" w:rsidTr="000F68AE">
        <w:trPr>
          <w:jc w:val="center"/>
        </w:trPr>
        <w:sdt>
          <w:sdtPr>
            <w:rPr>
              <w:rStyle w:val="Style1"/>
              <w:rFonts w:ascii="Arial" w:hAnsi="Arial" w:cs="Arial"/>
            </w:rPr>
            <w:alias w:val="Demostrated by"/>
            <w:tag w:val="Demostrated by"/>
            <w:id w:val="1268887018"/>
            <w:placeholder>
              <w:docPart w:val="B5BD69223EDC4738850779375120A6B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43A0041" w14:textId="2F68F0D8"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02890DD" w14:textId="3CA1054B" w:rsidR="00A3329E" w:rsidRPr="003D2545" w:rsidRDefault="00A3329E" w:rsidP="00A3329E">
            <w:pPr>
              <w:spacing w:before="120" w:after="120"/>
              <w:rPr>
                <w:rFonts w:cs="Arial"/>
                <w:szCs w:val="22"/>
                <w:lang w:eastAsia="ja-JP"/>
              </w:rPr>
            </w:pPr>
            <w:proofErr w:type="gramStart"/>
            <w:r w:rsidRPr="003D2545">
              <w:rPr>
                <w:rFonts w:cs="Arial"/>
                <w:szCs w:val="22"/>
                <w:lang w:eastAsia="ja-JP"/>
              </w:rPr>
              <w:t>share</w:t>
            </w:r>
            <w:proofErr w:type="gramEnd"/>
            <w:r w:rsidRPr="003D2545">
              <w:rPr>
                <w:rFonts w:cs="Arial"/>
                <w:szCs w:val="22"/>
                <w:lang w:eastAsia="ja-JP"/>
              </w:rPr>
              <w:t xml:space="preserve"> accurate and appropriate information with relevant agencies providing support to clients to streamline services and prevent clients from having to tell their story multiple times. </w:t>
            </w:r>
            <w:r w:rsidRPr="003D2545">
              <w:rPr>
                <w:rFonts w:cs="Arial"/>
                <w:lang w:eastAsia="ja-JP"/>
              </w:rPr>
              <w:t>Noting whenever safe, possible and practical, a victim’s consent should be obtained before sharing information but in certain circumstances information may be shared without consent with prescribed entities and specialist domestic and family violence service providers</w:t>
            </w:r>
          </w:p>
        </w:tc>
      </w:tr>
      <w:tr w:rsidR="00A3329E" w:rsidRPr="003D2545" w14:paraId="74362BE9" w14:textId="77777777" w:rsidTr="00517FAE">
        <w:trPr>
          <w:jc w:val="center"/>
        </w:trPr>
        <w:tc>
          <w:tcPr>
            <w:tcW w:w="9634" w:type="dxa"/>
            <w:gridSpan w:val="2"/>
          </w:tcPr>
          <w:p w14:paraId="08A9C6A4" w14:textId="7F194A6A"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 xml:space="preserve">working with perpetrators: </w:t>
            </w:r>
          </w:p>
        </w:tc>
      </w:tr>
      <w:tr w:rsidR="00A3329E" w:rsidRPr="003D2545" w14:paraId="5F497861" w14:textId="77777777" w:rsidTr="000F68AE">
        <w:trPr>
          <w:jc w:val="center"/>
        </w:trPr>
        <w:sdt>
          <w:sdtPr>
            <w:rPr>
              <w:rStyle w:val="Style1"/>
              <w:rFonts w:ascii="Arial" w:hAnsi="Arial" w:cs="Arial"/>
            </w:rPr>
            <w:alias w:val="Demostrated by"/>
            <w:tag w:val="Demostrated by"/>
            <w:id w:val="-3677327"/>
            <w:placeholder>
              <w:docPart w:val="E6E7C4F0C0724A429B1648623B730B4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4DAFC23" w14:textId="6370FCA2"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0079E1D" w14:textId="0CBFB5BE"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establish and maintain strong working relationships with other relevant service providers, for example specialist domestic and family violence services, government service providers, other support services etc., in order to manage risk, hold perpetrators to account and create efficient referral pathways and information sharing</w:t>
            </w:r>
          </w:p>
        </w:tc>
      </w:tr>
      <w:tr w:rsidR="00A3329E" w:rsidRPr="003D2545" w14:paraId="7A7BA521" w14:textId="77777777" w:rsidTr="007D2C7B">
        <w:trPr>
          <w:jc w:val="center"/>
        </w:trPr>
        <w:tc>
          <w:tcPr>
            <w:tcW w:w="9634" w:type="dxa"/>
            <w:gridSpan w:val="2"/>
          </w:tcPr>
          <w:p w14:paraId="65F7938A"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241CA892" w14:textId="65E40A8B"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4F12ECD4" w14:textId="77777777" w:rsidTr="007D2C7B">
        <w:trPr>
          <w:jc w:val="center"/>
        </w:trPr>
        <w:tc>
          <w:tcPr>
            <w:tcW w:w="9634" w:type="dxa"/>
            <w:gridSpan w:val="2"/>
          </w:tcPr>
          <w:p w14:paraId="4B383B24"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35711A83" w14:textId="4741B928"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03D07498" w14:textId="77777777" w:rsidTr="000F68AE">
        <w:trPr>
          <w:jc w:val="center"/>
        </w:trPr>
        <w:sdt>
          <w:sdtPr>
            <w:rPr>
              <w:rStyle w:val="Style4"/>
              <w:rFonts w:ascii="Arial" w:hAnsi="Arial" w:cs="Arial"/>
            </w:rPr>
            <w:alias w:val="Compliance status"/>
            <w:tag w:val="Compliance status"/>
            <w:id w:val="-1290280397"/>
            <w:placeholder>
              <w:docPart w:val="8F1FADE0CCD94E3E8B31443911AC5178"/>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6A514D20" w14:textId="1ADECF02"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C08AC8D" w14:textId="453083B0" w:rsidR="00A3329E" w:rsidRPr="003D2545" w:rsidRDefault="00A3329E" w:rsidP="00A3329E">
            <w:pPr>
              <w:spacing w:before="120" w:after="120"/>
              <w:rPr>
                <w:rFonts w:cs="Arial"/>
                <w:bCs/>
                <w:color w:val="009999"/>
              </w:rPr>
            </w:pPr>
            <w:r w:rsidRPr="003D2545">
              <w:rPr>
                <w:rFonts w:cs="Arial"/>
                <w:bCs/>
                <w:color w:val="009999"/>
              </w:rPr>
              <w:t>7.1.2 Staff ensure that clients who cannot be directly supported by their organisation are referred to an appropriate service</w:t>
            </w:r>
          </w:p>
        </w:tc>
      </w:tr>
      <w:tr w:rsidR="00A3329E" w:rsidRPr="003D2545" w14:paraId="5D419CAA" w14:textId="77777777" w:rsidTr="002672BF">
        <w:trPr>
          <w:jc w:val="center"/>
        </w:trPr>
        <w:tc>
          <w:tcPr>
            <w:tcW w:w="9634" w:type="dxa"/>
            <w:gridSpan w:val="2"/>
          </w:tcPr>
          <w:p w14:paraId="0758304D" w14:textId="2C397181"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A3329E" w:rsidRPr="003D2545" w14:paraId="247B4EE8" w14:textId="77777777" w:rsidTr="000F68AE">
        <w:trPr>
          <w:jc w:val="center"/>
        </w:trPr>
        <w:sdt>
          <w:sdtPr>
            <w:rPr>
              <w:rStyle w:val="Style1"/>
              <w:rFonts w:ascii="Arial" w:hAnsi="Arial" w:cs="Arial"/>
            </w:rPr>
            <w:alias w:val="Demostrated by"/>
            <w:tag w:val="Demostrated by"/>
            <w:id w:val="267124128"/>
            <w:placeholder>
              <w:docPart w:val="C83833F68F4447949D989F2EC356F944"/>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3B9DB839" w14:textId="20810A9F"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CB12F96" w14:textId="2443AC7F" w:rsidR="00A3329E" w:rsidRPr="003D2545" w:rsidRDefault="00A3329E" w:rsidP="00A3329E">
            <w:pPr>
              <w:pStyle w:val="ListParagraph"/>
              <w:spacing w:before="120" w:after="120" w:line="240" w:lineRule="auto"/>
              <w:ind w:left="0" w:hanging="14"/>
              <w:contextualSpacing w:val="0"/>
              <w:rPr>
                <w:rFonts w:ascii="Arial" w:hAnsi="Arial" w:cs="Arial"/>
              </w:rPr>
            </w:pPr>
            <w:proofErr w:type="gramStart"/>
            <w:r w:rsidRPr="003D2545">
              <w:rPr>
                <w:rFonts w:ascii="Arial" w:hAnsi="Arial" w:cs="Arial"/>
                <w:lang w:eastAsia="ja-JP"/>
              </w:rPr>
              <w:t>develop</w:t>
            </w:r>
            <w:proofErr w:type="gramEnd"/>
            <w:r w:rsidRPr="003D2545">
              <w:rPr>
                <w:rFonts w:ascii="Arial" w:hAnsi="Arial" w:cs="Arial"/>
                <w:lang w:eastAsia="ja-JP"/>
              </w:rPr>
              <w:t xml:space="preserve"> and maintain a local network to ensure ease of referral and an integrated response. Ideally and where mutually beneficial, resources are shared between these organisations, including financial, human, knowledge and good practice</w:t>
            </w:r>
          </w:p>
        </w:tc>
      </w:tr>
      <w:tr w:rsidR="00A3329E" w:rsidRPr="003D2545" w14:paraId="6209D732" w14:textId="77777777" w:rsidTr="000F68AE">
        <w:trPr>
          <w:jc w:val="center"/>
        </w:trPr>
        <w:sdt>
          <w:sdtPr>
            <w:rPr>
              <w:rStyle w:val="Style1"/>
              <w:rFonts w:ascii="Arial" w:hAnsi="Arial" w:cs="Arial"/>
            </w:rPr>
            <w:alias w:val="Demostrated by"/>
            <w:tag w:val="Demostrated by"/>
            <w:id w:val="337966468"/>
            <w:placeholder>
              <w:docPart w:val="526192697C6E4424A185F423B2A2D84B"/>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9318628" w14:textId="2045C4E2"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BF49BCD" w14:textId="533D5249"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follow up contact with the receiving agency and the client to determine if the service has been taken up and is progressing, in alignment with the information sharing framework in the legislation</w:t>
            </w:r>
          </w:p>
        </w:tc>
      </w:tr>
      <w:tr w:rsidR="00A3329E" w:rsidRPr="003D2545" w14:paraId="55BD379B" w14:textId="77777777" w:rsidTr="007D2C7B">
        <w:trPr>
          <w:jc w:val="center"/>
        </w:trPr>
        <w:tc>
          <w:tcPr>
            <w:tcW w:w="9634" w:type="dxa"/>
            <w:gridSpan w:val="2"/>
          </w:tcPr>
          <w:p w14:paraId="5B3912E4"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C63A4FC" w14:textId="379697BC"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286B03B3" w14:textId="77777777" w:rsidTr="007D2C7B">
        <w:trPr>
          <w:jc w:val="center"/>
        </w:trPr>
        <w:tc>
          <w:tcPr>
            <w:tcW w:w="9634" w:type="dxa"/>
            <w:gridSpan w:val="2"/>
          </w:tcPr>
          <w:p w14:paraId="0A3BDCE9"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773ADE31" w14:textId="3596857A"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459C8C30" w14:textId="77777777" w:rsidTr="000F68AE">
        <w:trPr>
          <w:jc w:val="center"/>
        </w:trPr>
        <w:sdt>
          <w:sdtPr>
            <w:rPr>
              <w:rStyle w:val="Style4"/>
              <w:rFonts w:ascii="Arial" w:hAnsi="Arial" w:cs="Arial"/>
            </w:rPr>
            <w:alias w:val="Compliance status"/>
            <w:tag w:val="Compliance status"/>
            <w:id w:val="-1324818665"/>
            <w:placeholder>
              <w:docPart w:val="B4736189781A46B3BBF1AACBE121E42A"/>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067632ED" w14:textId="6C62727D"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F8C54C2" w14:textId="4CDC4824" w:rsidR="00A3329E" w:rsidRPr="003D2545" w:rsidRDefault="00A3329E" w:rsidP="00A3329E">
            <w:pPr>
              <w:spacing w:before="120" w:after="120"/>
              <w:rPr>
                <w:rFonts w:cs="Arial"/>
                <w:bCs/>
                <w:color w:val="009999"/>
              </w:rPr>
            </w:pPr>
            <w:r w:rsidRPr="003D2545">
              <w:rPr>
                <w:rFonts w:cs="Arial"/>
                <w:bCs/>
                <w:color w:val="009999"/>
              </w:rPr>
              <w:t>7.1.3 Staff have a comprehensive understanding of their organisation’s offerings, limitations, and referral pathways to other services to address client needs</w:t>
            </w:r>
          </w:p>
        </w:tc>
      </w:tr>
      <w:tr w:rsidR="00A3329E" w:rsidRPr="003D2545" w14:paraId="3C05CF76" w14:textId="77777777" w:rsidTr="00580CFC">
        <w:trPr>
          <w:jc w:val="center"/>
        </w:trPr>
        <w:tc>
          <w:tcPr>
            <w:tcW w:w="9634" w:type="dxa"/>
            <w:gridSpan w:val="2"/>
          </w:tcPr>
          <w:p w14:paraId="4A9472D2" w14:textId="47A47A38" w:rsidR="00A3329E" w:rsidRPr="003D2545" w:rsidRDefault="00A3329E" w:rsidP="00A3329E">
            <w:pPr>
              <w:spacing w:before="120" w:after="120"/>
              <w:rPr>
                <w:rFonts w:cs="Arial"/>
                <w:b/>
                <w:bCs/>
                <w:color w:val="009999"/>
              </w:rPr>
            </w:pPr>
            <w:r w:rsidRPr="003D2545">
              <w:rPr>
                <w:rFonts w:cs="Arial"/>
                <w:b/>
              </w:rPr>
              <w:t xml:space="preserve">practical examples demonstrating compliance may include, staff:  </w:t>
            </w:r>
          </w:p>
        </w:tc>
      </w:tr>
      <w:tr w:rsidR="00C37A05" w:rsidRPr="003D2545" w14:paraId="5B50C97E" w14:textId="77777777" w:rsidTr="000F68AE">
        <w:trPr>
          <w:jc w:val="center"/>
        </w:trPr>
        <w:sdt>
          <w:sdtPr>
            <w:rPr>
              <w:rStyle w:val="Style1"/>
              <w:rFonts w:ascii="Arial" w:hAnsi="Arial" w:cs="Arial"/>
            </w:rPr>
            <w:alias w:val="Demostrated by"/>
            <w:tag w:val="Demostrated by"/>
            <w:id w:val="1733585067"/>
            <w:placeholder>
              <w:docPart w:val="5F3A1DCA5ED041DEAA1A16FD8BE8D80F"/>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B5F848E" w14:textId="1BA686B9" w:rsidR="00C37A05" w:rsidRPr="003D2545" w:rsidRDefault="00C37A05" w:rsidP="00C37A05">
                <w:pPr>
                  <w:pStyle w:val="ListParagraph"/>
                  <w:spacing w:before="120" w:after="120" w:line="240" w:lineRule="auto"/>
                  <w:ind w:left="0" w:hanging="14"/>
                  <w:contextualSpacing w:val="0"/>
                  <w:rPr>
                    <w:rStyle w:val="Style4"/>
                    <w:rFonts w:ascii="Arial" w:hAnsi="Arial" w:cs="Arial"/>
                  </w:rPr>
                </w:pPr>
                <w:r w:rsidRPr="003D2545">
                  <w:rPr>
                    <w:rStyle w:val="PlaceholderText"/>
                    <w:rFonts w:ascii="Arial" w:hAnsi="Arial" w:cs="Arial"/>
                  </w:rPr>
                  <w:t>Choose an item.</w:t>
                </w:r>
              </w:p>
            </w:tc>
          </w:sdtContent>
        </w:sdt>
        <w:tc>
          <w:tcPr>
            <w:tcW w:w="8659" w:type="dxa"/>
          </w:tcPr>
          <w:p w14:paraId="4A6D39D7" w14:textId="5BE87E96" w:rsidR="00C37A05" w:rsidRPr="003D2545" w:rsidRDefault="00C37A05" w:rsidP="00C37A05">
            <w:pPr>
              <w:spacing w:before="120" w:after="120"/>
              <w:rPr>
                <w:rFonts w:cs="Arial"/>
                <w:bCs/>
                <w:color w:val="009999"/>
              </w:rPr>
            </w:pPr>
            <w:r w:rsidRPr="003D2545">
              <w:rPr>
                <w:rFonts w:cs="Arial"/>
                <w:lang w:eastAsia="ja-JP"/>
              </w:rPr>
              <w:t>understand their organisation’s offering of services, limitations and referral pathways to ensure the client receives the most appropriate service in a timely manner, either from their organisation or another organisation</w:t>
            </w:r>
          </w:p>
        </w:tc>
      </w:tr>
      <w:tr w:rsidR="00C37A05" w:rsidRPr="003D2545" w14:paraId="7F371FD2" w14:textId="77777777" w:rsidTr="000F68AE">
        <w:trPr>
          <w:jc w:val="center"/>
        </w:trPr>
        <w:sdt>
          <w:sdtPr>
            <w:rPr>
              <w:rStyle w:val="Style1"/>
              <w:rFonts w:ascii="Arial" w:hAnsi="Arial" w:cs="Arial"/>
            </w:rPr>
            <w:alias w:val="Demostrated by"/>
            <w:tag w:val="Demostrated by"/>
            <w:id w:val="-1127463953"/>
            <w:placeholder>
              <w:docPart w:val="F6893CCB6DE94B84BA7CC642FBDC74FD"/>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C773799" w14:textId="463E92B4" w:rsidR="00C37A05" w:rsidRPr="003D2545" w:rsidRDefault="00C37A05" w:rsidP="00C37A05">
                <w:pPr>
                  <w:pStyle w:val="ListParagraph"/>
                  <w:spacing w:before="120" w:after="120" w:line="240" w:lineRule="auto"/>
                  <w:ind w:left="0" w:hanging="14"/>
                  <w:contextualSpacing w:val="0"/>
                  <w:rPr>
                    <w:rStyle w:val="Style4"/>
                    <w:rFonts w:ascii="Arial" w:hAnsi="Arial" w:cs="Arial"/>
                  </w:rPr>
                </w:pPr>
                <w:r w:rsidRPr="003D2545">
                  <w:rPr>
                    <w:rStyle w:val="PlaceholderText"/>
                    <w:rFonts w:ascii="Arial" w:hAnsi="Arial" w:cs="Arial"/>
                  </w:rPr>
                  <w:t>Choose an item.</w:t>
                </w:r>
              </w:p>
            </w:tc>
          </w:sdtContent>
        </w:sdt>
        <w:tc>
          <w:tcPr>
            <w:tcW w:w="8659" w:type="dxa"/>
          </w:tcPr>
          <w:p w14:paraId="349CD228" w14:textId="014D2B58" w:rsidR="00C37A05" w:rsidRPr="003D2545" w:rsidRDefault="00C37A05" w:rsidP="00C37A05">
            <w:pPr>
              <w:spacing w:before="120" w:after="120"/>
              <w:rPr>
                <w:rFonts w:cs="Arial"/>
                <w:bCs/>
                <w:color w:val="009999"/>
              </w:rPr>
            </w:pPr>
            <w:r w:rsidRPr="003D2545">
              <w:rPr>
                <w:rFonts w:cs="Arial"/>
                <w:lang w:eastAsia="ja-JP"/>
              </w:rPr>
              <w:t>attend capacity building sessions, training programs, and access available information from their organisation regarding how to respond to client diversity in order to provide effective and appropriate services</w:t>
            </w:r>
          </w:p>
        </w:tc>
      </w:tr>
      <w:tr w:rsidR="00A3329E" w:rsidRPr="003D2545" w14:paraId="2F7217AF" w14:textId="77777777" w:rsidTr="00580CFC">
        <w:trPr>
          <w:jc w:val="center"/>
        </w:trPr>
        <w:tc>
          <w:tcPr>
            <w:tcW w:w="9634" w:type="dxa"/>
            <w:gridSpan w:val="2"/>
          </w:tcPr>
          <w:p w14:paraId="431443C1"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74DBCDC6" w14:textId="7B78215F" w:rsidR="00A3329E" w:rsidRPr="003D2545" w:rsidRDefault="00A3329E" w:rsidP="00A3329E">
            <w:pPr>
              <w:spacing w:before="120" w:after="120"/>
              <w:rPr>
                <w:rFonts w:cs="Arial"/>
                <w:bCs/>
                <w:color w:val="009999"/>
              </w:rPr>
            </w:pPr>
            <w:r w:rsidRPr="003D2545">
              <w:rPr>
                <w:rFonts w:cs="Arial"/>
              </w:rPr>
              <w:t>&lt;Please insert notes and/or evidence of compliance with the standard&gt;</w:t>
            </w:r>
          </w:p>
        </w:tc>
      </w:tr>
      <w:tr w:rsidR="00A3329E" w:rsidRPr="003D2545" w14:paraId="0059745A" w14:textId="77777777" w:rsidTr="00580CFC">
        <w:trPr>
          <w:jc w:val="center"/>
        </w:trPr>
        <w:tc>
          <w:tcPr>
            <w:tcW w:w="9634" w:type="dxa"/>
            <w:gridSpan w:val="2"/>
          </w:tcPr>
          <w:p w14:paraId="4AA526A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2D2F082D" w14:textId="3CC9D414" w:rsidR="00A3329E" w:rsidRPr="003D2545" w:rsidRDefault="00A3329E" w:rsidP="00A3329E">
            <w:pPr>
              <w:spacing w:before="120" w:after="120"/>
              <w:rPr>
                <w:rFonts w:cs="Arial"/>
                <w:bCs/>
                <w:color w:val="009999"/>
              </w:rPr>
            </w:pPr>
            <w:r w:rsidRPr="003D2545">
              <w:rPr>
                <w:rFonts w:cs="Arial"/>
              </w:rPr>
              <w:t>&lt;Please insert notes identifying areas for improvement and improvement strategies&gt;</w:t>
            </w:r>
          </w:p>
        </w:tc>
      </w:tr>
      <w:tr w:rsidR="00A3329E" w:rsidRPr="003D2545" w14:paraId="54F37C8F" w14:textId="77777777" w:rsidTr="002672BF">
        <w:trPr>
          <w:jc w:val="center"/>
        </w:trPr>
        <w:tc>
          <w:tcPr>
            <w:tcW w:w="9634" w:type="dxa"/>
            <w:gridSpan w:val="2"/>
            <w:shd w:val="clear" w:color="auto" w:fill="EAF1DD" w:themeFill="accent3" w:themeFillTint="33"/>
          </w:tcPr>
          <w:p w14:paraId="55E1DD4B" w14:textId="38596C24"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b/>
                <w:bCs/>
                <w:color w:val="009999"/>
              </w:rPr>
              <w:t>7.2 Working with organisations outside the service system</w:t>
            </w:r>
          </w:p>
        </w:tc>
      </w:tr>
      <w:tr w:rsidR="00A3329E" w:rsidRPr="003D2545" w14:paraId="0CDDA841" w14:textId="77777777" w:rsidTr="000F68AE">
        <w:trPr>
          <w:jc w:val="center"/>
        </w:trPr>
        <w:sdt>
          <w:sdtPr>
            <w:rPr>
              <w:rStyle w:val="Style4"/>
              <w:rFonts w:ascii="Arial" w:hAnsi="Arial" w:cs="Arial"/>
            </w:rPr>
            <w:alias w:val="Compliance status"/>
            <w:tag w:val="Compliance status"/>
            <w:id w:val="2067291255"/>
            <w:placeholder>
              <w:docPart w:val="5718A24EB10746948DD475DDAEC1098A"/>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7FD95583" w14:textId="4410ECA5"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4FB27920" w14:textId="2C31FDB3" w:rsidR="00A3329E" w:rsidRPr="003D2545" w:rsidRDefault="00A3329E" w:rsidP="00A3329E">
            <w:pPr>
              <w:spacing w:before="120" w:after="120"/>
              <w:rPr>
                <w:rFonts w:cs="Arial"/>
              </w:rPr>
            </w:pPr>
            <w:r w:rsidRPr="003D2545">
              <w:rPr>
                <w:rFonts w:cs="Arial"/>
                <w:bCs/>
                <w:color w:val="009999"/>
              </w:rPr>
              <w:t>7.2.1 Staff participate in multi-agency support services as appropriate to the needs of the clients (such as police, the court system, legal services, medical and mental health services, disability services, housing services, child protection and Centrelink)</w:t>
            </w:r>
          </w:p>
        </w:tc>
      </w:tr>
      <w:tr w:rsidR="00A3329E" w:rsidRPr="003D2545" w14:paraId="20F7F98A" w14:textId="77777777" w:rsidTr="002672BF">
        <w:trPr>
          <w:jc w:val="center"/>
        </w:trPr>
        <w:tc>
          <w:tcPr>
            <w:tcW w:w="9634" w:type="dxa"/>
            <w:gridSpan w:val="2"/>
          </w:tcPr>
          <w:p w14:paraId="01AB3AB6" w14:textId="51118285"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C37A05" w:rsidRPr="003D2545" w14:paraId="1343CDBD" w14:textId="77777777" w:rsidTr="000F68AE">
        <w:trPr>
          <w:jc w:val="center"/>
        </w:trPr>
        <w:sdt>
          <w:sdtPr>
            <w:rPr>
              <w:rStyle w:val="Style1"/>
              <w:rFonts w:ascii="Arial" w:hAnsi="Arial" w:cs="Arial"/>
            </w:rPr>
            <w:alias w:val="Demostrated by"/>
            <w:tag w:val="Demostrated by"/>
            <w:id w:val="-923253035"/>
            <w:placeholder>
              <w:docPart w:val="A8051FED89CF42E59E8936AEDA2E7A70"/>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6E0C8047" w14:textId="22A9442C"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70A20918" w14:textId="284B23C1"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participate in local and regional inter-agency forums and networks to support information sharing, best practice when working with clients with specific needs, service coordination, and seamless service delivery</w:t>
            </w:r>
          </w:p>
        </w:tc>
      </w:tr>
      <w:tr w:rsidR="00C37A05" w:rsidRPr="003D2545" w14:paraId="3CEA1C11" w14:textId="77777777" w:rsidTr="000F68AE">
        <w:trPr>
          <w:jc w:val="center"/>
        </w:trPr>
        <w:sdt>
          <w:sdtPr>
            <w:rPr>
              <w:rStyle w:val="Style1"/>
              <w:rFonts w:ascii="Arial" w:hAnsi="Arial" w:cs="Arial"/>
            </w:rPr>
            <w:alias w:val="Demostrated by"/>
            <w:tag w:val="Demostrated by"/>
            <w:id w:val="-805305532"/>
            <w:placeholder>
              <w:docPart w:val="C3943D0429C442A1B14C346DD8238DA1"/>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B47AF4D" w14:textId="4DE5FEF3"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81D08DE" w14:textId="65A7607A" w:rsidR="00C37A05" w:rsidRPr="003D2545" w:rsidRDefault="00C37A05" w:rsidP="00C37A05">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build and maintain links with other agencies that can support the wellbeing and continued development of children if the service is unable to provide this support while working with the parent</w:t>
            </w:r>
          </w:p>
        </w:tc>
      </w:tr>
      <w:tr w:rsidR="00C37A05" w:rsidRPr="003D2545" w14:paraId="4D034456" w14:textId="77777777" w:rsidTr="000F68AE">
        <w:trPr>
          <w:jc w:val="center"/>
        </w:trPr>
        <w:sdt>
          <w:sdtPr>
            <w:rPr>
              <w:rStyle w:val="Style1"/>
              <w:rFonts w:ascii="Arial" w:hAnsi="Arial" w:cs="Arial"/>
            </w:rPr>
            <w:alias w:val="Demostrated by"/>
            <w:tag w:val="Demostrated by"/>
            <w:id w:val="374971205"/>
            <w:placeholder>
              <w:docPart w:val="0E8181992E004458B6E9E83EC72DC87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778A08B" w14:textId="088F46E0" w:rsidR="00C37A05" w:rsidRPr="003D2545" w:rsidRDefault="00C37A05" w:rsidP="00C37A05">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9B3AD12" w14:textId="556B9F6A" w:rsidR="00C37A05" w:rsidRPr="003D2545" w:rsidRDefault="00C37A05" w:rsidP="00C37A05">
            <w:pPr>
              <w:spacing w:before="120" w:after="120"/>
              <w:rPr>
                <w:rFonts w:cs="Arial"/>
                <w:szCs w:val="22"/>
                <w:lang w:eastAsia="ja-JP"/>
              </w:rPr>
            </w:pPr>
            <w:proofErr w:type="gramStart"/>
            <w:r w:rsidRPr="003D2545">
              <w:rPr>
                <w:rFonts w:cs="Arial"/>
                <w:szCs w:val="22"/>
                <w:lang w:eastAsia="ja-JP"/>
              </w:rPr>
              <w:t>identify</w:t>
            </w:r>
            <w:proofErr w:type="gramEnd"/>
            <w:r w:rsidRPr="003D2545">
              <w:rPr>
                <w:rFonts w:cs="Arial"/>
                <w:szCs w:val="22"/>
                <w:lang w:eastAsia="ja-JP"/>
              </w:rPr>
              <w:t xml:space="preserve"> and refer clients to other services they may require including alcohol and other drugs services, gambling support services and/or homelessness and housing support services. F</w:t>
            </w:r>
            <w:r w:rsidRPr="003D2545">
              <w:rPr>
                <w:rFonts w:cs="Arial"/>
                <w:lang w:eastAsia="ja-JP"/>
              </w:rPr>
              <w:t>or perpetrator services, these referrals should be done in a way that addresses any belief that problems such as substance abuse or gambling minimise the importance or accountability of the perpetrator’s behaviour</w:t>
            </w:r>
          </w:p>
        </w:tc>
      </w:tr>
      <w:tr w:rsidR="00A3329E" w:rsidRPr="003D2545" w14:paraId="44D184DF" w14:textId="77777777" w:rsidTr="000F68AE">
        <w:trPr>
          <w:jc w:val="center"/>
        </w:trPr>
        <w:sdt>
          <w:sdtPr>
            <w:rPr>
              <w:rStyle w:val="Style1"/>
              <w:rFonts w:ascii="Arial" w:hAnsi="Arial" w:cs="Arial"/>
            </w:rPr>
            <w:alias w:val="Demostrated by"/>
            <w:tag w:val="Demostrated by"/>
            <w:id w:val="-359972929"/>
            <w:placeholder>
              <w:docPart w:val="A26BBDA29C104901AAEFA5143A8792E6"/>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4706E1BC" w14:textId="6606B501"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E0EB20D" w14:textId="2317CDAF"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 xml:space="preserve">are aware of the Queensland Department of Justice and Attorney-General’s Domestic Violence Protocols </w:t>
            </w:r>
          </w:p>
        </w:tc>
      </w:tr>
      <w:tr w:rsidR="00A3329E" w:rsidRPr="003D2545" w14:paraId="6330FE42" w14:textId="77777777" w:rsidTr="000F68AE">
        <w:trPr>
          <w:jc w:val="center"/>
        </w:trPr>
        <w:sdt>
          <w:sdtPr>
            <w:rPr>
              <w:rStyle w:val="Style1"/>
              <w:rFonts w:ascii="Arial" w:hAnsi="Arial" w:cs="Arial"/>
            </w:rPr>
            <w:alias w:val="Demostrated by"/>
            <w:tag w:val="Demostrated by"/>
            <w:id w:val="1436251520"/>
            <w:placeholder>
              <w:docPart w:val="157E0A48B44D44259FB876D86A81C17E"/>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20E340A5" w14:textId="0ABB8D04" w:rsidR="00A3329E" w:rsidRPr="003D2545" w:rsidRDefault="00C37A05" w:rsidP="00A3329E">
                <w:pPr>
                  <w:pStyle w:val="ListParagraph"/>
                  <w:spacing w:before="120" w:after="120" w:line="240" w:lineRule="auto"/>
                  <w:ind w:left="0" w:hanging="14"/>
                  <w:contextualSpacing w:val="0"/>
                  <w:rPr>
                    <w:rStyle w:val="Style1"/>
                    <w:rFonts w:ascii="Arial" w:hAnsi="Arial" w:cs="Arial"/>
                  </w:rPr>
                </w:pPr>
                <w:r w:rsidRPr="003D2545">
                  <w:rPr>
                    <w:rStyle w:val="PlaceholderText"/>
                    <w:rFonts w:ascii="Arial" w:hAnsi="Arial" w:cs="Arial"/>
                  </w:rPr>
                  <w:t>Choose an item.</w:t>
                </w:r>
              </w:p>
            </w:tc>
          </w:sdtContent>
        </w:sdt>
        <w:tc>
          <w:tcPr>
            <w:tcW w:w="8659" w:type="dxa"/>
          </w:tcPr>
          <w:p w14:paraId="4933CC4A" w14:textId="2606D469"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assist clients to understand the conditions and requirements of Domestic Violence Orders, as well as other Court orders and requirements, or provide referrals to other service providers who can deliver this advice</w:t>
            </w:r>
          </w:p>
        </w:tc>
      </w:tr>
      <w:tr w:rsidR="00A3329E" w:rsidRPr="003D2545" w14:paraId="7BC9245A" w14:textId="77777777" w:rsidTr="00580CFC">
        <w:trPr>
          <w:jc w:val="center"/>
        </w:trPr>
        <w:tc>
          <w:tcPr>
            <w:tcW w:w="9634" w:type="dxa"/>
            <w:gridSpan w:val="2"/>
          </w:tcPr>
          <w:p w14:paraId="7E6ECD5B" w14:textId="488B7AE0"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 xml:space="preserve">working with victims: </w:t>
            </w:r>
          </w:p>
        </w:tc>
      </w:tr>
      <w:tr w:rsidR="00A3329E" w:rsidRPr="003D2545" w14:paraId="1DC61230" w14:textId="77777777" w:rsidTr="000F68AE">
        <w:trPr>
          <w:jc w:val="center"/>
        </w:trPr>
        <w:sdt>
          <w:sdtPr>
            <w:rPr>
              <w:rStyle w:val="Style1"/>
              <w:rFonts w:ascii="Arial" w:hAnsi="Arial" w:cs="Arial"/>
            </w:rPr>
            <w:alias w:val="Demostrated by"/>
            <w:tag w:val="Demostrated by"/>
            <w:id w:val="648788528"/>
            <w:placeholder>
              <w:docPart w:val="2E825FB9C26E49C1809A50B3390F855C"/>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1E11B6ED" w14:textId="142ACCA6"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8A35A25" w14:textId="0EE2DCA9"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assist victims in their discussions and interactions with legal services, government and non-government agencies, as well as other professionals, including (if required) liaising and advocating on their behalf to achieve goals that the victim has identified</w:t>
            </w:r>
          </w:p>
        </w:tc>
      </w:tr>
      <w:tr w:rsidR="00A3329E" w:rsidRPr="003D2545" w14:paraId="7E4A4FAB" w14:textId="77777777" w:rsidTr="00580CFC">
        <w:trPr>
          <w:jc w:val="center"/>
        </w:trPr>
        <w:tc>
          <w:tcPr>
            <w:tcW w:w="9634" w:type="dxa"/>
            <w:gridSpan w:val="2"/>
          </w:tcPr>
          <w:p w14:paraId="54954A25" w14:textId="29BC3E51" w:rsidR="00A3329E" w:rsidRPr="003D2545" w:rsidRDefault="00A3329E" w:rsidP="00A3329E">
            <w:pPr>
              <w:pStyle w:val="ListParagraph"/>
              <w:spacing w:before="120" w:after="120" w:line="240" w:lineRule="auto"/>
              <w:ind w:left="0" w:hanging="14"/>
              <w:contextualSpacing w:val="0"/>
              <w:rPr>
                <w:rFonts w:ascii="Arial" w:hAnsi="Arial" w:cs="Arial"/>
                <w:lang w:eastAsia="ja-JP"/>
              </w:rPr>
            </w:pPr>
            <w:r w:rsidRPr="003D2545">
              <w:rPr>
                <w:rFonts w:ascii="Arial" w:hAnsi="Arial" w:cs="Arial"/>
                <w:lang w:eastAsia="ja-JP"/>
              </w:rPr>
              <w:t xml:space="preserve">working with perpetrators: </w:t>
            </w:r>
          </w:p>
        </w:tc>
      </w:tr>
      <w:tr w:rsidR="00A3329E" w:rsidRPr="003D2545" w14:paraId="469E9D06" w14:textId="77777777" w:rsidTr="000F68AE">
        <w:trPr>
          <w:jc w:val="center"/>
        </w:trPr>
        <w:sdt>
          <w:sdtPr>
            <w:rPr>
              <w:rStyle w:val="Style1"/>
              <w:rFonts w:ascii="Arial" w:hAnsi="Arial" w:cs="Arial"/>
            </w:rPr>
            <w:alias w:val="Demostrated by"/>
            <w:tag w:val="Demostrated by"/>
            <w:id w:val="745916269"/>
            <w:placeholder>
              <w:docPart w:val="2A9927F294884E73A8EAEBF448099A48"/>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D4EA238" w14:textId="015723E6"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2CB21364" w14:textId="468BE3D1"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lang w:eastAsia="ja-JP"/>
              </w:rPr>
              <w:t>assist perpetrators who request support to understand or clarify advice provided by organisations outside the service system by referring perpetrators on to appropriate service providers who can assist in this capacity, for example legal services, the Queensland Police Service, the Department of Justice and Attorney-General or other government and non-government agencies</w:t>
            </w:r>
          </w:p>
        </w:tc>
      </w:tr>
      <w:tr w:rsidR="00A3329E" w:rsidRPr="003D2545" w14:paraId="7D17B9A1" w14:textId="77777777" w:rsidTr="007D2C7B">
        <w:trPr>
          <w:jc w:val="center"/>
        </w:trPr>
        <w:tc>
          <w:tcPr>
            <w:tcW w:w="9634" w:type="dxa"/>
            <w:gridSpan w:val="2"/>
          </w:tcPr>
          <w:p w14:paraId="6116778F"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00133CFF" w14:textId="35F59CDD"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7C188AF2" w14:textId="77777777" w:rsidTr="007D2C7B">
        <w:trPr>
          <w:jc w:val="center"/>
        </w:trPr>
        <w:tc>
          <w:tcPr>
            <w:tcW w:w="9634" w:type="dxa"/>
            <w:gridSpan w:val="2"/>
          </w:tcPr>
          <w:p w14:paraId="6395516D"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4D602281" w14:textId="7261A01B"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r w:rsidR="00A3329E" w:rsidRPr="003D2545" w14:paraId="5ECA8AE9" w14:textId="77777777" w:rsidTr="000F68AE">
        <w:trPr>
          <w:jc w:val="center"/>
        </w:trPr>
        <w:sdt>
          <w:sdtPr>
            <w:rPr>
              <w:rStyle w:val="Style4"/>
              <w:rFonts w:ascii="Arial" w:hAnsi="Arial" w:cs="Arial"/>
            </w:rPr>
            <w:alias w:val="Compliance status"/>
            <w:tag w:val="Compliance status"/>
            <w:id w:val="870961799"/>
            <w:placeholder>
              <w:docPart w:val="553A61752E6B429BA4CE7F88FFC27C4F"/>
            </w:placeholder>
            <w:showingPlcHdr/>
            <w:dropDownList>
              <w:listItem w:value="Choose an item."/>
              <w:listItem w:displayText="Met" w:value="Met"/>
              <w:listItem w:displayText="Partially met" w:value="Partially met"/>
              <w:listItem w:displayText="Not met" w:value="Not met"/>
              <w:listItem w:displayText="N/A" w:value="N/A"/>
            </w:dropDownList>
          </w:sdtPr>
          <w:sdtEndPr>
            <w:rPr>
              <w:rStyle w:val="Style4"/>
            </w:rPr>
          </w:sdtEndPr>
          <w:sdtContent>
            <w:tc>
              <w:tcPr>
                <w:tcW w:w="975" w:type="dxa"/>
              </w:tcPr>
              <w:p w14:paraId="6CC1ED32" w14:textId="7DCF9CB3" w:rsidR="00A3329E" w:rsidRPr="003D2545" w:rsidRDefault="00A3329E"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66B592B8" w14:textId="05B8D347" w:rsidR="00A3329E" w:rsidRPr="003D2545" w:rsidRDefault="00A3329E" w:rsidP="00A3329E">
            <w:pPr>
              <w:spacing w:before="120" w:after="120"/>
              <w:rPr>
                <w:rFonts w:cs="Arial"/>
                <w:bCs/>
                <w:color w:val="009999"/>
              </w:rPr>
            </w:pPr>
            <w:r w:rsidRPr="003D2545">
              <w:rPr>
                <w:rFonts w:cs="Arial"/>
                <w:bCs/>
                <w:color w:val="009999"/>
              </w:rPr>
              <w:t>7.2.2 Staff understand the intersections between domestic and family violence services and other mainstream services such as mental health, housing and alcohol and other drug services and can make appropriate referrals and connections</w:t>
            </w:r>
          </w:p>
        </w:tc>
      </w:tr>
      <w:tr w:rsidR="00A3329E" w:rsidRPr="003D2545" w14:paraId="2FB21DA3" w14:textId="77777777" w:rsidTr="002672BF">
        <w:trPr>
          <w:jc w:val="center"/>
        </w:trPr>
        <w:tc>
          <w:tcPr>
            <w:tcW w:w="9634" w:type="dxa"/>
            <w:gridSpan w:val="2"/>
          </w:tcPr>
          <w:p w14:paraId="59871EB6" w14:textId="614BFB41" w:rsidR="00A3329E" w:rsidRPr="003D2545" w:rsidRDefault="00A3329E" w:rsidP="00A3329E">
            <w:pPr>
              <w:pStyle w:val="ListParagraph"/>
              <w:spacing w:before="120" w:after="120" w:line="240" w:lineRule="auto"/>
              <w:ind w:left="0" w:hanging="14"/>
              <w:contextualSpacing w:val="0"/>
              <w:rPr>
                <w:rFonts w:ascii="Arial" w:hAnsi="Arial" w:cs="Arial"/>
                <w:b/>
                <w:lang w:eastAsia="ja-JP"/>
              </w:rPr>
            </w:pPr>
            <w:r w:rsidRPr="003D2545">
              <w:rPr>
                <w:rFonts w:ascii="Arial" w:hAnsi="Arial" w:cs="Arial"/>
                <w:b/>
              </w:rPr>
              <w:t xml:space="preserve">practical examples demonstrating compliance may include, staff:  </w:t>
            </w:r>
          </w:p>
        </w:tc>
      </w:tr>
      <w:tr w:rsidR="00A3329E" w:rsidRPr="003D2545" w14:paraId="43C100C2" w14:textId="77777777" w:rsidTr="000F68AE">
        <w:trPr>
          <w:jc w:val="center"/>
        </w:trPr>
        <w:sdt>
          <w:sdtPr>
            <w:rPr>
              <w:rStyle w:val="Style1"/>
              <w:rFonts w:ascii="Arial" w:hAnsi="Arial" w:cs="Arial"/>
            </w:rPr>
            <w:alias w:val="Demostrated by"/>
            <w:tag w:val="Demostrated by"/>
            <w:id w:val="-341863997"/>
            <w:placeholder>
              <w:docPart w:val="16B5E87FA79B4245A6059F378D1A571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5D93DBC3" w14:textId="1D0C7983"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0C62C234" w14:textId="63199C39" w:rsidR="00A3329E" w:rsidRPr="003D2545" w:rsidRDefault="00A3329E" w:rsidP="00A3329E">
            <w:pPr>
              <w:pStyle w:val="ListParagraph"/>
              <w:spacing w:before="120" w:after="120" w:line="240" w:lineRule="auto"/>
              <w:ind w:left="0" w:hanging="14"/>
              <w:contextualSpacing w:val="0"/>
              <w:rPr>
                <w:rFonts w:ascii="Arial" w:hAnsi="Arial" w:cs="Arial"/>
              </w:rPr>
            </w:pPr>
            <w:proofErr w:type="gramStart"/>
            <w:r w:rsidRPr="003D2545">
              <w:rPr>
                <w:rFonts w:ascii="Arial" w:hAnsi="Arial" w:cs="Arial"/>
                <w:lang w:eastAsia="ja-JP"/>
              </w:rPr>
              <w:t>understand</w:t>
            </w:r>
            <w:proofErr w:type="gramEnd"/>
            <w:r w:rsidRPr="003D2545">
              <w:rPr>
                <w:rFonts w:ascii="Arial" w:hAnsi="Arial" w:cs="Arial"/>
                <w:lang w:eastAsia="ja-JP"/>
              </w:rPr>
              <w:t xml:space="preserve"> that families experiencing domestic and family violence (both the victim and the perpetrator) may also be experiencing mental health issues, substance abuse and homelessness. These factors need to be addressed as part of a holistic response for the victim and/or the perpetrator</w:t>
            </w:r>
          </w:p>
        </w:tc>
      </w:tr>
      <w:tr w:rsidR="00A3329E" w:rsidRPr="003D2545" w14:paraId="7B1481FD" w14:textId="77777777" w:rsidTr="000F68AE">
        <w:trPr>
          <w:jc w:val="center"/>
        </w:trPr>
        <w:sdt>
          <w:sdtPr>
            <w:rPr>
              <w:rStyle w:val="Style1"/>
              <w:rFonts w:ascii="Arial" w:hAnsi="Arial" w:cs="Arial"/>
            </w:rPr>
            <w:alias w:val="Demostrated by"/>
            <w:tag w:val="Demostrated by"/>
            <w:id w:val="336966072"/>
            <w:placeholder>
              <w:docPart w:val="140ABCC288AE4DD4837234599102FA85"/>
            </w:placeholder>
            <w:showingPlcHdr/>
            <w:dropDownList>
              <w:listItem w:value="Choose an item."/>
              <w:listItem w:displayText="Demonstrated" w:value="Demonstrated"/>
              <w:listItem w:displayText="Partially demonstrated" w:value="Partially demonstrated"/>
              <w:listItem w:displayText="Not demonstrated" w:value="Not demonstrated"/>
              <w:listItem w:displayText="N/A" w:value="N/A"/>
            </w:dropDownList>
          </w:sdtPr>
          <w:sdtEndPr>
            <w:rPr>
              <w:rStyle w:val="Style1"/>
            </w:rPr>
          </w:sdtEndPr>
          <w:sdtContent>
            <w:tc>
              <w:tcPr>
                <w:tcW w:w="975" w:type="dxa"/>
              </w:tcPr>
              <w:p w14:paraId="044D11FE" w14:textId="207D8A65" w:rsidR="00A3329E" w:rsidRPr="003D2545" w:rsidRDefault="00C37A05" w:rsidP="00A3329E">
                <w:pPr>
                  <w:pStyle w:val="ListParagraph"/>
                  <w:spacing w:before="120" w:after="120" w:line="240" w:lineRule="auto"/>
                  <w:ind w:left="0" w:hanging="14"/>
                  <w:contextualSpacing w:val="0"/>
                  <w:rPr>
                    <w:rFonts w:ascii="Arial" w:hAnsi="Arial" w:cs="Arial"/>
                    <w:b/>
                    <w:bCs/>
                    <w:color w:val="009999"/>
                  </w:rPr>
                </w:pPr>
                <w:r w:rsidRPr="003D2545">
                  <w:rPr>
                    <w:rStyle w:val="PlaceholderText"/>
                    <w:rFonts w:ascii="Arial" w:hAnsi="Arial" w:cs="Arial"/>
                  </w:rPr>
                  <w:t>Choose an item.</w:t>
                </w:r>
              </w:p>
            </w:tc>
          </w:sdtContent>
        </w:sdt>
        <w:tc>
          <w:tcPr>
            <w:tcW w:w="8659" w:type="dxa"/>
          </w:tcPr>
          <w:p w14:paraId="1BB7F3E6" w14:textId="01403A40" w:rsidR="00A3329E" w:rsidRPr="003D2545" w:rsidRDefault="00A3329E" w:rsidP="00A3329E">
            <w:pPr>
              <w:spacing w:before="120" w:after="120"/>
              <w:rPr>
                <w:rFonts w:cs="Arial"/>
                <w:szCs w:val="22"/>
                <w:lang w:eastAsia="ja-JP"/>
              </w:rPr>
            </w:pPr>
            <w:proofErr w:type="gramStart"/>
            <w:r w:rsidRPr="003D2545">
              <w:rPr>
                <w:rFonts w:cs="Arial"/>
                <w:szCs w:val="22"/>
                <w:lang w:eastAsia="ja-JP"/>
              </w:rPr>
              <w:t>identify</w:t>
            </w:r>
            <w:proofErr w:type="gramEnd"/>
            <w:r w:rsidRPr="003D2545">
              <w:rPr>
                <w:rFonts w:cs="Arial"/>
                <w:szCs w:val="22"/>
                <w:lang w:eastAsia="ja-JP"/>
              </w:rPr>
              <w:t xml:space="preserve"> and refer clients to other services they may require including alcohol and other drugs services, gambling support services and/or homelessness and housing support services. F</w:t>
            </w:r>
            <w:r w:rsidRPr="003D2545">
              <w:rPr>
                <w:rFonts w:cs="Arial"/>
                <w:lang w:eastAsia="ja-JP"/>
              </w:rPr>
              <w:t>or perpetrator services, these referrals should be done in a way that addresses any belief that problems such as substance abuse or gambling minimise the importance or accountability of the perpetrator’s behaviour</w:t>
            </w:r>
          </w:p>
        </w:tc>
      </w:tr>
      <w:tr w:rsidR="00A3329E" w:rsidRPr="003D2545" w14:paraId="263B0399" w14:textId="77777777" w:rsidTr="007D2C7B">
        <w:trPr>
          <w:jc w:val="center"/>
        </w:trPr>
        <w:tc>
          <w:tcPr>
            <w:tcW w:w="9634" w:type="dxa"/>
            <w:gridSpan w:val="2"/>
          </w:tcPr>
          <w:p w14:paraId="5139631C"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processes (in addition to those identified in the practical examples above) are in place to meet this practice standard?</w:t>
            </w:r>
          </w:p>
          <w:p w14:paraId="38015588" w14:textId="219C0795"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and/or evidence of compliance with the standard&gt;</w:t>
            </w:r>
          </w:p>
        </w:tc>
      </w:tr>
      <w:tr w:rsidR="00A3329E" w:rsidRPr="003D2545" w14:paraId="1CD961B0" w14:textId="77777777" w:rsidTr="007D2C7B">
        <w:trPr>
          <w:jc w:val="center"/>
        </w:trPr>
        <w:tc>
          <w:tcPr>
            <w:tcW w:w="9634" w:type="dxa"/>
            <w:gridSpan w:val="2"/>
          </w:tcPr>
          <w:p w14:paraId="7C905C8E" w14:textId="77777777" w:rsidR="00A3329E" w:rsidRPr="003D2545" w:rsidRDefault="00A3329E" w:rsidP="00A3329E">
            <w:pPr>
              <w:pStyle w:val="ListParagraph"/>
              <w:spacing w:before="120" w:after="120" w:line="240" w:lineRule="auto"/>
              <w:ind w:left="0" w:hanging="14"/>
              <w:contextualSpacing w:val="0"/>
              <w:rPr>
                <w:rFonts w:ascii="Arial" w:hAnsi="Arial" w:cs="Arial"/>
                <w:b/>
              </w:rPr>
            </w:pPr>
            <w:r w:rsidRPr="003D2545">
              <w:rPr>
                <w:rFonts w:ascii="Arial" w:hAnsi="Arial" w:cs="Arial"/>
                <w:b/>
              </w:rPr>
              <w:t>What practices and process need to be improved or put in place to meet this practice standard?</w:t>
            </w:r>
          </w:p>
          <w:p w14:paraId="4D003AB7" w14:textId="493BBF2D" w:rsidR="00A3329E" w:rsidRPr="003D2545" w:rsidRDefault="00A3329E" w:rsidP="00A3329E">
            <w:pPr>
              <w:pStyle w:val="ListParagraph"/>
              <w:spacing w:before="120" w:after="120" w:line="240" w:lineRule="auto"/>
              <w:ind w:left="0" w:hanging="14"/>
              <w:contextualSpacing w:val="0"/>
              <w:rPr>
                <w:rFonts w:ascii="Arial" w:hAnsi="Arial" w:cs="Arial"/>
              </w:rPr>
            </w:pPr>
            <w:r w:rsidRPr="003D2545">
              <w:rPr>
                <w:rFonts w:ascii="Arial" w:hAnsi="Arial" w:cs="Arial"/>
              </w:rPr>
              <w:t>&lt;Please insert notes identifying areas for improvement and improvement strategies&gt;</w:t>
            </w:r>
          </w:p>
        </w:tc>
      </w:tr>
    </w:tbl>
    <w:p w14:paraId="2F03CC75" w14:textId="77777777" w:rsidR="00517FAE" w:rsidRPr="003D2545" w:rsidRDefault="00517FAE" w:rsidP="00A71477">
      <w:pPr>
        <w:rPr>
          <w:rFonts w:cs="Arial"/>
          <w:b/>
          <w:bCs/>
          <w:color w:val="009999"/>
          <w:szCs w:val="22"/>
        </w:rPr>
        <w:sectPr w:rsidR="00517FAE" w:rsidRPr="003D2545" w:rsidSect="005273D6">
          <w:pgSz w:w="11900" w:h="16840"/>
          <w:pgMar w:top="1701" w:right="1418" w:bottom="1440" w:left="1418" w:header="709" w:footer="709" w:gutter="0"/>
          <w:cols w:space="708"/>
        </w:sectPr>
      </w:pPr>
    </w:p>
    <w:p w14:paraId="0547698B" w14:textId="27426F08" w:rsidR="00517FAE" w:rsidRPr="003D2545" w:rsidRDefault="003F7835" w:rsidP="0033259D">
      <w:pPr>
        <w:ind w:hanging="709"/>
        <w:rPr>
          <w:b/>
          <w:color w:val="76923C" w:themeColor="accent3" w:themeShade="BF"/>
          <w:sz w:val="36"/>
          <w:szCs w:val="36"/>
        </w:rPr>
      </w:pPr>
      <w:r w:rsidRPr="003D2545">
        <w:rPr>
          <w:b/>
          <w:color w:val="76923C" w:themeColor="accent3" w:themeShade="BF"/>
          <w:sz w:val="36"/>
          <w:szCs w:val="36"/>
        </w:rPr>
        <w:t xml:space="preserve">Appendix 1: </w:t>
      </w:r>
      <w:r w:rsidR="0033259D" w:rsidRPr="003D2545">
        <w:rPr>
          <w:b/>
          <w:color w:val="76923C" w:themeColor="accent3" w:themeShade="BF"/>
          <w:sz w:val="36"/>
          <w:szCs w:val="36"/>
        </w:rPr>
        <w:t xml:space="preserve">Practice standards compliance </w:t>
      </w:r>
      <w:r w:rsidR="00517FAE" w:rsidRPr="003D2545">
        <w:rPr>
          <w:b/>
          <w:color w:val="76923C" w:themeColor="accent3" w:themeShade="BF"/>
          <w:sz w:val="36"/>
          <w:szCs w:val="36"/>
        </w:rPr>
        <w:t>improvement plan</w:t>
      </w:r>
    </w:p>
    <w:p w14:paraId="4C156A1A" w14:textId="77777777" w:rsidR="00517FAE" w:rsidRPr="003D2545" w:rsidRDefault="00517FAE" w:rsidP="00A71477">
      <w:pPr>
        <w:rPr>
          <w:rFonts w:cs="Arial"/>
          <w:b/>
          <w:bCs/>
          <w:color w:val="009999"/>
          <w:szCs w:val="22"/>
        </w:rPr>
      </w:pPr>
    </w:p>
    <w:tbl>
      <w:tblPr>
        <w:tblStyle w:val="TableGrid"/>
        <w:tblW w:w="14403" w:type="dxa"/>
        <w:tblInd w:w="-714" w:type="dxa"/>
        <w:tblLook w:val="04A0" w:firstRow="1" w:lastRow="0" w:firstColumn="1" w:lastColumn="0" w:noHBand="0" w:noVBand="1"/>
        <w:tblDescription w:val="Appendix 1: Practice standards compliance improvement plan. Practice standard, date of self-assessment, rating from self-assessment, issues and improvement action required, responsible person to action, required by date, outcome and date closed"/>
      </w:tblPr>
      <w:tblGrid>
        <w:gridCol w:w="1276"/>
        <w:gridCol w:w="1560"/>
        <w:gridCol w:w="1842"/>
        <w:gridCol w:w="4395"/>
        <w:gridCol w:w="1701"/>
        <w:gridCol w:w="1571"/>
        <w:gridCol w:w="2058"/>
      </w:tblGrid>
      <w:tr w:rsidR="001558DF" w:rsidRPr="003D2545" w14:paraId="18C8034C" w14:textId="77777777" w:rsidTr="004849F7">
        <w:trPr>
          <w:tblHeader/>
        </w:trPr>
        <w:tc>
          <w:tcPr>
            <w:tcW w:w="1276" w:type="dxa"/>
            <w:shd w:val="clear" w:color="auto" w:fill="EAF1DD" w:themeFill="accent3" w:themeFillTint="33"/>
          </w:tcPr>
          <w:p w14:paraId="750FF10E" w14:textId="3530E0FB" w:rsidR="001558DF" w:rsidRPr="003D2545" w:rsidRDefault="001558DF" w:rsidP="0070364A">
            <w:pPr>
              <w:pStyle w:val="ListParagraph"/>
              <w:spacing w:before="120" w:after="120" w:line="240" w:lineRule="auto"/>
              <w:ind w:left="0" w:hanging="14"/>
              <w:contextualSpacing w:val="0"/>
              <w:rPr>
                <w:rFonts w:ascii="Arial" w:hAnsi="Arial" w:cs="Arial"/>
                <w:b/>
                <w:bCs/>
                <w:color w:val="009999"/>
              </w:rPr>
            </w:pPr>
            <w:r w:rsidRPr="003D2545">
              <w:rPr>
                <w:rFonts w:ascii="Arial" w:hAnsi="Arial" w:cs="Arial"/>
                <w:b/>
                <w:bCs/>
                <w:color w:val="009999"/>
              </w:rPr>
              <w:t>Practice Standard</w:t>
            </w:r>
          </w:p>
        </w:tc>
        <w:tc>
          <w:tcPr>
            <w:tcW w:w="1560" w:type="dxa"/>
            <w:shd w:val="clear" w:color="auto" w:fill="EAF1DD" w:themeFill="accent3" w:themeFillTint="33"/>
          </w:tcPr>
          <w:p w14:paraId="7F9FA7EF" w14:textId="283BAC45" w:rsidR="001558DF" w:rsidRPr="003D2545" w:rsidRDefault="001558DF" w:rsidP="001558DF">
            <w:pPr>
              <w:pStyle w:val="ListParagraph"/>
              <w:spacing w:before="120" w:after="120" w:line="240" w:lineRule="auto"/>
              <w:ind w:left="0" w:hanging="14"/>
              <w:contextualSpacing w:val="0"/>
              <w:rPr>
                <w:rFonts w:ascii="Arial" w:hAnsi="Arial" w:cs="Arial"/>
                <w:b/>
                <w:bCs/>
                <w:color w:val="009999"/>
              </w:rPr>
            </w:pPr>
            <w:r w:rsidRPr="003D2545">
              <w:rPr>
                <w:rFonts w:ascii="Arial" w:hAnsi="Arial" w:cs="Arial"/>
                <w:b/>
                <w:bCs/>
                <w:color w:val="009999"/>
              </w:rPr>
              <w:t>Date of self-assessment</w:t>
            </w:r>
          </w:p>
        </w:tc>
        <w:tc>
          <w:tcPr>
            <w:tcW w:w="1842" w:type="dxa"/>
            <w:shd w:val="clear" w:color="auto" w:fill="EAF1DD" w:themeFill="accent3" w:themeFillTint="33"/>
          </w:tcPr>
          <w:p w14:paraId="2531CFAA" w14:textId="4682EFF0" w:rsidR="001558DF" w:rsidRPr="003D2545" w:rsidRDefault="001558DF" w:rsidP="0070364A">
            <w:pPr>
              <w:pStyle w:val="ListParagraph"/>
              <w:spacing w:before="120" w:after="120" w:line="240" w:lineRule="auto"/>
              <w:ind w:left="0" w:hanging="14"/>
              <w:contextualSpacing w:val="0"/>
              <w:rPr>
                <w:rFonts w:ascii="Arial" w:hAnsi="Arial" w:cs="Arial"/>
                <w:b/>
                <w:bCs/>
                <w:color w:val="009999"/>
              </w:rPr>
            </w:pPr>
            <w:r w:rsidRPr="003D2545">
              <w:rPr>
                <w:rFonts w:ascii="Arial" w:hAnsi="Arial" w:cs="Arial"/>
                <w:b/>
                <w:bCs/>
                <w:color w:val="009999"/>
              </w:rPr>
              <w:t>Rating from self-assessment</w:t>
            </w:r>
          </w:p>
        </w:tc>
        <w:tc>
          <w:tcPr>
            <w:tcW w:w="4395" w:type="dxa"/>
            <w:shd w:val="clear" w:color="auto" w:fill="EAF1DD" w:themeFill="accent3" w:themeFillTint="33"/>
          </w:tcPr>
          <w:p w14:paraId="2AFA73C9" w14:textId="04394C53" w:rsidR="001558DF" w:rsidRPr="003D2545" w:rsidRDefault="001558DF" w:rsidP="0070364A">
            <w:pPr>
              <w:pStyle w:val="ListParagraph"/>
              <w:spacing w:before="120" w:after="120" w:line="240" w:lineRule="auto"/>
              <w:ind w:left="0" w:hanging="14"/>
              <w:contextualSpacing w:val="0"/>
              <w:rPr>
                <w:rFonts w:ascii="Arial" w:hAnsi="Arial" w:cs="Arial"/>
                <w:b/>
                <w:bCs/>
                <w:color w:val="009999"/>
              </w:rPr>
            </w:pPr>
            <w:r w:rsidRPr="003D2545">
              <w:rPr>
                <w:rFonts w:ascii="Arial" w:hAnsi="Arial" w:cs="Arial"/>
                <w:b/>
                <w:bCs/>
                <w:color w:val="009999"/>
              </w:rPr>
              <w:t>Issues and improvement action required</w:t>
            </w:r>
          </w:p>
        </w:tc>
        <w:tc>
          <w:tcPr>
            <w:tcW w:w="1701" w:type="dxa"/>
            <w:shd w:val="clear" w:color="auto" w:fill="EAF1DD" w:themeFill="accent3" w:themeFillTint="33"/>
          </w:tcPr>
          <w:p w14:paraId="6538B883" w14:textId="25275596" w:rsidR="001558DF" w:rsidRPr="003D2545" w:rsidRDefault="001558DF" w:rsidP="0070364A">
            <w:pPr>
              <w:pStyle w:val="ListParagraph"/>
              <w:spacing w:before="120" w:after="120" w:line="240" w:lineRule="auto"/>
              <w:ind w:left="0" w:hanging="14"/>
              <w:contextualSpacing w:val="0"/>
              <w:rPr>
                <w:rFonts w:ascii="Arial" w:hAnsi="Arial" w:cs="Arial"/>
                <w:b/>
                <w:bCs/>
                <w:color w:val="009999"/>
              </w:rPr>
            </w:pPr>
            <w:r w:rsidRPr="003D2545">
              <w:rPr>
                <w:rFonts w:ascii="Arial" w:hAnsi="Arial" w:cs="Arial"/>
                <w:b/>
                <w:bCs/>
                <w:color w:val="009999"/>
              </w:rPr>
              <w:t>Responsible person to action</w:t>
            </w:r>
          </w:p>
        </w:tc>
        <w:tc>
          <w:tcPr>
            <w:tcW w:w="1571" w:type="dxa"/>
            <w:shd w:val="clear" w:color="auto" w:fill="EAF1DD" w:themeFill="accent3" w:themeFillTint="33"/>
          </w:tcPr>
          <w:p w14:paraId="4C0B7944" w14:textId="710B11D0" w:rsidR="001558DF" w:rsidRPr="003D2545" w:rsidRDefault="001558DF" w:rsidP="0070364A">
            <w:pPr>
              <w:pStyle w:val="ListParagraph"/>
              <w:spacing w:before="120" w:after="120" w:line="240" w:lineRule="auto"/>
              <w:ind w:left="0" w:hanging="14"/>
              <w:contextualSpacing w:val="0"/>
              <w:rPr>
                <w:rFonts w:ascii="Arial" w:hAnsi="Arial" w:cs="Arial"/>
                <w:b/>
                <w:bCs/>
                <w:color w:val="009999"/>
              </w:rPr>
            </w:pPr>
            <w:r w:rsidRPr="003D2545">
              <w:rPr>
                <w:rFonts w:ascii="Arial" w:hAnsi="Arial" w:cs="Arial"/>
                <w:b/>
                <w:bCs/>
                <w:color w:val="009999"/>
              </w:rPr>
              <w:t>Required by date</w:t>
            </w:r>
          </w:p>
        </w:tc>
        <w:tc>
          <w:tcPr>
            <w:tcW w:w="2058" w:type="dxa"/>
            <w:shd w:val="clear" w:color="auto" w:fill="EAF1DD" w:themeFill="accent3" w:themeFillTint="33"/>
          </w:tcPr>
          <w:p w14:paraId="6F381352" w14:textId="50B74CDA" w:rsidR="001558DF" w:rsidRPr="003D2545" w:rsidRDefault="001558DF" w:rsidP="0070364A">
            <w:pPr>
              <w:pStyle w:val="ListParagraph"/>
              <w:spacing w:before="120" w:after="120" w:line="240" w:lineRule="auto"/>
              <w:ind w:left="0" w:hanging="14"/>
              <w:contextualSpacing w:val="0"/>
              <w:rPr>
                <w:rFonts w:ascii="Arial" w:hAnsi="Arial" w:cs="Arial"/>
                <w:b/>
                <w:bCs/>
                <w:color w:val="009999"/>
              </w:rPr>
            </w:pPr>
            <w:r w:rsidRPr="003D2545">
              <w:rPr>
                <w:rFonts w:ascii="Arial" w:hAnsi="Arial" w:cs="Arial"/>
                <w:b/>
                <w:bCs/>
                <w:color w:val="009999"/>
              </w:rPr>
              <w:t>Outcome and date closed</w:t>
            </w:r>
          </w:p>
        </w:tc>
      </w:tr>
      <w:tr w:rsidR="001558DF" w:rsidRPr="003D2545" w14:paraId="5761A110" w14:textId="77777777" w:rsidTr="001558DF">
        <w:tc>
          <w:tcPr>
            <w:tcW w:w="1276" w:type="dxa"/>
          </w:tcPr>
          <w:p w14:paraId="4C334696" w14:textId="77777777" w:rsidR="001558DF" w:rsidRPr="003D2545" w:rsidRDefault="001558DF" w:rsidP="0070364A">
            <w:pPr>
              <w:spacing w:before="120" w:after="120"/>
              <w:rPr>
                <w:rFonts w:cs="Arial"/>
                <w:b/>
                <w:bCs/>
                <w:color w:val="009999"/>
                <w:szCs w:val="22"/>
              </w:rPr>
            </w:pPr>
          </w:p>
        </w:tc>
        <w:tc>
          <w:tcPr>
            <w:tcW w:w="1560" w:type="dxa"/>
          </w:tcPr>
          <w:p w14:paraId="6627C95F" w14:textId="77777777" w:rsidR="001558DF" w:rsidRPr="003D2545" w:rsidRDefault="001558DF" w:rsidP="0070364A">
            <w:pPr>
              <w:spacing w:before="120" w:after="120"/>
              <w:rPr>
                <w:rFonts w:cs="Arial"/>
                <w:b/>
                <w:bCs/>
                <w:color w:val="009999"/>
                <w:szCs w:val="22"/>
              </w:rPr>
            </w:pPr>
          </w:p>
        </w:tc>
        <w:tc>
          <w:tcPr>
            <w:tcW w:w="1842" w:type="dxa"/>
          </w:tcPr>
          <w:p w14:paraId="115963E4" w14:textId="77777777" w:rsidR="001558DF" w:rsidRPr="003D2545" w:rsidRDefault="001558DF" w:rsidP="0070364A">
            <w:pPr>
              <w:spacing w:before="120" w:after="120"/>
              <w:rPr>
                <w:rFonts w:cs="Arial"/>
                <w:b/>
                <w:bCs/>
                <w:color w:val="009999"/>
                <w:szCs w:val="22"/>
              </w:rPr>
            </w:pPr>
          </w:p>
        </w:tc>
        <w:tc>
          <w:tcPr>
            <w:tcW w:w="4395" w:type="dxa"/>
          </w:tcPr>
          <w:p w14:paraId="1F653C65" w14:textId="02F8797D" w:rsidR="001558DF" w:rsidRPr="003D2545" w:rsidRDefault="001558DF" w:rsidP="0070364A">
            <w:pPr>
              <w:spacing w:before="120" w:after="120"/>
              <w:rPr>
                <w:rFonts w:cs="Arial"/>
                <w:b/>
                <w:bCs/>
                <w:color w:val="009999"/>
                <w:szCs w:val="22"/>
              </w:rPr>
            </w:pPr>
          </w:p>
        </w:tc>
        <w:tc>
          <w:tcPr>
            <w:tcW w:w="1701" w:type="dxa"/>
          </w:tcPr>
          <w:p w14:paraId="09CAC457" w14:textId="77777777" w:rsidR="001558DF" w:rsidRPr="003D2545" w:rsidRDefault="001558DF" w:rsidP="0070364A">
            <w:pPr>
              <w:spacing w:before="120" w:after="120"/>
              <w:rPr>
                <w:rFonts w:cs="Arial"/>
                <w:b/>
                <w:bCs/>
                <w:color w:val="009999"/>
                <w:szCs w:val="22"/>
              </w:rPr>
            </w:pPr>
          </w:p>
        </w:tc>
        <w:tc>
          <w:tcPr>
            <w:tcW w:w="1571" w:type="dxa"/>
          </w:tcPr>
          <w:p w14:paraId="42DAE252" w14:textId="77777777" w:rsidR="001558DF" w:rsidRPr="003D2545" w:rsidRDefault="001558DF" w:rsidP="0070364A">
            <w:pPr>
              <w:spacing w:before="120" w:after="120"/>
              <w:rPr>
                <w:rFonts w:cs="Arial"/>
                <w:b/>
                <w:bCs/>
                <w:color w:val="009999"/>
                <w:szCs w:val="22"/>
              </w:rPr>
            </w:pPr>
          </w:p>
        </w:tc>
        <w:tc>
          <w:tcPr>
            <w:tcW w:w="2058" w:type="dxa"/>
          </w:tcPr>
          <w:p w14:paraId="62293DC7" w14:textId="77777777" w:rsidR="001558DF" w:rsidRPr="003D2545" w:rsidRDefault="001558DF" w:rsidP="0070364A">
            <w:pPr>
              <w:spacing w:before="120" w:after="120"/>
              <w:rPr>
                <w:rFonts w:cs="Arial"/>
                <w:b/>
                <w:bCs/>
                <w:color w:val="009999"/>
                <w:szCs w:val="22"/>
              </w:rPr>
            </w:pPr>
          </w:p>
        </w:tc>
      </w:tr>
      <w:tr w:rsidR="001558DF" w:rsidRPr="003D2545" w14:paraId="420C16E2" w14:textId="77777777" w:rsidTr="001558DF">
        <w:tc>
          <w:tcPr>
            <w:tcW w:w="1276" w:type="dxa"/>
          </w:tcPr>
          <w:p w14:paraId="576CD826" w14:textId="77777777" w:rsidR="001558DF" w:rsidRPr="003D2545" w:rsidRDefault="001558DF" w:rsidP="0070364A">
            <w:pPr>
              <w:spacing w:before="120" w:after="120"/>
              <w:rPr>
                <w:rFonts w:cs="Arial"/>
                <w:b/>
                <w:bCs/>
                <w:color w:val="009999"/>
                <w:szCs w:val="22"/>
              </w:rPr>
            </w:pPr>
          </w:p>
        </w:tc>
        <w:tc>
          <w:tcPr>
            <w:tcW w:w="1560" w:type="dxa"/>
          </w:tcPr>
          <w:p w14:paraId="05AD14E2" w14:textId="77777777" w:rsidR="001558DF" w:rsidRPr="003D2545" w:rsidRDefault="001558DF" w:rsidP="0070364A">
            <w:pPr>
              <w:spacing w:before="120" w:after="120"/>
              <w:rPr>
                <w:rFonts w:cs="Arial"/>
                <w:b/>
                <w:bCs/>
                <w:color w:val="009999"/>
                <w:szCs w:val="22"/>
              </w:rPr>
            </w:pPr>
          </w:p>
        </w:tc>
        <w:tc>
          <w:tcPr>
            <w:tcW w:w="1842" w:type="dxa"/>
          </w:tcPr>
          <w:p w14:paraId="691FA81B" w14:textId="77777777" w:rsidR="001558DF" w:rsidRPr="003D2545" w:rsidRDefault="001558DF" w:rsidP="0070364A">
            <w:pPr>
              <w:spacing w:before="120" w:after="120"/>
              <w:rPr>
                <w:rFonts w:cs="Arial"/>
                <w:b/>
                <w:bCs/>
                <w:color w:val="009999"/>
                <w:szCs w:val="22"/>
              </w:rPr>
            </w:pPr>
          </w:p>
        </w:tc>
        <w:tc>
          <w:tcPr>
            <w:tcW w:w="4395" w:type="dxa"/>
          </w:tcPr>
          <w:p w14:paraId="5C06C4DE" w14:textId="2D59CD24" w:rsidR="001558DF" w:rsidRPr="003D2545" w:rsidRDefault="001558DF" w:rsidP="0070364A">
            <w:pPr>
              <w:spacing w:before="120" w:after="120"/>
              <w:rPr>
                <w:rFonts w:cs="Arial"/>
                <w:b/>
                <w:bCs/>
                <w:color w:val="009999"/>
                <w:szCs w:val="22"/>
              </w:rPr>
            </w:pPr>
          </w:p>
        </w:tc>
        <w:tc>
          <w:tcPr>
            <w:tcW w:w="1701" w:type="dxa"/>
          </w:tcPr>
          <w:p w14:paraId="0ABB5D48" w14:textId="77777777" w:rsidR="001558DF" w:rsidRPr="003D2545" w:rsidRDefault="001558DF" w:rsidP="0070364A">
            <w:pPr>
              <w:spacing w:before="120" w:after="120"/>
              <w:rPr>
                <w:rFonts w:cs="Arial"/>
                <w:b/>
                <w:bCs/>
                <w:color w:val="009999"/>
                <w:szCs w:val="22"/>
              </w:rPr>
            </w:pPr>
          </w:p>
        </w:tc>
        <w:tc>
          <w:tcPr>
            <w:tcW w:w="1571" w:type="dxa"/>
          </w:tcPr>
          <w:p w14:paraId="50F64475" w14:textId="77777777" w:rsidR="001558DF" w:rsidRPr="003D2545" w:rsidRDefault="001558DF" w:rsidP="0070364A">
            <w:pPr>
              <w:spacing w:before="120" w:after="120"/>
              <w:rPr>
                <w:rFonts w:cs="Arial"/>
                <w:b/>
                <w:bCs/>
                <w:color w:val="009999"/>
                <w:szCs w:val="22"/>
              </w:rPr>
            </w:pPr>
          </w:p>
        </w:tc>
        <w:tc>
          <w:tcPr>
            <w:tcW w:w="2058" w:type="dxa"/>
          </w:tcPr>
          <w:p w14:paraId="12AD2A47" w14:textId="77777777" w:rsidR="001558DF" w:rsidRPr="003D2545" w:rsidRDefault="001558DF" w:rsidP="0070364A">
            <w:pPr>
              <w:spacing w:before="120" w:after="120"/>
              <w:rPr>
                <w:rFonts w:cs="Arial"/>
                <w:b/>
                <w:bCs/>
                <w:color w:val="009999"/>
                <w:szCs w:val="22"/>
              </w:rPr>
            </w:pPr>
          </w:p>
        </w:tc>
      </w:tr>
      <w:tr w:rsidR="001558DF" w:rsidRPr="003D2545" w14:paraId="39717891" w14:textId="77777777" w:rsidTr="001558DF">
        <w:tc>
          <w:tcPr>
            <w:tcW w:w="1276" w:type="dxa"/>
          </w:tcPr>
          <w:p w14:paraId="64D6C141" w14:textId="77777777" w:rsidR="001558DF" w:rsidRPr="003D2545" w:rsidRDefault="001558DF" w:rsidP="0070364A">
            <w:pPr>
              <w:spacing w:before="120" w:after="120"/>
              <w:rPr>
                <w:rFonts w:cs="Arial"/>
                <w:b/>
                <w:bCs/>
                <w:color w:val="009999"/>
                <w:szCs w:val="22"/>
              </w:rPr>
            </w:pPr>
          </w:p>
        </w:tc>
        <w:tc>
          <w:tcPr>
            <w:tcW w:w="1560" w:type="dxa"/>
          </w:tcPr>
          <w:p w14:paraId="1DC0BCB2" w14:textId="77777777" w:rsidR="001558DF" w:rsidRPr="003D2545" w:rsidRDefault="001558DF" w:rsidP="0070364A">
            <w:pPr>
              <w:spacing w:before="120" w:after="120"/>
              <w:rPr>
                <w:rFonts w:cs="Arial"/>
                <w:b/>
                <w:bCs/>
                <w:color w:val="009999"/>
                <w:szCs w:val="22"/>
              </w:rPr>
            </w:pPr>
          </w:p>
        </w:tc>
        <w:tc>
          <w:tcPr>
            <w:tcW w:w="1842" w:type="dxa"/>
          </w:tcPr>
          <w:p w14:paraId="35D02C75" w14:textId="77777777" w:rsidR="001558DF" w:rsidRPr="003D2545" w:rsidRDefault="001558DF" w:rsidP="0070364A">
            <w:pPr>
              <w:spacing w:before="120" w:after="120"/>
              <w:rPr>
                <w:rFonts w:cs="Arial"/>
                <w:b/>
                <w:bCs/>
                <w:color w:val="009999"/>
                <w:szCs w:val="22"/>
              </w:rPr>
            </w:pPr>
          </w:p>
        </w:tc>
        <w:tc>
          <w:tcPr>
            <w:tcW w:w="4395" w:type="dxa"/>
          </w:tcPr>
          <w:p w14:paraId="0613C997" w14:textId="7E80FF54" w:rsidR="001558DF" w:rsidRPr="003D2545" w:rsidRDefault="001558DF" w:rsidP="0070364A">
            <w:pPr>
              <w:spacing w:before="120" w:after="120"/>
              <w:rPr>
                <w:rFonts w:cs="Arial"/>
                <w:b/>
                <w:bCs/>
                <w:color w:val="009999"/>
                <w:szCs w:val="22"/>
              </w:rPr>
            </w:pPr>
          </w:p>
        </w:tc>
        <w:tc>
          <w:tcPr>
            <w:tcW w:w="1701" w:type="dxa"/>
          </w:tcPr>
          <w:p w14:paraId="40295FED" w14:textId="77777777" w:rsidR="001558DF" w:rsidRPr="003D2545" w:rsidRDefault="001558DF" w:rsidP="0070364A">
            <w:pPr>
              <w:spacing w:before="120" w:after="120"/>
              <w:rPr>
                <w:rFonts w:cs="Arial"/>
                <w:b/>
                <w:bCs/>
                <w:color w:val="009999"/>
                <w:szCs w:val="22"/>
              </w:rPr>
            </w:pPr>
          </w:p>
        </w:tc>
        <w:tc>
          <w:tcPr>
            <w:tcW w:w="1571" w:type="dxa"/>
          </w:tcPr>
          <w:p w14:paraId="0E51D82C" w14:textId="77777777" w:rsidR="001558DF" w:rsidRPr="003D2545" w:rsidRDefault="001558DF" w:rsidP="0070364A">
            <w:pPr>
              <w:spacing w:before="120" w:after="120"/>
              <w:rPr>
                <w:rFonts w:cs="Arial"/>
                <w:b/>
                <w:bCs/>
                <w:color w:val="009999"/>
                <w:szCs w:val="22"/>
              </w:rPr>
            </w:pPr>
          </w:p>
        </w:tc>
        <w:tc>
          <w:tcPr>
            <w:tcW w:w="2058" w:type="dxa"/>
          </w:tcPr>
          <w:p w14:paraId="74DED7FD" w14:textId="77777777" w:rsidR="001558DF" w:rsidRPr="003D2545" w:rsidRDefault="001558DF" w:rsidP="0070364A">
            <w:pPr>
              <w:spacing w:before="120" w:after="120"/>
              <w:rPr>
                <w:rFonts w:cs="Arial"/>
                <w:b/>
                <w:bCs/>
                <w:color w:val="009999"/>
                <w:szCs w:val="22"/>
              </w:rPr>
            </w:pPr>
          </w:p>
        </w:tc>
      </w:tr>
      <w:tr w:rsidR="001558DF" w:rsidRPr="003D2545" w14:paraId="1FDC0C1F" w14:textId="77777777" w:rsidTr="001558DF">
        <w:tc>
          <w:tcPr>
            <w:tcW w:w="1276" w:type="dxa"/>
          </w:tcPr>
          <w:p w14:paraId="512B1476" w14:textId="77777777" w:rsidR="001558DF" w:rsidRPr="003D2545" w:rsidRDefault="001558DF" w:rsidP="0070364A">
            <w:pPr>
              <w:spacing w:before="120" w:after="120"/>
              <w:rPr>
                <w:rFonts w:cs="Arial"/>
                <w:b/>
                <w:bCs/>
                <w:color w:val="009999"/>
                <w:szCs w:val="22"/>
              </w:rPr>
            </w:pPr>
          </w:p>
        </w:tc>
        <w:tc>
          <w:tcPr>
            <w:tcW w:w="1560" w:type="dxa"/>
          </w:tcPr>
          <w:p w14:paraId="7CBCDF23" w14:textId="77777777" w:rsidR="001558DF" w:rsidRPr="003D2545" w:rsidRDefault="001558DF" w:rsidP="0070364A">
            <w:pPr>
              <w:spacing w:before="120" w:after="120"/>
              <w:rPr>
                <w:rFonts w:cs="Arial"/>
                <w:b/>
                <w:bCs/>
                <w:color w:val="009999"/>
                <w:szCs w:val="22"/>
              </w:rPr>
            </w:pPr>
          </w:p>
        </w:tc>
        <w:tc>
          <w:tcPr>
            <w:tcW w:w="1842" w:type="dxa"/>
          </w:tcPr>
          <w:p w14:paraId="3A8D3F70" w14:textId="77777777" w:rsidR="001558DF" w:rsidRPr="003D2545" w:rsidRDefault="001558DF" w:rsidP="0070364A">
            <w:pPr>
              <w:spacing w:before="120" w:after="120"/>
              <w:rPr>
                <w:rFonts w:cs="Arial"/>
                <w:b/>
                <w:bCs/>
                <w:color w:val="009999"/>
                <w:szCs w:val="22"/>
              </w:rPr>
            </w:pPr>
          </w:p>
        </w:tc>
        <w:tc>
          <w:tcPr>
            <w:tcW w:w="4395" w:type="dxa"/>
          </w:tcPr>
          <w:p w14:paraId="74C92D9C" w14:textId="0E46508F" w:rsidR="001558DF" w:rsidRPr="003D2545" w:rsidRDefault="001558DF" w:rsidP="0070364A">
            <w:pPr>
              <w:spacing w:before="120" w:after="120"/>
              <w:rPr>
                <w:rFonts w:cs="Arial"/>
                <w:b/>
                <w:bCs/>
                <w:color w:val="009999"/>
                <w:szCs w:val="22"/>
              </w:rPr>
            </w:pPr>
          </w:p>
        </w:tc>
        <w:tc>
          <w:tcPr>
            <w:tcW w:w="1701" w:type="dxa"/>
          </w:tcPr>
          <w:p w14:paraId="64E7A917" w14:textId="77777777" w:rsidR="001558DF" w:rsidRPr="003D2545" w:rsidRDefault="001558DF" w:rsidP="0070364A">
            <w:pPr>
              <w:spacing w:before="120" w:after="120"/>
              <w:rPr>
                <w:rFonts w:cs="Arial"/>
                <w:b/>
                <w:bCs/>
                <w:color w:val="009999"/>
                <w:szCs w:val="22"/>
              </w:rPr>
            </w:pPr>
          </w:p>
        </w:tc>
        <w:tc>
          <w:tcPr>
            <w:tcW w:w="1571" w:type="dxa"/>
          </w:tcPr>
          <w:p w14:paraId="264EB518" w14:textId="77777777" w:rsidR="001558DF" w:rsidRPr="003D2545" w:rsidRDefault="001558DF" w:rsidP="0070364A">
            <w:pPr>
              <w:spacing w:before="120" w:after="120"/>
              <w:rPr>
                <w:rFonts w:cs="Arial"/>
                <w:b/>
                <w:bCs/>
                <w:color w:val="009999"/>
                <w:szCs w:val="22"/>
              </w:rPr>
            </w:pPr>
          </w:p>
        </w:tc>
        <w:tc>
          <w:tcPr>
            <w:tcW w:w="2058" w:type="dxa"/>
          </w:tcPr>
          <w:p w14:paraId="3486161D" w14:textId="77777777" w:rsidR="001558DF" w:rsidRPr="003D2545" w:rsidRDefault="001558DF" w:rsidP="0070364A">
            <w:pPr>
              <w:spacing w:before="120" w:after="120"/>
              <w:rPr>
                <w:rFonts w:cs="Arial"/>
                <w:b/>
                <w:bCs/>
                <w:color w:val="009999"/>
                <w:szCs w:val="22"/>
              </w:rPr>
            </w:pPr>
          </w:p>
        </w:tc>
      </w:tr>
      <w:tr w:rsidR="001558DF" w:rsidRPr="003D2545" w14:paraId="79546197" w14:textId="77777777" w:rsidTr="001558DF">
        <w:tc>
          <w:tcPr>
            <w:tcW w:w="1276" w:type="dxa"/>
          </w:tcPr>
          <w:p w14:paraId="57C9D5B4" w14:textId="77777777" w:rsidR="001558DF" w:rsidRPr="003D2545" w:rsidRDefault="001558DF" w:rsidP="0070364A">
            <w:pPr>
              <w:spacing w:before="120" w:after="120"/>
              <w:rPr>
                <w:rFonts w:cs="Arial"/>
                <w:b/>
                <w:bCs/>
                <w:color w:val="009999"/>
                <w:szCs w:val="22"/>
              </w:rPr>
            </w:pPr>
          </w:p>
        </w:tc>
        <w:tc>
          <w:tcPr>
            <w:tcW w:w="1560" w:type="dxa"/>
          </w:tcPr>
          <w:p w14:paraId="75184F6D" w14:textId="77777777" w:rsidR="001558DF" w:rsidRPr="003D2545" w:rsidRDefault="001558DF" w:rsidP="0070364A">
            <w:pPr>
              <w:spacing w:before="120" w:after="120"/>
              <w:rPr>
                <w:rFonts w:cs="Arial"/>
                <w:b/>
                <w:bCs/>
                <w:color w:val="009999"/>
                <w:szCs w:val="22"/>
              </w:rPr>
            </w:pPr>
          </w:p>
        </w:tc>
        <w:tc>
          <w:tcPr>
            <w:tcW w:w="1842" w:type="dxa"/>
          </w:tcPr>
          <w:p w14:paraId="1AF02E03" w14:textId="77777777" w:rsidR="001558DF" w:rsidRPr="003D2545" w:rsidRDefault="001558DF" w:rsidP="0070364A">
            <w:pPr>
              <w:spacing w:before="120" w:after="120"/>
              <w:rPr>
                <w:rFonts w:cs="Arial"/>
                <w:b/>
                <w:bCs/>
                <w:color w:val="009999"/>
                <w:szCs w:val="22"/>
              </w:rPr>
            </w:pPr>
          </w:p>
        </w:tc>
        <w:tc>
          <w:tcPr>
            <w:tcW w:w="4395" w:type="dxa"/>
          </w:tcPr>
          <w:p w14:paraId="40ABFE29" w14:textId="57C77C16" w:rsidR="001558DF" w:rsidRPr="003D2545" w:rsidRDefault="001558DF" w:rsidP="0070364A">
            <w:pPr>
              <w:spacing w:before="120" w:after="120"/>
              <w:rPr>
                <w:rFonts w:cs="Arial"/>
                <w:b/>
                <w:bCs/>
                <w:color w:val="009999"/>
                <w:szCs w:val="22"/>
              </w:rPr>
            </w:pPr>
          </w:p>
        </w:tc>
        <w:tc>
          <w:tcPr>
            <w:tcW w:w="1701" w:type="dxa"/>
          </w:tcPr>
          <w:p w14:paraId="21424496" w14:textId="77777777" w:rsidR="001558DF" w:rsidRPr="003D2545" w:rsidRDefault="001558DF" w:rsidP="0070364A">
            <w:pPr>
              <w:spacing w:before="120" w:after="120"/>
              <w:rPr>
                <w:rFonts w:cs="Arial"/>
                <w:b/>
                <w:bCs/>
                <w:color w:val="009999"/>
                <w:szCs w:val="22"/>
              </w:rPr>
            </w:pPr>
          </w:p>
        </w:tc>
        <w:tc>
          <w:tcPr>
            <w:tcW w:w="1571" w:type="dxa"/>
          </w:tcPr>
          <w:p w14:paraId="064DF23B" w14:textId="77777777" w:rsidR="001558DF" w:rsidRPr="003D2545" w:rsidRDefault="001558DF" w:rsidP="0070364A">
            <w:pPr>
              <w:spacing w:before="120" w:after="120"/>
              <w:rPr>
                <w:rFonts w:cs="Arial"/>
                <w:b/>
                <w:bCs/>
                <w:color w:val="009999"/>
                <w:szCs w:val="22"/>
              </w:rPr>
            </w:pPr>
          </w:p>
        </w:tc>
        <w:tc>
          <w:tcPr>
            <w:tcW w:w="2058" w:type="dxa"/>
          </w:tcPr>
          <w:p w14:paraId="77527CB3" w14:textId="77777777" w:rsidR="001558DF" w:rsidRPr="003D2545" w:rsidRDefault="001558DF" w:rsidP="0070364A">
            <w:pPr>
              <w:spacing w:before="120" w:after="120"/>
              <w:rPr>
                <w:rFonts w:cs="Arial"/>
                <w:b/>
                <w:bCs/>
                <w:color w:val="009999"/>
                <w:szCs w:val="22"/>
              </w:rPr>
            </w:pPr>
          </w:p>
        </w:tc>
      </w:tr>
      <w:tr w:rsidR="001558DF" w:rsidRPr="003D2545" w14:paraId="739AB775" w14:textId="77777777" w:rsidTr="001558DF">
        <w:tc>
          <w:tcPr>
            <w:tcW w:w="1276" w:type="dxa"/>
          </w:tcPr>
          <w:p w14:paraId="46CB6824" w14:textId="77777777" w:rsidR="001558DF" w:rsidRPr="003D2545" w:rsidRDefault="001558DF" w:rsidP="0070364A">
            <w:pPr>
              <w:spacing w:before="120" w:after="120"/>
              <w:rPr>
                <w:rFonts w:cs="Arial"/>
                <w:b/>
                <w:bCs/>
                <w:color w:val="009999"/>
                <w:szCs w:val="22"/>
              </w:rPr>
            </w:pPr>
          </w:p>
        </w:tc>
        <w:tc>
          <w:tcPr>
            <w:tcW w:w="1560" w:type="dxa"/>
          </w:tcPr>
          <w:p w14:paraId="04670952" w14:textId="77777777" w:rsidR="001558DF" w:rsidRPr="003D2545" w:rsidRDefault="001558DF" w:rsidP="0070364A">
            <w:pPr>
              <w:spacing w:before="120" w:after="120"/>
              <w:rPr>
                <w:rFonts w:cs="Arial"/>
                <w:b/>
                <w:bCs/>
                <w:color w:val="009999"/>
                <w:szCs w:val="22"/>
              </w:rPr>
            </w:pPr>
          </w:p>
        </w:tc>
        <w:tc>
          <w:tcPr>
            <w:tcW w:w="1842" w:type="dxa"/>
          </w:tcPr>
          <w:p w14:paraId="3019D5B1" w14:textId="77777777" w:rsidR="001558DF" w:rsidRPr="003D2545" w:rsidRDefault="001558DF" w:rsidP="0070364A">
            <w:pPr>
              <w:spacing w:before="120" w:after="120"/>
              <w:rPr>
                <w:rFonts w:cs="Arial"/>
                <w:b/>
                <w:bCs/>
                <w:color w:val="009999"/>
                <w:szCs w:val="22"/>
              </w:rPr>
            </w:pPr>
          </w:p>
        </w:tc>
        <w:tc>
          <w:tcPr>
            <w:tcW w:w="4395" w:type="dxa"/>
          </w:tcPr>
          <w:p w14:paraId="7FDD32E7" w14:textId="0B21F0A6" w:rsidR="001558DF" w:rsidRPr="003D2545" w:rsidRDefault="001558DF" w:rsidP="0070364A">
            <w:pPr>
              <w:spacing w:before="120" w:after="120"/>
              <w:rPr>
                <w:rFonts w:cs="Arial"/>
                <w:b/>
                <w:bCs/>
                <w:color w:val="009999"/>
                <w:szCs w:val="22"/>
              </w:rPr>
            </w:pPr>
          </w:p>
        </w:tc>
        <w:tc>
          <w:tcPr>
            <w:tcW w:w="1701" w:type="dxa"/>
          </w:tcPr>
          <w:p w14:paraId="63F6B6E3" w14:textId="77777777" w:rsidR="001558DF" w:rsidRPr="003D2545" w:rsidRDefault="001558DF" w:rsidP="0070364A">
            <w:pPr>
              <w:spacing w:before="120" w:after="120"/>
              <w:rPr>
                <w:rFonts w:cs="Arial"/>
                <w:b/>
                <w:bCs/>
                <w:color w:val="009999"/>
                <w:szCs w:val="22"/>
              </w:rPr>
            </w:pPr>
          </w:p>
        </w:tc>
        <w:tc>
          <w:tcPr>
            <w:tcW w:w="1571" w:type="dxa"/>
          </w:tcPr>
          <w:p w14:paraId="0AD2FCC2" w14:textId="77777777" w:rsidR="001558DF" w:rsidRPr="003D2545" w:rsidRDefault="001558DF" w:rsidP="0070364A">
            <w:pPr>
              <w:spacing w:before="120" w:after="120"/>
              <w:rPr>
                <w:rFonts w:cs="Arial"/>
                <w:b/>
                <w:bCs/>
                <w:color w:val="009999"/>
                <w:szCs w:val="22"/>
              </w:rPr>
            </w:pPr>
          </w:p>
        </w:tc>
        <w:tc>
          <w:tcPr>
            <w:tcW w:w="2058" w:type="dxa"/>
          </w:tcPr>
          <w:p w14:paraId="5B374D3B" w14:textId="77777777" w:rsidR="001558DF" w:rsidRPr="003D2545" w:rsidRDefault="001558DF" w:rsidP="0070364A">
            <w:pPr>
              <w:spacing w:before="120" w:after="120"/>
              <w:rPr>
                <w:rFonts w:cs="Arial"/>
                <w:b/>
                <w:bCs/>
                <w:color w:val="009999"/>
                <w:szCs w:val="22"/>
              </w:rPr>
            </w:pPr>
          </w:p>
        </w:tc>
      </w:tr>
      <w:tr w:rsidR="001558DF" w:rsidRPr="003D2545" w14:paraId="7C4E40EB" w14:textId="77777777" w:rsidTr="001558DF">
        <w:tc>
          <w:tcPr>
            <w:tcW w:w="1276" w:type="dxa"/>
          </w:tcPr>
          <w:p w14:paraId="533023DC" w14:textId="77777777" w:rsidR="001558DF" w:rsidRPr="003D2545" w:rsidRDefault="001558DF" w:rsidP="0070364A">
            <w:pPr>
              <w:spacing w:before="120" w:after="120"/>
              <w:rPr>
                <w:rFonts w:cs="Arial"/>
                <w:b/>
                <w:bCs/>
                <w:color w:val="009999"/>
                <w:szCs w:val="22"/>
              </w:rPr>
            </w:pPr>
          </w:p>
        </w:tc>
        <w:tc>
          <w:tcPr>
            <w:tcW w:w="1560" w:type="dxa"/>
          </w:tcPr>
          <w:p w14:paraId="78DC956C" w14:textId="77777777" w:rsidR="001558DF" w:rsidRPr="003D2545" w:rsidRDefault="001558DF" w:rsidP="0070364A">
            <w:pPr>
              <w:spacing w:before="120" w:after="120"/>
              <w:rPr>
                <w:rFonts w:cs="Arial"/>
                <w:b/>
                <w:bCs/>
                <w:color w:val="009999"/>
                <w:szCs w:val="22"/>
              </w:rPr>
            </w:pPr>
          </w:p>
        </w:tc>
        <w:tc>
          <w:tcPr>
            <w:tcW w:w="1842" w:type="dxa"/>
          </w:tcPr>
          <w:p w14:paraId="0D8EC8C7" w14:textId="77777777" w:rsidR="001558DF" w:rsidRPr="003D2545" w:rsidRDefault="001558DF" w:rsidP="0070364A">
            <w:pPr>
              <w:spacing w:before="120" w:after="120"/>
              <w:rPr>
                <w:rFonts w:cs="Arial"/>
                <w:b/>
                <w:bCs/>
                <w:color w:val="009999"/>
                <w:szCs w:val="22"/>
              </w:rPr>
            </w:pPr>
          </w:p>
        </w:tc>
        <w:tc>
          <w:tcPr>
            <w:tcW w:w="4395" w:type="dxa"/>
          </w:tcPr>
          <w:p w14:paraId="415D3CA8" w14:textId="6A27A26B" w:rsidR="001558DF" w:rsidRPr="003D2545" w:rsidRDefault="001558DF" w:rsidP="0070364A">
            <w:pPr>
              <w:spacing w:before="120" w:after="120"/>
              <w:rPr>
                <w:rFonts w:cs="Arial"/>
                <w:b/>
                <w:bCs/>
                <w:color w:val="009999"/>
                <w:szCs w:val="22"/>
              </w:rPr>
            </w:pPr>
          </w:p>
        </w:tc>
        <w:tc>
          <w:tcPr>
            <w:tcW w:w="1701" w:type="dxa"/>
          </w:tcPr>
          <w:p w14:paraId="30ECCC94" w14:textId="77777777" w:rsidR="001558DF" w:rsidRPr="003D2545" w:rsidRDefault="001558DF" w:rsidP="0070364A">
            <w:pPr>
              <w:spacing w:before="120" w:after="120"/>
              <w:rPr>
                <w:rFonts w:cs="Arial"/>
                <w:b/>
                <w:bCs/>
                <w:color w:val="009999"/>
                <w:szCs w:val="22"/>
              </w:rPr>
            </w:pPr>
          </w:p>
        </w:tc>
        <w:tc>
          <w:tcPr>
            <w:tcW w:w="1571" w:type="dxa"/>
          </w:tcPr>
          <w:p w14:paraId="0771118D" w14:textId="77777777" w:rsidR="001558DF" w:rsidRPr="003D2545" w:rsidRDefault="001558DF" w:rsidP="0070364A">
            <w:pPr>
              <w:spacing w:before="120" w:after="120"/>
              <w:rPr>
                <w:rFonts w:cs="Arial"/>
                <w:b/>
                <w:bCs/>
                <w:color w:val="009999"/>
                <w:szCs w:val="22"/>
              </w:rPr>
            </w:pPr>
          </w:p>
        </w:tc>
        <w:tc>
          <w:tcPr>
            <w:tcW w:w="2058" w:type="dxa"/>
          </w:tcPr>
          <w:p w14:paraId="17BB0227" w14:textId="77777777" w:rsidR="001558DF" w:rsidRPr="003D2545" w:rsidRDefault="001558DF" w:rsidP="0070364A">
            <w:pPr>
              <w:spacing w:before="120" w:after="120"/>
              <w:rPr>
                <w:rFonts w:cs="Arial"/>
                <w:b/>
                <w:bCs/>
                <w:color w:val="009999"/>
                <w:szCs w:val="22"/>
              </w:rPr>
            </w:pPr>
          </w:p>
        </w:tc>
      </w:tr>
      <w:tr w:rsidR="001558DF" w:rsidRPr="003D2545" w14:paraId="54007128" w14:textId="77777777" w:rsidTr="001558DF">
        <w:tc>
          <w:tcPr>
            <w:tcW w:w="1276" w:type="dxa"/>
          </w:tcPr>
          <w:p w14:paraId="42E483B1" w14:textId="77777777" w:rsidR="001558DF" w:rsidRPr="003D2545" w:rsidRDefault="001558DF" w:rsidP="0070364A">
            <w:pPr>
              <w:spacing w:before="120" w:after="120"/>
              <w:rPr>
                <w:rFonts w:cs="Arial"/>
                <w:b/>
                <w:bCs/>
                <w:color w:val="009999"/>
                <w:szCs w:val="22"/>
              </w:rPr>
            </w:pPr>
          </w:p>
        </w:tc>
        <w:tc>
          <w:tcPr>
            <w:tcW w:w="1560" w:type="dxa"/>
          </w:tcPr>
          <w:p w14:paraId="539CFC16" w14:textId="77777777" w:rsidR="001558DF" w:rsidRPr="003D2545" w:rsidRDefault="001558DF" w:rsidP="0070364A">
            <w:pPr>
              <w:spacing w:before="120" w:after="120"/>
              <w:rPr>
                <w:rFonts w:cs="Arial"/>
                <w:b/>
                <w:bCs/>
                <w:color w:val="009999"/>
                <w:szCs w:val="22"/>
              </w:rPr>
            </w:pPr>
          </w:p>
        </w:tc>
        <w:tc>
          <w:tcPr>
            <w:tcW w:w="1842" w:type="dxa"/>
          </w:tcPr>
          <w:p w14:paraId="104BAE2C" w14:textId="77777777" w:rsidR="001558DF" w:rsidRPr="003D2545" w:rsidRDefault="001558DF" w:rsidP="0070364A">
            <w:pPr>
              <w:spacing w:before="120" w:after="120"/>
              <w:rPr>
                <w:rFonts w:cs="Arial"/>
                <w:b/>
                <w:bCs/>
                <w:color w:val="009999"/>
                <w:szCs w:val="22"/>
              </w:rPr>
            </w:pPr>
          </w:p>
        </w:tc>
        <w:tc>
          <w:tcPr>
            <w:tcW w:w="4395" w:type="dxa"/>
          </w:tcPr>
          <w:p w14:paraId="487FA937" w14:textId="39B92EF8" w:rsidR="001558DF" w:rsidRPr="003D2545" w:rsidRDefault="001558DF" w:rsidP="0070364A">
            <w:pPr>
              <w:spacing w:before="120" w:after="120"/>
              <w:rPr>
                <w:rFonts w:cs="Arial"/>
                <w:b/>
                <w:bCs/>
                <w:color w:val="009999"/>
                <w:szCs w:val="22"/>
              </w:rPr>
            </w:pPr>
          </w:p>
        </w:tc>
        <w:tc>
          <w:tcPr>
            <w:tcW w:w="1701" w:type="dxa"/>
          </w:tcPr>
          <w:p w14:paraId="648B78EC" w14:textId="77777777" w:rsidR="001558DF" w:rsidRPr="003D2545" w:rsidRDefault="001558DF" w:rsidP="0070364A">
            <w:pPr>
              <w:spacing w:before="120" w:after="120"/>
              <w:rPr>
                <w:rFonts w:cs="Arial"/>
                <w:b/>
                <w:bCs/>
                <w:color w:val="009999"/>
                <w:szCs w:val="22"/>
              </w:rPr>
            </w:pPr>
          </w:p>
        </w:tc>
        <w:tc>
          <w:tcPr>
            <w:tcW w:w="1571" w:type="dxa"/>
          </w:tcPr>
          <w:p w14:paraId="55AADCAF" w14:textId="77777777" w:rsidR="001558DF" w:rsidRPr="003D2545" w:rsidRDefault="001558DF" w:rsidP="0070364A">
            <w:pPr>
              <w:spacing w:before="120" w:after="120"/>
              <w:rPr>
                <w:rFonts w:cs="Arial"/>
                <w:b/>
                <w:bCs/>
                <w:color w:val="009999"/>
                <w:szCs w:val="22"/>
              </w:rPr>
            </w:pPr>
          </w:p>
        </w:tc>
        <w:tc>
          <w:tcPr>
            <w:tcW w:w="2058" w:type="dxa"/>
          </w:tcPr>
          <w:p w14:paraId="16E11572" w14:textId="77777777" w:rsidR="001558DF" w:rsidRPr="003D2545" w:rsidRDefault="001558DF" w:rsidP="0070364A">
            <w:pPr>
              <w:spacing w:before="120" w:after="120"/>
              <w:rPr>
                <w:rFonts w:cs="Arial"/>
                <w:b/>
                <w:bCs/>
                <w:color w:val="009999"/>
                <w:szCs w:val="22"/>
              </w:rPr>
            </w:pPr>
          </w:p>
        </w:tc>
      </w:tr>
      <w:tr w:rsidR="001558DF" w:rsidRPr="003D2545" w14:paraId="3D9AF81E" w14:textId="77777777" w:rsidTr="001558DF">
        <w:tc>
          <w:tcPr>
            <w:tcW w:w="1276" w:type="dxa"/>
          </w:tcPr>
          <w:p w14:paraId="45999E85" w14:textId="77777777" w:rsidR="001558DF" w:rsidRPr="003D2545" w:rsidRDefault="001558DF" w:rsidP="0070364A">
            <w:pPr>
              <w:spacing w:before="120" w:after="120"/>
              <w:rPr>
                <w:rFonts w:cs="Arial"/>
                <w:b/>
                <w:bCs/>
                <w:color w:val="009999"/>
                <w:szCs w:val="22"/>
              </w:rPr>
            </w:pPr>
          </w:p>
        </w:tc>
        <w:tc>
          <w:tcPr>
            <w:tcW w:w="1560" w:type="dxa"/>
          </w:tcPr>
          <w:p w14:paraId="31633919" w14:textId="77777777" w:rsidR="001558DF" w:rsidRPr="003D2545" w:rsidRDefault="001558DF" w:rsidP="0070364A">
            <w:pPr>
              <w:spacing w:before="120" w:after="120"/>
              <w:rPr>
                <w:rFonts w:cs="Arial"/>
                <w:b/>
                <w:bCs/>
                <w:color w:val="009999"/>
                <w:szCs w:val="22"/>
              </w:rPr>
            </w:pPr>
          </w:p>
        </w:tc>
        <w:tc>
          <w:tcPr>
            <w:tcW w:w="1842" w:type="dxa"/>
          </w:tcPr>
          <w:p w14:paraId="4CB10BB1" w14:textId="77777777" w:rsidR="001558DF" w:rsidRPr="003D2545" w:rsidRDefault="001558DF" w:rsidP="0070364A">
            <w:pPr>
              <w:spacing w:before="120" w:after="120"/>
              <w:rPr>
                <w:rFonts w:cs="Arial"/>
                <w:b/>
                <w:bCs/>
                <w:color w:val="009999"/>
                <w:szCs w:val="22"/>
              </w:rPr>
            </w:pPr>
          </w:p>
        </w:tc>
        <w:tc>
          <w:tcPr>
            <w:tcW w:w="4395" w:type="dxa"/>
          </w:tcPr>
          <w:p w14:paraId="46923352" w14:textId="42658BCD" w:rsidR="001558DF" w:rsidRPr="003D2545" w:rsidRDefault="001558DF" w:rsidP="0070364A">
            <w:pPr>
              <w:spacing w:before="120" w:after="120"/>
              <w:rPr>
                <w:rFonts w:cs="Arial"/>
                <w:b/>
                <w:bCs/>
                <w:color w:val="009999"/>
                <w:szCs w:val="22"/>
              </w:rPr>
            </w:pPr>
          </w:p>
        </w:tc>
        <w:tc>
          <w:tcPr>
            <w:tcW w:w="1701" w:type="dxa"/>
          </w:tcPr>
          <w:p w14:paraId="71C7B650" w14:textId="77777777" w:rsidR="001558DF" w:rsidRPr="003D2545" w:rsidRDefault="001558DF" w:rsidP="0070364A">
            <w:pPr>
              <w:spacing w:before="120" w:after="120"/>
              <w:rPr>
                <w:rFonts w:cs="Arial"/>
                <w:b/>
                <w:bCs/>
                <w:color w:val="009999"/>
                <w:szCs w:val="22"/>
              </w:rPr>
            </w:pPr>
          </w:p>
        </w:tc>
        <w:tc>
          <w:tcPr>
            <w:tcW w:w="1571" w:type="dxa"/>
          </w:tcPr>
          <w:p w14:paraId="15AA1FFD" w14:textId="77777777" w:rsidR="001558DF" w:rsidRPr="003D2545" w:rsidRDefault="001558DF" w:rsidP="0070364A">
            <w:pPr>
              <w:spacing w:before="120" w:after="120"/>
              <w:rPr>
                <w:rFonts w:cs="Arial"/>
                <w:b/>
                <w:bCs/>
                <w:color w:val="009999"/>
                <w:szCs w:val="22"/>
              </w:rPr>
            </w:pPr>
          </w:p>
        </w:tc>
        <w:tc>
          <w:tcPr>
            <w:tcW w:w="2058" w:type="dxa"/>
          </w:tcPr>
          <w:p w14:paraId="3A99E961" w14:textId="77777777" w:rsidR="001558DF" w:rsidRPr="003D2545" w:rsidRDefault="001558DF" w:rsidP="0070364A">
            <w:pPr>
              <w:spacing w:before="120" w:after="120"/>
              <w:rPr>
                <w:rFonts w:cs="Arial"/>
                <w:b/>
                <w:bCs/>
                <w:color w:val="009999"/>
                <w:szCs w:val="22"/>
              </w:rPr>
            </w:pPr>
          </w:p>
        </w:tc>
      </w:tr>
      <w:tr w:rsidR="001558DF" w:rsidRPr="003D2545" w14:paraId="77700E4B" w14:textId="77777777" w:rsidTr="001558DF">
        <w:tc>
          <w:tcPr>
            <w:tcW w:w="1276" w:type="dxa"/>
          </w:tcPr>
          <w:p w14:paraId="0C8D9ABA" w14:textId="77777777" w:rsidR="001558DF" w:rsidRPr="003D2545" w:rsidRDefault="001558DF" w:rsidP="0070364A">
            <w:pPr>
              <w:spacing w:before="120" w:after="120"/>
              <w:rPr>
                <w:rFonts w:cs="Arial"/>
                <w:b/>
                <w:bCs/>
                <w:color w:val="009999"/>
                <w:szCs w:val="22"/>
              </w:rPr>
            </w:pPr>
          </w:p>
        </w:tc>
        <w:tc>
          <w:tcPr>
            <w:tcW w:w="1560" w:type="dxa"/>
          </w:tcPr>
          <w:p w14:paraId="2F758280" w14:textId="77777777" w:rsidR="001558DF" w:rsidRPr="003D2545" w:rsidRDefault="001558DF" w:rsidP="0070364A">
            <w:pPr>
              <w:spacing w:before="120" w:after="120"/>
              <w:rPr>
                <w:rFonts w:cs="Arial"/>
                <w:b/>
                <w:bCs/>
                <w:color w:val="009999"/>
                <w:szCs w:val="22"/>
              </w:rPr>
            </w:pPr>
          </w:p>
        </w:tc>
        <w:tc>
          <w:tcPr>
            <w:tcW w:w="1842" w:type="dxa"/>
          </w:tcPr>
          <w:p w14:paraId="72B22EE2" w14:textId="77777777" w:rsidR="001558DF" w:rsidRPr="003D2545" w:rsidRDefault="001558DF" w:rsidP="0070364A">
            <w:pPr>
              <w:spacing w:before="120" w:after="120"/>
              <w:rPr>
                <w:rFonts w:cs="Arial"/>
                <w:b/>
                <w:bCs/>
                <w:color w:val="009999"/>
                <w:szCs w:val="22"/>
              </w:rPr>
            </w:pPr>
          </w:p>
        </w:tc>
        <w:tc>
          <w:tcPr>
            <w:tcW w:w="4395" w:type="dxa"/>
          </w:tcPr>
          <w:p w14:paraId="4A1C336E" w14:textId="3F1A656F" w:rsidR="001558DF" w:rsidRPr="003D2545" w:rsidRDefault="001558DF" w:rsidP="0070364A">
            <w:pPr>
              <w:spacing w:before="120" w:after="120"/>
              <w:rPr>
                <w:rFonts w:cs="Arial"/>
                <w:b/>
                <w:bCs/>
                <w:color w:val="009999"/>
                <w:szCs w:val="22"/>
              </w:rPr>
            </w:pPr>
          </w:p>
        </w:tc>
        <w:tc>
          <w:tcPr>
            <w:tcW w:w="1701" w:type="dxa"/>
          </w:tcPr>
          <w:p w14:paraId="36EDCF04" w14:textId="77777777" w:rsidR="001558DF" w:rsidRPr="003D2545" w:rsidRDefault="001558DF" w:rsidP="0070364A">
            <w:pPr>
              <w:spacing w:before="120" w:after="120"/>
              <w:rPr>
                <w:rFonts w:cs="Arial"/>
                <w:b/>
                <w:bCs/>
                <w:color w:val="009999"/>
                <w:szCs w:val="22"/>
              </w:rPr>
            </w:pPr>
          </w:p>
        </w:tc>
        <w:tc>
          <w:tcPr>
            <w:tcW w:w="1571" w:type="dxa"/>
          </w:tcPr>
          <w:p w14:paraId="5C2B8DF0" w14:textId="77777777" w:rsidR="001558DF" w:rsidRPr="003D2545" w:rsidRDefault="001558DF" w:rsidP="0070364A">
            <w:pPr>
              <w:spacing w:before="120" w:after="120"/>
              <w:rPr>
                <w:rFonts w:cs="Arial"/>
                <w:b/>
                <w:bCs/>
                <w:color w:val="009999"/>
                <w:szCs w:val="22"/>
              </w:rPr>
            </w:pPr>
          </w:p>
        </w:tc>
        <w:tc>
          <w:tcPr>
            <w:tcW w:w="2058" w:type="dxa"/>
          </w:tcPr>
          <w:p w14:paraId="0DF126F4" w14:textId="77777777" w:rsidR="001558DF" w:rsidRPr="003D2545" w:rsidRDefault="001558DF" w:rsidP="0070364A">
            <w:pPr>
              <w:spacing w:before="120" w:after="120"/>
              <w:rPr>
                <w:rFonts w:cs="Arial"/>
                <w:b/>
                <w:bCs/>
                <w:color w:val="009999"/>
                <w:szCs w:val="22"/>
              </w:rPr>
            </w:pPr>
          </w:p>
        </w:tc>
      </w:tr>
      <w:tr w:rsidR="001558DF" w:rsidRPr="003D2545" w14:paraId="08D03247" w14:textId="77777777" w:rsidTr="001558DF">
        <w:tc>
          <w:tcPr>
            <w:tcW w:w="1276" w:type="dxa"/>
          </w:tcPr>
          <w:p w14:paraId="739E1BD7" w14:textId="77777777" w:rsidR="001558DF" w:rsidRPr="003D2545" w:rsidRDefault="001558DF" w:rsidP="0070364A">
            <w:pPr>
              <w:spacing w:before="120" w:after="120"/>
              <w:rPr>
                <w:rFonts w:cs="Arial"/>
                <w:b/>
                <w:bCs/>
                <w:color w:val="009999"/>
                <w:szCs w:val="22"/>
              </w:rPr>
            </w:pPr>
          </w:p>
        </w:tc>
        <w:tc>
          <w:tcPr>
            <w:tcW w:w="1560" w:type="dxa"/>
          </w:tcPr>
          <w:p w14:paraId="139EF447" w14:textId="77777777" w:rsidR="001558DF" w:rsidRPr="003D2545" w:rsidRDefault="001558DF" w:rsidP="0070364A">
            <w:pPr>
              <w:spacing w:before="120" w:after="120"/>
              <w:rPr>
                <w:rFonts w:cs="Arial"/>
                <w:b/>
                <w:bCs/>
                <w:color w:val="009999"/>
                <w:szCs w:val="22"/>
              </w:rPr>
            </w:pPr>
          </w:p>
        </w:tc>
        <w:tc>
          <w:tcPr>
            <w:tcW w:w="1842" w:type="dxa"/>
          </w:tcPr>
          <w:p w14:paraId="5BBB8869" w14:textId="77777777" w:rsidR="001558DF" w:rsidRPr="003D2545" w:rsidRDefault="001558DF" w:rsidP="0070364A">
            <w:pPr>
              <w:spacing w:before="120" w:after="120"/>
              <w:rPr>
                <w:rFonts w:cs="Arial"/>
                <w:b/>
                <w:bCs/>
                <w:color w:val="009999"/>
                <w:szCs w:val="22"/>
              </w:rPr>
            </w:pPr>
          </w:p>
        </w:tc>
        <w:tc>
          <w:tcPr>
            <w:tcW w:w="4395" w:type="dxa"/>
          </w:tcPr>
          <w:p w14:paraId="540E144B" w14:textId="38BD92F5" w:rsidR="001558DF" w:rsidRPr="003D2545" w:rsidRDefault="001558DF" w:rsidP="0070364A">
            <w:pPr>
              <w:spacing w:before="120" w:after="120"/>
              <w:rPr>
                <w:rFonts w:cs="Arial"/>
                <w:b/>
                <w:bCs/>
                <w:color w:val="009999"/>
                <w:szCs w:val="22"/>
              </w:rPr>
            </w:pPr>
          </w:p>
        </w:tc>
        <w:tc>
          <w:tcPr>
            <w:tcW w:w="1701" w:type="dxa"/>
          </w:tcPr>
          <w:p w14:paraId="3B2D6C8B" w14:textId="77777777" w:rsidR="001558DF" w:rsidRPr="003D2545" w:rsidRDefault="001558DF" w:rsidP="0070364A">
            <w:pPr>
              <w:spacing w:before="120" w:after="120"/>
              <w:rPr>
                <w:rFonts w:cs="Arial"/>
                <w:b/>
                <w:bCs/>
                <w:color w:val="009999"/>
                <w:szCs w:val="22"/>
              </w:rPr>
            </w:pPr>
          </w:p>
        </w:tc>
        <w:tc>
          <w:tcPr>
            <w:tcW w:w="1571" w:type="dxa"/>
          </w:tcPr>
          <w:p w14:paraId="58A9EE88" w14:textId="77777777" w:rsidR="001558DF" w:rsidRPr="003D2545" w:rsidRDefault="001558DF" w:rsidP="0070364A">
            <w:pPr>
              <w:spacing w:before="120" w:after="120"/>
              <w:rPr>
                <w:rFonts w:cs="Arial"/>
                <w:b/>
                <w:bCs/>
                <w:color w:val="009999"/>
                <w:szCs w:val="22"/>
              </w:rPr>
            </w:pPr>
          </w:p>
        </w:tc>
        <w:tc>
          <w:tcPr>
            <w:tcW w:w="2058" w:type="dxa"/>
          </w:tcPr>
          <w:p w14:paraId="0A30AFAD" w14:textId="77777777" w:rsidR="001558DF" w:rsidRPr="003D2545" w:rsidRDefault="001558DF" w:rsidP="0070364A">
            <w:pPr>
              <w:spacing w:before="120" w:after="120"/>
              <w:rPr>
                <w:rFonts w:cs="Arial"/>
                <w:b/>
                <w:bCs/>
                <w:color w:val="009999"/>
                <w:szCs w:val="22"/>
              </w:rPr>
            </w:pPr>
          </w:p>
        </w:tc>
      </w:tr>
    </w:tbl>
    <w:p w14:paraId="11DAF9B1" w14:textId="77777777" w:rsidR="00517FAE" w:rsidRPr="003D2545" w:rsidRDefault="00517FAE" w:rsidP="00A71477">
      <w:pPr>
        <w:rPr>
          <w:rFonts w:cs="Arial"/>
          <w:b/>
          <w:bCs/>
          <w:color w:val="009999"/>
          <w:szCs w:val="22"/>
        </w:rPr>
      </w:pPr>
    </w:p>
    <w:p w14:paraId="3B6062D7" w14:textId="77777777" w:rsidR="009127CE" w:rsidRPr="003D2545" w:rsidRDefault="009127CE" w:rsidP="0059386D">
      <w:pPr>
        <w:rPr>
          <w:rFonts w:ascii="Wingdings" w:hAnsi="Wingdings" w:cs="Arial"/>
          <w:b/>
          <w:bCs/>
          <w:color w:val="009999"/>
        </w:rPr>
      </w:pPr>
    </w:p>
    <w:sectPr w:rsidR="009127CE" w:rsidRPr="003D2545" w:rsidSect="00517FAE">
      <w:headerReference w:type="default" r:id="rId14"/>
      <w:pgSz w:w="16840" w:h="11900" w:orient="landscape"/>
      <w:pgMar w:top="1418" w:right="1440" w:bottom="1418" w:left="170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10987" w14:textId="77777777" w:rsidR="00705FAC" w:rsidRDefault="00705FAC" w:rsidP="0016175C">
      <w:r>
        <w:separator/>
      </w:r>
    </w:p>
  </w:endnote>
  <w:endnote w:type="continuationSeparator" w:id="0">
    <w:p w14:paraId="04D1B1BA" w14:textId="77777777" w:rsidR="00705FAC" w:rsidRDefault="00705FAC" w:rsidP="0016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5B0C" w14:textId="77777777" w:rsidR="006C4237" w:rsidRDefault="006C4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319341"/>
      <w:docPartObj>
        <w:docPartGallery w:val="Page Numbers (Bottom of Page)"/>
        <w:docPartUnique/>
      </w:docPartObj>
    </w:sdtPr>
    <w:sdtEndPr>
      <w:rPr>
        <w:noProof/>
      </w:rPr>
    </w:sdtEndPr>
    <w:sdtContent>
      <w:p w14:paraId="43C97FA1" w14:textId="77777777" w:rsidR="00C939E6" w:rsidRDefault="00C939E6">
        <w:pPr>
          <w:pStyle w:val="Footer"/>
          <w:jc w:val="center"/>
        </w:pPr>
        <w:r>
          <w:fldChar w:fldCharType="begin"/>
        </w:r>
        <w:r>
          <w:instrText xml:space="preserve"> PAGE   \* MERGEFORMAT </w:instrText>
        </w:r>
        <w:r>
          <w:fldChar w:fldCharType="separate"/>
        </w:r>
        <w:r w:rsidR="006C4237">
          <w:rPr>
            <w:noProof/>
          </w:rPr>
          <w:t>2</w:t>
        </w:r>
        <w:r>
          <w:rPr>
            <w:noProof/>
          </w:rPr>
          <w:fldChar w:fldCharType="end"/>
        </w:r>
      </w:p>
    </w:sdtContent>
  </w:sdt>
  <w:p w14:paraId="24321550" w14:textId="26EEE069" w:rsidR="00C939E6" w:rsidRDefault="00C93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2EA88" w14:textId="77777777" w:rsidR="006C4237" w:rsidRDefault="006C4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2E90" w14:textId="77777777" w:rsidR="00705FAC" w:rsidRDefault="00705FAC" w:rsidP="0016175C">
      <w:r>
        <w:separator/>
      </w:r>
    </w:p>
  </w:footnote>
  <w:footnote w:type="continuationSeparator" w:id="0">
    <w:p w14:paraId="3BABBBB7" w14:textId="77777777" w:rsidR="00705FAC" w:rsidRDefault="00705FAC" w:rsidP="00161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D0A6" w14:textId="77777777" w:rsidR="006C4237" w:rsidRDefault="006C42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52F65" w14:textId="77777777" w:rsidR="00C939E6" w:rsidRPr="002C38FF" w:rsidRDefault="00C939E6" w:rsidP="0016175C">
    <w:pPr>
      <w:pStyle w:val="Header"/>
    </w:pPr>
    <w:bookmarkStart w:id="0" w:name="_GoBack"/>
    <w:r>
      <w:rPr>
        <w:noProof/>
        <w:lang w:eastAsia="en-AU"/>
      </w:rPr>
      <w:drawing>
        <wp:anchor distT="0" distB="0" distL="114300" distR="114300" simplePos="0" relativeHeight="251658240" behindDoc="1" locked="0" layoutInCell="1" allowOverlap="1" wp14:anchorId="6D67E88B" wp14:editId="5145B735">
          <wp:simplePos x="0" y="0"/>
          <wp:positionH relativeFrom="column">
            <wp:posOffset>-920363</wp:posOffset>
          </wp:positionH>
          <wp:positionV relativeFrom="paragraph">
            <wp:posOffset>-446405</wp:posOffset>
          </wp:positionV>
          <wp:extent cx="7559040" cy="10692384"/>
          <wp:effectExtent l="0" t="0" r="1016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12 DVF A4 Templates-corp-FactSheet-A.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97C9" w14:textId="5129C16D" w:rsidR="00C939E6" w:rsidRDefault="00C939E6">
    <w:pPr>
      <w:pStyle w:val="Header"/>
    </w:pPr>
    <w:r>
      <w:rPr>
        <w:noProof/>
        <w:lang w:eastAsia="en-AU"/>
      </w:rPr>
      <w:drawing>
        <wp:anchor distT="0" distB="0" distL="114300" distR="114300" simplePos="0" relativeHeight="251662336" behindDoc="1" locked="0" layoutInCell="1" allowOverlap="1" wp14:anchorId="49EE62EA" wp14:editId="23A1956A">
          <wp:simplePos x="0" y="0"/>
          <wp:positionH relativeFrom="column">
            <wp:posOffset>-914400</wp:posOffset>
          </wp:positionH>
          <wp:positionV relativeFrom="paragraph">
            <wp:posOffset>-437957</wp:posOffset>
          </wp:positionV>
          <wp:extent cx="7559040" cy="10692384"/>
          <wp:effectExtent l="0" t="0" r="1016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12 DVF A4 Templates-corp-FactSheet-A.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D7555" w14:textId="3523EF77" w:rsidR="00C939E6" w:rsidRPr="002C38FF" w:rsidRDefault="00C939E6" w:rsidP="0016175C">
    <w:pPr>
      <w:pStyle w:val="Header"/>
    </w:pPr>
    <w:r>
      <w:rPr>
        <w:noProof/>
        <w:lang w:eastAsia="en-AU"/>
      </w:rPr>
      <w:drawing>
        <wp:anchor distT="0" distB="0" distL="114300" distR="114300" simplePos="0" relativeHeight="251660288" behindDoc="1" locked="0" layoutInCell="1" allowOverlap="1" wp14:anchorId="7420BC99" wp14:editId="0D397598">
          <wp:simplePos x="0" y="0"/>
          <wp:positionH relativeFrom="column">
            <wp:posOffset>-1144988</wp:posOffset>
          </wp:positionH>
          <wp:positionV relativeFrom="paragraph">
            <wp:posOffset>-437956</wp:posOffset>
          </wp:positionV>
          <wp:extent cx="10717409" cy="7576731"/>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12 DVF A4 Land_Templates-corp.jpg"/>
                  <pic:cNvPicPr/>
                </pic:nvPicPr>
                <pic:blipFill>
                  <a:blip r:embed="rId1">
                    <a:extLst>
                      <a:ext uri="{28A0092B-C50C-407E-A947-70E740481C1C}">
                        <a14:useLocalDpi xmlns:a14="http://schemas.microsoft.com/office/drawing/2010/main" val="0"/>
                      </a:ext>
                    </a:extLst>
                  </a:blip>
                  <a:stretch>
                    <a:fillRect/>
                  </a:stretch>
                </pic:blipFill>
                <pic:spPr>
                  <a:xfrm>
                    <a:off x="0" y="0"/>
                    <a:ext cx="10717409" cy="757673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9565B"/>
    <w:multiLevelType w:val="hybridMultilevel"/>
    <w:tmpl w:val="573E4842"/>
    <w:lvl w:ilvl="0" w:tplc="9E40917E">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2B73A5F"/>
    <w:multiLevelType w:val="hybridMultilevel"/>
    <w:tmpl w:val="FC7A9852"/>
    <w:lvl w:ilvl="0" w:tplc="02E2F83A">
      <w:start w:val="1"/>
      <w:numFmt w:val="bullet"/>
      <w:lvlText w:val="•"/>
      <w:lvlJc w:val="left"/>
      <w:pPr>
        <w:tabs>
          <w:tab w:val="num" w:pos="360"/>
        </w:tabs>
        <w:ind w:left="360" w:hanging="360"/>
      </w:pPr>
      <w:rPr>
        <w:rFonts w:ascii="Arial" w:hAnsi="Arial" w:hint="default"/>
      </w:rPr>
    </w:lvl>
    <w:lvl w:ilvl="1" w:tplc="8C3424D4">
      <w:start w:val="91"/>
      <w:numFmt w:val="bullet"/>
      <w:lvlText w:val="o"/>
      <w:lvlJc w:val="left"/>
      <w:pPr>
        <w:tabs>
          <w:tab w:val="num" w:pos="1080"/>
        </w:tabs>
        <w:ind w:left="1080" w:hanging="360"/>
      </w:pPr>
      <w:rPr>
        <w:rFonts w:ascii="Courier New" w:hAnsi="Courier New" w:hint="default"/>
      </w:rPr>
    </w:lvl>
    <w:lvl w:ilvl="2" w:tplc="656687FC">
      <w:start w:val="91"/>
      <w:numFmt w:val="bullet"/>
      <w:lvlText w:val=""/>
      <w:lvlJc w:val="left"/>
      <w:pPr>
        <w:tabs>
          <w:tab w:val="num" w:pos="1800"/>
        </w:tabs>
        <w:ind w:left="1800" w:hanging="360"/>
      </w:pPr>
      <w:rPr>
        <w:rFonts w:ascii="Wingdings" w:hAnsi="Wingdings" w:hint="default"/>
      </w:rPr>
    </w:lvl>
    <w:lvl w:ilvl="3" w:tplc="6DBA16FA" w:tentative="1">
      <w:start w:val="1"/>
      <w:numFmt w:val="bullet"/>
      <w:lvlText w:val="•"/>
      <w:lvlJc w:val="left"/>
      <w:pPr>
        <w:tabs>
          <w:tab w:val="num" w:pos="2520"/>
        </w:tabs>
        <w:ind w:left="2520" w:hanging="360"/>
      </w:pPr>
      <w:rPr>
        <w:rFonts w:ascii="Arial" w:hAnsi="Arial" w:hint="default"/>
      </w:rPr>
    </w:lvl>
    <w:lvl w:ilvl="4" w:tplc="F7F8972C" w:tentative="1">
      <w:start w:val="1"/>
      <w:numFmt w:val="bullet"/>
      <w:lvlText w:val="•"/>
      <w:lvlJc w:val="left"/>
      <w:pPr>
        <w:tabs>
          <w:tab w:val="num" w:pos="3240"/>
        </w:tabs>
        <w:ind w:left="3240" w:hanging="360"/>
      </w:pPr>
      <w:rPr>
        <w:rFonts w:ascii="Arial" w:hAnsi="Arial" w:hint="default"/>
      </w:rPr>
    </w:lvl>
    <w:lvl w:ilvl="5" w:tplc="03D8F86A" w:tentative="1">
      <w:start w:val="1"/>
      <w:numFmt w:val="bullet"/>
      <w:lvlText w:val="•"/>
      <w:lvlJc w:val="left"/>
      <w:pPr>
        <w:tabs>
          <w:tab w:val="num" w:pos="3960"/>
        </w:tabs>
        <w:ind w:left="3960" w:hanging="360"/>
      </w:pPr>
      <w:rPr>
        <w:rFonts w:ascii="Arial" w:hAnsi="Arial" w:hint="default"/>
      </w:rPr>
    </w:lvl>
    <w:lvl w:ilvl="6" w:tplc="B6986E78" w:tentative="1">
      <w:start w:val="1"/>
      <w:numFmt w:val="bullet"/>
      <w:lvlText w:val="•"/>
      <w:lvlJc w:val="left"/>
      <w:pPr>
        <w:tabs>
          <w:tab w:val="num" w:pos="4680"/>
        </w:tabs>
        <w:ind w:left="4680" w:hanging="360"/>
      </w:pPr>
      <w:rPr>
        <w:rFonts w:ascii="Arial" w:hAnsi="Arial" w:hint="default"/>
      </w:rPr>
    </w:lvl>
    <w:lvl w:ilvl="7" w:tplc="4F04B908" w:tentative="1">
      <w:start w:val="1"/>
      <w:numFmt w:val="bullet"/>
      <w:lvlText w:val="•"/>
      <w:lvlJc w:val="left"/>
      <w:pPr>
        <w:tabs>
          <w:tab w:val="num" w:pos="5400"/>
        </w:tabs>
        <w:ind w:left="5400" w:hanging="360"/>
      </w:pPr>
      <w:rPr>
        <w:rFonts w:ascii="Arial" w:hAnsi="Arial" w:hint="default"/>
      </w:rPr>
    </w:lvl>
    <w:lvl w:ilvl="8" w:tplc="DD84AC3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47C17D0"/>
    <w:multiLevelType w:val="hybridMultilevel"/>
    <w:tmpl w:val="6CDE14A8"/>
    <w:lvl w:ilvl="0" w:tplc="D466CB8E">
      <w:start w:val="1"/>
      <w:numFmt w:val="bullet"/>
      <w:lvlText w:val=""/>
      <w:lvlJc w:val="left"/>
      <w:pPr>
        <w:ind w:left="928" w:hanging="360"/>
      </w:pPr>
      <w:rPr>
        <w:rFonts w:ascii="Wingdings" w:hAnsi="Wingding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4BEA1FD5"/>
    <w:multiLevelType w:val="hybridMultilevel"/>
    <w:tmpl w:val="BA700F6E"/>
    <w:lvl w:ilvl="0" w:tplc="BC66375E">
      <w:start w:val="1"/>
      <w:numFmt w:val="bullet"/>
      <w:lvlText w:val="­"/>
      <w:lvlJc w:val="left"/>
      <w:pPr>
        <w:tabs>
          <w:tab w:val="num" w:pos="720"/>
        </w:tabs>
        <w:ind w:left="720" w:hanging="360"/>
      </w:pPr>
      <w:rPr>
        <w:rFonts w:ascii="Courier New" w:hAnsi="Courier New" w:hint="default"/>
      </w:rPr>
    </w:lvl>
    <w:lvl w:ilvl="1" w:tplc="11789CD8">
      <w:start w:val="91"/>
      <w:numFmt w:val="bullet"/>
      <w:lvlText w:val="o"/>
      <w:lvlJc w:val="left"/>
      <w:pPr>
        <w:tabs>
          <w:tab w:val="num" w:pos="1440"/>
        </w:tabs>
        <w:ind w:left="1440" w:hanging="360"/>
      </w:pPr>
      <w:rPr>
        <w:rFonts w:ascii="Courier New" w:hAnsi="Courier New" w:hint="default"/>
      </w:rPr>
    </w:lvl>
    <w:lvl w:ilvl="2" w:tplc="BC66375E">
      <w:start w:val="1"/>
      <w:numFmt w:val="bullet"/>
      <w:lvlText w:val="­"/>
      <w:lvlJc w:val="left"/>
      <w:pPr>
        <w:tabs>
          <w:tab w:val="num" w:pos="2160"/>
        </w:tabs>
        <w:ind w:left="2160" w:hanging="360"/>
      </w:pPr>
      <w:rPr>
        <w:rFonts w:ascii="Courier New" w:hAnsi="Courier New" w:hint="default"/>
      </w:rPr>
    </w:lvl>
    <w:lvl w:ilvl="3" w:tplc="B83C458E" w:tentative="1">
      <w:start w:val="1"/>
      <w:numFmt w:val="bullet"/>
      <w:lvlText w:val="•"/>
      <w:lvlJc w:val="left"/>
      <w:pPr>
        <w:tabs>
          <w:tab w:val="num" w:pos="2880"/>
        </w:tabs>
        <w:ind w:left="2880" w:hanging="360"/>
      </w:pPr>
      <w:rPr>
        <w:rFonts w:ascii="Arial" w:hAnsi="Arial" w:hint="default"/>
      </w:rPr>
    </w:lvl>
    <w:lvl w:ilvl="4" w:tplc="E9F27F9E" w:tentative="1">
      <w:start w:val="1"/>
      <w:numFmt w:val="bullet"/>
      <w:lvlText w:val="•"/>
      <w:lvlJc w:val="left"/>
      <w:pPr>
        <w:tabs>
          <w:tab w:val="num" w:pos="3600"/>
        </w:tabs>
        <w:ind w:left="3600" w:hanging="360"/>
      </w:pPr>
      <w:rPr>
        <w:rFonts w:ascii="Arial" w:hAnsi="Arial" w:hint="default"/>
      </w:rPr>
    </w:lvl>
    <w:lvl w:ilvl="5" w:tplc="5A0008EE" w:tentative="1">
      <w:start w:val="1"/>
      <w:numFmt w:val="bullet"/>
      <w:lvlText w:val="•"/>
      <w:lvlJc w:val="left"/>
      <w:pPr>
        <w:tabs>
          <w:tab w:val="num" w:pos="4320"/>
        </w:tabs>
        <w:ind w:left="4320" w:hanging="360"/>
      </w:pPr>
      <w:rPr>
        <w:rFonts w:ascii="Arial" w:hAnsi="Arial" w:hint="default"/>
      </w:rPr>
    </w:lvl>
    <w:lvl w:ilvl="6" w:tplc="106674B6" w:tentative="1">
      <w:start w:val="1"/>
      <w:numFmt w:val="bullet"/>
      <w:lvlText w:val="•"/>
      <w:lvlJc w:val="left"/>
      <w:pPr>
        <w:tabs>
          <w:tab w:val="num" w:pos="5040"/>
        </w:tabs>
        <w:ind w:left="5040" w:hanging="360"/>
      </w:pPr>
      <w:rPr>
        <w:rFonts w:ascii="Arial" w:hAnsi="Arial" w:hint="default"/>
      </w:rPr>
    </w:lvl>
    <w:lvl w:ilvl="7" w:tplc="C5E42DD6" w:tentative="1">
      <w:start w:val="1"/>
      <w:numFmt w:val="bullet"/>
      <w:lvlText w:val="•"/>
      <w:lvlJc w:val="left"/>
      <w:pPr>
        <w:tabs>
          <w:tab w:val="num" w:pos="5760"/>
        </w:tabs>
        <w:ind w:left="5760" w:hanging="360"/>
      </w:pPr>
      <w:rPr>
        <w:rFonts w:ascii="Arial" w:hAnsi="Arial" w:hint="default"/>
      </w:rPr>
    </w:lvl>
    <w:lvl w:ilvl="8" w:tplc="C868E0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AA1818"/>
    <w:multiLevelType w:val="hybridMultilevel"/>
    <w:tmpl w:val="AF3AF6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3F82F6E"/>
    <w:multiLevelType w:val="hybridMultilevel"/>
    <w:tmpl w:val="7C8C6FA2"/>
    <w:lvl w:ilvl="0" w:tplc="085CF40C">
      <w:start w:val="1"/>
      <w:numFmt w:val="bullet"/>
      <w:lvlText w:val="•"/>
      <w:lvlJc w:val="left"/>
      <w:pPr>
        <w:tabs>
          <w:tab w:val="num" w:pos="360"/>
        </w:tabs>
        <w:ind w:left="360" w:hanging="360"/>
      </w:pPr>
      <w:rPr>
        <w:rFonts w:ascii="Arial" w:hAnsi="Arial" w:hint="default"/>
      </w:rPr>
    </w:lvl>
    <w:lvl w:ilvl="1" w:tplc="11789CD8">
      <w:start w:val="91"/>
      <w:numFmt w:val="bullet"/>
      <w:lvlText w:val="o"/>
      <w:lvlJc w:val="left"/>
      <w:pPr>
        <w:tabs>
          <w:tab w:val="num" w:pos="1080"/>
        </w:tabs>
        <w:ind w:left="1080" w:hanging="360"/>
      </w:pPr>
      <w:rPr>
        <w:rFonts w:ascii="Courier New" w:hAnsi="Courier New" w:hint="default"/>
      </w:rPr>
    </w:lvl>
    <w:lvl w:ilvl="2" w:tplc="7AA802E0">
      <w:start w:val="91"/>
      <w:numFmt w:val="bullet"/>
      <w:lvlText w:val=""/>
      <w:lvlJc w:val="left"/>
      <w:pPr>
        <w:tabs>
          <w:tab w:val="num" w:pos="1800"/>
        </w:tabs>
        <w:ind w:left="1800" w:hanging="360"/>
      </w:pPr>
      <w:rPr>
        <w:rFonts w:ascii="Wingdings" w:hAnsi="Wingdings" w:hint="default"/>
      </w:rPr>
    </w:lvl>
    <w:lvl w:ilvl="3" w:tplc="B83C458E" w:tentative="1">
      <w:start w:val="1"/>
      <w:numFmt w:val="bullet"/>
      <w:lvlText w:val="•"/>
      <w:lvlJc w:val="left"/>
      <w:pPr>
        <w:tabs>
          <w:tab w:val="num" w:pos="2520"/>
        </w:tabs>
        <w:ind w:left="2520" w:hanging="360"/>
      </w:pPr>
      <w:rPr>
        <w:rFonts w:ascii="Arial" w:hAnsi="Arial" w:hint="default"/>
      </w:rPr>
    </w:lvl>
    <w:lvl w:ilvl="4" w:tplc="E9F27F9E" w:tentative="1">
      <w:start w:val="1"/>
      <w:numFmt w:val="bullet"/>
      <w:lvlText w:val="•"/>
      <w:lvlJc w:val="left"/>
      <w:pPr>
        <w:tabs>
          <w:tab w:val="num" w:pos="3240"/>
        </w:tabs>
        <w:ind w:left="3240" w:hanging="360"/>
      </w:pPr>
      <w:rPr>
        <w:rFonts w:ascii="Arial" w:hAnsi="Arial" w:hint="default"/>
      </w:rPr>
    </w:lvl>
    <w:lvl w:ilvl="5" w:tplc="5A0008EE" w:tentative="1">
      <w:start w:val="1"/>
      <w:numFmt w:val="bullet"/>
      <w:lvlText w:val="•"/>
      <w:lvlJc w:val="left"/>
      <w:pPr>
        <w:tabs>
          <w:tab w:val="num" w:pos="3960"/>
        </w:tabs>
        <w:ind w:left="3960" w:hanging="360"/>
      </w:pPr>
      <w:rPr>
        <w:rFonts w:ascii="Arial" w:hAnsi="Arial" w:hint="default"/>
      </w:rPr>
    </w:lvl>
    <w:lvl w:ilvl="6" w:tplc="106674B6" w:tentative="1">
      <w:start w:val="1"/>
      <w:numFmt w:val="bullet"/>
      <w:lvlText w:val="•"/>
      <w:lvlJc w:val="left"/>
      <w:pPr>
        <w:tabs>
          <w:tab w:val="num" w:pos="4680"/>
        </w:tabs>
        <w:ind w:left="4680" w:hanging="360"/>
      </w:pPr>
      <w:rPr>
        <w:rFonts w:ascii="Arial" w:hAnsi="Arial" w:hint="default"/>
      </w:rPr>
    </w:lvl>
    <w:lvl w:ilvl="7" w:tplc="C5E42DD6" w:tentative="1">
      <w:start w:val="1"/>
      <w:numFmt w:val="bullet"/>
      <w:lvlText w:val="•"/>
      <w:lvlJc w:val="left"/>
      <w:pPr>
        <w:tabs>
          <w:tab w:val="num" w:pos="5400"/>
        </w:tabs>
        <w:ind w:left="5400" w:hanging="360"/>
      </w:pPr>
      <w:rPr>
        <w:rFonts w:ascii="Arial" w:hAnsi="Arial" w:hint="default"/>
      </w:rPr>
    </w:lvl>
    <w:lvl w:ilvl="8" w:tplc="C868E07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9EF10D5"/>
    <w:multiLevelType w:val="hybridMultilevel"/>
    <w:tmpl w:val="D5023D3C"/>
    <w:lvl w:ilvl="0" w:tplc="BC66375E">
      <w:start w:val="1"/>
      <w:numFmt w:val="bullet"/>
      <w:lvlText w:val="­"/>
      <w:lvlJc w:val="left"/>
      <w:pPr>
        <w:ind w:left="720" w:hanging="360"/>
      </w:pPr>
      <w:rPr>
        <w:rFonts w:ascii="Courier New" w:hAnsi="Courier New" w:hint="default"/>
      </w:rPr>
    </w:lvl>
    <w:lvl w:ilvl="1" w:tplc="BC6637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FF"/>
    <w:rsid w:val="00017B07"/>
    <w:rsid w:val="000654A0"/>
    <w:rsid w:val="00070027"/>
    <w:rsid w:val="000A4907"/>
    <w:rsid w:val="000F392D"/>
    <w:rsid w:val="000F4363"/>
    <w:rsid w:val="000F68AE"/>
    <w:rsid w:val="00132441"/>
    <w:rsid w:val="00141725"/>
    <w:rsid w:val="001558DF"/>
    <w:rsid w:val="0016175C"/>
    <w:rsid w:val="00173F02"/>
    <w:rsid w:val="0018379E"/>
    <w:rsid w:val="00195A60"/>
    <w:rsid w:val="001A69E7"/>
    <w:rsid w:val="001A7678"/>
    <w:rsid w:val="001D21A2"/>
    <w:rsid w:val="001D26C2"/>
    <w:rsid w:val="00207E25"/>
    <w:rsid w:val="002525DA"/>
    <w:rsid w:val="002629C8"/>
    <w:rsid w:val="002672BF"/>
    <w:rsid w:val="00285E25"/>
    <w:rsid w:val="002C38FF"/>
    <w:rsid w:val="003024EF"/>
    <w:rsid w:val="003070D8"/>
    <w:rsid w:val="0032663B"/>
    <w:rsid w:val="0033259D"/>
    <w:rsid w:val="00344AB3"/>
    <w:rsid w:val="003B4CC9"/>
    <w:rsid w:val="003D2545"/>
    <w:rsid w:val="003E5087"/>
    <w:rsid w:val="003E7910"/>
    <w:rsid w:val="003F1063"/>
    <w:rsid w:val="003F7835"/>
    <w:rsid w:val="004319A5"/>
    <w:rsid w:val="00467B54"/>
    <w:rsid w:val="004849F7"/>
    <w:rsid w:val="004D04F9"/>
    <w:rsid w:val="004F1364"/>
    <w:rsid w:val="00517C23"/>
    <w:rsid w:val="00517FAE"/>
    <w:rsid w:val="00525EF6"/>
    <w:rsid w:val="005268E5"/>
    <w:rsid w:val="005273D6"/>
    <w:rsid w:val="0053008E"/>
    <w:rsid w:val="005340C7"/>
    <w:rsid w:val="00541B12"/>
    <w:rsid w:val="005450B8"/>
    <w:rsid w:val="00553C67"/>
    <w:rsid w:val="00580CFC"/>
    <w:rsid w:val="0059386D"/>
    <w:rsid w:val="00596623"/>
    <w:rsid w:val="00597215"/>
    <w:rsid w:val="005A4796"/>
    <w:rsid w:val="005A68A4"/>
    <w:rsid w:val="005E6808"/>
    <w:rsid w:val="006450EB"/>
    <w:rsid w:val="00654B84"/>
    <w:rsid w:val="00673B0C"/>
    <w:rsid w:val="006C4237"/>
    <w:rsid w:val="006D1C1B"/>
    <w:rsid w:val="006F4385"/>
    <w:rsid w:val="0070364A"/>
    <w:rsid w:val="00705FAC"/>
    <w:rsid w:val="007352B8"/>
    <w:rsid w:val="007533A6"/>
    <w:rsid w:val="007D2C7B"/>
    <w:rsid w:val="007E3C6B"/>
    <w:rsid w:val="007F6C46"/>
    <w:rsid w:val="00834696"/>
    <w:rsid w:val="00834A63"/>
    <w:rsid w:val="008A2077"/>
    <w:rsid w:val="008A438F"/>
    <w:rsid w:val="008A7FEE"/>
    <w:rsid w:val="008C2015"/>
    <w:rsid w:val="008E359A"/>
    <w:rsid w:val="008E4EEE"/>
    <w:rsid w:val="008F4F0F"/>
    <w:rsid w:val="008F65F0"/>
    <w:rsid w:val="00911022"/>
    <w:rsid w:val="009127CE"/>
    <w:rsid w:val="00936EFA"/>
    <w:rsid w:val="00942B44"/>
    <w:rsid w:val="00942B99"/>
    <w:rsid w:val="00962ABE"/>
    <w:rsid w:val="00967B78"/>
    <w:rsid w:val="009742D2"/>
    <w:rsid w:val="009A53B2"/>
    <w:rsid w:val="009A5810"/>
    <w:rsid w:val="009B5F21"/>
    <w:rsid w:val="009C7C62"/>
    <w:rsid w:val="009D44D7"/>
    <w:rsid w:val="009E1E37"/>
    <w:rsid w:val="009F39B0"/>
    <w:rsid w:val="00A14607"/>
    <w:rsid w:val="00A27EE2"/>
    <w:rsid w:val="00A3329E"/>
    <w:rsid w:val="00A62F28"/>
    <w:rsid w:val="00A71477"/>
    <w:rsid w:val="00A819BA"/>
    <w:rsid w:val="00A8441B"/>
    <w:rsid w:val="00AE12E0"/>
    <w:rsid w:val="00AF46EF"/>
    <w:rsid w:val="00B31308"/>
    <w:rsid w:val="00B31336"/>
    <w:rsid w:val="00B608EB"/>
    <w:rsid w:val="00B7394D"/>
    <w:rsid w:val="00B77E2A"/>
    <w:rsid w:val="00BB73E0"/>
    <w:rsid w:val="00BC0CD2"/>
    <w:rsid w:val="00BD02ED"/>
    <w:rsid w:val="00C03C34"/>
    <w:rsid w:val="00C20278"/>
    <w:rsid w:val="00C37A05"/>
    <w:rsid w:val="00C53D7C"/>
    <w:rsid w:val="00C6565B"/>
    <w:rsid w:val="00C826CC"/>
    <w:rsid w:val="00C87552"/>
    <w:rsid w:val="00C939E6"/>
    <w:rsid w:val="00C96A24"/>
    <w:rsid w:val="00CB7F15"/>
    <w:rsid w:val="00CD2DBF"/>
    <w:rsid w:val="00CE451A"/>
    <w:rsid w:val="00CE7725"/>
    <w:rsid w:val="00CF3709"/>
    <w:rsid w:val="00D15D9D"/>
    <w:rsid w:val="00D202DD"/>
    <w:rsid w:val="00D217E6"/>
    <w:rsid w:val="00DC3141"/>
    <w:rsid w:val="00DD3C06"/>
    <w:rsid w:val="00DD4BAE"/>
    <w:rsid w:val="00DE6758"/>
    <w:rsid w:val="00E126C6"/>
    <w:rsid w:val="00E2358D"/>
    <w:rsid w:val="00E27187"/>
    <w:rsid w:val="00E271D8"/>
    <w:rsid w:val="00E34A87"/>
    <w:rsid w:val="00E84BAC"/>
    <w:rsid w:val="00E953C5"/>
    <w:rsid w:val="00EC2135"/>
    <w:rsid w:val="00ED2136"/>
    <w:rsid w:val="00ED7534"/>
    <w:rsid w:val="00EE2B18"/>
    <w:rsid w:val="00EE3F89"/>
    <w:rsid w:val="00EF4C00"/>
    <w:rsid w:val="00F22F08"/>
    <w:rsid w:val="00F760A0"/>
    <w:rsid w:val="00F87399"/>
    <w:rsid w:val="00F91F42"/>
    <w:rsid w:val="00FA113A"/>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783D4EC"/>
  <w15:docId w15:val="{006BA5E1-DA25-4187-AB37-6E39EC89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75C"/>
    <w:rPr>
      <w:rFonts w:ascii="Arial" w:hAnsi="Arial"/>
      <w:sz w:val="22"/>
      <w:szCs w:val="24"/>
      <w:lang w:val="en-AU" w:eastAsia="en-US"/>
    </w:rPr>
  </w:style>
  <w:style w:type="paragraph" w:styleId="Heading1">
    <w:name w:val="heading 1"/>
    <w:basedOn w:val="Normal"/>
    <w:next w:val="Normal"/>
    <w:link w:val="Heading1Char"/>
    <w:uiPriority w:val="9"/>
    <w:qFormat/>
    <w:rsid w:val="0016175C"/>
    <w:pPr>
      <w:keepNext/>
      <w:keepLines/>
      <w:outlineLvl w:val="0"/>
    </w:pPr>
    <w:rPr>
      <w:rFonts w:eastAsiaTheme="majorEastAsia" w:cstheme="majorBidi"/>
      <w:b/>
      <w:bCs/>
      <w:color w:val="000000" w:themeColor="tex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38F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38FF"/>
    <w:rPr>
      <w:rFonts w:ascii="Lucida Grande" w:hAnsi="Lucida Grande"/>
      <w:sz w:val="18"/>
      <w:szCs w:val="18"/>
      <w:lang w:val="en-AU" w:eastAsia="en-US"/>
    </w:rPr>
  </w:style>
  <w:style w:type="paragraph" w:styleId="Header">
    <w:name w:val="header"/>
    <w:basedOn w:val="Normal"/>
    <w:link w:val="HeaderChar"/>
    <w:uiPriority w:val="99"/>
    <w:unhideWhenUsed/>
    <w:rsid w:val="002C38FF"/>
    <w:pPr>
      <w:tabs>
        <w:tab w:val="center" w:pos="4320"/>
        <w:tab w:val="right" w:pos="8640"/>
      </w:tabs>
    </w:pPr>
  </w:style>
  <w:style w:type="character" w:customStyle="1" w:styleId="HeaderChar">
    <w:name w:val="Header Char"/>
    <w:basedOn w:val="DefaultParagraphFont"/>
    <w:link w:val="Header"/>
    <w:uiPriority w:val="99"/>
    <w:rsid w:val="002C38FF"/>
    <w:rPr>
      <w:sz w:val="24"/>
      <w:szCs w:val="24"/>
      <w:lang w:val="en-AU" w:eastAsia="en-US"/>
    </w:rPr>
  </w:style>
  <w:style w:type="paragraph" w:styleId="Footer">
    <w:name w:val="footer"/>
    <w:basedOn w:val="Normal"/>
    <w:link w:val="FooterChar"/>
    <w:uiPriority w:val="99"/>
    <w:unhideWhenUsed/>
    <w:rsid w:val="002C38FF"/>
    <w:pPr>
      <w:tabs>
        <w:tab w:val="center" w:pos="4320"/>
        <w:tab w:val="right" w:pos="8640"/>
      </w:tabs>
    </w:pPr>
  </w:style>
  <w:style w:type="character" w:customStyle="1" w:styleId="FooterChar">
    <w:name w:val="Footer Char"/>
    <w:basedOn w:val="DefaultParagraphFont"/>
    <w:link w:val="Footer"/>
    <w:uiPriority w:val="99"/>
    <w:rsid w:val="002C38FF"/>
    <w:rPr>
      <w:sz w:val="24"/>
      <w:szCs w:val="24"/>
      <w:lang w:val="en-AU" w:eastAsia="en-US"/>
    </w:rPr>
  </w:style>
  <w:style w:type="character" w:customStyle="1" w:styleId="Heading1Char">
    <w:name w:val="Heading 1 Char"/>
    <w:basedOn w:val="DefaultParagraphFont"/>
    <w:link w:val="Heading1"/>
    <w:uiPriority w:val="9"/>
    <w:rsid w:val="0016175C"/>
    <w:rPr>
      <w:rFonts w:ascii="Arial" w:eastAsiaTheme="majorEastAsia" w:hAnsi="Arial" w:cstheme="majorBidi"/>
      <w:b/>
      <w:bCs/>
      <w:color w:val="000000" w:themeColor="text1"/>
      <w:sz w:val="48"/>
      <w:szCs w:val="32"/>
      <w:lang w:val="en-AU" w:eastAsia="en-US"/>
    </w:rPr>
  </w:style>
  <w:style w:type="paragraph" w:customStyle="1" w:styleId="BasicParagraph">
    <w:name w:val="[Basic Paragraph]"/>
    <w:basedOn w:val="Normal"/>
    <w:uiPriority w:val="99"/>
    <w:rsid w:val="0016175C"/>
    <w:pPr>
      <w:widowControl w:val="0"/>
      <w:autoSpaceDE w:val="0"/>
      <w:autoSpaceDN w:val="0"/>
      <w:adjustRightInd w:val="0"/>
      <w:spacing w:line="288" w:lineRule="auto"/>
      <w:textAlignment w:val="center"/>
    </w:pPr>
    <w:rPr>
      <w:rFonts w:ascii="Times-Roman" w:hAnsi="Times-Roman" w:cs="Times-Roman"/>
      <w:color w:val="000000"/>
      <w:sz w:val="24"/>
      <w:lang w:val="en-GB" w:eastAsia="ja-JP"/>
    </w:rPr>
  </w:style>
  <w:style w:type="paragraph" w:styleId="ListParagraph">
    <w:name w:val="List Paragraph"/>
    <w:basedOn w:val="Normal"/>
    <w:uiPriority w:val="34"/>
    <w:qFormat/>
    <w:rsid w:val="00141725"/>
    <w:pPr>
      <w:spacing w:after="160" w:line="259" w:lineRule="auto"/>
      <w:ind w:left="720"/>
      <w:contextualSpacing/>
    </w:pPr>
    <w:rPr>
      <w:rFonts w:asciiTheme="minorHAnsi" w:eastAsiaTheme="minorHAnsi" w:hAnsiTheme="minorHAnsi" w:cstheme="minorBidi"/>
      <w:szCs w:val="22"/>
    </w:rPr>
  </w:style>
  <w:style w:type="table" w:styleId="TableGrid">
    <w:name w:val="Table Grid"/>
    <w:basedOn w:val="TableNormal"/>
    <w:uiPriority w:val="39"/>
    <w:rsid w:val="00141725"/>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3D6"/>
    <w:rPr>
      <w:color w:val="0000FF" w:themeColor="hyperlink"/>
      <w:u w:val="single"/>
    </w:rPr>
  </w:style>
  <w:style w:type="paragraph" w:styleId="TOCHeading">
    <w:name w:val="TOC Heading"/>
    <w:basedOn w:val="Heading1"/>
    <w:next w:val="Normal"/>
    <w:uiPriority w:val="39"/>
    <w:unhideWhenUsed/>
    <w:qFormat/>
    <w:rsid w:val="00D15D9D"/>
    <w:pPr>
      <w:spacing w:before="240" w:line="259" w:lineRule="auto"/>
      <w:outlineLvl w:val="9"/>
    </w:pPr>
    <w:rPr>
      <w:rFonts w:asciiTheme="majorHAnsi" w:hAnsiTheme="majorHAnsi"/>
      <w:b w:val="0"/>
      <w:bCs w:val="0"/>
      <w:color w:val="365F91" w:themeColor="accent1" w:themeShade="BF"/>
      <w:sz w:val="32"/>
      <w:lang w:val="en-US"/>
    </w:rPr>
  </w:style>
  <w:style w:type="character" w:styleId="PlaceholderText">
    <w:name w:val="Placeholder Text"/>
    <w:basedOn w:val="DefaultParagraphFont"/>
    <w:uiPriority w:val="99"/>
    <w:semiHidden/>
    <w:rsid w:val="00967B78"/>
    <w:rPr>
      <w:color w:val="808080"/>
    </w:rPr>
  </w:style>
  <w:style w:type="character" w:customStyle="1" w:styleId="Style1">
    <w:name w:val="Style1"/>
    <w:basedOn w:val="DefaultParagraphFont"/>
    <w:uiPriority w:val="1"/>
    <w:rsid w:val="00911022"/>
    <w:rPr>
      <w:color w:val="92D050"/>
    </w:rPr>
  </w:style>
  <w:style w:type="character" w:customStyle="1" w:styleId="Style2">
    <w:name w:val="Style2"/>
    <w:basedOn w:val="DefaultParagraphFont"/>
    <w:uiPriority w:val="1"/>
    <w:rsid w:val="00911022"/>
    <w:rPr>
      <w:color w:val="F79646" w:themeColor="accent6"/>
    </w:rPr>
  </w:style>
  <w:style w:type="character" w:customStyle="1" w:styleId="Style3">
    <w:name w:val="Style3"/>
    <w:basedOn w:val="DefaultParagraphFont"/>
    <w:uiPriority w:val="1"/>
    <w:rsid w:val="00911022"/>
    <w:rPr>
      <w:color w:val="1F497D" w:themeColor="text2"/>
    </w:rPr>
  </w:style>
  <w:style w:type="character" w:customStyle="1" w:styleId="Style4">
    <w:name w:val="Style4"/>
    <w:basedOn w:val="DefaultParagraphFont"/>
    <w:uiPriority w:val="1"/>
    <w:rsid w:val="001A69E7"/>
    <w:rPr>
      <w:color w:val="9BBB59" w:themeColor="accent3"/>
    </w:rPr>
  </w:style>
  <w:style w:type="character" w:styleId="CommentReference">
    <w:name w:val="annotation reference"/>
    <w:basedOn w:val="DefaultParagraphFont"/>
    <w:uiPriority w:val="99"/>
    <w:semiHidden/>
    <w:unhideWhenUsed/>
    <w:rsid w:val="005450B8"/>
    <w:rPr>
      <w:sz w:val="16"/>
      <w:szCs w:val="16"/>
    </w:rPr>
  </w:style>
  <w:style w:type="paragraph" w:styleId="CommentText">
    <w:name w:val="annotation text"/>
    <w:basedOn w:val="Normal"/>
    <w:link w:val="CommentTextChar"/>
    <w:uiPriority w:val="99"/>
    <w:semiHidden/>
    <w:unhideWhenUsed/>
    <w:rsid w:val="005450B8"/>
    <w:rPr>
      <w:sz w:val="20"/>
      <w:szCs w:val="20"/>
    </w:rPr>
  </w:style>
  <w:style w:type="character" w:customStyle="1" w:styleId="CommentTextChar">
    <w:name w:val="Comment Text Char"/>
    <w:basedOn w:val="DefaultParagraphFont"/>
    <w:link w:val="CommentText"/>
    <w:uiPriority w:val="99"/>
    <w:semiHidden/>
    <w:rsid w:val="005450B8"/>
    <w:rPr>
      <w:rFonts w:ascii="Arial" w:hAnsi="Arial"/>
      <w:lang w:val="en-AU" w:eastAsia="en-US"/>
    </w:rPr>
  </w:style>
  <w:style w:type="paragraph" w:styleId="CommentSubject">
    <w:name w:val="annotation subject"/>
    <w:basedOn w:val="CommentText"/>
    <w:next w:val="CommentText"/>
    <w:link w:val="CommentSubjectChar"/>
    <w:uiPriority w:val="99"/>
    <w:semiHidden/>
    <w:unhideWhenUsed/>
    <w:rsid w:val="005450B8"/>
    <w:rPr>
      <w:b/>
      <w:bCs/>
    </w:rPr>
  </w:style>
  <w:style w:type="character" w:customStyle="1" w:styleId="CommentSubjectChar">
    <w:name w:val="Comment Subject Char"/>
    <w:basedOn w:val="CommentTextChar"/>
    <w:link w:val="CommentSubject"/>
    <w:uiPriority w:val="99"/>
    <w:semiHidden/>
    <w:rsid w:val="005450B8"/>
    <w:rPr>
      <w:rFonts w:ascii="Arial" w:hAnsi="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588">
      <w:bodyDiv w:val="1"/>
      <w:marLeft w:val="0"/>
      <w:marRight w:val="0"/>
      <w:marTop w:val="0"/>
      <w:marBottom w:val="0"/>
      <w:divBdr>
        <w:top w:val="none" w:sz="0" w:space="0" w:color="auto"/>
        <w:left w:val="none" w:sz="0" w:space="0" w:color="auto"/>
        <w:bottom w:val="none" w:sz="0" w:space="0" w:color="auto"/>
        <w:right w:val="none" w:sz="0" w:space="0" w:color="auto"/>
      </w:divBdr>
      <w:divsChild>
        <w:div w:id="2013947603">
          <w:marLeft w:val="274"/>
          <w:marRight w:val="0"/>
          <w:marTop w:val="86"/>
          <w:marBottom w:val="0"/>
          <w:divBdr>
            <w:top w:val="none" w:sz="0" w:space="0" w:color="auto"/>
            <w:left w:val="none" w:sz="0" w:space="0" w:color="auto"/>
            <w:bottom w:val="none" w:sz="0" w:space="0" w:color="auto"/>
            <w:right w:val="none" w:sz="0" w:space="0" w:color="auto"/>
          </w:divBdr>
        </w:div>
        <w:div w:id="1178159102">
          <w:marLeft w:val="994"/>
          <w:marRight w:val="0"/>
          <w:marTop w:val="86"/>
          <w:marBottom w:val="0"/>
          <w:divBdr>
            <w:top w:val="none" w:sz="0" w:space="0" w:color="auto"/>
            <w:left w:val="none" w:sz="0" w:space="0" w:color="auto"/>
            <w:bottom w:val="none" w:sz="0" w:space="0" w:color="auto"/>
            <w:right w:val="none" w:sz="0" w:space="0" w:color="auto"/>
          </w:divBdr>
        </w:div>
        <w:div w:id="363403279">
          <w:marLeft w:val="994"/>
          <w:marRight w:val="0"/>
          <w:marTop w:val="86"/>
          <w:marBottom w:val="0"/>
          <w:divBdr>
            <w:top w:val="none" w:sz="0" w:space="0" w:color="auto"/>
            <w:left w:val="none" w:sz="0" w:space="0" w:color="auto"/>
            <w:bottom w:val="none" w:sz="0" w:space="0" w:color="auto"/>
            <w:right w:val="none" w:sz="0" w:space="0" w:color="auto"/>
          </w:divBdr>
        </w:div>
      </w:divsChild>
    </w:div>
    <w:div w:id="130368232">
      <w:bodyDiv w:val="1"/>
      <w:marLeft w:val="0"/>
      <w:marRight w:val="0"/>
      <w:marTop w:val="0"/>
      <w:marBottom w:val="0"/>
      <w:divBdr>
        <w:top w:val="none" w:sz="0" w:space="0" w:color="auto"/>
        <w:left w:val="none" w:sz="0" w:space="0" w:color="auto"/>
        <w:bottom w:val="none" w:sz="0" w:space="0" w:color="auto"/>
        <w:right w:val="none" w:sz="0" w:space="0" w:color="auto"/>
      </w:divBdr>
    </w:div>
    <w:div w:id="303580482">
      <w:bodyDiv w:val="1"/>
      <w:marLeft w:val="0"/>
      <w:marRight w:val="0"/>
      <w:marTop w:val="0"/>
      <w:marBottom w:val="0"/>
      <w:divBdr>
        <w:top w:val="none" w:sz="0" w:space="0" w:color="auto"/>
        <w:left w:val="none" w:sz="0" w:space="0" w:color="auto"/>
        <w:bottom w:val="none" w:sz="0" w:space="0" w:color="auto"/>
        <w:right w:val="none" w:sz="0" w:space="0" w:color="auto"/>
      </w:divBdr>
      <w:divsChild>
        <w:div w:id="621769479">
          <w:marLeft w:val="274"/>
          <w:marRight w:val="0"/>
          <w:marTop w:val="86"/>
          <w:marBottom w:val="0"/>
          <w:divBdr>
            <w:top w:val="none" w:sz="0" w:space="0" w:color="auto"/>
            <w:left w:val="none" w:sz="0" w:space="0" w:color="auto"/>
            <w:bottom w:val="none" w:sz="0" w:space="0" w:color="auto"/>
            <w:right w:val="none" w:sz="0" w:space="0" w:color="auto"/>
          </w:divBdr>
        </w:div>
        <w:div w:id="169176600">
          <w:marLeft w:val="994"/>
          <w:marRight w:val="0"/>
          <w:marTop w:val="86"/>
          <w:marBottom w:val="0"/>
          <w:divBdr>
            <w:top w:val="none" w:sz="0" w:space="0" w:color="auto"/>
            <w:left w:val="none" w:sz="0" w:space="0" w:color="auto"/>
            <w:bottom w:val="none" w:sz="0" w:space="0" w:color="auto"/>
            <w:right w:val="none" w:sz="0" w:space="0" w:color="auto"/>
          </w:divBdr>
        </w:div>
        <w:div w:id="1294941416">
          <w:marLeft w:val="994"/>
          <w:marRight w:val="0"/>
          <w:marTop w:val="86"/>
          <w:marBottom w:val="0"/>
          <w:divBdr>
            <w:top w:val="none" w:sz="0" w:space="0" w:color="auto"/>
            <w:left w:val="none" w:sz="0" w:space="0" w:color="auto"/>
            <w:bottom w:val="none" w:sz="0" w:space="0" w:color="auto"/>
            <w:right w:val="none" w:sz="0" w:space="0" w:color="auto"/>
          </w:divBdr>
        </w:div>
        <w:div w:id="1517957735">
          <w:marLeft w:val="994"/>
          <w:marRight w:val="0"/>
          <w:marTop w:val="86"/>
          <w:marBottom w:val="0"/>
          <w:divBdr>
            <w:top w:val="none" w:sz="0" w:space="0" w:color="auto"/>
            <w:left w:val="none" w:sz="0" w:space="0" w:color="auto"/>
            <w:bottom w:val="none" w:sz="0" w:space="0" w:color="auto"/>
            <w:right w:val="none" w:sz="0" w:space="0" w:color="auto"/>
          </w:divBdr>
        </w:div>
        <w:div w:id="1888712787">
          <w:marLeft w:val="1714"/>
          <w:marRight w:val="0"/>
          <w:marTop w:val="86"/>
          <w:marBottom w:val="0"/>
          <w:divBdr>
            <w:top w:val="none" w:sz="0" w:space="0" w:color="auto"/>
            <w:left w:val="none" w:sz="0" w:space="0" w:color="auto"/>
            <w:bottom w:val="none" w:sz="0" w:space="0" w:color="auto"/>
            <w:right w:val="none" w:sz="0" w:space="0" w:color="auto"/>
          </w:divBdr>
        </w:div>
        <w:div w:id="1311246278">
          <w:marLeft w:val="994"/>
          <w:marRight w:val="0"/>
          <w:marTop w:val="86"/>
          <w:marBottom w:val="0"/>
          <w:divBdr>
            <w:top w:val="none" w:sz="0" w:space="0" w:color="auto"/>
            <w:left w:val="none" w:sz="0" w:space="0" w:color="auto"/>
            <w:bottom w:val="none" w:sz="0" w:space="0" w:color="auto"/>
            <w:right w:val="none" w:sz="0" w:space="0" w:color="auto"/>
          </w:divBdr>
        </w:div>
        <w:div w:id="1978417174">
          <w:marLeft w:val="994"/>
          <w:marRight w:val="0"/>
          <w:marTop w:val="86"/>
          <w:marBottom w:val="0"/>
          <w:divBdr>
            <w:top w:val="none" w:sz="0" w:space="0" w:color="auto"/>
            <w:left w:val="none" w:sz="0" w:space="0" w:color="auto"/>
            <w:bottom w:val="none" w:sz="0" w:space="0" w:color="auto"/>
            <w:right w:val="none" w:sz="0" w:space="0" w:color="auto"/>
          </w:divBdr>
        </w:div>
        <w:div w:id="586161296">
          <w:marLeft w:val="994"/>
          <w:marRight w:val="0"/>
          <w:marTop w:val="86"/>
          <w:marBottom w:val="0"/>
          <w:divBdr>
            <w:top w:val="none" w:sz="0" w:space="0" w:color="auto"/>
            <w:left w:val="none" w:sz="0" w:space="0" w:color="auto"/>
            <w:bottom w:val="none" w:sz="0" w:space="0" w:color="auto"/>
            <w:right w:val="none" w:sz="0" w:space="0" w:color="auto"/>
          </w:divBdr>
        </w:div>
        <w:div w:id="1889682060">
          <w:marLeft w:val="994"/>
          <w:marRight w:val="0"/>
          <w:marTop w:val="86"/>
          <w:marBottom w:val="0"/>
          <w:divBdr>
            <w:top w:val="none" w:sz="0" w:space="0" w:color="auto"/>
            <w:left w:val="none" w:sz="0" w:space="0" w:color="auto"/>
            <w:bottom w:val="none" w:sz="0" w:space="0" w:color="auto"/>
            <w:right w:val="none" w:sz="0" w:space="0" w:color="auto"/>
          </w:divBdr>
        </w:div>
      </w:divsChild>
    </w:div>
    <w:div w:id="319816634">
      <w:bodyDiv w:val="1"/>
      <w:marLeft w:val="0"/>
      <w:marRight w:val="0"/>
      <w:marTop w:val="0"/>
      <w:marBottom w:val="0"/>
      <w:divBdr>
        <w:top w:val="none" w:sz="0" w:space="0" w:color="auto"/>
        <w:left w:val="none" w:sz="0" w:space="0" w:color="auto"/>
        <w:bottom w:val="none" w:sz="0" w:space="0" w:color="auto"/>
        <w:right w:val="none" w:sz="0" w:space="0" w:color="auto"/>
      </w:divBdr>
    </w:div>
    <w:div w:id="397826567">
      <w:bodyDiv w:val="1"/>
      <w:marLeft w:val="0"/>
      <w:marRight w:val="0"/>
      <w:marTop w:val="0"/>
      <w:marBottom w:val="0"/>
      <w:divBdr>
        <w:top w:val="none" w:sz="0" w:space="0" w:color="auto"/>
        <w:left w:val="none" w:sz="0" w:space="0" w:color="auto"/>
        <w:bottom w:val="none" w:sz="0" w:space="0" w:color="auto"/>
        <w:right w:val="none" w:sz="0" w:space="0" w:color="auto"/>
      </w:divBdr>
      <w:divsChild>
        <w:div w:id="1941791466">
          <w:marLeft w:val="274"/>
          <w:marRight w:val="0"/>
          <w:marTop w:val="86"/>
          <w:marBottom w:val="0"/>
          <w:divBdr>
            <w:top w:val="none" w:sz="0" w:space="0" w:color="auto"/>
            <w:left w:val="none" w:sz="0" w:space="0" w:color="auto"/>
            <w:bottom w:val="none" w:sz="0" w:space="0" w:color="auto"/>
            <w:right w:val="none" w:sz="0" w:space="0" w:color="auto"/>
          </w:divBdr>
        </w:div>
        <w:div w:id="1605267354">
          <w:marLeft w:val="994"/>
          <w:marRight w:val="0"/>
          <w:marTop w:val="86"/>
          <w:marBottom w:val="0"/>
          <w:divBdr>
            <w:top w:val="none" w:sz="0" w:space="0" w:color="auto"/>
            <w:left w:val="none" w:sz="0" w:space="0" w:color="auto"/>
            <w:bottom w:val="none" w:sz="0" w:space="0" w:color="auto"/>
            <w:right w:val="none" w:sz="0" w:space="0" w:color="auto"/>
          </w:divBdr>
        </w:div>
        <w:div w:id="584728598">
          <w:marLeft w:val="994"/>
          <w:marRight w:val="0"/>
          <w:marTop w:val="86"/>
          <w:marBottom w:val="0"/>
          <w:divBdr>
            <w:top w:val="none" w:sz="0" w:space="0" w:color="auto"/>
            <w:left w:val="none" w:sz="0" w:space="0" w:color="auto"/>
            <w:bottom w:val="none" w:sz="0" w:space="0" w:color="auto"/>
            <w:right w:val="none" w:sz="0" w:space="0" w:color="auto"/>
          </w:divBdr>
        </w:div>
        <w:div w:id="1727559102">
          <w:marLeft w:val="994"/>
          <w:marRight w:val="0"/>
          <w:marTop w:val="86"/>
          <w:marBottom w:val="0"/>
          <w:divBdr>
            <w:top w:val="none" w:sz="0" w:space="0" w:color="auto"/>
            <w:left w:val="none" w:sz="0" w:space="0" w:color="auto"/>
            <w:bottom w:val="none" w:sz="0" w:space="0" w:color="auto"/>
            <w:right w:val="none" w:sz="0" w:space="0" w:color="auto"/>
          </w:divBdr>
        </w:div>
        <w:div w:id="1081022320">
          <w:marLeft w:val="994"/>
          <w:marRight w:val="0"/>
          <w:marTop w:val="86"/>
          <w:marBottom w:val="0"/>
          <w:divBdr>
            <w:top w:val="none" w:sz="0" w:space="0" w:color="auto"/>
            <w:left w:val="none" w:sz="0" w:space="0" w:color="auto"/>
            <w:bottom w:val="none" w:sz="0" w:space="0" w:color="auto"/>
            <w:right w:val="none" w:sz="0" w:space="0" w:color="auto"/>
          </w:divBdr>
        </w:div>
        <w:div w:id="1461146490">
          <w:marLeft w:val="994"/>
          <w:marRight w:val="0"/>
          <w:marTop w:val="86"/>
          <w:marBottom w:val="0"/>
          <w:divBdr>
            <w:top w:val="none" w:sz="0" w:space="0" w:color="auto"/>
            <w:left w:val="none" w:sz="0" w:space="0" w:color="auto"/>
            <w:bottom w:val="none" w:sz="0" w:space="0" w:color="auto"/>
            <w:right w:val="none" w:sz="0" w:space="0" w:color="auto"/>
          </w:divBdr>
        </w:div>
        <w:div w:id="1737628666">
          <w:marLeft w:val="994"/>
          <w:marRight w:val="0"/>
          <w:marTop w:val="86"/>
          <w:marBottom w:val="0"/>
          <w:divBdr>
            <w:top w:val="none" w:sz="0" w:space="0" w:color="auto"/>
            <w:left w:val="none" w:sz="0" w:space="0" w:color="auto"/>
            <w:bottom w:val="none" w:sz="0" w:space="0" w:color="auto"/>
            <w:right w:val="none" w:sz="0" w:space="0" w:color="auto"/>
          </w:divBdr>
        </w:div>
        <w:div w:id="1039623893">
          <w:marLeft w:val="994"/>
          <w:marRight w:val="0"/>
          <w:marTop w:val="86"/>
          <w:marBottom w:val="0"/>
          <w:divBdr>
            <w:top w:val="none" w:sz="0" w:space="0" w:color="auto"/>
            <w:left w:val="none" w:sz="0" w:space="0" w:color="auto"/>
            <w:bottom w:val="none" w:sz="0" w:space="0" w:color="auto"/>
            <w:right w:val="none" w:sz="0" w:space="0" w:color="auto"/>
          </w:divBdr>
        </w:div>
      </w:divsChild>
    </w:div>
    <w:div w:id="429281593">
      <w:bodyDiv w:val="1"/>
      <w:marLeft w:val="0"/>
      <w:marRight w:val="0"/>
      <w:marTop w:val="0"/>
      <w:marBottom w:val="0"/>
      <w:divBdr>
        <w:top w:val="none" w:sz="0" w:space="0" w:color="auto"/>
        <w:left w:val="none" w:sz="0" w:space="0" w:color="auto"/>
        <w:bottom w:val="none" w:sz="0" w:space="0" w:color="auto"/>
        <w:right w:val="none" w:sz="0" w:space="0" w:color="auto"/>
      </w:divBdr>
      <w:divsChild>
        <w:div w:id="1160585083">
          <w:marLeft w:val="274"/>
          <w:marRight w:val="0"/>
          <w:marTop w:val="86"/>
          <w:marBottom w:val="0"/>
          <w:divBdr>
            <w:top w:val="none" w:sz="0" w:space="0" w:color="auto"/>
            <w:left w:val="none" w:sz="0" w:space="0" w:color="auto"/>
            <w:bottom w:val="none" w:sz="0" w:space="0" w:color="auto"/>
            <w:right w:val="none" w:sz="0" w:space="0" w:color="auto"/>
          </w:divBdr>
        </w:div>
        <w:div w:id="613559386">
          <w:marLeft w:val="994"/>
          <w:marRight w:val="0"/>
          <w:marTop w:val="86"/>
          <w:marBottom w:val="0"/>
          <w:divBdr>
            <w:top w:val="none" w:sz="0" w:space="0" w:color="auto"/>
            <w:left w:val="none" w:sz="0" w:space="0" w:color="auto"/>
            <w:bottom w:val="none" w:sz="0" w:space="0" w:color="auto"/>
            <w:right w:val="none" w:sz="0" w:space="0" w:color="auto"/>
          </w:divBdr>
        </w:div>
        <w:div w:id="976111133">
          <w:marLeft w:val="994"/>
          <w:marRight w:val="0"/>
          <w:marTop w:val="86"/>
          <w:marBottom w:val="0"/>
          <w:divBdr>
            <w:top w:val="none" w:sz="0" w:space="0" w:color="auto"/>
            <w:left w:val="none" w:sz="0" w:space="0" w:color="auto"/>
            <w:bottom w:val="none" w:sz="0" w:space="0" w:color="auto"/>
            <w:right w:val="none" w:sz="0" w:space="0" w:color="auto"/>
          </w:divBdr>
        </w:div>
        <w:div w:id="87892792">
          <w:marLeft w:val="994"/>
          <w:marRight w:val="0"/>
          <w:marTop w:val="86"/>
          <w:marBottom w:val="0"/>
          <w:divBdr>
            <w:top w:val="none" w:sz="0" w:space="0" w:color="auto"/>
            <w:left w:val="none" w:sz="0" w:space="0" w:color="auto"/>
            <w:bottom w:val="none" w:sz="0" w:space="0" w:color="auto"/>
            <w:right w:val="none" w:sz="0" w:space="0" w:color="auto"/>
          </w:divBdr>
        </w:div>
        <w:div w:id="1636987144">
          <w:marLeft w:val="994"/>
          <w:marRight w:val="0"/>
          <w:marTop w:val="86"/>
          <w:marBottom w:val="0"/>
          <w:divBdr>
            <w:top w:val="none" w:sz="0" w:space="0" w:color="auto"/>
            <w:left w:val="none" w:sz="0" w:space="0" w:color="auto"/>
            <w:bottom w:val="none" w:sz="0" w:space="0" w:color="auto"/>
            <w:right w:val="none" w:sz="0" w:space="0" w:color="auto"/>
          </w:divBdr>
        </w:div>
        <w:div w:id="2029478513">
          <w:marLeft w:val="994"/>
          <w:marRight w:val="0"/>
          <w:marTop w:val="86"/>
          <w:marBottom w:val="0"/>
          <w:divBdr>
            <w:top w:val="none" w:sz="0" w:space="0" w:color="auto"/>
            <w:left w:val="none" w:sz="0" w:space="0" w:color="auto"/>
            <w:bottom w:val="none" w:sz="0" w:space="0" w:color="auto"/>
            <w:right w:val="none" w:sz="0" w:space="0" w:color="auto"/>
          </w:divBdr>
        </w:div>
        <w:div w:id="136340474">
          <w:marLeft w:val="994"/>
          <w:marRight w:val="0"/>
          <w:marTop w:val="86"/>
          <w:marBottom w:val="0"/>
          <w:divBdr>
            <w:top w:val="none" w:sz="0" w:space="0" w:color="auto"/>
            <w:left w:val="none" w:sz="0" w:space="0" w:color="auto"/>
            <w:bottom w:val="none" w:sz="0" w:space="0" w:color="auto"/>
            <w:right w:val="none" w:sz="0" w:space="0" w:color="auto"/>
          </w:divBdr>
        </w:div>
      </w:divsChild>
    </w:div>
    <w:div w:id="453056782">
      <w:bodyDiv w:val="1"/>
      <w:marLeft w:val="0"/>
      <w:marRight w:val="0"/>
      <w:marTop w:val="0"/>
      <w:marBottom w:val="0"/>
      <w:divBdr>
        <w:top w:val="none" w:sz="0" w:space="0" w:color="auto"/>
        <w:left w:val="none" w:sz="0" w:space="0" w:color="auto"/>
        <w:bottom w:val="none" w:sz="0" w:space="0" w:color="auto"/>
        <w:right w:val="none" w:sz="0" w:space="0" w:color="auto"/>
      </w:divBdr>
      <w:divsChild>
        <w:div w:id="945578974">
          <w:marLeft w:val="274"/>
          <w:marRight w:val="0"/>
          <w:marTop w:val="86"/>
          <w:marBottom w:val="0"/>
          <w:divBdr>
            <w:top w:val="none" w:sz="0" w:space="0" w:color="auto"/>
            <w:left w:val="none" w:sz="0" w:space="0" w:color="auto"/>
            <w:bottom w:val="none" w:sz="0" w:space="0" w:color="auto"/>
            <w:right w:val="none" w:sz="0" w:space="0" w:color="auto"/>
          </w:divBdr>
        </w:div>
        <w:div w:id="198050331">
          <w:marLeft w:val="994"/>
          <w:marRight w:val="0"/>
          <w:marTop w:val="86"/>
          <w:marBottom w:val="0"/>
          <w:divBdr>
            <w:top w:val="none" w:sz="0" w:space="0" w:color="auto"/>
            <w:left w:val="none" w:sz="0" w:space="0" w:color="auto"/>
            <w:bottom w:val="none" w:sz="0" w:space="0" w:color="auto"/>
            <w:right w:val="none" w:sz="0" w:space="0" w:color="auto"/>
          </w:divBdr>
        </w:div>
        <w:div w:id="883633924">
          <w:marLeft w:val="994"/>
          <w:marRight w:val="0"/>
          <w:marTop w:val="86"/>
          <w:marBottom w:val="0"/>
          <w:divBdr>
            <w:top w:val="none" w:sz="0" w:space="0" w:color="auto"/>
            <w:left w:val="none" w:sz="0" w:space="0" w:color="auto"/>
            <w:bottom w:val="none" w:sz="0" w:space="0" w:color="auto"/>
            <w:right w:val="none" w:sz="0" w:space="0" w:color="auto"/>
          </w:divBdr>
        </w:div>
        <w:div w:id="1213156688">
          <w:marLeft w:val="994"/>
          <w:marRight w:val="0"/>
          <w:marTop w:val="86"/>
          <w:marBottom w:val="0"/>
          <w:divBdr>
            <w:top w:val="none" w:sz="0" w:space="0" w:color="auto"/>
            <w:left w:val="none" w:sz="0" w:space="0" w:color="auto"/>
            <w:bottom w:val="none" w:sz="0" w:space="0" w:color="auto"/>
            <w:right w:val="none" w:sz="0" w:space="0" w:color="auto"/>
          </w:divBdr>
        </w:div>
        <w:div w:id="1890989099">
          <w:marLeft w:val="994"/>
          <w:marRight w:val="0"/>
          <w:marTop w:val="86"/>
          <w:marBottom w:val="0"/>
          <w:divBdr>
            <w:top w:val="none" w:sz="0" w:space="0" w:color="auto"/>
            <w:left w:val="none" w:sz="0" w:space="0" w:color="auto"/>
            <w:bottom w:val="none" w:sz="0" w:space="0" w:color="auto"/>
            <w:right w:val="none" w:sz="0" w:space="0" w:color="auto"/>
          </w:divBdr>
        </w:div>
        <w:div w:id="43524602">
          <w:marLeft w:val="994"/>
          <w:marRight w:val="0"/>
          <w:marTop w:val="86"/>
          <w:marBottom w:val="0"/>
          <w:divBdr>
            <w:top w:val="none" w:sz="0" w:space="0" w:color="auto"/>
            <w:left w:val="none" w:sz="0" w:space="0" w:color="auto"/>
            <w:bottom w:val="none" w:sz="0" w:space="0" w:color="auto"/>
            <w:right w:val="none" w:sz="0" w:space="0" w:color="auto"/>
          </w:divBdr>
        </w:div>
        <w:div w:id="1690713453">
          <w:marLeft w:val="994"/>
          <w:marRight w:val="0"/>
          <w:marTop w:val="86"/>
          <w:marBottom w:val="0"/>
          <w:divBdr>
            <w:top w:val="none" w:sz="0" w:space="0" w:color="auto"/>
            <w:left w:val="none" w:sz="0" w:space="0" w:color="auto"/>
            <w:bottom w:val="none" w:sz="0" w:space="0" w:color="auto"/>
            <w:right w:val="none" w:sz="0" w:space="0" w:color="auto"/>
          </w:divBdr>
        </w:div>
      </w:divsChild>
    </w:div>
    <w:div w:id="513156679">
      <w:bodyDiv w:val="1"/>
      <w:marLeft w:val="0"/>
      <w:marRight w:val="0"/>
      <w:marTop w:val="0"/>
      <w:marBottom w:val="0"/>
      <w:divBdr>
        <w:top w:val="none" w:sz="0" w:space="0" w:color="auto"/>
        <w:left w:val="none" w:sz="0" w:space="0" w:color="auto"/>
        <w:bottom w:val="none" w:sz="0" w:space="0" w:color="auto"/>
        <w:right w:val="none" w:sz="0" w:space="0" w:color="auto"/>
      </w:divBdr>
      <w:divsChild>
        <w:div w:id="1011370073">
          <w:marLeft w:val="274"/>
          <w:marRight w:val="0"/>
          <w:marTop w:val="86"/>
          <w:marBottom w:val="0"/>
          <w:divBdr>
            <w:top w:val="none" w:sz="0" w:space="0" w:color="auto"/>
            <w:left w:val="none" w:sz="0" w:space="0" w:color="auto"/>
            <w:bottom w:val="none" w:sz="0" w:space="0" w:color="auto"/>
            <w:right w:val="none" w:sz="0" w:space="0" w:color="auto"/>
          </w:divBdr>
        </w:div>
        <w:div w:id="1231381284">
          <w:marLeft w:val="994"/>
          <w:marRight w:val="0"/>
          <w:marTop w:val="86"/>
          <w:marBottom w:val="0"/>
          <w:divBdr>
            <w:top w:val="none" w:sz="0" w:space="0" w:color="auto"/>
            <w:left w:val="none" w:sz="0" w:space="0" w:color="auto"/>
            <w:bottom w:val="none" w:sz="0" w:space="0" w:color="auto"/>
            <w:right w:val="none" w:sz="0" w:space="0" w:color="auto"/>
          </w:divBdr>
        </w:div>
        <w:div w:id="353767459">
          <w:marLeft w:val="994"/>
          <w:marRight w:val="0"/>
          <w:marTop w:val="86"/>
          <w:marBottom w:val="0"/>
          <w:divBdr>
            <w:top w:val="none" w:sz="0" w:space="0" w:color="auto"/>
            <w:left w:val="none" w:sz="0" w:space="0" w:color="auto"/>
            <w:bottom w:val="none" w:sz="0" w:space="0" w:color="auto"/>
            <w:right w:val="none" w:sz="0" w:space="0" w:color="auto"/>
          </w:divBdr>
        </w:div>
        <w:div w:id="914973685">
          <w:marLeft w:val="274"/>
          <w:marRight w:val="0"/>
          <w:marTop w:val="86"/>
          <w:marBottom w:val="0"/>
          <w:divBdr>
            <w:top w:val="none" w:sz="0" w:space="0" w:color="auto"/>
            <w:left w:val="none" w:sz="0" w:space="0" w:color="auto"/>
            <w:bottom w:val="none" w:sz="0" w:space="0" w:color="auto"/>
            <w:right w:val="none" w:sz="0" w:space="0" w:color="auto"/>
          </w:divBdr>
        </w:div>
        <w:div w:id="792208298">
          <w:marLeft w:val="994"/>
          <w:marRight w:val="0"/>
          <w:marTop w:val="86"/>
          <w:marBottom w:val="0"/>
          <w:divBdr>
            <w:top w:val="none" w:sz="0" w:space="0" w:color="auto"/>
            <w:left w:val="none" w:sz="0" w:space="0" w:color="auto"/>
            <w:bottom w:val="none" w:sz="0" w:space="0" w:color="auto"/>
            <w:right w:val="none" w:sz="0" w:space="0" w:color="auto"/>
          </w:divBdr>
        </w:div>
        <w:div w:id="367802876">
          <w:marLeft w:val="994"/>
          <w:marRight w:val="0"/>
          <w:marTop w:val="86"/>
          <w:marBottom w:val="0"/>
          <w:divBdr>
            <w:top w:val="none" w:sz="0" w:space="0" w:color="auto"/>
            <w:left w:val="none" w:sz="0" w:space="0" w:color="auto"/>
            <w:bottom w:val="none" w:sz="0" w:space="0" w:color="auto"/>
            <w:right w:val="none" w:sz="0" w:space="0" w:color="auto"/>
          </w:divBdr>
        </w:div>
      </w:divsChild>
    </w:div>
    <w:div w:id="515390760">
      <w:bodyDiv w:val="1"/>
      <w:marLeft w:val="0"/>
      <w:marRight w:val="0"/>
      <w:marTop w:val="0"/>
      <w:marBottom w:val="0"/>
      <w:divBdr>
        <w:top w:val="none" w:sz="0" w:space="0" w:color="auto"/>
        <w:left w:val="none" w:sz="0" w:space="0" w:color="auto"/>
        <w:bottom w:val="none" w:sz="0" w:space="0" w:color="auto"/>
        <w:right w:val="none" w:sz="0" w:space="0" w:color="auto"/>
      </w:divBdr>
      <w:divsChild>
        <w:div w:id="98767170">
          <w:marLeft w:val="274"/>
          <w:marRight w:val="0"/>
          <w:marTop w:val="86"/>
          <w:marBottom w:val="0"/>
          <w:divBdr>
            <w:top w:val="none" w:sz="0" w:space="0" w:color="auto"/>
            <w:left w:val="none" w:sz="0" w:space="0" w:color="auto"/>
            <w:bottom w:val="none" w:sz="0" w:space="0" w:color="auto"/>
            <w:right w:val="none" w:sz="0" w:space="0" w:color="auto"/>
          </w:divBdr>
        </w:div>
        <w:div w:id="1420907025">
          <w:marLeft w:val="994"/>
          <w:marRight w:val="0"/>
          <w:marTop w:val="86"/>
          <w:marBottom w:val="0"/>
          <w:divBdr>
            <w:top w:val="none" w:sz="0" w:space="0" w:color="auto"/>
            <w:left w:val="none" w:sz="0" w:space="0" w:color="auto"/>
            <w:bottom w:val="none" w:sz="0" w:space="0" w:color="auto"/>
            <w:right w:val="none" w:sz="0" w:space="0" w:color="auto"/>
          </w:divBdr>
        </w:div>
        <w:div w:id="1573546227">
          <w:marLeft w:val="994"/>
          <w:marRight w:val="0"/>
          <w:marTop w:val="86"/>
          <w:marBottom w:val="0"/>
          <w:divBdr>
            <w:top w:val="none" w:sz="0" w:space="0" w:color="auto"/>
            <w:left w:val="none" w:sz="0" w:space="0" w:color="auto"/>
            <w:bottom w:val="none" w:sz="0" w:space="0" w:color="auto"/>
            <w:right w:val="none" w:sz="0" w:space="0" w:color="auto"/>
          </w:divBdr>
        </w:div>
        <w:div w:id="1281498094">
          <w:marLeft w:val="274"/>
          <w:marRight w:val="0"/>
          <w:marTop w:val="86"/>
          <w:marBottom w:val="0"/>
          <w:divBdr>
            <w:top w:val="none" w:sz="0" w:space="0" w:color="auto"/>
            <w:left w:val="none" w:sz="0" w:space="0" w:color="auto"/>
            <w:bottom w:val="none" w:sz="0" w:space="0" w:color="auto"/>
            <w:right w:val="none" w:sz="0" w:space="0" w:color="auto"/>
          </w:divBdr>
        </w:div>
        <w:div w:id="1090002162">
          <w:marLeft w:val="994"/>
          <w:marRight w:val="0"/>
          <w:marTop w:val="86"/>
          <w:marBottom w:val="0"/>
          <w:divBdr>
            <w:top w:val="none" w:sz="0" w:space="0" w:color="auto"/>
            <w:left w:val="none" w:sz="0" w:space="0" w:color="auto"/>
            <w:bottom w:val="none" w:sz="0" w:space="0" w:color="auto"/>
            <w:right w:val="none" w:sz="0" w:space="0" w:color="auto"/>
          </w:divBdr>
        </w:div>
        <w:div w:id="694230530">
          <w:marLeft w:val="994"/>
          <w:marRight w:val="0"/>
          <w:marTop w:val="86"/>
          <w:marBottom w:val="0"/>
          <w:divBdr>
            <w:top w:val="none" w:sz="0" w:space="0" w:color="auto"/>
            <w:left w:val="none" w:sz="0" w:space="0" w:color="auto"/>
            <w:bottom w:val="none" w:sz="0" w:space="0" w:color="auto"/>
            <w:right w:val="none" w:sz="0" w:space="0" w:color="auto"/>
          </w:divBdr>
        </w:div>
        <w:div w:id="1481922600">
          <w:marLeft w:val="274"/>
          <w:marRight w:val="0"/>
          <w:marTop w:val="86"/>
          <w:marBottom w:val="0"/>
          <w:divBdr>
            <w:top w:val="none" w:sz="0" w:space="0" w:color="auto"/>
            <w:left w:val="none" w:sz="0" w:space="0" w:color="auto"/>
            <w:bottom w:val="none" w:sz="0" w:space="0" w:color="auto"/>
            <w:right w:val="none" w:sz="0" w:space="0" w:color="auto"/>
          </w:divBdr>
        </w:div>
      </w:divsChild>
    </w:div>
    <w:div w:id="538321890">
      <w:bodyDiv w:val="1"/>
      <w:marLeft w:val="0"/>
      <w:marRight w:val="0"/>
      <w:marTop w:val="0"/>
      <w:marBottom w:val="0"/>
      <w:divBdr>
        <w:top w:val="none" w:sz="0" w:space="0" w:color="auto"/>
        <w:left w:val="none" w:sz="0" w:space="0" w:color="auto"/>
        <w:bottom w:val="none" w:sz="0" w:space="0" w:color="auto"/>
        <w:right w:val="none" w:sz="0" w:space="0" w:color="auto"/>
      </w:divBdr>
      <w:divsChild>
        <w:div w:id="144593507">
          <w:marLeft w:val="994"/>
          <w:marRight w:val="0"/>
          <w:marTop w:val="86"/>
          <w:marBottom w:val="0"/>
          <w:divBdr>
            <w:top w:val="none" w:sz="0" w:space="0" w:color="auto"/>
            <w:left w:val="none" w:sz="0" w:space="0" w:color="auto"/>
            <w:bottom w:val="none" w:sz="0" w:space="0" w:color="auto"/>
            <w:right w:val="none" w:sz="0" w:space="0" w:color="auto"/>
          </w:divBdr>
        </w:div>
        <w:div w:id="1408846898">
          <w:marLeft w:val="994"/>
          <w:marRight w:val="0"/>
          <w:marTop w:val="86"/>
          <w:marBottom w:val="0"/>
          <w:divBdr>
            <w:top w:val="none" w:sz="0" w:space="0" w:color="auto"/>
            <w:left w:val="none" w:sz="0" w:space="0" w:color="auto"/>
            <w:bottom w:val="none" w:sz="0" w:space="0" w:color="auto"/>
            <w:right w:val="none" w:sz="0" w:space="0" w:color="auto"/>
          </w:divBdr>
        </w:div>
        <w:div w:id="84959565">
          <w:marLeft w:val="994"/>
          <w:marRight w:val="0"/>
          <w:marTop w:val="86"/>
          <w:marBottom w:val="0"/>
          <w:divBdr>
            <w:top w:val="none" w:sz="0" w:space="0" w:color="auto"/>
            <w:left w:val="none" w:sz="0" w:space="0" w:color="auto"/>
            <w:bottom w:val="none" w:sz="0" w:space="0" w:color="auto"/>
            <w:right w:val="none" w:sz="0" w:space="0" w:color="auto"/>
          </w:divBdr>
        </w:div>
        <w:div w:id="56981340">
          <w:marLeft w:val="994"/>
          <w:marRight w:val="0"/>
          <w:marTop w:val="86"/>
          <w:marBottom w:val="0"/>
          <w:divBdr>
            <w:top w:val="none" w:sz="0" w:space="0" w:color="auto"/>
            <w:left w:val="none" w:sz="0" w:space="0" w:color="auto"/>
            <w:bottom w:val="none" w:sz="0" w:space="0" w:color="auto"/>
            <w:right w:val="none" w:sz="0" w:space="0" w:color="auto"/>
          </w:divBdr>
        </w:div>
        <w:div w:id="63912529">
          <w:marLeft w:val="994"/>
          <w:marRight w:val="0"/>
          <w:marTop w:val="86"/>
          <w:marBottom w:val="0"/>
          <w:divBdr>
            <w:top w:val="none" w:sz="0" w:space="0" w:color="auto"/>
            <w:left w:val="none" w:sz="0" w:space="0" w:color="auto"/>
            <w:bottom w:val="none" w:sz="0" w:space="0" w:color="auto"/>
            <w:right w:val="none" w:sz="0" w:space="0" w:color="auto"/>
          </w:divBdr>
        </w:div>
        <w:div w:id="1255044544">
          <w:marLeft w:val="994"/>
          <w:marRight w:val="0"/>
          <w:marTop w:val="86"/>
          <w:marBottom w:val="0"/>
          <w:divBdr>
            <w:top w:val="none" w:sz="0" w:space="0" w:color="auto"/>
            <w:left w:val="none" w:sz="0" w:space="0" w:color="auto"/>
            <w:bottom w:val="none" w:sz="0" w:space="0" w:color="auto"/>
            <w:right w:val="none" w:sz="0" w:space="0" w:color="auto"/>
          </w:divBdr>
        </w:div>
        <w:div w:id="1972049248">
          <w:marLeft w:val="994"/>
          <w:marRight w:val="0"/>
          <w:marTop w:val="86"/>
          <w:marBottom w:val="0"/>
          <w:divBdr>
            <w:top w:val="none" w:sz="0" w:space="0" w:color="auto"/>
            <w:left w:val="none" w:sz="0" w:space="0" w:color="auto"/>
            <w:bottom w:val="none" w:sz="0" w:space="0" w:color="auto"/>
            <w:right w:val="none" w:sz="0" w:space="0" w:color="auto"/>
          </w:divBdr>
        </w:div>
      </w:divsChild>
    </w:div>
    <w:div w:id="541097571">
      <w:bodyDiv w:val="1"/>
      <w:marLeft w:val="0"/>
      <w:marRight w:val="0"/>
      <w:marTop w:val="0"/>
      <w:marBottom w:val="0"/>
      <w:divBdr>
        <w:top w:val="none" w:sz="0" w:space="0" w:color="auto"/>
        <w:left w:val="none" w:sz="0" w:space="0" w:color="auto"/>
        <w:bottom w:val="none" w:sz="0" w:space="0" w:color="auto"/>
        <w:right w:val="none" w:sz="0" w:space="0" w:color="auto"/>
      </w:divBdr>
      <w:divsChild>
        <w:div w:id="1095633011">
          <w:marLeft w:val="274"/>
          <w:marRight w:val="0"/>
          <w:marTop w:val="86"/>
          <w:marBottom w:val="0"/>
          <w:divBdr>
            <w:top w:val="none" w:sz="0" w:space="0" w:color="auto"/>
            <w:left w:val="none" w:sz="0" w:space="0" w:color="auto"/>
            <w:bottom w:val="none" w:sz="0" w:space="0" w:color="auto"/>
            <w:right w:val="none" w:sz="0" w:space="0" w:color="auto"/>
          </w:divBdr>
        </w:div>
        <w:div w:id="86655957">
          <w:marLeft w:val="994"/>
          <w:marRight w:val="0"/>
          <w:marTop w:val="86"/>
          <w:marBottom w:val="0"/>
          <w:divBdr>
            <w:top w:val="none" w:sz="0" w:space="0" w:color="auto"/>
            <w:left w:val="none" w:sz="0" w:space="0" w:color="auto"/>
            <w:bottom w:val="none" w:sz="0" w:space="0" w:color="auto"/>
            <w:right w:val="none" w:sz="0" w:space="0" w:color="auto"/>
          </w:divBdr>
        </w:div>
        <w:div w:id="2074498239">
          <w:marLeft w:val="1714"/>
          <w:marRight w:val="0"/>
          <w:marTop w:val="86"/>
          <w:marBottom w:val="0"/>
          <w:divBdr>
            <w:top w:val="none" w:sz="0" w:space="0" w:color="auto"/>
            <w:left w:val="none" w:sz="0" w:space="0" w:color="auto"/>
            <w:bottom w:val="none" w:sz="0" w:space="0" w:color="auto"/>
            <w:right w:val="none" w:sz="0" w:space="0" w:color="auto"/>
          </w:divBdr>
        </w:div>
        <w:div w:id="1206259279">
          <w:marLeft w:val="1714"/>
          <w:marRight w:val="0"/>
          <w:marTop w:val="86"/>
          <w:marBottom w:val="0"/>
          <w:divBdr>
            <w:top w:val="none" w:sz="0" w:space="0" w:color="auto"/>
            <w:left w:val="none" w:sz="0" w:space="0" w:color="auto"/>
            <w:bottom w:val="none" w:sz="0" w:space="0" w:color="auto"/>
            <w:right w:val="none" w:sz="0" w:space="0" w:color="auto"/>
          </w:divBdr>
        </w:div>
        <w:div w:id="19169116">
          <w:marLeft w:val="994"/>
          <w:marRight w:val="0"/>
          <w:marTop w:val="86"/>
          <w:marBottom w:val="0"/>
          <w:divBdr>
            <w:top w:val="none" w:sz="0" w:space="0" w:color="auto"/>
            <w:left w:val="none" w:sz="0" w:space="0" w:color="auto"/>
            <w:bottom w:val="none" w:sz="0" w:space="0" w:color="auto"/>
            <w:right w:val="none" w:sz="0" w:space="0" w:color="auto"/>
          </w:divBdr>
        </w:div>
        <w:div w:id="1620529369">
          <w:marLeft w:val="1714"/>
          <w:marRight w:val="0"/>
          <w:marTop w:val="86"/>
          <w:marBottom w:val="0"/>
          <w:divBdr>
            <w:top w:val="none" w:sz="0" w:space="0" w:color="auto"/>
            <w:left w:val="none" w:sz="0" w:space="0" w:color="auto"/>
            <w:bottom w:val="none" w:sz="0" w:space="0" w:color="auto"/>
            <w:right w:val="none" w:sz="0" w:space="0" w:color="auto"/>
          </w:divBdr>
        </w:div>
        <w:div w:id="1623681945">
          <w:marLeft w:val="1714"/>
          <w:marRight w:val="0"/>
          <w:marTop w:val="86"/>
          <w:marBottom w:val="0"/>
          <w:divBdr>
            <w:top w:val="none" w:sz="0" w:space="0" w:color="auto"/>
            <w:left w:val="none" w:sz="0" w:space="0" w:color="auto"/>
            <w:bottom w:val="none" w:sz="0" w:space="0" w:color="auto"/>
            <w:right w:val="none" w:sz="0" w:space="0" w:color="auto"/>
          </w:divBdr>
        </w:div>
        <w:div w:id="754399525">
          <w:marLeft w:val="994"/>
          <w:marRight w:val="0"/>
          <w:marTop w:val="86"/>
          <w:marBottom w:val="0"/>
          <w:divBdr>
            <w:top w:val="none" w:sz="0" w:space="0" w:color="auto"/>
            <w:left w:val="none" w:sz="0" w:space="0" w:color="auto"/>
            <w:bottom w:val="none" w:sz="0" w:space="0" w:color="auto"/>
            <w:right w:val="none" w:sz="0" w:space="0" w:color="auto"/>
          </w:divBdr>
        </w:div>
        <w:div w:id="1231117736">
          <w:marLeft w:val="1714"/>
          <w:marRight w:val="0"/>
          <w:marTop w:val="86"/>
          <w:marBottom w:val="0"/>
          <w:divBdr>
            <w:top w:val="none" w:sz="0" w:space="0" w:color="auto"/>
            <w:left w:val="none" w:sz="0" w:space="0" w:color="auto"/>
            <w:bottom w:val="none" w:sz="0" w:space="0" w:color="auto"/>
            <w:right w:val="none" w:sz="0" w:space="0" w:color="auto"/>
          </w:divBdr>
        </w:div>
        <w:div w:id="2141605159">
          <w:marLeft w:val="1714"/>
          <w:marRight w:val="0"/>
          <w:marTop w:val="86"/>
          <w:marBottom w:val="0"/>
          <w:divBdr>
            <w:top w:val="none" w:sz="0" w:space="0" w:color="auto"/>
            <w:left w:val="none" w:sz="0" w:space="0" w:color="auto"/>
            <w:bottom w:val="none" w:sz="0" w:space="0" w:color="auto"/>
            <w:right w:val="none" w:sz="0" w:space="0" w:color="auto"/>
          </w:divBdr>
        </w:div>
        <w:div w:id="405734947">
          <w:marLeft w:val="994"/>
          <w:marRight w:val="0"/>
          <w:marTop w:val="86"/>
          <w:marBottom w:val="0"/>
          <w:divBdr>
            <w:top w:val="none" w:sz="0" w:space="0" w:color="auto"/>
            <w:left w:val="none" w:sz="0" w:space="0" w:color="auto"/>
            <w:bottom w:val="none" w:sz="0" w:space="0" w:color="auto"/>
            <w:right w:val="none" w:sz="0" w:space="0" w:color="auto"/>
          </w:divBdr>
        </w:div>
        <w:div w:id="718473489">
          <w:marLeft w:val="1714"/>
          <w:marRight w:val="0"/>
          <w:marTop w:val="86"/>
          <w:marBottom w:val="0"/>
          <w:divBdr>
            <w:top w:val="none" w:sz="0" w:space="0" w:color="auto"/>
            <w:left w:val="none" w:sz="0" w:space="0" w:color="auto"/>
            <w:bottom w:val="none" w:sz="0" w:space="0" w:color="auto"/>
            <w:right w:val="none" w:sz="0" w:space="0" w:color="auto"/>
          </w:divBdr>
        </w:div>
        <w:div w:id="2021618332">
          <w:marLeft w:val="1714"/>
          <w:marRight w:val="0"/>
          <w:marTop w:val="86"/>
          <w:marBottom w:val="0"/>
          <w:divBdr>
            <w:top w:val="none" w:sz="0" w:space="0" w:color="auto"/>
            <w:left w:val="none" w:sz="0" w:space="0" w:color="auto"/>
            <w:bottom w:val="none" w:sz="0" w:space="0" w:color="auto"/>
            <w:right w:val="none" w:sz="0" w:space="0" w:color="auto"/>
          </w:divBdr>
        </w:div>
        <w:div w:id="1776629129">
          <w:marLeft w:val="994"/>
          <w:marRight w:val="0"/>
          <w:marTop w:val="86"/>
          <w:marBottom w:val="0"/>
          <w:divBdr>
            <w:top w:val="none" w:sz="0" w:space="0" w:color="auto"/>
            <w:left w:val="none" w:sz="0" w:space="0" w:color="auto"/>
            <w:bottom w:val="none" w:sz="0" w:space="0" w:color="auto"/>
            <w:right w:val="none" w:sz="0" w:space="0" w:color="auto"/>
          </w:divBdr>
        </w:div>
        <w:div w:id="1261138623">
          <w:marLeft w:val="1714"/>
          <w:marRight w:val="0"/>
          <w:marTop w:val="86"/>
          <w:marBottom w:val="0"/>
          <w:divBdr>
            <w:top w:val="none" w:sz="0" w:space="0" w:color="auto"/>
            <w:left w:val="none" w:sz="0" w:space="0" w:color="auto"/>
            <w:bottom w:val="none" w:sz="0" w:space="0" w:color="auto"/>
            <w:right w:val="none" w:sz="0" w:space="0" w:color="auto"/>
          </w:divBdr>
        </w:div>
        <w:div w:id="1062797534">
          <w:marLeft w:val="994"/>
          <w:marRight w:val="0"/>
          <w:marTop w:val="86"/>
          <w:marBottom w:val="0"/>
          <w:divBdr>
            <w:top w:val="none" w:sz="0" w:space="0" w:color="auto"/>
            <w:left w:val="none" w:sz="0" w:space="0" w:color="auto"/>
            <w:bottom w:val="none" w:sz="0" w:space="0" w:color="auto"/>
            <w:right w:val="none" w:sz="0" w:space="0" w:color="auto"/>
          </w:divBdr>
        </w:div>
        <w:div w:id="1360593110">
          <w:marLeft w:val="1714"/>
          <w:marRight w:val="0"/>
          <w:marTop w:val="86"/>
          <w:marBottom w:val="0"/>
          <w:divBdr>
            <w:top w:val="none" w:sz="0" w:space="0" w:color="auto"/>
            <w:left w:val="none" w:sz="0" w:space="0" w:color="auto"/>
            <w:bottom w:val="none" w:sz="0" w:space="0" w:color="auto"/>
            <w:right w:val="none" w:sz="0" w:space="0" w:color="auto"/>
          </w:divBdr>
        </w:div>
      </w:divsChild>
    </w:div>
    <w:div w:id="599526736">
      <w:bodyDiv w:val="1"/>
      <w:marLeft w:val="0"/>
      <w:marRight w:val="0"/>
      <w:marTop w:val="0"/>
      <w:marBottom w:val="0"/>
      <w:divBdr>
        <w:top w:val="none" w:sz="0" w:space="0" w:color="auto"/>
        <w:left w:val="none" w:sz="0" w:space="0" w:color="auto"/>
        <w:bottom w:val="none" w:sz="0" w:space="0" w:color="auto"/>
        <w:right w:val="none" w:sz="0" w:space="0" w:color="auto"/>
      </w:divBdr>
      <w:divsChild>
        <w:div w:id="915286918">
          <w:marLeft w:val="274"/>
          <w:marRight w:val="0"/>
          <w:marTop w:val="86"/>
          <w:marBottom w:val="0"/>
          <w:divBdr>
            <w:top w:val="none" w:sz="0" w:space="0" w:color="auto"/>
            <w:left w:val="none" w:sz="0" w:space="0" w:color="auto"/>
            <w:bottom w:val="none" w:sz="0" w:space="0" w:color="auto"/>
            <w:right w:val="none" w:sz="0" w:space="0" w:color="auto"/>
          </w:divBdr>
        </w:div>
        <w:div w:id="1753818672">
          <w:marLeft w:val="274"/>
          <w:marRight w:val="0"/>
          <w:marTop w:val="86"/>
          <w:marBottom w:val="0"/>
          <w:divBdr>
            <w:top w:val="none" w:sz="0" w:space="0" w:color="auto"/>
            <w:left w:val="none" w:sz="0" w:space="0" w:color="auto"/>
            <w:bottom w:val="none" w:sz="0" w:space="0" w:color="auto"/>
            <w:right w:val="none" w:sz="0" w:space="0" w:color="auto"/>
          </w:divBdr>
        </w:div>
        <w:div w:id="386271022">
          <w:marLeft w:val="994"/>
          <w:marRight w:val="0"/>
          <w:marTop w:val="86"/>
          <w:marBottom w:val="0"/>
          <w:divBdr>
            <w:top w:val="none" w:sz="0" w:space="0" w:color="auto"/>
            <w:left w:val="none" w:sz="0" w:space="0" w:color="auto"/>
            <w:bottom w:val="none" w:sz="0" w:space="0" w:color="auto"/>
            <w:right w:val="none" w:sz="0" w:space="0" w:color="auto"/>
          </w:divBdr>
        </w:div>
        <w:div w:id="741610420">
          <w:marLeft w:val="994"/>
          <w:marRight w:val="0"/>
          <w:marTop w:val="86"/>
          <w:marBottom w:val="0"/>
          <w:divBdr>
            <w:top w:val="none" w:sz="0" w:space="0" w:color="auto"/>
            <w:left w:val="none" w:sz="0" w:space="0" w:color="auto"/>
            <w:bottom w:val="none" w:sz="0" w:space="0" w:color="auto"/>
            <w:right w:val="none" w:sz="0" w:space="0" w:color="auto"/>
          </w:divBdr>
        </w:div>
        <w:div w:id="1953971284">
          <w:marLeft w:val="994"/>
          <w:marRight w:val="0"/>
          <w:marTop w:val="86"/>
          <w:marBottom w:val="0"/>
          <w:divBdr>
            <w:top w:val="none" w:sz="0" w:space="0" w:color="auto"/>
            <w:left w:val="none" w:sz="0" w:space="0" w:color="auto"/>
            <w:bottom w:val="none" w:sz="0" w:space="0" w:color="auto"/>
            <w:right w:val="none" w:sz="0" w:space="0" w:color="auto"/>
          </w:divBdr>
        </w:div>
        <w:div w:id="1351836466">
          <w:marLeft w:val="994"/>
          <w:marRight w:val="0"/>
          <w:marTop w:val="86"/>
          <w:marBottom w:val="0"/>
          <w:divBdr>
            <w:top w:val="none" w:sz="0" w:space="0" w:color="auto"/>
            <w:left w:val="none" w:sz="0" w:space="0" w:color="auto"/>
            <w:bottom w:val="none" w:sz="0" w:space="0" w:color="auto"/>
            <w:right w:val="none" w:sz="0" w:space="0" w:color="auto"/>
          </w:divBdr>
        </w:div>
      </w:divsChild>
    </w:div>
    <w:div w:id="648705095">
      <w:bodyDiv w:val="1"/>
      <w:marLeft w:val="0"/>
      <w:marRight w:val="0"/>
      <w:marTop w:val="0"/>
      <w:marBottom w:val="0"/>
      <w:divBdr>
        <w:top w:val="none" w:sz="0" w:space="0" w:color="auto"/>
        <w:left w:val="none" w:sz="0" w:space="0" w:color="auto"/>
        <w:bottom w:val="none" w:sz="0" w:space="0" w:color="auto"/>
        <w:right w:val="none" w:sz="0" w:space="0" w:color="auto"/>
      </w:divBdr>
      <w:divsChild>
        <w:div w:id="2126534131">
          <w:marLeft w:val="274"/>
          <w:marRight w:val="0"/>
          <w:marTop w:val="86"/>
          <w:marBottom w:val="0"/>
          <w:divBdr>
            <w:top w:val="none" w:sz="0" w:space="0" w:color="auto"/>
            <w:left w:val="none" w:sz="0" w:space="0" w:color="auto"/>
            <w:bottom w:val="none" w:sz="0" w:space="0" w:color="auto"/>
            <w:right w:val="none" w:sz="0" w:space="0" w:color="auto"/>
          </w:divBdr>
        </w:div>
        <w:div w:id="91631330">
          <w:marLeft w:val="994"/>
          <w:marRight w:val="0"/>
          <w:marTop w:val="86"/>
          <w:marBottom w:val="0"/>
          <w:divBdr>
            <w:top w:val="none" w:sz="0" w:space="0" w:color="auto"/>
            <w:left w:val="none" w:sz="0" w:space="0" w:color="auto"/>
            <w:bottom w:val="none" w:sz="0" w:space="0" w:color="auto"/>
            <w:right w:val="none" w:sz="0" w:space="0" w:color="auto"/>
          </w:divBdr>
        </w:div>
        <w:div w:id="542328474">
          <w:marLeft w:val="1714"/>
          <w:marRight w:val="0"/>
          <w:marTop w:val="86"/>
          <w:marBottom w:val="0"/>
          <w:divBdr>
            <w:top w:val="none" w:sz="0" w:space="0" w:color="auto"/>
            <w:left w:val="none" w:sz="0" w:space="0" w:color="auto"/>
            <w:bottom w:val="none" w:sz="0" w:space="0" w:color="auto"/>
            <w:right w:val="none" w:sz="0" w:space="0" w:color="auto"/>
          </w:divBdr>
        </w:div>
        <w:div w:id="735780422">
          <w:marLeft w:val="1714"/>
          <w:marRight w:val="0"/>
          <w:marTop w:val="86"/>
          <w:marBottom w:val="0"/>
          <w:divBdr>
            <w:top w:val="none" w:sz="0" w:space="0" w:color="auto"/>
            <w:left w:val="none" w:sz="0" w:space="0" w:color="auto"/>
            <w:bottom w:val="none" w:sz="0" w:space="0" w:color="auto"/>
            <w:right w:val="none" w:sz="0" w:space="0" w:color="auto"/>
          </w:divBdr>
        </w:div>
        <w:div w:id="1463116879">
          <w:marLeft w:val="1714"/>
          <w:marRight w:val="0"/>
          <w:marTop w:val="86"/>
          <w:marBottom w:val="0"/>
          <w:divBdr>
            <w:top w:val="none" w:sz="0" w:space="0" w:color="auto"/>
            <w:left w:val="none" w:sz="0" w:space="0" w:color="auto"/>
            <w:bottom w:val="none" w:sz="0" w:space="0" w:color="auto"/>
            <w:right w:val="none" w:sz="0" w:space="0" w:color="auto"/>
          </w:divBdr>
        </w:div>
        <w:div w:id="817956459">
          <w:marLeft w:val="994"/>
          <w:marRight w:val="0"/>
          <w:marTop w:val="86"/>
          <w:marBottom w:val="0"/>
          <w:divBdr>
            <w:top w:val="none" w:sz="0" w:space="0" w:color="auto"/>
            <w:left w:val="none" w:sz="0" w:space="0" w:color="auto"/>
            <w:bottom w:val="none" w:sz="0" w:space="0" w:color="auto"/>
            <w:right w:val="none" w:sz="0" w:space="0" w:color="auto"/>
          </w:divBdr>
        </w:div>
        <w:div w:id="1355035853">
          <w:marLeft w:val="994"/>
          <w:marRight w:val="0"/>
          <w:marTop w:val="86"/>
          <w:marBottom w:val="0"/>
          <w:divBdr>
            <w:top w:val="none" w:sz="0" w:space="0" w:color="auto"/>
            <w:left w:val="none" w:sz="0" w:space="0" w:color="auto"/>
            <w:bottom w:val="none" w:sz="0" w:space="0" w:color="auto"/>
            <w:right w:val="none" w:sz="0" w:space="0" w:color="auto"/>
          </w:divBdr>
        </w:div>
      </w:divsChild>
    </w:div>
    <w:div w:id="672151066">
      <w:bodyDiv w:val="1"/>
      <w:marLeft w:val="0"/>
      <w:marRight w:val="0"/>
      <w:marTop w:val="0"/>
      <w:marBottom w:val="0"/>
      <w:divBdr>
        <w:top w:val="none" w:sz="0" w:space="0" w:color="auto"/>
        <w:left w:val="none" w:sz="0" w:space="0" w:color="auto"/>
        <w:bottom w:val="none" w:sz="0" w:space="0" w:color="auto"/>
        <w:right w:val="none" w:sz="0" w:space="0" w:color="auto"/>
      </w:divBdr>
      <w:divsChild>
        <w:div w:id="1975865232">
          <w:marLeft w:val="274"/>
          <w:marRight w:val="0"/>
          <w:marTop w:val="86"/>
          <w:marBottom w:val="0"/>
          <w:divBdr>
            <w:top w:val="none" w:sz="0" w:space="0" w:color="auto"/>
            <w:left w:val="none" w:sz="0" w:space="0" w:color="auto"/>
            <w:bottom w:val="none" w:sz="0" w:space="0" w:color="auto"/>
            <w:right w:val="none" w:sz="0" w:space="0" w:color="auto"/>
          </w:divBdr>
        </w:div>
        <w:div w:id="2043482722">
          <w:marLeft w:val="994"/>
          <w:marRight w:val="0"/>
          <w:marTop w:val="86"/>
          <w:marBottom w:val="0"/>
          <w:divBdr>
            <w:top w:val="none" w:sz="0" w:space="0" w:color="auto"/>
            <w:left w:val="none" w:sz="0" w:space="0" w:color="auto"/>
            <w:bottom w:val="none" w:sz="0" w:space="0" w:color="auto"/>
            <w:right w:val="none" w:sz="0" w:space="0" w:color="auto"/>
          </w:divBdr>
        </w:div>
        <w:div w:id="1258709991">
          <w:marLeft w:val="994"/>
          <w:marRight w:val="0"/>
          <w:marTop w:val="86"/>
          <w:marBottom w:val="0"/>
          <w:divBdr>
            <w:top w:val="none" w:sz="0" w:space="0" w:color="auto"/>
            <w:left w:val="none" w:sz="0" w:space="0" w:color="auto"/>
            <w:bottom w:val="none" w:sz="0" w:space="0" w:color="auto"/>
            <w:right w:val="none" w:sz="0" w:space="0" w:color="auto"/>
          </w:divBdr>
        </w:div>
      </w:divsChild>
    </w:div>
    <w:div w:id="676032677">
      <w:bodyDiv w:val="1"/>
      <w:marLeft w:val="0"/>
      <w:marRight w:val="0"/>
      <w:marTop w:val="0"/>
      <w:marBottom w:val="0"/>
      <w:divBdr>
        <w:top w:val="none" w:sz="0" w:space="0" w:color="auto"/>
        <w:left w:val="none" w:sz="0" w:space="0" w:color="auto"/>
        <w:bottom w:val="none" w:sz="0" w:space="0" w:color="auto"/>
        <w:right w:val="none" w:sz="0" w:space="0" w:color="auto"/>
      </w:divBdr>
      <w:divsChild>
        <w:div w:id="898442626">
          <w:marLeft w:val="274"/>
          <w:marRight w:val="0"/>
          <w:marTop w:val="86"/>
          <w:marBottom w:val="0"/>
          <w:divBdr>
            <w:top w:val="none" w:sz="0" w:space="0" w:color="auto"/>
            <w:left w:val="none" w:sz="0" w:space="0" w:color="auto"/>
            <w:bottom w:val="none" w:sz="0" w:space="0" w:color="auto"/>
            <w:right w:val="none" w:sz="0" w:space="0" w:color="auto"/>
          </w:divBdr>
        </w:div>
        <w:div w:id="1966231250">
          <w:marLeft w:val="994"/>
          <w:marRight w:val="0"/>
          <w:marTop w:val="86"/>
          <w:marBottom w:val="0"/>
          <w:divBdr>
            <w:top w:val="none" w:sz="0" w:space="0" w:color="auto"/>
            <w:left w:val="none" w:sz="0" w:space="0" w:color="auto"/>
            <w:bottom w:val="none" w:sz="0" w:space="0" w:color="auto"/>
            <w:right w:val="none" w:sz="0" w:space="0" w:color="auto"/>
          </w:divBdr>
        </w:div>
        <w:div w:id="11304177">
          <w:marLeft w:val="994"/>
          <w:marRight w:val="0"/>
          <w:marTop w:val="86"/>
          <w:marBottom w:val="0"/>
          <w:divBdr>
            <w:top w:val="none" w:sz="0" w:space="0" w:color="auto"/>
            <w:left w:val="none" w:sz="0" w:space="0" w:color="auto"/>
            <w:bottom w:val="none" w:sz="0" w:space="0" w:color="auto"/>
            <w:right w:val="none" w:sz="0" w:space="0" w:color="auto"/>
          </w:divBdr>
        </w:div>
        <w:div w:id="427891405">
          <w:marLeft w:val="994"/>
          <w:marRight w:val="0"/>
          <w:marTop w:val="86"/>
          <w:marBottom w:val="0"/>
          <w:divBdr>
            <w:top w:val="none" w:sz="0" w:space="0" w:color="auto"/>
            <w:left w:val="none" w:sz="0" w:space="0" w:color="auto"/>
            <w:bottom w:val="none" w:sz="0" w:space="0" w:color="auto"/>
            <w:right w:val="none" w:sz="0" w:space="0" w:color="auto"/>
          </w:divBdr>
        </w:div>
      </w:divsChild>
    </w:div>
    <w:div w:id="723329294">
      <w:bodyDiv w:val="1"/>
      <w:marLeft w:val="0"/>
      <w:marRight w:val="0"/>
      <w:marTop w:val="0"/>
      <w:marBottom w:val="0"/>
      <w:divBdr>
        <w:top w:val="none" w:sz="0" w:space="0" w:color="auto"/>
        <w:left w:val="none" w:sz="0" w:space="0" w:color="auto"/>
        <w:bottom w:val="none" w:sz="0" w:space="0" w:color="auto"/>
        <w:right w:val="none" w:sz="0" w:space="0" w:color="auto"/>
      </w:divBdr>
      <w:divsChild>
        <w:div w:id="1388802802">
          <w:marLeft w:val="274"/>
          <w:marRight w:val="0"/>
          <w:marTop w:val="86"/>
          <w:marBottom w:val="0"/>
          <w:divBdr>
            <w:top w:val="none" w:sz="0" w:space="0" w:color="auto"/>
            <w:left w:val="none" w:sz="0" w:space="0" w:color="auto"/>
            <w:bottom w:val="none" w:sz="0" w:space="0" w:color="auto"/>
            <w:right w:val="none" w:sz="0" w:space="0" w:color="auto"/>
          </w:divBdr>
        </w:div>
        <w:div w:id="1135491705">
          <w:marLeft w:val="994"/>
          <w:marRight w:val="0"/>
          <w:marTop w:val="86"/>
          <w:marBottom w:val="0"/>
          <w:divBdr>
            <w:top w:val="none" w:sz="0" w:space="0" w:color="auto"/>
            <w:left w:val="none" w:sz="0" w:space="0" w:color="auto"/>
            <w:bottom w:val="none" w:sz="0" w:space="0" w:color="auto"/>
            <w:right w:val="none" w:sz="0" w:space="0" w:color="auto"/>
          </w:divBdr>
        </w:div>
        <w:div w:id="1804807305">
          <w:marLeft w:val="994"/>
          <w:marRight w:val="0"/>
          <w:marTop w:val="86"/>
          <w:marBottom w:val="0"/>
          <w:divBdr>
            <w:top w:val="none" w:sz="0" w:space="0" w:color="auto"/>
            <w:left w:val="none" w:sz="0" w:space="0" w:color="auto"/>
            <w:bottom w:val="none" w:sz="0" w:space="0" w:color="auto"/>
            <w:right w:val="none" w:sz="0" w:space="0" w:color="auto"/>
          </w:divBdr>
        </w:div>
        <w:div w:id="1900901226">
          <w:marLeft w:val="274"/>
          <w:marRight w:val="0"/>
          <w:marTop w:val="86"/>
          <w:marBottom w:val="0"/>
          <w:divBdr>
            <w:top w:val="none" w:sz="0" w:space="0" w:color="auto"/>
            <w:left w:val="none" w:sz="0" w:space="0" w:color="auto"/>
            <w:bottom w:val="none" w:sz="0" w:space="0" w:color="auto"/>
            <w:right w:val="none" w:sz="0" w:space="0" w:color="auto"/>
          </w:divBdr>
        </w:div>
        <w:div w:id="1262101948">
          <w:marLeft w:val="994"/>
          <w:marRight w:val="0"/>
          <w:marTop w:val="86"/>
          <w:marBottom w:val="0"/>
          <w:divBdr>
            <w:top w:val="none" w:sz="0" w:space="0" w:color="auto"/>
            <w:left w:val="none" w:sz="0" w:space="0" w:color="auto"/>
            <w:bottom w:val="none" w:sz="0" w:space="0" w:color="auto"/>
            <w:right w:val="none" w:sz="0" w:space="0" w:color="auto"/>
          </w:divBdr>
        </w:div>
      </w:divsChild>
    </w:div>
    <w:div w:id="809440430">
      <w:bodyDiv w:val="1"/>
      <w:marLeft w:val="0"/>
      <w:marRight w:val="0"/>
      <w:marTop w:val="0"/>
      <w:marBottom w:val="0"/>
      <w:divBdr>
        <w:top w:val="none" w:sz="0" w:space="0" w:color="auto"/>
        <w:left w:val="none" w:sz="0" w:space="0" w:color="auto"/>
        <w:bottom w:val="none" w:sz="0" w:space="0" w:color="auto"/>
        <w:right w:val="none" w:sz="0" w:space="0" w:color="auto"/>
      </w:divBdr>
      <w:divsChild>
        <w:div w:id="377048824">
          <w:marLeft w:val="274"/>
          <w:marRight w:val="0"/>
          <w:marTop w:val="86"/>
          <w:marBottom w:val="0"/>
          <w:divBdr>
            <w:top w:val="none" w:sz="0" w:space="0" w:color="auto"/>
            <w:left w:val="none" w:sz="0" w:space="0" w:color="auto"/>
            <w:bottom w:val="none" w:sz="0" w:space="0" w:color="auto"/>
            <w:right w:val="none" w:sz="0" w:space="0" w:color="auto"/>
          </w:divBdr>
        </w:div>
        <w:div w:id="217252738">
          <w:marLeft w:val="994"/>
          <w:marRight w:val="0"/>
          <w:marTop w:val="86"/>
          <w:marBottom w:val="0"/>
          <w:divBdr>
            <w:top w:val="none" w:sz="0" w:space="0" w:color="auto"/>
            <w:left w:val="none" w:sz="0" w:space="0" w:color="auto"/>
            <w:bottom w:val="none" w:sz="0" w:space="0" w:color="auto"/>
            <w:right w:val="none" w:sz="0" w:space="0" w:color="auto"/>
          </w:divBdr>
        </w:div>
        <w:div w:id="1093093015">
          <w:marLeft w:val="994"/>
          <w:marRight w:val="0"/>
          <w:marTop w:val="86"/>
          <w:marBottom w:val="0"/>
          <w:divBdr>
            <w:top w:val="none" w:sz="0" w:space="0" w:color="auto"/>
            <w:left w:val="none" w:sz="0" w:space="0" w:color="auto"/>
            <w:bottom w:val="none" w:sz="0" w:space="0" w:color="auto"/>
            <w:right w:val="none" w:sz="0" w:space="0" w:color="auto"/>
          </w:divBdr>
        </w:div>
        <w:div w:id="510411324">
          <w:marLeft w:val="994"/>
          <w:marRight w:val="0"/>
          <w:marTop w:val="86"/>
          <w:marBottom w:val="0"/>
          <w:divBdr>
            <w:top w:val="none" w:sz="0" w:space="0" w:color="auto"/>
            <w:left w:val="none" w:sz="0" w:space="0" w:color="auto"/>
            <w:bottom w:val="none" w:sz="0" w:space="0" w:color="auto"/>
            <w:right w:val="none" w:sz="0" w:space="0" w:color="auto"/>
          </w:divBdr>
        </w:div>
        <w:div w:id="1023556941">
          <w:marLeft w:val="274"/>
          <w:marRight w:val="0"/>
          <w:marTop w:val="86"/>
          <w:marBottom w:val="0"/>
          <w:divBdr>
            <w:top w:val="none" w:sz="0" w:space="0" w:color="auto"/>
            <w:left w:val="none" w:sz="0" w:space="0" w:color="auto"/>
            <w:bottom w:val="none" w:sz="0" w:space="0" w:color="auto"/>
            <w:right w:val="none" w:sz="0" w:space="0" w:color="auto"/>
          </w:divBdr>
        </w:div>
        <w:div w:id="837112464">
          <w:marLeft w:val="994"/>
          <w:marRight w:val="0"/>
          <w:marTop w:val="86"/>
          <w:marBottom w:val="0"/>
          <w:divBdr>
            <w:top w:val="none" w:sz="0" w:space="0" w:color="auto"/>
            <w:left w:val="none" w:sz="0" w:space="0" w:color="auto"/>
            <w:bottom w:val="none" w:sz="0" w:space="0" w:color="auto"/>
            <w:right w:val="none" w:sz="0" w:space="0" w:color="auto"/>
          </w:divBdr>
        </w:div>
        <w:div w:id="989944439">
          <w:marLeft w:val="994"/>
          <w:marRight w:val="0"/>
          <w:marTop w:val="86"/>
          <w:marBottom w:val="0"/>
          <w:divBdr>
            <w:top w:val="none" w:sz="0" w:space="0" w:color="auto"/>
            <w:left w:val="none" w:sz="0" w:space="0" w:color="auto"/>
            <w:bottom w:val="none" w:sz="0" w:space="0" w:color="auto"/>
            <w:right w:val="none" w:sz="0" w:space="0" w:color="auto"/>
          </w:divBdr>
        </w:div>
      </w:divsChild>
    </w:div>
    <w:div w:id="918094627">
      <w:bodyDiv w:val="1"/>
      <w:marLeft w:val="0"/>
      <w:marRight w:val="0"/>
      <w:marTop w:val="0"/>
      <w:marBottom w:val="0"/>
      <w:divBdr>
        <w:top w:val="none" w:sz="0" w:space="0" w:color="auto"/>
        <w:left w:val="none" w:sz="0" w:space="0" w:color="auto"/>
        <w:bottom w:val="none" w:sz="0" w:space="0" w:color="auto"/>
        <w:right w:val="none" w:sz="0" w:space="0" w:color="auto"/>
      </w:divBdr>
    </w:div>
    <w:div w:id="918178913">
      <w:bodyDiv w:val="1"/>
      <w:marLeft w:val="0"/>
      <w:marRight w:val="0"/>
      <w:marTop w:val="0"/>
      <w:marBottom w:val="0"/>
      <w:divBdr>
        <w:top w:val="none" w:sz="0" w:space="0" w:color="auto"/>
        <w:left w:val="none" w:sz="0" w:space="0" w:color="auto"/>
        <w:bottom w:val="none" w:sz="0" w:space="0" w:color="auto"/>
        <w:right w:val="none" w:sz="0" w:space="0" w:color="auto"/>
      </w:divBdr>
      <w:divsChild>
        <w:div w:id="513808141">
          <w:marLeft w:val="274"/>
          <w:marRight w:val="0"/>
          <w:marTop w:val="86"/>
          <w:marBottom w:val="0"/>
          <w:divBdr>
            <w:top w:val="none" w:sz="0" w:space="0" w:color="auto"/>
            <w:left w:val="none" w:sz="0" w:space="0" w:color="auto"/>
            <w:bottom w:val="none" w:sz="0" w:space="0" w:color="auto"/>
            <w:right w:val="none" w:sz="0" w:space="0" w:color="auto"/>
          </w:divBdr>
        </w:div>
        <w:div w:id="2084523442">
          <w:marLeft w:val="994"/>
          <w:marRight w:val="0"/>
          <w:marTop w:val="86"/>
          <w:marBottom w:val="0"/>
          <w:divBdr>
            <w:top w:val="none" w:sz="0" w:space="0" w:color="auto"/>
            <w:left w:val="none" w:sz="0" w:space="0" w:color="auto"/>
            <w:bottom w:val="none" w:sz="0" w:space="0" w:color="auto"/>
            <w:right w:val="none" w:sz="0" w:space="0" w:color="auto"/>
          </w:divBdr>
        </w:div>
        <w:div w:id="284238471">
          <w:marLeft w:val="994"/>
          <w:marRight w:val="0"/>
          <w:marTop w:val="86"/>
          <w:marBottom w:val="0"/>
          <w:divBdr>
            <w:top w:val="none" w:sz="0" w:space="0" w:color="auto"/>
            <w:left w:val="none" w:sz="0" w:space="0" w:color="auto"/>
            <w:bottom w:val="none" w:sz="0" w:space="0" w:color="auto"/>
            <w:right w:val="none" w:sz="0" w:space="0" w:color="auto"/>
          </w:divBdr>
        </w:div>
        <w:div w:id="979767908">
          <w:marLeft w:val="994"/>
          <w:marRight w:val="0"/>
          <w:marTop w:val="86"/>
          <w:marBottom w:val="0"/>
          <w:divBdr>
            <w:top w:val="none" w:sz="0" w:space="0" w:color="auto"/>
            <w:left w:val="none" w:sz="0" w:space="0" w:color="auto"/>
            <w:bottom w:val="none" w:sz="0" w:space="0" w:color="auto"/>
            <w:right w:val="none" w:sz="0" w:space="0" w:color="auto"/>
          </w:divBdr>
        </w:div>
        <w:div w:id="917980691">
          <w:marLeft w:val="994"/>
          <w:marRight w:val="0"/>
          <w:marTop w:val="86"/>
          <w:marBottom w:val="0"/>
          <w:divBdr>
            <w:top w:val="none" w:sz="0" w:space="0" w:color="auto"/>
            <w:left w:val="none" w:sz="0" w:space="0" w:color="auto"/>
            <w:bottom w:val="none" w:sz="0" w:space="0" w:color="auto"/>
            <w:right w:val="none" w:sz="0" w:space="0" w:color="auto"/>
          </w:divBdr>
        </w:div>
        <w:div w:id="407070749">
          <w:marLeft w:val="994"/>
          <w:marRight w:val="0"/>
          <w:marTop w:val="86"/>
          <w:marBottom w:val="0"/>
          <w:divBdr>
            <w:top w:val="none" w:sz="0" w:space="0" w:color="auto"/>
            <w:left w:val="none" w:sz="0" w:space="0" w:color="auto"/>
            <w:bottom w:val="none" w:sz="0" w:space="0" w:color="auto"/>
            <w:right w:val="none" w:sz="0" w:space="0" w:color="auto"/>
          </w:divBdr>
        </w:div>
      </w:divsChild>
    </w:div>
    <w:div w:id="942222236">
      <w:bodyDiv w:val="1"/>
      <w:marLeft w:val="0"/>
      <w:marRight w:val="0"/>
      <w:marTop w:val="0"/>
      <w:marBottom w:val="0"/>
      <w:divBdr>
        <w:top w:val="none" w:sz="0" w:space="0" w:color="auto"/>
        <w:left w:val="none" w:sz="0" w:space="0" w:color="auto"/>
        <w:bottom w:val="none" w:sz="0" w:space="0" w:color="auto"/>
        <w:right w:val="none" w:sz="0" w:space="0" w:color="auto"/>
      </w:divBdr>
    </w:div>
    <w:div w:id="945120041">
      <w:bodyDiv w:val="1"/>
      <w:marLeft w:val="0"/>
      <w:marRight w:val="0"/>
      <w:marTop w:val="0"/>
      <w:marBottom w:val="0"/>
      <w:divBdr>
        <w:top w:val="none" w:sz="0" w:space="0" w:color="auto"/>
        <w:left w:val="none" w:sz="0" w:space="0" w:color="auto"/>
        <w:bottom w:val="none" w:sz="0" w:space="0" w:color="auto"/>
        <w:right w:val="none" w:sz="0" w:space="0" w:color="auto"/>
      </w:divBdr>
      <w:divsChild>
        <w:div w:id="954367642">
          <w:marLeft w:val="274"/>
          <w:marRight w:val="0"/>
          <w:marTop w:val="86"/>
          <w:marBottom w:val="0"/>
          <w:divBdr>
            <w:top w:val="none" w:sz="0" w:space="0" w:color="auto"/>
            <w:left w:val="none" w:sz="0" w:space="0" w:color="auto"/>
            <w:bottom w:val="none" w:sz="0" w:space="0" w:color="auto"/>
            <w:right w:val="none" w:sz="0" w:space="0" w:color="auto"/>
          </w:divBdr>
        </w:div>
        <w:div w:id="196084935">
          <w:marLeft w:val="274"/>
          <w:marRight w:val="0"/>
          <w:marTop w:val="86"/>
          <w:marBottom w:val="0"/>
          <w:divBdr>
            <w:top w:val="none" w:sz="0" w:space="0" w:color="auto"/>
            <w:left w:val="none" w:sz="0" w:space="0" w:color="auto"/>
            <w:bottom w:val="none" w:sz="0" w:space="0" w:color="auto"/>
            <w:right w:val="none" w:sz="0" w:space="0" w:color="auto"/>
          </w:divBdr>
        </w:div>
        <w:div w:id="1976176671">
          <w:marLeft w:val="994"/>
          <w:marRight w:val="0"/>
          <w:marTop w:val="86"/>
          <w:marBottom w:val="0"/>
          <w:divBdr>
            <w:top w:val="none" w:sz="0" w:space="0" w:color="auto"/>
            <w:left w:val="none" w:sz="0" w:space="0" w:color="auto"/>
            <w:bottom w:val="none" w:sz="0" w:space="0" w:color="auto"/>
            <w:right w:val="none" w:sz="0" w:space="0" w:color="auto"/>
          </w:divBdr>
        </w:div>
        <w:div w:id="46533696">
          <w:marLeft w:val="994"/>
          <w:marRight w:val="0"/>
          <w:marTop w:val="86"/>
          <w:marBottom w:val="0"/>
          <w:divBdr>
            <w:top w:val="none" w:sz="0" w:space="0" w:color="auto"/>
            <w:left w:val="none" w:sz="0" w:space="0" w:color="auto"/>
            <w:bottom w:val="none" w:sz="0" w:space="0" w:color="auto"/>
            <w:right w:val="none" w:sz="0" w:space="0" w:color="auto"/>
          </w:divBdr>
        </w:div>
        <w:div w:id="1286737497">
          <w:marLeft w:val="994"/>
          <w:marRight w:val="0"/>
          <w:marTop w:val="86"/>
          <w:marBottom w:val="0"/>
          <w:divBdr>
            <w:top w:val="none" w:sz="0" w:space="0" w:color="auto"/>
            <w:left w:val="none" w:sz="0" w:space="0" w:color="auto"/>
            <w:bottom w:val="none" w:sz="0" w:space="0" w:color="auto"/>
            <w:right w:val="none" w:sz="0" w:space="0" w:color="auto"/>
          </w:divBdr>
        </w:div>
        <w:div w:id="1107894155">
          <w:marLeft w:val="994"/>
          <w:marRight w:val="0"/>
          <w:marTop w:val="86"/>
          <w:marBottom w:val="0"/>
          <w:divBdr>
            <w:top w:val="none" w:sz="0" w:space="0" w:color="auto"/>
            <w:left w:val="none" w:sz="0" w:space="0" w:color="auto"/>
            <w:bottom w:val="none" w:sz="0" w:space="0" w:color="auto"/>
            <w:right w:val="none" w:sz="0" w:space="0" w:color="auto"/>
          </w:divBdr>
        </w:div>
      </w:divsChild>
    </w:div>
    <w:div w:id="1005203007">
      <w:bodyDiv w:val="1"/>
      <w:marLeft w:val="0"/>
      <w:marRight w:val="0"/>
      <w:marTop w:val="0"/>
      <w:marBottom w:val="0"/>
      <w:divBdr>
        <w:top w:val="none" w:sz="0" w:space="0" w:color="auto"/>
        <w:left w:val="none" w:sz="0" w:space="0" w:color="auto"/>
        <w:bottom w:val="none" w:sz="0" w:space="0" w:color="auto"/>
        <w:right w:val="none" w:sz="0" w:space="0" w:color="auto"/>
      </w:divBdr>
      <w:divsChild>
        <w:div w:id="360671030">
          <w:marLeft w:val="274"/>
          <w:marRight w:val="0"/>
          <w:marTop w:val="86"/>
          <w:marBottom w:val="0"/>
          <w:divBdr>
            <w:top w:val="none" w:sz="0" w:space="0" w:color="auto"/>
            <w:left w:val="none" w:sz="0" w:space="0" w:color="auto"/>
            <w:bottom w:val="none" w:sz="0" w:space="0" w:color="auto"/>
            <w:right w:val="none" w:sz="0" w:space="0" w:color="auto"/>
          </w:divBdr>
        </w:div>
        <w:div w:id="390230460">
          <w:marLeft w:val="994"/>
          <w:marRight w:val="0"/>
          <w:marTop w:val="86"/>
          <w:marBottom w:val="0"/>
          <w:divBdr>
            <w:top w:val="none" w:sz="0" w:space="0" w:color="auto"/>
            <w:left w:val="none" w:sz="0" w:space="0" w:color="auto"/>
            <w:bottom w:val="none" w:sz="0" w:space="0" w:color="auto"/>
            <w:right w:val="none" w:sz="0" w:space="0" w:color="auto"/>
          </w:divBdr>
        </w:div>
        <w:div w:id="1122652592">
          <w:marLeft w:val="994"/>
          <w:marRight w:val="0"/>
          <w:marTop w:val="86"/>
          <w:marBottom w:val="0"/>
          <w:divBdr>
            <w:top w:val="none" w:sz="0" w:space="0" w:color="auto"/>
            <w:left w:val="none" w:sz="0" w:space="0" w:color="auto"/>
            <w:bottom w:val="none" w:sz="0" w:space="0" w:color="auto"/>
            <w:right w:val="none" w:sz="0" w:space="0" w:color="auto"/>
          </w:divBdr>
        </w:div>
        <w:div w:id="1695765571">
          <w:marLeft w:val="1800"/>
          <w:marRight w:val="0"/>
          <w:marTop w:val="86"/>
          <w:marBottom w:val="0"/>
          <w:divBdr>
            <w:top w:val="none" w:sz="0" w:space="0" w:color="auto"/>
            <w:left w:val="none" w:sz="0" w:space="0" w:color="auto"/>
            <w:bottom w:val="none" w:sz="0" w:space="0" w:color="auto"/>
            <w:right w:val="none" w:sz="0" w:space="0" w:color="auto"/>
          </w:divBdr>
        </w:div>
      </w:divsChild>
    </w:div>
    <w:div w:id="1099105683">
      <w:bodyDiv w:val="1"/>
      <w:marLeft w:val="0"/>
      <w:marRight w:val="0"/>
      <w:marTop w:val="0"/>
      <w:marBottom w:val="0"/>
      <w:divBdr>
        <w:top w:val="none" w:sz="0" w:space="0" w:color="auto"/>
        <w:left w:val="none" w:sz="0" w:space="0" w:color="auto"/>
        <w:bottom w:val="none" w:sz="0" w:space="0" w:color="auto"/>
        <w:right w:val="none" w:sz="0" w:space="0" w:color="auto"/>
      </w:divBdr>
      <w:divsChild>
        <w:div w:id="1011686447">
          <w:marLeft w:val="274"/>
          <w:marRight w:val="0"/>
          <w:marTop w:val="86"/>
          <w:marBottom w:val="0"/>
          <w:divBdr>
            <w:top w:val="none" w:sz="0" w:space="0" w:color="auto"/>
            <w:left w:val="none" w:sz="0" w:space="0" w:color="auto"/>
            <w:bottom w:val="none" w:sz="0" w:space="0" w:color="auto"/>
            <w:right w:val="none" w:sz="0" w:space="0" w:color="auto"/>
          </w:divBdr>
        </w:div>
        <w:div w:id="1114441210">
          <w:marLeft w:val="994"/>
          <w:marRight w:val="0"/>
          <w:marTop w:val="86"/>
          <w:marBottom w:val="0"/>
          <w:divBdr>
            <w:top w:val="none" w:sz="0" w:space="0" w:color="auto"/>
            <w:left w:val="none" w:sz="0" w:space="0" w:color="auto"/>
            <w:bottom w:val="none" w:sz="0" w:space="0" w:color="auto"/>
            <w:right w:val="none" w:sz="0" w:space="0" w:color="auto"/>
          </w:divBdr>
        </w:div>
        <w:div w:id="1249773535">
          <w:marLeft w:val="994"/>
          <w:marRight w:val="0"/>
          <w:marTop w:val="86"/>
          <w:marBottom w:val="0"/>
          <w:divBdr>
            <w:top w:val="none" w:sz="0" w:space="0" w:color="auto"/>
            <w:left w:val="none" w:sz="0" w:space="0" w:color="auto"/>
            <w:bottom w:val="none" w:sz="0" w:space="0" w:color="auto"/>
            <w:right w:val="none" w:sz="0" w:space="0" w:color="auto"/>
          </w:divBdr>
        </w:div>
        <w:div w:id="1237668829">
          <w:marLeft w:val="994"/>
          <w:marRight w:val="0"/>
          <w:marTop w:val="86"/>
          <w:marBottom w:val="0"/>
          <w:divBdr>
            <w:top w:val="none" w:sz="0" w:space="0" w:color="auto"/>
            <w:left w:val="none" w:sz="0" w:space="0" w:color="auto"/>
            <w:bottom w:val="none" w:sz="0" w:space="0" w:color="auto"/>
            <w:right w:val="none" w:sz="0" w:space="0" w:color="auto"/>
          </w:divBdr>
        </w:div>
        <w:div w:id="382339134">
          <w:marLeft w:val="1714"/>
          <w:marRight w:val="0"/>
          <w:marTop w:val="86"/>
          <w:marBottom w:val="0"/>
          <w:divBdr>
            <w:top w:val="none" w:sz="0" w:space="0" w:color="auto"/>
            <w:left w:val="none" w:sz="0" w:space="0" w:color="auto"/>
            <w:bottom w:val="none" w:sz="0" w:space="0" w:color="auto"/>
            <w:right w:val="none" w:sz="0" w:space="0" w:color="auto"/>
          </w:divBdr>
        </w:div>
        <w:div w:id="1212888712">
          <w:marLeft w:val="1714"/>
          <w:marRight w:val="0"/>
          <w:marTop w:val="86"/>
          <w:marBottom w:val="0"/>
          <w:divBdr>
            <w:top w:val="none" w:sz="0" w:space="0" w:color="auto"/>
            <w:left w:val="none" w:sz="0" w:space="0" w:color="auto"/>
            <w:bottom w:val="none" w:sz="0" w:space="0" w:color="auto"/>
            <w:right w:val="none" w:sz="0" w:space="0" w:color="auto"/>
          </w:divBdr>
        </w:div>
        <w:div w:id="1167555607">
          <w:marLeft w:val="1714"/>
          <w:marRight w:val="0"/>
          <w:marTop w:val="86"/>
          <w:marBottom w:val="0"/>
          <w:divBdr>
            <w:top w:val="none" w:sz="0" w:space="0" w:color="auto"/>
            <w:left w:val="none" w:sz="0" w:space="0" w:color="auto"/>
            <w:bottom w:val="none" w:sz="0" w:space="0" w:color="auto"/>
            <w:right w:val="none" w:sz="0" w:space="0" w:color="auto"/>
          </w:divBdr>
        </w:div>
        <w:div w:id="1487550176">
          <w:marLeft w:val="274"/>
          <w:marRight w:val="0"/>
          <w:marTop w:val="86"/>
          <w:marBottom w:val="0"/>
          <w:divBdr>
            <w:top w:val="none" w:sz="0" w:space="0" w:color="auto"/>
            <w:left w:val="none" w:sz="0" w:space="0" w:color="auto"/>
            <w:bottom w:val="none" w:sz="0" w:space="0" w:color="auto"/>
            <w:right w:val="none" w:sz="0" w:space="0" w:color="auto"/>
          </w:divBdr>
        </w:div>
      </w:divsChild>
    </w:div>
    <w:div w:id="1148549407">
      <w:bodyDiv w:val="1"/>
      <w:marLeft w:val="0"/>
      <w:marRight w:val="0"/>
      <w:marTop w:val="0"/>
      <w:marBottom w:val="0"/>
      <w:divBdr>
        <w:top w:val="none" w:sz="0" w:space="0" w:color="auto"/>
        <w:left w:val="none" w:sz="0" w:space="0" w:color="auto"/>
        <w:bottom w:val="none" w:sz="0" w:space="0" w:color="auto"/>
        <w:right w:val="none" w:sz="0" w:space="0" w:color="auto"/>
      </w:divBdr>
      <w:divsChild>
        <w:div w:id="1092702869">
          <w:marLeft w:val="994"/>
          <w:marRight w:val="0"/>
          <w:marTop w:val="86"/>
          <w:marBottom w:val="0"/>
          <w:divBdr>
            <w:top w:val="none" w:sz="0" w:space="0" w:color="auto"/>
            <w:left w:val="none" w:sz="0" w:space="0" w:color="auto"/>
            <w:bottom w:val="none" w:sz="0" w:space="0" w:color="auto"/>
            <w:right w:val="none" w:sz="0" w:space="0" w:color="auto"/>
          </w:divBdr>
        </w:div>
      </w:divsChild>
    </w:div>
    <w:div w:id="1179350178">
      <w:bodyDiv w:val="1"/>
      <w:marLeft w:val="0"/>
      <w:marRight w:val="0"/>
      <w:marTop w:val="0"/>
      <w:marBottom w:val="0"/>
      <w:divBdr>
        <w:top w:val="none" w:sz="0" w:space="0" w:color="auto"/>
        <w:left w:val="none" w:sz="0" w:space="0" w:color="auto"/>
        <w:bottom w:val="none" w:sz="0" w:space="0" w:color="auto"/>
        <w:right w:val="none" w:sz="0" w:space="0" w:color="auto"/>
      </w:divBdr>
      <w:divsChild>
        <w:div w:id="1768505436">
          <w:marLeft w:val="274"/>
          <w:marRight w:val="0"/>
          <w:marTop w:val="86"/>
          <w:marBottom w:val="0"/>
          <w:divBdr>
            <w:top w:val="none" w:sz="0" w:space="0" w:color="auto"/>
            <w:left w:val="none" w:sz="0" w:space="0" w:color="auto"/>
            <w:bottom w:val="none" w:sz="0" w:space="0" w:color="auto"/>
            <w:right w:val="none" w:sz="0" w:space="0" w:color="auto"/>
          </w:divBdr>
        </w:div>
        <w:div w:id="843128194">
          <w:marLeft w:val="994"/>
          <w:marRight w:val="0"/>
          <w:marTop w:val="86"/>
          <w:marBottom w:val="0"/>
          <w:divBdr>
            <w:top w:val="none" w:sz="0" w:space="0" w:color="auto"/>
            <w:left w:val="none" w:sz="0" w:space="0" w:color="auto"/>
            <w:bottom w:val="none" w:sz="0" w:space="0" w:color="auto"/>
            <w:right w:val="none" w:sz="0" w:space="0" w:color="auto"/>
          </w:divBdr>
        </w:div>
        <w:div w:id="688877780">
          <w:marLeft w:val="994"/>
          <w:marRight w:val="0"/>
          <w:marTop w:val="86"/>
          <w:marBottom w:val="0"/>
          <w:divBdr>
            <w:top w:val="none" w:sz="0" w:space="0" w:color="auto"/>
            <w:left w:val="none" w:sz="0" w:space="0" w:color="auto"/>
            <w:bottom w:val="none" w:sz="0" w:space="0" w:color="auto"/>
            <w:right w:val="none" w:sz="0" w:space="0" w:color="auto"/>
          </w:divBdr>
        </w:div>
        <w:div w:id="2129545563">
          <w:marLeft w:val="994"/>
          <w:marRight w:val="0"/>
          <w:marTop w:val="86"/>
          <w:marBottom w:val="0"/>
          <w:divBdr>
            <w:top w:val="none" w:sz="0" w:space="0" w:color="auto"/>
            <w:left w:val="none" w:sz="0" w:space="0" w:color="auto"/>
            <w:bottom w:val="none" w:sz="0" w:space="0" w:color="auto"/>
            <w:right w:val="none" w:sz="0" w:space="0" w:color="auto"/>
          </w:divBdr>
        </w:div>
        <w:div w:id="420487052">
          <w:marLeft w:val="994"/>
          <w:marRight w:val="0"/>
          <w:marTop w:val="86"/>
          <w:marBottom w:val="0"/>
          <w:divBdr>
            <w:top w:val="none" w:sz="0" w:space="0" w:color="auto"/>
            <w:left w:val="none" w:sz="0" w:space="0" w:color="auto"/>
            <w:bottom w:val="none" w:sz="0" w:space="0" w:color="auto"/>
            <w:right w:val="none" w:sz="0" w:space="0" w:color="auto"/>
          </w:divBdr>
        </w:div>
      </w:divsChild>
    </w:div>
    <w:div w:id="1187400803">
      <w:bodyDiv w:val="1"/>
      <w:marLeft w:val="0"/>
      <w:marRight w:val="0"/>
      <w:marTop w:val="0"/>
      <w:marBottom w:val="0"/>
      <w:divBdr>
        <w:top w:val="none" w:sz="0" w:space="0" w:color="auto"/>
        <w:left w:val="none" w:sz="0" w:space="0" w:color="auto"/>
        <w:bottom w:val="none" w:sz="0" w:space="0" w:color="auto"/>
        <w:right w:val="none" w:sz="0" w:space="0" w:color="auto"/>
      </w:divBdr>
      <w:divsChild>
        <w:div w:id="341204327">
          <w:marLeft w:val="274"/>
          <w:marRight w:val="0"/>
          <w:marTop w:val="86"/>
          <w:marBottom w:val="0"/>
          <w:divBdr>
            <w:top w:val="none" w:sz="0" w:space="0" w:color="auto"/>
            <w:left w:val="none" w:sz="0" w:space="0" w:color="auto"/>
            <w:bottom w:val="none" w:sz="0" w:space="0" w:color="auto"/>
            <w:right w:val="none" w:sz="0" w:space="0" w:color="auto"/>
          </w:divBdr>
        </w:div>
        <w:div w:id="895242812">
          <w:marLeft w:val="994"/>
          <w:marRight w:val="0"/>
          <w:marTop w:val="86"/>
          <w:marBottom w:val="0"/>
          <w:divBdr>
            <w:top w:val="none" w:sz="0" w:space="0" w:color="auto"/>
            <w:left w:val="none" w:sz="0" w:space="0" w:color="auto"/>
            <w:bottom w:val="none" w:sz="0" w:space="0" w:color="auto"/>
            <w:right w:val="none" w:sz="0" w:space="0" w:color="auto"/>
          </w:divBdr>
        </w:div>
        <w:div w:id="1237206565">
          <w:marLeft w:val="994"/>
          <w:marRight w:val="0"/>
          <w:marTop w:val="86"/>
          <w:marBottom w:val="0"/>
          <w:divBdr>
            <w:top w:val="none" w:sz="0" w:space="0" w:color="auto"/>
            <w:left w:val="none" w:sz="0" w:space="0" w:color="auto"/>
            <w:bottom w:val="none" w:sz="0" w:space="0" w:color="auto"/>
            <w:right w:val="none" w:sz="0" w:space="0" w:color="auto"/>
          </w:divBdr>
        </w:div>
        <w:div w:id="524485011">
          <w:marLeft w:val="994"/>
          <w:marRight w:val="0"/>
          <w:marTop w:val="86"/>
          <w:marBottom w:val="0"/>
          <w:divBdr>
            <w:top w:val="none" w:sz="0" w:space="0" w:color="auto"/>
            <w:left w:val="none" w:sz="0" w:space="0" w:color="auto"/>
            <w:bottom w:val="none" w:sz="0" w:space="0" w:color="auto"/>
            <w:right w:val="none" w:sz="0" w:space="0" w:color="auto"/>
          </w:divBdr>
        </w:div>
        <w:div w:id="572357685">
          <w:marLeft w:val="1714"/>
          <w:marRight w:val="0"/>
          <w:marTop w:val="86"/>
          <w:marBottom w:val="0"/>
          <w:divBdr>
            <w:top w:val="none" w:sz="0" w:space="0" w:color="auto"/>
            <w:left w:val="none" w:sz="0" w:space="0" w:color="auto"/>
            <w:bottom w:val="none" w:sz="0" w:space="0" w:color="auto"/>
            <w:right w:val="none" w:sz="0" w:space="0" w:color="auto"/>
          </w:divBdr>
        </w:div>
        <w:div w:id="2100173183">
          <w:marLeft w:val="1714"/>
          <w:marRight w:val="0"/>
          <w:marTop w:val="86"/>
          <w:marBottom w:val="0"/>
          <w:divBdr>
            <w:top w:val="none" w:sz="0" w:space="0" w:color="auto"/>
            <w:left w:val="none" w:sz="0" w:space="0" w:color="auto"/>
            <w:bottom w:val="none" w:sz="0" w:space="0" w:color="auto"/>
            <w:right w:val="none" w:sz="0" w:space="0" w:color="auto"/>
          </w:divBdr>
        </w:div>
        <w:div w:id="750156428">
          <w:marLeft w:val="1714"/>
          <w:marRight w:val="0"/>
          <w:marTop w:val="86"/>
          <w:marBottom w:val="0"/>
          <w:divBdr>
            <w:top w:val="none" w:sz="0" w:space="0" w:color="auto"/>
            <w:left w:val="none" w:sz="0" w:space="0" w:color="auto"/>
            <w:bottom w:val="none" w:sz="0" w:space="0" w:color="auto"/>
            <w:right w:val="none" w:sz="0" w:space="0" w:color="auto"/>
          </w:divBdr>
        </w:div>
        <w:div w:id="1394697799">
          <w:marLeft w:val="274"/>
          <w:marRight w:val="0"/>
          <w:marTop w:val="86"/>
          <w:marBottom w:val="0"/>
          <w:divBdr>
            <w:top w:val="none" w:sz="0" w:space="0" w:color="auto"/>
            <w:left w:val="none" w:sz="0" w:space="0" w:color="auto"/>
            <w:bottom w:val="none" w:sz="0" w:space="0" w:color="auto"/>
            <w:right w:val="none" w:sz="0" w:space="0" w:color="auto"/>
          </w:divBdr>
        </w:div>
      </w:divsChild>
    </w:div>
    <w:div w:id="1254317289">
      <w:bodyDiv w:val="1"/>
      <w:marLeft w:val="0"/>
      <w:marRight w:val="0"/>
      <w:marTop w:val="0"/>
      <w:marBottom w:val="0"/>
      <w:divBdr>
        <w:top w:val="none" w:sz="0" w:space="0" w:color="auto"/>
        <w:left w:val="none" w:sz="0" w:space="0" w:color="auto"/>
        <w:bottom w:val="none" w:sz="0" w:space="0" w:color="auto"/>
        <w:right w:val="none" w:sz="0" w:space="0" w:color="auto"/>
      </w:divBdr>
      <w:divsChild>
        <w:div w:id="1909340596">
          <w:marLeft w:val="274"/>
          <w:marRight w:val="0"/>
          <w:marTop w:val="86"/>
          <w:marBottom w:val="0"/>
          <w:divBdr>
            <w:top w:val="none" w:sz="0" w:space="0" w:color="auto"/>
            <w:left w:val="none" w:sz="0" w:space="0" w:color="auto"/>
            <w:bottom w:val="none" w:sz="0" w:space="0" w:color="auto"/>
            <w:right w:val="none" w:sz="0" w:space="0" w:color="auto"/>
          </w:divBdr>
        </w:div>
        <w:div w:id="1970890789">
          <w:marLeft w:val="994"/>
          <w:marRight w:val="0"/>
          <w:marTop w:val="86"/>
          <w:marBottom w:val="0"/>
          <w:divBdr>
            <w:top w:val="none" w:sz="0" w:space="0" w:color="auto"/>
            <w:left w:val="none" w:sz="0" w:space="0" w:color="auto"/>
            <w:bottom w:val="none" w:sz="0" w:space="0" w:color="auto"/>
            <w:right w:val="none" w:sz="0" w:space="0" w:color="auto"/>
          </w:divBdr>
        </w:div>
        <w:div w:id="410784691">
          <w:marLeft w:val="994"/>
          <w:marRight w:val="0"/>
          <w:marTop w:val="86"/>
          <w:marBottom w:val="0"/>
          <w:divBdr>
            <w:top w:val="none" w:sz="0" w:space="0" w:color="auto"/>
            <w:left w:val="none" w:sz="0" w:space="0" w:color="auto"/>
            <w:bottom w:val="none" w:sz="0" w:space="0" w:color="auto"/>
            <w:right w:val="none" w:sz="0" w:space="0" w:color="auto"/>
          </w:divBdr>
        </w:div>
      </w:divsChild>
    </w:div>
    <w:div w:id="1276451223">
      <w:bodyDiv w:val="1"/>
      <w:marLeft w:val="0"/>
      <w:marRight w:val="0"/>
      <w:marTop w:val="0"/>
      <w:marBottom w:val="0"/>
      <w:divBdr>
        <w:top w:val="none" w:sz="0" w:space="0" w:color="auto"/>
        <w:left w:val="none" w:sz="0" w:space="0" w:color="auto"/>
        <w:bottom w:val="none" w:sz="0" w:space="0" w:color="auto"/>
        <w:right w:val="none" w:sz="0" w:space="0" w:color="auto"/>
      </w:divBdr>
      <w:divsChild>
        <w:div w:id="1806971428">
          <w:marLeft w:val="274"/>
          <w:marRight w:val="0"/>
          <w:marTop w:val="86"/>
          <w:marBottom w:val="0"/>
          <w:divBdr>
            <w:top w:val="none" w:sz="0" w:space="0" w:color="auto"/>
            <w:left w:val="none" w:sz="0" w:space="0" w:color="auto"/>
            <w:bottom w:val="none" w:sz="0" w:space="0" w:color="auto"/>
            <w:right w:val="none" w:sz="0" w:space="0" w:color="auto"/>
          </w:divBdr>
        </w:div>
        <w:div w:id="1540437352">
          <w:marLeft w:val="994"/>
          <w:marRight w:val="0"/>
          <w:marTop w:val="86"/>
          <w:marBottom w:val="0"/>
          <w:divBdr>
            <w:top w:val="none" w:sz="0" w:space="0" w:color="auto"/>
            <w:left w:val="none" w:sz="0" w:space="0" w:color="auto"/>
            <w:bottom w:val="none" w:sz="0" w:space="0" w:color="auto"/>
            <w:right w:val="none" w:sz="0" w:space="0" w:color="auto"/>
          </w:divBdr>
        </w:div>
        <w:div w:id="706678997">
          <w:marLeft w:val="994"/>
          <w:marRight w:val="0"/>
          <w:marTop w:val="86"/>
          <w:marBottom w:val="0"/>
          <w:divBdr>
            <w:top w:val="none" w:sz="0" w:space="0" w:color="auto"/>
            <w:left w:val="none" w:sz="0" w:space="0" w:color="auto"/>
            <w:bottom w:val="none" w:sz="0" w:space="0" w:color="auto"/>
            <w:right w:val="none" w:sz="0" w:space="0" w:color="auto"/>
          </w:divBdr>
        </w:div>
        <w:div w:id="422335379">
          <w:marLeft w:val="994"/>
          <w:marRight w:val="0"/>
          <w:marTop w:val="86"/>
          <w:marBottom w:val="0"/>
          <w:divBdr>
            <w:top w:val="none" w:sz="0" w:space="0" w:color="auto"/>
            <w:left w:val="none" w:sz="0" w:space="0" w:color="auto"/>
            <w:bottom w:val="none" w:sz="0" w:space="0" w:color="auto"/>
            <w:right w:val="none" w:sz="0" w:space="0" w:color="auto"/>
          </w:divBdr>
        </w:div>
        <w:div w:id="1838770355">
          <w:marLeft w:val="274"/>
          <w:marRight w:val="0"/>
          <w:marTop w:val="86"/>
          <w:marBottom w:val="0"/>
          <w:divBdr>
            <w:top w:val="none" w:sz="0" w:space="0" w:color="auto"/>
            <w:left w:val="none" w:sz="0" w:space="0" w:color="auto"/>
            <w:bottom w:val="none" w:sz="0" w:space="0" w:color="auto"/>
            <w:right w:val="none" w:sz="0" w:space="0" w:color="auto"/>
          </w:divBdr>
        </w:div>
        <w:div w:id="1540044718">
          <w:marLeft w:val="994"/>
          <w:marRight w:val="0"/>
          <w:marTop w:val="86"/>
          <w:marBottom w:val="0"/>
          <w:divBdr>
            <w:top w:val="none" w:sz="0" w:space="0" w:color="auto"/>
            <w:left w:val="none" w:sz="0" w:space="0" w:color="auto"/>
            <w:bottom w:val="none" w:sz="0" w:space="0" w:color="auto"/>
            <w:right w:val="none" w:sz="0" w:space="0" w:color="auto"/>
          </w:divBdr>
        </w:div>
        <w:div w:id="312609687">
          <w:marLeft w:val="1714"/>
          <w:marRight w:val="0"/>
          <w:marTop w:val="86"/>
          <w:marBottom w:val="0"/>
          <w:divBdr>
            <w:top w:val="none" w:sz="0" w:space="0" w:color="auto"/>
            <w:left w:val="none" w:sz="0" w:space="0" w:color="auto"/>
            <w:bottom w:val="none" w:sz="0" w:space="0" w:color="auto"/>
            <w:right w:val="none" w:sz="0" w:space="0" w:color="auto"/>
          </w:divBdr>
        </w:div>
        <w:div w:id="216553077">
          <w:marLeft w:val="1714"/>
          <w:marRight w:val="0"/>
          <w:marTop w:val="86"/>
          <w:marBottom w:val="0"/>
          <w:divBdr>
            <w:top w:val="none" w:sz="0" w:space="0" w:color="auto"/>
            <w:left w:val="none" w:sz="0" w:space="0" w:color="auto"/>
            <w:bottom w:val="none" w:sz="0" w:space="0" w:color="auto"/>
            <w:right w:val="none" w:sz="0" w:space="0" w:color="auto"/>
          </w:divBdr>
        </w:div>
        <w:div w:id="457458479">
          <w:marLeft w:val="1714"/>
          <w:marRight w:val="0"/>
          <w:marTop w:val="86"/>
          <w:marBottom w:val="0"/>
          <w:divBdr>
            <w:top w:val="none" w:sz="0" w:space="0" w:color="auto"/>
            <w:left w:val="none" w:sz="0" w:space="0" w:color="auto"/>
            <w:bottom w:val="none" w:sz="0" w:space="0" w:color="auto"/>
            <w:right w:val="none" w:sz="0" w:space="0" w:color="auto"/>
          </w:divBdr>
        </w:div>
        <w:div w:id="1850870979">
          <w:marLeft w:val="994"/>
          <w:marRight w:val="0"/>
          <w:marTop w:val="86"/>
          <w:marBottom w:val="0"/>
          <w:divBdr>
            <w:top w:val="none" w:sz="0" w:space="0" w:color="auto"/>
            <w:left w:val="none" w:sz="0" w:space="0" w:color="auto"/>
            <w:bottom w:val="none" w:sz="0" w:space="0" w:color="auto"/>
            <w:right w:val="none" w:sz="0" w:space="0" w:color="auto"/>
          </w:divBdr>
        </w:div>
        <w:div w:id="475530342">
          <w:marLeft w:val="1714"/>
          <w:marRight w:val="0"/>
          <w:marTop w:val="86"/>
          <w:marBottom w:val="0"/>
          <w:divBdr>
            <w:top w:val="none" w:sz="0" w:space="0" w:color="auto"/>
            <w:left w:val="none" w:sz="0" w:space="0" w:color="auto"/>
            <w:bottom w:val="none" w:sz="0" w:space="0" w:color="auto"/>
            <w:right w:val="none" w:sz="0" w:space="0" w:color="auto"/>
          </w:divBdr>
        </w:div>
        <w:div w:id="1725909891">
          <w:marLeft w:val="1714"/>
          <w:marRight w:val="0"/>
          <w:marTop w:val="86"/>
          <w:marBottom w:val="0"/>
          <w:divBdr>
            <w:top w:val="none" w:sz="0" w:space="0" w:color="auto"/>
            <w:left w:val="none" w:sz="0" w:space="0" w:color="auto"/>
            <w:bottom w:val="none" w:sz="0" w:space="0" w:color="auto"/>
            <w:right w:val="none" w:sz="0" w:space="0" w:color="auto"/>
          </w:divBdr>
        </w:div>
        <w:div w:id="977028163">
          <w:marLeft w:val="1714"/>
          <w:marRight w:val="0"/>
          <w:marTop w:val="86"/>
          <w:marBottom w:val="0"/>
          <w:divBdr>
            <w:top w:val="none" w:sz="0" w:space="0" w:color="auto"/>
            <w:left w:val="none" w:sz="0" w:space="0" w:color="auto"/>
            <w:bottom w:val="none" w:sz="0" w:space="0" w:color="auto"/>
            <w:right w:val="none" w:sz="0" w:space="0" w:color="auto"/>
          </w:divBdr>
        </w:div>
        <w:div w:id="506869337">
          <w:marLeft w:val="994"/>
          <w:marRight w:val="0"/>
          <w:marTop w:val="86"/>
          <w:marBottom w:val="0"/>
          <w:divBdr>
            <w:top w:val="none" w:sz="0" w:space="0" w:color="auto"/>
            <w:left w:val="none" w:sz="0" w:space="0" w:color="auto"/>
            <w:bottom w:val="none" w:sz="0" w:space="0" w:color="auto"/>
            <w:right w:val="none" w:sz="0" w:space="0" w:color="auto"/>
          </w:divBdr>
        </w:div>
        <w:div w:id="2050257487">
          <w:marLeft w:val="274"/>
          <w:marRight w:val="0"/>
          <w:marTop w:val="86"/>
          <w:marBottom w:val="0"/>
          <w:divBdr>
            <w:top w:val="none" w:sz="0" w:space="0" w:color="auto"/>
            <w:left w:val="none" w:sz="0" w:space="0" w:color="auto"/>
            <w:bottom w:val="none" w:sz="0" w:space="0" w:color="auto"/>
            <w:right w:val="none" w:sz="0" w:space="0" w:color="auto"/>
          </w:divBdr>
        </w:div>
        <w:div w:id="258296289">
          <w:marLeft w:val="274"/>
          <w:marRight w:val="0"/>
          <w:marTop w:val="86"/>
          <w:marBottom w:val="0"/>
          <w:divBdr>
            <w:top w:val="none" w:sz="0" w:space="0" w:color="auto"/>
            <w:left w:val="none" w:sz="0" w:space="0" w:color="auto"/>
            <w:bottom w:val="none" w:sz="0" w:space="0" w:color="auto"/>
            <w:right w:val="none" w:sz="0" w:space="0" w:color="auto"/>
          </w:divBdr>
        </w:div>
        <w:div w:id="936786064">
          <w:marLeft w:val="274"/>
          <w:marRight w:val="0"/>
          <w:marTop w:val="86"/>
          <w:marBottom w:val="0"/>
          <w:divBdr>
            <w:top w:val="none" w:sz="0" w:space="0" w:color="auto"/>
            <w:left w:val="none" w:sz="0" w:space="0" w:color="auto"/>
            <w:bottom w:val="none" w:sz="0" w:space="0" w:color="auto"/>
            <w:right w:val="none" w:sz="0" w:space="0" w:color="auto"/>
          </w:divBdr>
        </w:div>
        <w:div w:id="1345353984">
          <w:marLeft w:val="274"/>
          <w:marRight w:val="0"/>
          <w:marTop w:val="86"/>
          <w:marBottom w:val="0"/>
          <w:divBdr>
            <w:top w:val="none" w:sz="0" w:space="0" w:color="auto"/>
            <w:left w:val="none" w:sz="0" w:space="0" w:color="auto"/>
            <w:bottom w:val="none" w:sz="0" w:space="0" w:color="auto"/>
            <w:right w:val="none" w:sz="0" w:space="0" w:color="auto"/>
          </w:divBdr>
        </w:div>
        <w:div w:id="1016880728">
          <w:marLeft w:val="994"/>
          <w:marRight w:val="0"/>
          <w:marTop w:val="86"/>
          <w:marBottom w:val="0"/>
          <w:divBdr>
            <w:top w:val="none" w:sz="0" w:space="0" w:color="auto"/>
            <w:left w:val="none" w:sz="0" w:space="0" w:color="auto"/>
            <w:bottom w:val="none" w:sz="0" w:space="0" w:color="auto"/>
            <w:right w:val="none" w:sz="0" w:space="0" w:color="auto"/>
          </w:divBdr>
        </w:div>
        <w:div w:id="465313656">
          <w:marLeft w:val="994"/>
          <w:marRight w:val="0"/>
          <w:marTop w:val="86"/>
          <w:marBottom w:val="0"/>
          <w:divBdr>
            <w:top w:val="none" w:sz="0" w:space="0" w:color="auto"/>
            <w:left w:val="none" w:sz="0" w:space="0" w:color="auto"/>
            <w:bottom w:val="none" w:sz="0" w:space="0" w:color="auto"/>
            <w:right w:val="none" w:sz="0" w:space="0" w:color="auto"/>
          </w:divBdr>
        </w:div>
        <w:div w:id="244413904">
          <w:marLeft w:val="994"/>
          <w:marRight w:val="0"/>
          <w:marTop w:val="86"/>
          <w:marBottom w:val="0"/>
          <w:divBdr>
            <w:top w:val="none" w:sz="0" w:space="0" w:color="auto"/>
            <w:left w:val="none" w:sz="0" w:space="0" w:color="auto"/>
            <w:bottom w:val="none" w:sz="0" w:space="0" w:color="auto"/>
            <w:right w:val="none" w:sz="0" w:space="0" w:color="auto"/>
          </w:divBdr>
        </w:div>
        <w:div w:id="2125809552">
          <w:marLeft w:val="994"/>
          <w:marRight w:val="0"/>
          <w:marTop w:val="86"/>
          <w:marBottom w:val="0"/>
          <w:divBdr>
            <w:top w:val="none" w:sz="0" w:space="0" w:color="auto"/>
            <w:left w:val="none" w:sz="0" w:space="0" w:color="auto"/>
            <w:bottom w:val="none" w:sz="0" w:space="0" w:color="auto"/>
            <w:right w:val="none" w:sz="0" w:space="0" w:color="auto"/>
          </w:divBdr>
        </w:div>
        <w:div w:id="643048511">
          <w:marLeft w:val="994"/>
          <w:marRight w:val="0"/>
          <w:marTop w:val="86"/>
          <w:marBottom w:val="0"/>
          <w:divBdr>
            <w:top w:val="none" w:sz="0" w:space="0" w:color="auto"/>
            <w:left w:val="none" w:sz="0" w:space="0" w:color="auto"/>
            <w:bottom w:val="none" w:sz="0" w:space="0" w:color="auto"/>
            <w:right w:val="none" w:sz="0" w:space="0" w:color="auto"/>
          </w:divBdr>
        </w:div>
        <w:div w:id="498542745">
          <w:marLeft w:val="274"/>
          <w:marRight w:val="0"/>
          <w:marTop w:val="86"/>
          <w:marBottom w:val="0"/>
          <w:divBdr>
            <w:top w:val="none" w:sz="0" w:space="0" w:color="auto"/>
            <w:left w:val="none" w:sz="0" w:space="0" w:color="auto"/>
            <w:bottom w:val="none" w:sz="0" w:space="0" w:color="auto"/>
            <w:right w:val="none" w:sz="0" w:space="0" w:color="auto"/>
          </w:divBdr>
        </w:div>
        <w:div w:id="1266770072">
          <w:marLeft w:val="274"/>
          <w:marRight w:val="0"/>
          <w:marTop w:val="86"/>
          <w:marBottom w:val="0"/>
          <w:divBdr>
            <w:top w:val="none" w:sz="0" w:space="0" w:color="auto"/>
            <w:left w:val="none" w:sz="0" w:space="0" w:color="auto"/>
            <w:bottom w:val="none" w:sz="0" w:space="0" w:color="auto"/>
            <w:right w:val="none" w:sz="0" w:space="0" w:color="auto"/>
          </w:divBdr>
        </w:div>
      </w:divsChild>
    </w:div>
    <w:div w:id="1344238594">
      <w:bodyDiv w:val="1"/>
      <w:marLeft w:val="0"/>
      <w:marRight w:val="0"/>
      <w:marTop w:val="0"/>
      <w:marBottom w:val="0"/>
      <w:divBdr>
        <w:top w:val="none" w:sz="0" w:space="0" w:color="auto"/>
        <w:left w:val="none" w:sz="0" w:space="0" w:color="auto"/>
        <w:bottom w:val="none" w:sz="0" w:space="0" w:color="auto"/>
        <w:right w:val="none" w:sz="0" w:space="0" w:color="auto"/>
      </w:divBdr>
      <w:divsChild>
        <w:div w:id="490681528">
          <w:marLeft w:val="274"/>
          <w:marRight w:val="0"/>
          <w:marTop w:val="86"/>
          <w:marBottom w:val="0"/>
          <w:divBdr>
            <w:top w:val="none" w:sz="0" w:space="0" w:color="auto"/>
            <w:left w:val="none" w:sz="0" w:space="0" w:color="auto"/>
            <w:bottom w:val="none" w:sz="0" w:space="0" w:color="auto"/>
            <w:right w:val="none" w:sz="0" w:space="0" w:color="auto"/>
          </w:divBdr>
        </w:div>
        <w:div w:id="909317138">
          <w:marLeft w:val="994"/>
          <w:marRight w:val="0"/>
          <w:marTop w:val="86"/>
          <w:marBottom w:val="0"/>
          <w:divBdr>
            <w:top w:val="none" w:sz="0" w:space="0" w:color="auto"/>
            <w:left w:val="none" w:sz="0" w:space="0" w:color="auto"/>
            <w:bottom w:val="none" w:sz="0" w:space="0" w:color="auto"/>
            <w:right w:val="none" w:sz="0" w:space="0" w:color="auto"/>
          </w:divBdr>
        </w:div>
        <w:div w:id="16007590">
          <w:marLeft w:val="1714"/>
          <w:marRight w:val="0"/>
          <w:marTop w:val="86"/>
          <w:marBottom w:val="0"/>
          <w:divBdr>
            <w:top w:val="none" w:sz="0" w:space="0" w:color="auto"/>
            <w:left w:val="none" w:sz="0" w:space="0" w:color="auto"/>
            <w:bottom w:val="none" w:sz="0" w:space="0" w:color="auto"/>
            <w:right w:val="none" w:sz="0" w:space="0" w:color="auto"/>
          </w:divBdr>
        </w:div>
        <w:div w:id="1140610521">
          <w:marLeft w:val="274"/>
          <w:marRight w:val="0"/>
          <w:marTop w:val="86"/>
          <w:marBottom w:val="0"/>
          <w:divBdr>
            <w:top w:val="none" w:sz="0" w:space="0" w:color="auto"/>
            <w:left w:val="none" w:sz="0" w:space="0" w:color="auto"/>
            <w:bottom w:val="none" w:sz="0" w:space="0" w:color="auto"/>
            <w:right w:val="none" w:sz="0" w:space="0" w:color="auto"/>
          </w:divBdr>
        </w:div>
        <w:div w:id="1969047199">
          <w:marLeft w:val="994"/>
          <w:marRight w:val="0"/>
          <w:marTop w:val="86"/>
          <w:marBottom w:val="0"/>
          <w:divBdr>
            <w:top w:val="none" w:sz="0" w:space="0" w:color="auto"/>
            <w:left w:val="none" w:sz="0" w:space="0" w:color="auto"/>
            <w:bottom w:val="none" w:sz="0" w:space="0" w:color="auto"/>
            <w:right w:val="none" w:sz="0" w:space="0" w:color="auto"/>
          </w:divBdr>
        </w:div>
      </w:divsChild>
    </w:div>
    <w:div w:id="1353990726">
      <w:bodyDiv w:val="1"/>
      <w:marLeft w:val="0"/>
      <w:marRight w:val="0"/>
      <w:marTop w:val="0"/>
      <w:marBottom w:val="0"/>
      <w:divBdr>
        <w:top w:val="none" w:sz="0" w:space="0" w:color="auto"/>
        <w:left w:val="none" w:sz="0" w:space="0" w:color="auto"/>
        <w:bottom w:val="none" w:sz="0" w:space="0" w:color="auto"/>
        <w:right w:val="none" w:sz="0" w:space="0" w:color="auto"/>
      </w:divBdr>
      <w:divsChild>
        <w:div w:id="1827235896">
          <w:marLeft w:val="274"/>
          <w:marRight w:val="0"/>
          <w:marTop w:val="86"/>
          <w:marBottom w:val="0"/>
          <w:divBdr>
            <w:top w:val="none" w:sz="0" w:space="0" w:color="auto"/>
            <w:left w:val="none" w:sz="0" w:space="0" w:color="auto"/>
            <w:bottom w:val="none" w:sz="0" w:space="0" w:color="auto"/>
            <w:right w:val="none" w:sz="0" w:space="0" w:color="auto"/>
          </w:divBdr>
        </w:div>
        <w:div w:id="234173342">
          <w:marLeft w:val="994"/>
          <w:marRight w:val="0"/>
          <w:marTop w:val="86"/>
          <w:marBottom w:val="0"/>
          <w:divBdr>
            <w:top w:val="none" w:sz="0" w:space="0" w:color="auto"/>
            <w:left w:val="none" w:sz="0" w:space="0" w:color="auto"/>
            <w:bottom w:val="none" w:sz="0" w:space="0" w:color="auto"/>
            <w:right w:val="none" w:sz="0" w:space="0" w:color="auto"/>
          </w:divBdr>
        </w:div>
        <w:div w:id="2055542215">
          <w:marLeft w:val="994"/>
          <w:marRight w:val="0"/>
          <w:marTop w:val="86"/>
          <w:marBottom w:val="0"/>
          <w:divBdr>
            <w:top w:val="none" w:sz="0" w:space="0" w:color="auto"/>
            <w:left w:val="none" w:sz="0" w:space="0" w:color="auto"/>
            <w:bottom w:val="none" w:sz="0" w:space="0" w:color="auto"/>
            <w:right w:val="none" w:sz="0" w:space="0" w:color="auto"/>
          </w:divBdr>
        </w:div>
        <w:div w:id="1612974691">
          <w:marLeft w:val="994"/>
          <w:marRight w:val="0"/>
          <w:marTop w:val="86"/>
          <w:marBottom w:val="0"/>
          <w:divBdr>
            <w:top w:val="none" w:sz="0" w:space="0" w:color="auto"/>
            <w:left w:val="none" w:sz="0" w:space="0" w:color="auto"/>
            <w:bottom w:val="none" w:sz="0" w:space="0" w:color="auto"/>
            <w:right w:val="none" w:sz="0" w:space="0" w:color="auto"/>
          </w:divBdr>
        </w:div>
        <w:div w:id="1238711146">
          <w:marLeft w:val="994"/>
          <w:marRight w:val="0"/>
          <w:marTop w:val="86"/>
          <w:marBottom w:val="0"/>
          <w:divBdr>
            <w:top w:val="none" w:sz="0" w:space="0" w:color="auto"/>
            <w:left w:val="none" w:sz="0" w:space="0" w:color="auto"/>
            <w:bottom w:val="none" w:sz="0" w:space="0" w:color="auto"/>
            <w:right w:val="none" w:sz="0" w:space="0" w:color="auto"/>
          </w:divBdr>
        </w:div>
        <w:div w:id="1078791750">
          <w:marLeft w:val="994"/>
          <w:marRight w:val="0"/>
          <w:marTop w:val="86"/>
          <w:marBottom w:val="0"/>
          <w:divBdr>
            <w:top w:val="none" w:sz="0" w:space="0" w:color="auto"/>
            <w:left w:val="none" w:sz="0" w:space="0" w:color="auto"/>
            <w:bottom w:val="none" w:sz="0" w:space="0" w:color="auto"/>
            <w:right w:val="none" w:sz="0" w:space="0" w:color="auto"/>
          </w:divBdr>
        </w:div>
        <w:div w:id="1811365576">
          <w:marLeft w:val="994"/>
          <w:marRight w:val="0"/>
          <w:marTop w:val="86"/>
          <w:marBottom w:val="0"/>
          <w:divBdr>
            <w:top w:val="none" w:sz="0" w:space="0" w:color="auto"/>
            <w:left w:val="none" w:sz="0" w:space="0" w:color="auto"/>
            <w:bottom w:val="none" w:sz="0" w:space="0" w:color="auto"/>
            <w:right w:val="none" w:sz="0" w:space="0" w:color="auto"/>
          </w:divBdr>
        </w:div>
        <w:div w:id="410929081">
          <w:marLeft w:val="274"/>
          <w:marRight w:val="0"/>
          <w:marTop w:val="86"/>
          <w:marBottom w:val="0"/>
          <w:divBdr>
            <w:top w:val="none" w:sz="0" w:space="0" w:color="auto"/>
            <w:left w:val="none" w:sz="0" w:space="0" w:color="auto"/>
            <w:bottom w:val="none" w:sz="0" w:space="0" w:color="auto"/>
            <w:right w:val="none" w:sz="0" w:space="0" w:color="auto"/>
          </w:divBdr>
        </w:div>
        <w:div w:id="856768734">
          <w:marLeft w:val="994"/>
          <w:marRight w:val="0"/>
          <w:marTop w:val="86"/>
          <w:marBottom w:val="0"/>
          <w:divBdr>
            <w:top w:val="none" w:sz="0" w:space="0" w:color="auto"/>
            <w:left w:val="none" w:sz="0" w:space="0" w:color="auto"/>
            <w:bottom w:val="none" w:sz="0" w:space="0" w:color="auto"/>
            <w:right w:val="none" w:sz="0" w:space="0" w:color="auto"/>
          </w:divBdr>
        </w:div>
        <w:div w:id="1641615165">
          <w:marLeft w:val="994"/>
          <w:marRight w:val="0"/>
          <w:marTop w:val="86"/>
          <w:marBottom w:val="0"/>
          <w:divBdr>
            <w:top w:val="none" w:sz="0" w:space="0" w:color="auto"/>
            <w:left w:val="none" w:sz="0" w:space="0" w:color="auto"/>
            <w:bottom w:val="none" w:sz="0" w:space="0" w:color="auto"/>
            <w:right w:val="none" w:sz="0" w:space="0" w:color="auto"/>
          </w:divBdr>
        </w:div>
        <w:div w:id="1590960829">
          <w:marLeft w:val="274"/>
          <w:marRight w:val="0"/>
          <w:marTop w:val="86"/>
          <w:marBottom w:val="0"/>
          <w:divBdr>
            <w:top w:val="none" w:sz="0" w:space="0" w:color="auto"/>
            <w:left w:val="none" w:sz="0" w:space="0" w:color="auto"/>
            <w:bottom w:val="none" w:sz="0" w:space="0" w:color="auto"/>
            <w:right w:val="none" w:sz="0" w:space="0" w:color="auto"/>
          </w:divBdr>
        </w:div>
      </w:divsChild>
    </w:div>
    <w:div w:id="1401948966">
      <w:bodyDiv w:val="1"/>
      <w:marLeft w:val="0"/>
      <w:marRight w:val="0"/>
      <w:marTop w:val="0"/>
      <w:marBottom w:val="0"/>
      <w:divBdr>
        <w:top w:val="none" w:sz="0" w:space="0" w:color="auto"/>
        <w:left w:val="none" w:sz="0" w:space="0" w:color="auto"/>
        <w:bottom w:val="none" w:sz="0" w:space="0" w:color="auto"/>
        <w:right w:val="none" w:sz="0" w:space="0" w:color="auto"/>
      </w:divBdr>
      <w:divsChild>
        <w:div w:id="225527704">
          <w:marLeft w:val="274"/>
          <w:marRight w:val="0"/>
          <w:marTop w:val="86"/>
          <w:marBottom w:val="0"/>
          <w:divBdr>
            <w:top w:val="none" w:sz="0" w:space="0" w:color="auto"/>
            <w:left w:val="none" w:sz="0" w:space="0" w:color="auto"/>
            <w:bottom w:val="none" w:sz="0" w:space="0" w:color="auto"/>
            <w:right w:val="none" w:sz="0" w:space="0" w:color="auto"/>
          </w:divBdr>
        </w:div>
        <w:div w:id="201600216">
          <w:marLeft w:val="994"/>
          <w:marRight w:val="0"/>
          <w:marTop w:val="86"/>
          <w:marBottom w:val="0"/>
          <w:divBdr>
            <w:top w:val="none" w:sz="0" w:space="0" w:color="auto"/>
            <w:left w:val="none" w:sz="0" w:space="0" w:color="auto"/>
            <w:bottom w:val="none" w:sz="0" w:space="0" w:color="auto"/>
            <w:right w:val="none" w:sz="0" w:space="0" w:color="auto"/>
          </w:divBdr>
        </w:div>
        <w:div w:id="401409100">
          <w:marLeft w:val="994"/>
          <w:marRight w:val="0"/>
          <w:marTop w:val="86"/>
          <w:marBottom w:val="0"/>
          <w:divBdr>
            <w:top w:val="none" w:sz="0" w:space="0" w:color="auto"/>
            <w:left w:val="none" w:sz="0" w:space="0" w:color="auto"/>
            <w:bottom w:val="none" w:sz="0" w:space="0" w:color="auto"/>
            <w:right w:val="none" w:sz="0" w:space="0" w:color="auto"/>
          </w:divBdr>
        </w:div>
      </w:divsChild>
    </w:div>
    <w:div w:id="1483502679">
      <w:bodyDiv w:val="1"/>
      <w:marLeft w:val="0"/>
      <w:marRight w:val="0"/>
      <w:marTop w:val="0"/>
      <w:marBottom w:val="0"/>
      <w:divBdr>
        <w:top w:val="none" w:sz="0" w:space="0" w:color="auto"/>
        <w:left w:val="none" w:sz="0" w:space="0" w:color="auto"/>
        <w:bottom w:val="none" w:sz="0" w:space="0" w:color="auto"/>
        <w:right w:val="none" w:sz="0" w:space="0" w:color="auto"/>
      </w:divBdr>
      <w:divsChild>
        <w:div w:id="630672589">
          <w:marLeft w:val="274"/>
          <w:marRight w:val="0"/>
          <w:marTop w:val="86"/>
          <w:marBottom w:val="0"/>
          <w:divBdr>
            <w:top w:val="none" w:sz="0" w:space="0" w:color="auto"/>
            <w:left w:val="none" w:sz="0" w:space="0" w:color="auto"/>
            <w:bottom w:val="none" w:sz="0" w:space="0" w:color="auto"/>
            <w:right w:val="none" w:sz="0" w:space="0" w:color="auto"/>
          </w:divBdr>
        </w:div>
        <w:div w:id="708846967">
          <w:marLeft w:val="994"/>
          <w:marRight w:val="0"/>
          <w:marTop w:val="86"/>
          <w:marBottom w:val="0"/>
          <w:divBdr>
            <w:top w:val="none" w:sz="0" w:space="0" w:color="auto"/>
            <w:left w:val="none" w:sz="0" w:space="0" w:color="auto"/>
            <w:bottom w:val="none" w:sz="0" w:space="0" w:color="auto"/>
            <w:right w:val="none" w:sz="0" w:space="0" w:color="auto"/>
          </w:divBdr>
        </w:div>
        <w:div w:id="1729496008">
          <w:marLeft w:val="994"/>
          <w:marRight w:val="0"/>
          <w:marTop w:val="86"/>
          <w:marBottom w:val="0"/>
          <w:divBdr>
            <w:top w:val="none" w:sz="0" w:space="0" w:color="auto"/>
            <w:left w:val="none" w:sz="0" w:space="0" w:color="auto"/>
            <w:bottom w:val="none" w:sz="0" w:space="0" w:color="auto"/>
            <w:right w:val="none" w:sz="0" w:space="0" w:color="auto"/>
          </w:divBdr>
        </w:div>
        <w:div w:id="751968352">
          <w:marLeft w:val="994"/>
          <w:marRight w:val="0"/>
          <w:marTop w:val="86"/>
          <w:marBottom w:val="0"/>
          <w:divBdr>
            <w:top w:val="none" w:sz="0" w:space="0" w:color="auto"/>
            <w:left w:val="none" w:sz="0" w:space="0" w:color="auto"/>
            <w:bottom w:val="none" w:sz="0" w:space="0" w:color="auto"/>
            <w:right w:val="none" w:sz="0" w:space="0" w:color="auto"/>
          </w:divBdr>
        </w:div>
        <w:div w:id="699089517">
          <w:marLeft w:val="994"/>
          <w:marRight w:val="0"/>
          <w:marTop w:val="86"/>
          <w:marBottom w:val="0"/>
          <w:divBdr>
            <w:top w:val="none" w:sz="0" w:space="0" w:color="auto"/>
            <w:left w:val="none" w:sz="0" w:space="0" w:color="auto"/>
            <w:bottom w:val="none" w:sz="0" w:space="0" w:color="auto"/>
            <w:right w:val="none" w:sz="0" w:space="0" w:color="auto"/>
          </w:divBdr>
        </w:div>
      </w:divsChild>
    </w:div>
    <w:div w:id="1521359399">
      <w:bodyDiv w:val="1"/>
      <w:marLeft w:val="0"/>
      <w:marRight w:val="0"/>
      <w:marTop w:val="0"/>
      <w:marBottom w:val="0"/>
      <w:divBdr>
        <w:top w:val="none" w:sz="0" w:space="0" w:color="auto"/>
        <w:left w:val="none" w:sz="0" w:space="0" w:color="auto"/>
        <w:bottom w:val="none" w:sz="0" w:space="0" w:color="auto"/>
        <w:right w:val="none" w:sz="0" w:space="0" w:color="auto"/>
      </w:divBdr>
      <w:divsChild>
        <w:div w:id="184104015">
          <w:marLeft w:val="274"/>
          <w:marRight w:val="0"/>
          <w:marTop w:val="86"/>
          <w:marBottom w:val="0"/>
          <w:divBdr>
            <w:top w:val="none" w:sz="0" w:space="0" w:color="auto"/>
            <w:left w:val="none" w:sz="0" w:space="0" w:color="auto"/>
            <w:bottom w:val="none" w:sz="0" w:space="0" w:color="auto"/>
            <w:right w:val="none" w:sz="0" w:space="0" w:color="auto"/>
          </w:divBdr>
        </w:div>
        <w:div w:id="1651790923">
          <w:marLeft w:val="994"/>
          <w:marRight w:val="0"/>
          <w:marTop w:val="86"/>
          <w:marBottom w:val="0"/>
          <w:divBdr>
            <w:top w:val="none" w:sz="0" w:space="0" w:color="auto"/>
            <w:left w:val="none" w:sz="0" w:space="0" w:color="auto"/>
            <w:bottom w:val="none" w:sz="0" w:space="0" w:color="auto"/>
            <w:right w:val="none" w:sz="0" w:space="0" w:color="auto"/>
          </w:divBdr>
        </w:div>
        <w:div w:id="1067613470">
          <w:marLeft w:val="994"/>
          <w:marRight w:val="0"/>
          <w:marTop w:val="86"/>
          <w:marBottom w:val="0"/>
          <w:divBdr>
            <w:top w:val="none" w:sz="0" w:space="0" w:color="auto"/>
            <w:left w:val="none" w:sz="0" w:space="0" w:color="auto"/>
            <w:bottom w:val="none" w:sz="0" w:space="0" w:color="auto"/>
            <w:right w:val="none" w:sz="0" w:space="0" w:color="auto"/>
          </w:divBdr>
        </w:div>
        <w:div w:id="791636613">
          <w:marLeft w:val="994"/>
          <w:marRight w:val="0"/>
          <w:marTop w:val="86"/>
          <w:marBottom w:val="0"/>
          <w:divBdr>
            <w:top w:val="none" w:sz="0" w:space="0" w:color="auto"/>
            <w:left w:val="none" w:sz="0" w:space="0" w:color="auto"/>
            <w:bottom w:val="none" w:sz="0" w:space="0" w:color="auto"/>
            <w:right w:val="none" w:sz="0" w:space="0" w:color="auto"/>
          </w:divBdr>
        </w:div>
        <w:div w:id="48699481">
          <w:marLeft w:val="994"/>
          <w:marRight w:val="0"/>
          <w:marTop w:val="86"/>
          <w:marBottom w:val="0"/>
          <w:divBdr>
            <w:top w:val="none" w:sz="0" w:space="0" w:color="auto"/>
            <w:left w:val="none" w:sz="0" w:space="0" w:color="auto"/>
            <w:bottom w:val="none" w:sz="0" w:space="0" w:color="auto"/>
            <w:right w:val="none" w:sz="0" w:space="0" w:color="auto"/>
          </w:divBdr>
        </w:div>
        <w:div w:id="731729708">
          <w:marLeft w:val="994"/>
          <w:marRight w:val="0"/>
          <w:marTop w:val="86"/>
          <w:marBottom w:val="0"/>
          <w:divBdr>
            <w:top w:val="none" w:sz="0" w:space="0" w:color="auto"/>
            <w:left w:val="none" w:sz="0" w:space="0" w:color="auto"/>
            <w:bottom w:val="none" w:sz="0" w:space="0" w:color="auto"/>
            <w:right w:val="none" w:sz="0" w:space="0" w:color="auto"/>
          </w:divBdr>
        </w:div>
        <w:div w:id="2115050046">
          <w:marLeft w:val="994"/>
          <w:marRight w:val="0"/>
          <w:marTop w:val="86"/>
          <w:marBottom w:val="0"/>
          <w:divBdr>
            <w:top w:val="none" w:sz="0" w:space="0" w:color="auto"/>
            <w:left w:val="none" w:sz="0" w:space="0" w:color="auto"/>
            <w:bottom w:val="none" w:sz="0" w:space="0" w:color="auto"/>
            <w:right w:val="none" w:sz="0" w:space="0" w:color="auto"/>
          </w:divBdr>
        </w:div>
        <w:div w:id="296300301">
          <w:marLeft w:val="994"/>
          <w:marRight w:val="0"/>
          <w:marTop w:val="86"/>
          <w:marBottom w:val="0"/>
          <w:divBdr>
            <w:top w:val="none" w:sz="0" w:space="0" w:color="auto"/>
            <w:left w:val="none" w:sz="0" w:space="0" w:color="auto"/>
            <w:bottom w:val="none" w:sz="0" w:space="0" w:color="auto"/>
            <w:right w:val="none" w:sz="0" w:space="0" w:color="auto"/>
          </w:divBdr>
        </w:div>
        <w:div w:id="1323895561">
          <w:marLeft w:val="274"/>
          <w:marRight w:val="0"/>
          <w:marTop w:val="86"/>
          <w:marBottom w:val="0"/>
          <w:divBdr>
            <w:top w:val="none" w:sz="0" w:space="0" w:color="auto"/>
            <w:left w:val="none" w:sz="0" w:space="0" w:color="auto"/>
            <w:bottom w:val="none" w:sz="0" w:space="0" w:color="auto"/>
            <w:right w:val="none" w:sz="0" w:space="0" w:color="auto"/>
          </w:divBdr>
        </w:div>
      </w:divsChild>
    </w:div>
    <w:div w:id="1526401754">
      <w:bodyDiv w:val="1"/>
      <w:marLeft w:val="0"/>
      <w:marRight w:val="0"/>
      <w:marTop w:val="0"/>
      <w:marBottom w:val="0"/>
      <w:divBdr>
        <w:top w:val="none" w:sz="0" w:space="0" w:color="auto"/>
        <w:left w:val="none" w:sz="0" w:space="0" w:color="auto"/>
        <w:bottom w:val="none" w:sz="0" w:space="0" w:color="auto"/>
        <w:right w:val="none" w:sz="0" w:space="0" w:color="auto"/>
      </w:divBdr>
      <w:divsChild>
        <w:div w:id="1248923247">
          <w:marLeft w:val="274"/>
          <w:marRight w:val="0"/>
          <w:marTop w:val="86"/>
          <w:marBottom w:val="0"/>
          <w:divBdr>
            <w:top w:val="none" w:sz="0" w:space="0" w:color="auto"/>
            <w:left w:val="none" w:sz="0" w:space="0" w:color="auto"/>
            <w:bottom w:val="none" w:sz="0" w:space="0" w:color="auto"/>
            <w:right w:val="none" w:sz="0" w:space="0" w:color="auto"/>
          </w:divBdr>
        </w:div>
        <w:div w:id="76905870">
          <w:marLeft w:val="274"/>
          <w:marRight w:val="0"/>
          <w:marTop w:val="86"/>
          <w:marBottom w:val="0"/>
          <w:divBdr>
            <w:top w:val="none" w:sz="0" w:space="0" w:color="auto"/>
            <w:left w:val="none" w:sz="0" w:space="0" w:color="auto"/>
            <w:bottom w:val="none" w:sz="0" w:space="0" w:color="auto"/>
            <w:right w:val="none" w:sz="0" w:space="0" w:color="auto"/>
          </w:divBdr>
        </w:div>
        <w:div w:id="1325622781">
          <w:marLeft w:val="274"/>
          <w:marRight w:val="0"/>
          <w:marTop w:val="86"/>
          <w:marBottom w:val="0"/>
          <w:divBdr>
            <w:top w:val="none" w:sz="0" w:space="0" w:color="auto"/>
            <w:left w:val="none" w:sz="0" w:space="0" w:color="auto"/>
            <w:bottom w:val="none" w:sz="0" w:space="0" w:color="auto"/>
            <w:right w:val="none" w:sz="0" w:space="0" w:color="auto"/>
          </w:divBdr>
        </w:div>
        <w:div w:id="1442381945">
          <w:marLeft w:val="994"/>
          <w:marRight w:val="0"/>
          <w:marTop w:val="86"/>
          <w:marBottom w:val="0"/>
          <w:divBdr>
            <w:top w:val="none" w:sz="0" w:space="0" w:color="auto"/>
            <w:left w:val="none" w:sz="0" w:space="0" w:color="auto"/>
            <w:bottom w:val="none" w:sz="0" w:space="0" w:color="auto"/>
            <w:right w:val="none" w:sz="0" w:space="0" w:color="auto"/>
          </w:divBdr>
        </w:div>
        <w:div w:id="415590794">
          <w:marLeft w:val="994"/>
          <w:marRight w:val="0"/>
          <w:marTop w:val="86"/>
          <w:marBottom w:val="0"/>
          <w:divBdr>
            <w:top w:val="none" w:sz="0" w:space="0" w:color="auto"/>
            <w:left w:val="none" w:sz="0" w:space="0" w:color="auto"/>
            <w:bottom w:val="none" w:sz="0" w:space="0" w:color="auto"/>
            <w:right w:val="none" w:sz="0" w:space="0" w:color="auto"/>
          </w:divBdr>
        </w:div>
        <w:div w:id="750009661">
          <w:marLeft w:val="994"/>
          <w:marRight w:val="0"/>
          <w:marTop w:val="86"/>
          <w:marBottom w:val="0"/>
          <w:divBdr>
            <w:top w:val="none" w:sz="0" w:space="0" w:color="auto"/>
            <w:left w:val="none" w:sz="0" w:space="0" w:color="auto"/>
            <w:bottom w:val="none" w:sz="0" w:space="0" w:color="auto"/>
            <w:right w:val="none" w:sz="0" w:space="0" w:color="auto"/>
          </w:divBdr>
        </w:div>
        <w:div w:id="378863891">
          <w:marLeft w:val="994"/>
          <w:marRight w:val="0"/>
          <w:marTop w:val="86"/>
          <w:marBottom w:val="0"/>
          <w:divBdr>
            <w:top w:val="none" w:sz="0" w:space="0" w:color="auto"/>
            <w:left w:val="none" w:sz="0" w:space="0" w:color="auto"/>
            <w:bottom w:val="none" w:sz="0" w:space="0" w:color="auto"/>
            <w:right w:val="none" w:sz="0" w:space="0" w:color="auto"/>
          </w:divBdr>
        </w:div>
        <w:div w:id="618294048">
          <w:marLeft w:val="274"/>
          <w:marRight w:val="0"/>
          <w:marTop w:val="86"/>
          <w:marBottom w:val="0"/>
          <w:divBdr>
            <w:top w:val="none" w:sz="0" w:space="0" w:color="auto"/>
            <w:left w:val="none" w:sz="0" w:space="0" w:color="auto"/>
            <w:bottom w:val="none" w:sz="0" w:space="0" w:color="auto"/>
            <w:right w:val="none" w:sz="0" w:space="0" w:color="auto"/>
          </w:divBdr>
        </w:div>
        <w:div w:id="1695813194">
          <w:marLeft w:val="994"/>
          <w:marRight w:val="0"/>
          <w:marTop w:val="86"/>
          <w:marBottom w:val="0"/>
          <w:divBdr>
            <w:top w:val="none" w:sz="0" w:space="0" w:color="auto"/>
            <w:left w:val="none" w:sz="0" w:space="0" w:color="auto"/>
            <w:bottom w:val="none" w:sz="0" w:space="0" w:color="auto"/>
            <w:right w:val="none" w:sz="0" w:space="0" w:color="auto"/>
          </w:divBdr>
        </w:div>
        <w:div w:id="1507594580">
          <w:marLeft w:val="994"/>
          <w:marRight w:val="0"/>
          <w:marTop w:val="86"/>
          <w:marBottom w:val="0"/>
          <w:divBdr>
            <w:top w:val="none" w:sz="0" w:space="0" w:color="auto"/>
            <w:left w:val="none" w:sz="0" w:space="0" w:color="auto"/>
            <w:bottom w:val="none" w:sz="0" w:space="0" w:color="auto"/>
            <w:right w:val="none" w:sz="0" w:space="0" w:color="auto"/>
          </w:divBdr>
        </w:div>
        <w:div w:id="1740051973">
          <w:marLeft w:val="994"/>
          <w:marRight w:val="0"/>
          <w:marTop w:val="86"/>
          <w:marBottom w:val="0"/>
          <w:divBdr>
            <w:top w:val="none" w:sz="0" w:space="0" w:color="auto"/>
            <w:left w:val="none" w:sz="0" w:space="0" w:color="auto"/>
            <w:bottom w:val="none" w:sz="0" w:space="0" w:color="auto"/>
            <w:right w:val="none" w:sz="0" w:space="0" w:color="auto"/>
          </w:divBdr>
        </w:div>
      </w:divsChild>
    </w:div>
    <w:div w:id="1547371228">
      <w:bodyDiv w:val="1"/>
      <w:marLeft w:val="0"/>
      <w:marRight w:val="0"/>
      <w:marTop w:val="0"/>
      <w:marBottom w:val="0"/>
      <w:divBdr>
        <w:top w:val="none" w:sz="0" w:space="0" w:color="auto"/>
        <w:left w:val="none" w:sz="0" w:space="0" w:color="auto"/>
        <w:bottom w:val="none" w:sz="0" w:space="0" w:color="auto"/>
        <w:right w:val="none" w:sz="0" w:space="0" w:color="auto"/>
      </w:divBdr>
      <w:divsChild>
        <w:div w:id="1416172777">
          <w:marLeft w:val="274"/>
          <w:marRight w:val="0"/>
          <w:marTop w:val="86"/>
          <w:marBottom w:val="0"/>
          <w:divBdr>
            <w:top w:val="none" w:sz="0" w:space="0" w:color="auto"/>
            <w:left w:val="none" w:sz="0" w:space="0" w:color="auto"/>
            <w:bottom w:val="none" w:sz="0" w:space="0" w:color="auto"/>
            <w:right w:val="none" w:sz="0" w:space="0" w:color="auto"/>
          </w:divBdr>
        </w:div>
        <w:div w:id="1327630184">
          <w:marLeft w:val="274"/>
          <w:marRight w:val="0"/>
          <w:marTop w:val="86"/>
          <w:marBottom w:val="0"/>
          <w:divBdr>
            <w:top w:val="none" w:sz="0" w:space="0" w:color="auto"/>
            <w:left w:val="none" w:sz="0" w:space="0" w:color="auto"/>
            <w:bottom w:val="none" w:sz="0" w:space="0" w:color="auto"/>
            <w:right w:val="none" w:sz="0" w:space="0" w:color="auto"/>
          </w:divBdr>
        </w:div>
        <w:div w:id="1082408347">
          <w:marLeft w:val="274"/>
          <w:marRight w:val="0"/>
          <w:marTop w:val="86"/>
          <w:marBottom w:val="0"/>
          <w:divBdr>
            <w:top w:val="none" w:sz="0" w:space="0" w:color="auto"/>
            <w:left w:val="none" w:sz="0" w:space="0" w:color="auto"/>
            <w:bottom w:val="none" w:sz="0" w:space="0" w:color="auto"/>
            <w:right w:val="none" w:sz="0" w:space="0" w:color="auto"/>
          </w:divBdr>
        </w:div>
        <w:div w:id="492523647">
          <w:marLeft w:val="274"/>
          <w:marRight w:val="0"/>
          <w:marTop w:val="86"/>
          <w:marBottom w:val="0"/>
          <w:divBdr>
            <w:top w:val="none" w:sz="0" w:space="0" w:color="auto"/>
            <w:left w:val="none" w:sz="0" w:space="0" w:color="auto"/>
            <w:bottom w:val="none" w:sz="0" w:space="0" w:color="auto"/>
            <w:right w:val="none" w:sz="0" w:space="0" w:color="auto"/>
          </w:divBdr>
        </w:div>
        <w:div w:id="597565920">
          <w:marLeft w:val="994"/>
          <w:marRight w:val="0"/>
          <w:marTop w:val="86"/>
          <w:marBottom w:val="0"/>
          <w:divBdr>
            <w:top w:val="none" w:sz="0" w:space="0" w:color="auto"/>
            <w:left w:val="none" w:sz="0" w:space="0" w:color="auto"/>
            <w:bottom w:val="none" w:sz="0" w:space="0" w:color="auto"/>
            <w:right w:val="none" w:sz="0" w:space="0" w:color="auto"/>
          </w:divBdr>
        </w:div>
        <w:div w:id="388699238">
          <w:marLeft w:val="994"/>
          <w:marRight w:val="0"/>
          <w:marTop w:val="86"/>
          <w:marBottom w:val="0"/>
          <w:divBdr>
            <w:top w:val="none" w:sz="0" w:space="0" w:color="auto"/>
            <w:left w:val="none" w:sz="0" w:space="0" w:color="auto"/>
            <w:bottom w:val="none" w:sz="0" w:space="0" w:color="auto"/>
            <w:right w:val="none" w:sz="0" w:space="0" w:color="auto"/>
          </w:divBdr>
        </w:div>
        <w:div w:id="1977372326">
          <w:marLeft w:val="994"/>
          <w:marRight w:val="0"/>
          <w:marTop w:val="86"/>
          <w:marBottom w:val="0"/>
          <w:divBdr>
            <w:top w:val="none" w:sz="0" w:space="0" w:color="auto"/>
            <w:left w:val="none" w:sz="0" w:space="0" w:color="auto"/>
            <w:bottom w:val="none" w:sz="0" w:space="0" w:color="auto"/>
            <w:right w:val="none" w:sz="0" w:space="0" w:color="auto"/>
          </w:divBdr>
        </w:div>
      </w:divsChild>
    </w:div>
    <w:div w:id="1676037605">
      <w:bodyDiv w:val="1"/>
      <w:marLeft w:val="0"/>
      <w:marRight w:val="0"/>
      <w:marTop w:val="0"/>
      <w:marBottom w:val="0"/>
      <w:divBdr>
        <w:top w:val="none" w:sz="0" w:space="0" w:color="auto"/>
        <w:left w:val="none" w:sz="0" w:space="0" w:color="auto"/>
        <w:bottom w:val="none" w:sz="0" w:space="0" w:color="auto"/>
        <w:right w:val="none" w:sz="0" w:space="0" w:color="auto"/>
      </w:divBdr>
    </w:div>
    <w:div w:id="1689865248">
      <w:bodyDiv w:val="1"/>
      <w:marLeft w:val="0"/>
      <w:marRight w:val="0"/>
      <w:marTop w:val="0"/>
      <w:marBottom w:val="0"/>
      <w:divBdr>
        <w:top w:val="none" w:sz="0" w:space="0" w:color="auto"/>
        <w:left w:val="none" w:sz="0" w:space="0" w:color="auto"/>
        <w:bottom w:val="none" w:sz="0" w:space="0" w:color="auto"/>
        <w:right w:val="none" w:sz="0" w:space="0" w:color="auto"/>
      </w:divBdr>
      <w:divsChild>
        <w:div w:id="837890291">
          <w:marLeft w:val="274"/>
          <w:marRight w:val="0"/>
          <w:marTop w:val="86"/>
          <w:marBottom w:val="0"/>
          <w:divBdr>
            <w:top w:val="none" w:sz="0" w:space="0" w:color="auto"/>
            <w:left w:val="none" w:sz="0" w:space="0" w:color="auto"/>
            <w:bottom w:val="none" w:sz="0" w:space="0" w:color="auto"/>
            <w:right w:val="none" w:sz="0" w:space="0" w:color="auto"/>
          </w:divBdr>
        </w:div>
        <w:div w:id="883104588">
          <w:marLeft w:val="994"/>
          <w:marRight w:val="0"/>
          <w:marTop w:val="86"/>
          <w:marBottom w:val="0"/>
          <w:divBdr>
            <w:top w:val="none" w:sz="0" w:space="0" w:color="auto"/>
            <w:left w:val="none" w:sz="0" w:space="0" w:color="auto"/>
            <w:bottom w:val="none" w:sz="0" w:space="0" w:color="auto"/>
            <w:right w:val="none" w:sz="0" w:space="0" w:color="auto"/>
          </w:divBdr>
        </w:div>
        <w:div w:id="265236267">
          <w:marLeft w:val="994"/>
          <w:marRight w:val="0"/>
          <w:marTop w:val="86"/>
          <w:marBottom w:val="0"/>
          <w:divBdr>
            <w:top w:val="none" w:sz="0" w:space="0" w:color="auto"/>
            <w:left w:val="none" w:sz="0" w:space="0" w:color="auto"/>
            <w:bottom w:val="none" w:sz="0" w:space="0" w:color="auto"/>
            <w:right w:val="none" w:sz="0" w:space="0" w:color="auto"/>
          </w:divBdr>
        </w:div>
        <w:div w:id="1854222893">
          <w:marLeft w:val="994"/>
          <w:marRight w:val="0"/>
          <w:marTop w:val="86"/>
          <w:marBottom w:val="0"/>
          <w:divBdr>
            <w:top w:val="none" w:sz="0" w:space="0" w:color="auto"/>
            <w:left w:val="none" w:sz="0" w:space="0" w:color="auto"/>
            <w:bottom w:val="none" w:sz="0" w:space="0" w:color="auto"/>
            <w:right w:val="none" w:sz="0" w:space="0" w:color="auto"/>
          </w:divBdr>
        </w:div>
        <w:div w:id="1915774747">
          <w:marLeft w:val="994"/>
          <w:marRight w:val="0"/>
          <w:marTop w:val="86"/>
          <w:marBottom w:val="0"/>
          <w:divBdr>
            <w:top w:val="none" w:sz="0" w:space="0" w:color="auto"/>
            <w:left w:val="none" w:sz="0" w:space="0" w:color="auto"/>
            <w:bottom w:val="none" w:sz="0" w:space="0" w:color="auto"/>
            <w:right w:val="none" w:sz="0" w:space="0" w:color="auto"/>
          </w:divBdr>
        </w:div>
        <w:div w:id="1818837734">
          <w:marLeft w:val="274"/>
          <w:marRight w:val="0"/>
          <w:marTop w:val="86"/>
          <w:marBottom w:val="0"/>
          <w:divBdr>
            <w:top w:val="none" w:sz="0" w:space="0" w:color="auto"/>
            <w:left w:val="none" w:sz="0" w:space="0" w:color="auto"/>
            <w:bottom w:val="none" w:sz="0" w:space="0" w:color="auto"/>
            <w:right w:val="none" w:sz="0" w:space="0" w:color="auto"/>
          </w:divBdr>
        </w:div>
        <w:div w:id="791434386">
          <w:marLeft w:val="274"/>
          <w:marRight w:val="0"/>
          <w:marTop w:val="86"/>
          <w:marBottom w:val="0"/>
          <w:divBdr>
            <w:top w:val="none" w:sz="0" w:space="0" w:color="auto"/>
            <w:left w:val="none" w:sz="0" w:space="0" w:color="auto"/>
            <w:bottom w:val="none" w:sz="0" w:space="0" w:color="auto"/>
            <w:right w:val="none" w:sz="0" w:space="0" w:color="auto"/>
          </w:divBdr>
        </w:div>
        <w:div w:id="814682632">
          <w:marLeft w:val="994"/>
          <w:marRight w:val="0"/>
          <w:marTop w:val="86"/>
          <w:marBottom w:val="0"/>
          <w:divBdr>
            <w:top w:val="none" w:sz="0" w:space="0" w:color="auto"/>
            <w:left w:val="none" w:sz="0" w:space="0" w:color="auto"/>
            <w:bottom w:val="none" w:sz="0" w:space="0" w:color="auto"/>
            <w:right w:val="none" w:sz="0" w:space="0" w:color="auto"/>
          </w:divBdr>
        </w:div>
        <w:div w:id="1697730018">
          <w:marLeft w:val="994"/>
          <w:marRight w:val="0"/>
          <w:marTop w:val="86"/>
          <w:marBottom w:val="0"/>
          <w:divBdr>
            <w:top w:val="none" w:sz="0" w:space="0" w:color="auto"/>
            <w:left w:val="none" w:sz="0" w:space="0" w:color="auto"/>
            <w:bottom w:val="none" w:sz="0" w:space="0" w:color="auto"/>
            <w:right w:val="none" w:sz="0" w:space="0" w:color="auto"/>
          </w:divBdr>
        </w:div>
        <w:div w:id="723141926">
          <w:marLeft w:val="994"/>
          <w:marRight w:val="0"/>
          <w:marTop w:val="86"/>
          <w:marBottom w:val="0"/>
          <w:divBdr>
            <w:top w:val="none" w:sz="0" w:space="0" w:color="auto"/>
            <w:left w:val="none" w:sz="0" w:space="0" w:color="auto"/>
            <w:bottom w:val="none" w:sz="0" w:space="0" w:color="auto"/>
            <w:right w:val="none" w:sz="0" w:space="0" w:color="auto"/>
          </w:divBdr>
        </w:div>
      </w:divsChild>
    </w:div>
    <w:div w:id="1689870250">
      <w:bodyDiv w:val="1"/>
      <w:marLeft w:val="0"/>
      <w:marRight w:val="0"/>
      <w:marTop w:val="0"/>
      <w:marBottom w:val="0"/>
      <w:divBdr>
        <w:top w:val="none" w:sz="0" w:space="0" w:color="auto"/>
        <w:left w:val="none" w:sz="0" w:space="0" w:color="auto"/>
        <w:bottom w:val="none" w:sz="0" w:space="0" w:color="auto"/>
        <w:right w:val="none" w:sz="0" w:space="0" w:color="auto"/>
      </w:divBdr>
      <w:divsChild>
        <w:div w:id="814029320">
          <w:marLeft w:val="274"/>
          <w:marRight w:val="0"/>
          <w:marTop w:val="86"/>
          <w:marBottom w:val="0"/>
          <w:divBdr>
            <w:top w:val="none" w:sz="0" w:space="0" w:color="auto"/>
            <w:left w:val="none" w:sz="0" w:space="0" w:color="auto"/>
            <w:bottom w:val="none" w:sz="0" w:space="0" w:color="auto"/>
            <w:right w:val="none" w:sz="0" w:space="0" w:color="auto"/>
          </w:divBdr>
        </w:div>
        <w:div w:id="349797157">
          <w:marLeft w:val="994"/>
          <w:marRight w:val="0"/>
          <w:marTop w:val="86"/>
          <w:marBottom w:val="0"/>
          <w:divBdr>
            <w:top w:val="none" w:sz="0" w:space="0" w:color="auto"/>
            <w:left w:val="none" w:sz="0" w:space="0" w:color="auto"/>
            <w:bottom w:val="none" w:sz="0" w:space="0" w:color="auto"/>
            <w:right w:val="none" w:sz="0" w:space="0" w:color="auto"/>
          </w:divBdr>
        </w:div>
        <w:div w:id="1846095402">
          <w:marLeft w:val="994"/>
          <w:marRight w:val="0"/>
          <w:marTop w:val="86"/>
          <w:marBottom w:val="0"/>
          <w:divBdr>
            <w:top w:val="none" w:sz="0" w:space="0" w:color="auto"/>
            <w:left w:val="none" w:sz="0" w:space="0" w:color="auto"/>
            <w:bottom w:val="none" w:sz="0" w:space="0" w:color="auto"/>
            <w:right w:val="none" w:sz="0" w:space="0" w:color="auto"/>
          </w:divBdr>
        </w:div>
        <w:div w:id="1879051207">
          <w:marLeft w:val="994"/>
          <w:marRight w:val="0"/>
          <w:marTop w:val="86"/>
          <w:marBottom w:val="0"/>
          <w:divBdr>
            <w:top w:val="none" w:sz="0" w:space="0" w:color="auto"/>
            <w:left w:val="none" w:sz="0" w:space="0" w:color="auto"/>
            <w:bottom w:val="none" w:sz="0" w:space="0" w:color="auto"/>
            <w:right w:val="none" w:sz="0" w:space="0" w:color="auto"/>
          </w:divBdr>
        </w:div>
        <w:div w:id="141431839">
          <w:marLeft w:val="994"/>
          <w:marRight w:val="0"/>
          <w:marTop w:val="86"/>
          <w:marBottom w:val="0"/>
          <w:divBdr>
            <w:top w:val="none" w:sz="0" w:space="0" w:color="auto"/>
            <w:left w:val="none" w:sz="0" w:space="0" w:color="auto"/>
            <w:bottom w:val="none" w:sz="0" w:space="0" w:color="auto"/>
            <w:right w:val="none" w:sz="0" w:space="0" w:color="auto"/>
          </w:divBdr>
        </w:div>
        <w:div w:id="465440922">
          <w:marLeft w:val="274"/>
          <w:marRight w:val="0"/>
          <w:marTop w:val="86"/>
          <w:marBottom w:val="0"/>
          <w:divBdr>
            <w:top w:val="none" w:sz="0" w:space="0" w:color="auto"/>
            <w:left w:val="none" w:sz="0" w:space="0" w:color="auto"/>
            <w:bottom w:val="none" w:sz="0" w:space="0" w:color="auto"/>
            <w:right w:val="none" w:sz="0" w:space="0" w:color="auto"/>
          </w:divBdr>
        </w:div>
      </w:divsChild>
    </w:div>
    <w:div w:id="1719159720">
      <w:bodyDiv w:val="1"/>
      <w:marLeft w:val="0"/>
      <w:marRight w:val="0"/>
      <w:marTop w:val="0"/>
      <w:marBottom w:val="0"/>
      <w:divBdr>
        <w:top w:val="none" w:sz="0" w:space="0" w:color="auto"/>
        <w:left w:val="none" w:sz="0" w:space="0" w:color="auto"/>
        <w:bottom w:val="none" w:sz="0" w:space="0" w:color="auto"/>
        <w:right w:val="none" w:sz="0" w:space="0" w:color="auto"/>
      </w:divBdr>
      <w:divsChild>
        <w:div w:id="1599868448">
          <w:marLeft w:val="274"/>
          <w:marRight w:val="0"/>
          <w:marTop w:val="86"/>
          <w:marBottom w:val="0"/>
          <w:divBdr>
            <w:top w:val="none" w:sz="0" w:space="0" w:color="auto"/>
            <w:left w:val="none" w:sz="0" w:space="0" w:color="auto"/>
            <w:bottom w:val="none" w:sz="0" w:space="0" w:color="auto"/>
            <w:right w:val="none" w:sz="0" w:space="0" w:color="auto"/>
          </w:divBdr>
        </w:div>
        <w:div w:id="1784153185">
          <w:marLeft w:val="994"/>
          <w:marRight w:val="0"/>
          <w:marTop w:val="86"/>
          <w:marBottom w:val="0"/>
          <w:divBdr>
            <w:top w:val="none" w:sz="0" w:space="0" w:color="auto"/>
            <w:left w:val="none" w:sz="0" w:space="0" w:color="auto"/>
            <w:bottom w:val="none" w:sz="0" w:space="0" w:color="auto"/>
            <w:right w:val="none" w:sz="0" w:space="0" w:color="auto"/>
          </w:divBdr>
        </w:div>
        <w:div w:id="1788042090">
          <w:marLeft w:val="994"/>
          <w:marRight w:val="0"/>
          <w:marTop w:val="86"/>
          <w:marBottom w:val="0"/>
          <w:divBdr>
            <w:top w:val="none" w:sz="0" w:space="0" w:color="auto"/>
            <w:left w:val="none" w:sz="0" w:space="0" w:color="auto"/>
            <w:bottom w:val="none" w:sz="0" w:space="0" w:color="auto"/>
            <w:right w:val="none" w:sz="0" w:space="0" w:color="auto"/>
          </w:divBdr>
        </w:div>
        <w:div w:id="1033505245">
          <w:marLeft w:val="994"/>
          <w:marRight w:val="0"/>
          <w:marTop w:val="86"/>
          <w:marBottom w:val="0"/>
          <w:divBdr>
            <w:top w:val="none" w:sz="0" w:space="0" w:color="auto"/>
            <w:left w:val="none" w:sz="0" w:space="0" w:color="auto"/>
            <w:bottom w:val="none" w:sz="0" w:space="0" w:color="auto"/>
            <w:right w:val="none" w:sz="0" w:space="0" w:color="auto"/>
          </w:divBdr>
        </w:div>
        <w:div w:id="2058770544">
          <w:marLeft w:val="994"/>
          <w:marRight w:val="0"/>
          <w:marTop w:val="86"/>
          <w:marBottom w:val="0"/>
          <w:divBdr>
            <w:top w:val="none" w:sz="0" w:space="0" w:color="auto"/>
            <w:left w:val="none" w:sz="0" w:space="0" w:color="auto"/>
            <w:bottom w:val="none" w:sz="0" w:space="0" w:color="auto"/>
            <w:right w:val="none" w:sz="0" w:space="0" w:color="auto"/>
          </w:divBdr>
        </w:div>
        <w:div w:id="1340884856">
          <w:marLeft w:val="994"/>
          <w:marRight w:val="0"/>
          <w:marTop w:val="86"/>
          <w:marBottom w:val="0"/>
          <w:divBdr>
            <w:top w:val="none" w:sz="0" w:space="0" w:color="auto"/>
            <w:left w:val="none" w:sz="0" w:space="0" w:color="auto"/>
            <w:bottom w:val="none" w:sz="0" w:space="0" w:color="auto"/>
            <w:right w:val="none" w:sz="0" w:space="0" w:color="auto"/>
          </w:divBdr>
        </w:div>
      </w:divsChild>
    </w:div>
    <w:div w:id="1744911773">
      <w:bodyDiv w:val="1"/>
      <w:marLeft w:val="0"/>
      <w:marRight w:val="0"/>
      <w:marTop w:val="0"/>
      <w:marBottom w:val="0"/>
      <w:divBdr>
        <w:top w:val="none" w:sz="0" w:space="0" w:color="auto"/>
        <w:left w:val="none" w:sz="0" w:space="0" w:color="auto"/>
        <w:bottom w:val="none" w:sz="0" w:space="0" w:color="auto"/>
        <w:right w:val="none" w:sz="0" w:space="0" w:color="auto"/>
      </w:divBdr>
    </w:div>
    <w:div w:id="1746607621">
      <w:bodyDiv w:val="1"/>
      <w:marLeft w:val="0"/>
      <w:marRight w:val="0"/>
      <w:marTop w:val="0"/>
      <w:marBottom w:val="0"/>
      <w:divBdr>
        <w:top w:val="none" w:sz="0" w:space="0" w:color="auto"/>
        <w:left w:val="none" w:sz="0" w:space="0" w:color="auto"/>
        <w:bottom w:val="none" w:sz="0" w:space="0" w:color="auto"/>
        <w:right w:val="none" w:sz="0" w:space="0" w:color="auto"/>
      </w:divBdr>
      <w:divsChild>
        <w:div w:id="1439062886">
          <w:marLeft w:val="274"/>
          <w:marRight w:val="0"/>
          <w:marTop w:val="86"/>
          <w:marBottom w:val="0"/>
          <w:divBdr>
            <w:top w:val="none" w:sz="0" w:space="0" w:color="auto"/>
            <w:left w:val="none" w:sz="0" w:space="0" w:color="auto"/>
            <w:bottom w:val="none" w:sz="0" w:space="0" w:color="auto"/>
            <w:right w:val="none" w:sz="0" w:space="0" w:color="auto"/>
          </w:divBdr>
        </w:div>
        <w:div w:id="963078580">
          <w:marLeft w:val="994"/>
          <w:marRight w:val="0"/>
          <w:marTop w:val="86"/>
          <w:marBottom w:val="0"/>
          <w:divBdr>
            <w:top w:val="none" w:sz="0" w:space="0" w:color="auto"/>
            <w:left w:val="none" w:sz="0" w:space="0" w:color="auto"/>
            <w:bottom w:val="none" w:sz="0" w:space="0" w:color="auto"/>
            <w:right w:val="none" w:sz="0" w:space="0" w:color="auto"/>
          </w:divBdr>
        </w:div>
        <w:div w:id="893739264">
          <w:marLeft w:val="994"/>
          <w:marRight w:val="0"/>
          <w:marTop w:val="86"/>
          <w:marBottom w:val="0"/>
          <w:divBdr>
            <w:top w:val="none" w:sz="0" w:space="0" w:color="auto"/>
            <w:left w:val="none" w:sz="0" w:space="0" w:color="auto"/>
            <w:bottom w:val="none" w:sz="0" w:space="0" w:color="auto"/>
            <w:right w:val="none" w:sz="0" w:space="0" w:color="auto"/>
          </w:divBdr>
        </w:div>
        <w:div w:id="862010434">
          <w:marLeft w:val="994"/>
          <w:marRight w:val="0"/>
          <w:marTop w:val="86"/>
          <w:marBottom w:val="0"/>
          <w:divBdr>
            <w:top w:val="none" w:sz="0" w:space="0" w:color="auto"/>
            <w:left w:val="none" w:sz="0" w:space="0" w:color="auto"/>
            <w:bottom w:val="none" w:sz="0" w:space="0" w:color="auto"/>
            <w:right w:val="none" w:sz="0" w:space="0" w:color="auto"/>
          </w:divBdr>
        </w:div>
        <w:div w:id="1671104188">
          <w:marLeft w:val="994"/>
          <w:marRight w:val="0"/>
          <w:marTop w:val="86"/>
          <w:marBottom w:val="0"/>
          <w:divBdr>
            <w:top w:val="none" w:sz="0" w:space="0" w:color="auto"/>
            <w:left w:val="none" w:sz="0" w:space="0" w:color="auto"/>
            <w:bottom w:val="none" w:sz="0" w:space="0" w:color="auto"/>
            <w:right w:val="none" w:sz="0" w:space="0" w:color="auto"/>
          </w:divBdr>
        </w:div>
      </w:divsChild>
    </w:div>
    <w:div w:id="1985963785">
      <w:bodyDiv w:val="1"/>
      <w:marLeft w:val="0"/>
      <w:marRight w:val="0"/>
      <w:marTop w:val="0"/>
      <w:marBottom w:val="0"/>
      <w:divBdr>
        <w:top w:val="none" w:sz="0" w:space="0" w:color="auto"/>
        <w:left w:val="none" w:sz="0" w:space="0" w:color="auto"/>
        <w:bottom w:val="none" w:sz="0" w:space="0" w:color="auto"/>
        <w:right w:val="none" w:sz="0" w:space="0" w:color="auto"/>
      </w:divBdr>
      <w:divsChild>
        <w:div w:id="682706119">
          <w:marLeft w:val="274"/>
          <w:marRight w:val="0"/>
          <w:marTop w:val="86"/>
          <w:marBottom w:val="0"/>
          <w:divBdr>
            <w:top w:val="none" w:sz="0" w:space="0" w:color="auto"/>
            <w:left w:val="none" w:sz="0" w:space="0" w:color="auto"/>
            <w:bottom w:val="none" w:sz="0" w:space="0" w:color="auto"/>
            <w:right w:val="none" w:sz="0" w:space="0" w:color="auto"/>
          </w:divBdr>
        </w:div>
        <w:div w:id="1576937943">
          <w:marLeft w:val="994"/>
          <w:marRight w:val="0"/>
          <w:marTop w:val="86"/>
          <w:marBottom w:val="0"/>
          <w:divBdr>
            <w:top w:val="none" w:sz="0" w:space="0" w:color="auto"/>
            <w:left w:val="none" w:sz="0" w:space="0" w:color="auto"/>
            <w:bottom w:val="none" w:sz="0" w:space="0" w:color="auto"/>
            <w:right w:val="none" w:sz="0" w:space="0" w:color="auto"/>
          </w:divBdr>
        </w:div>
        <w:div w:id="1823428776">
          <w:marLeft w:val="994"/>
          <w:marRight w:val="0"/>
          <w:marTop w:val="86"/>
          <w:marBottom w:val="0"/>
          <w:divBdr>
            <w:top w:val="none" w:sz="0" w:space="0" w:color="auto"/>
            <w:left w:val="none" w:sz="0" w:space="0" w:color="auto"/>
            <w:bottom w:val="none" w:sz="0" w:space="0" w:color="auto"/>
            <w:right w:val="none" w:sz="0" w:space="0" w:color="auto"/>
          </w:divBdr>
        </w:div>
        <w:div w:id="1849365928">
          <w:marLeft w:val="994"/>
          <w:marRight w:val="0"/>
          <w:marTop w:val="86"/>
          <w:marBottom w:val="0"/>
          <w:divBdr>
            <w:top w:val="none" w:sz="0" w:space="0" w:color="auto"/>
            <w:left w:val="none" w:sz="0" w:space="0" w:color="auto"/>
            <w:bottom w:val="none" w:sz="0" w:space="0" w:color="auto"/>
            <w:right w:val="none" w:sz="0" w:space="0" w:color="auto"/>
          </w:divBdr>
        </w:div>
        <w:div w:id="1453597616">
          <w:marLeft w:val="994"/>
          <w:marRight w:val="0"/>
          <w:marTop w:val="86"/>
          <w:marBottom w:val="0"/>
          <w:divBdr>
            <w:top w:val="none" w:sz="0" w:space="0" w:color="auto"/>
            <w:left w:val="none" w:sz="0" w:space="0" w:color="auto"/>
            <w:bottom w:val="none" w:sz="0" w:space="0" w:color="auto"/>
            <w:right w:val="none" w:sz="0" w:space="0" w:color="auto"/>
          </w:divBdr>
        </w:div>
        <w:div w:id="616646613">
          <w:marLeft w:val="994"/>
          <w:marRight w:val="0"/>
          <w:marTop w:val="86"/>
          <w:marBottom w:val="0"/>
          <w:divBdr>
            <w:top w:val="none" w:sz="0" w:space="0" w:color="auto"/>
            <w:left w:val="none" w:sz="0" w:space="0" w:color="auto"/>
            <w:bottom w:val="none" w:sz="0" w:space="0" w:color="auto"/>
            <w:right w:val="none" w:sz="0" w:space="0" w:color="auto"/>
          </w:divBdr>
        </w:div>
        <w:div w:id="1682008079">
          <w:marLeft w:val="994"/>
          <w:marRight w:val="0"/>
          <w:marTop w:val="86"/>
          <w:marBottom w:val="0"/>
          <w:divBdr>
            <w:top w:val="none" w:sz="0" w:space="0" w:color="auto"/>
            <w:left w:val="none" w:sz="0" w:space="0" w:color="auto"/>
            <w:bottom w:val="none" w:sz="0" w:space="0" w:color="auto"/>
            <w:right w:val="none" w:sz="0" w:space="0" w:color="auto"/>
          </w:divBdr>
        </w:div>
        <w:div w:id="130943796">
          <w:marLeft w:val="994"/>
          <w:marRight w:val="0"/>
          <w:marTop w:val="86"/>
          <w:marBottom w:val="0"/>
          <w:divBdr>
            <w:top w:val="none" w:sz="0" w:space="0" w:color="auto"/>
            <w:left w:val="none" w:sz="0" w:space="0" w:color="auto"/>
            <w:bottom w:val="none" w:sz="0" w:space="0" w:color="auto"/>
            <w:right w:val="none" w:sz="0" w:space="0" w:color="auto"/>
          </w:divBdr>
        </w:div>
        <w:div w:id="2141529724">
          <w:marLeft w:val="994"/>
          <w:marRight w:val="0"/>
          <w:marTop w:val="86"/>
          <w:marBottom w:val="0"/>
          <w:divBdr>
            <w:top w:val="none" w:sz="0" w:space="0" w:color="auto"/>
            <w:left w:val="none" w:sz="0" w:space="0" w:color="auto"/>
            <w:bottom w:val="none" w:sz="0" w:space="0" w:color="auto"/>
            <w:right w:val="none" w:sz="0" w:space="0" w:color="auto"/>
          </w:divBdr>
        </w:div>
      </w:divsChild>
    </w:div>
    <w:div w:id="2036929701">
      <w:bodyDiv w:val="1"/>
      <w:marLeft w:val="0"/>
      <w:marRight w:val="0"/>
      <w:marTop w:val="0"/>
      <w:marBottom w:val="0"/>
      <w:divBdr>
        <w:top w:val="none" w:sz="0" w:space="0" w:color="auto"/>
        <w:left w:val="none" w:sz="0" w:space="0" w:color="auto"/>
        <w:bottom w:val="none" w:sz="0" w:space="0" w:color="auto"/>
        <w:right w:val="none" w:sz="0" w:space="0" w:color="auto"/>
      </w:divBdr>
      <w:divsChild>
        <w:div w:id="1050157086">
          <w:marLeft w:val="274"/>
          <w:marRight w:val="0"/>
          <w:marTop w:val="86"/>
          <w:marBottom w:val="0"/>
          <w:divBdr>
            <w:top w:val="none" w:sz="0" w:space="0" w:color="auto"/>
            <w:left w:val="none" w:sz="0" w:space="0" w:color="auto"/>
            <w:bottom w:val="none" w:sz="0" w:space="0" w:color="auto"/>
            <w:right w:val="none" w:sz="0" w:space="0" w:color="auto"/>
          </w:divBdr>
        </w:div>
        <w:div w:id="626857693">
          <w:marLeft w:val="274"/>
          <w:marRight w:val="0"/>
          <w:marTop w:val="86"/>
          <w:marBottom w:val="0"/>
          <w:divBdr>
            <w:top w:val="none" w:sz="0" w:space="0" w:color="auto"/>
            <w:left w:val="none" w:sz="0" w:space="0" w:color="auto"/>
            <w:bottom w:val="none" w:sz="0" w:space="0" w:color="auto"/>
            <w:right w:val="none" w:sz="0" w:space="0" w:color="auto"/>
          </w:divBdr>
        </w:div>
        <w:div w:id="1951861602">
          <w:marLeft w:val="994"/>
          <w:marRight w:val="0"/>
          <w:marTop w:val="86"/>
          <w:marBottom w:val="0"/>
          <w:divBdr>
            <w:top w:val="none" w:sz="0" w:space="0" w:color="auto"/>
            <w:left w:val="none" w:sz="0" w:space="0" w:color="auto"/>
            <w:bottom w:val="none" w:sz="0" w:space="0" w:color="auto"/>
            <w:right w:val="none" w:sz="0" w:space="0" w:color="auto"/>
          </w:divBdr>
        </w:div>
        <w:div w:id="1855656249">
          <w:marLeft w:val="994"/>
          <w:marRight w:val="0"/>
          <w:marTop w:val="86"/>
          <w:marBottom w:val="0"/>
          <w:divBdr>
            <w:top w:val="none" w:sz="0" w:space="0" w:color="auto"/>
            <w:left w:val="none" w:sz="0" w:space="0" w:color="auto"/>
            <w:bottom w:val="none" w:sz="0" w:space="0" w:color="auto"/>
            <w:right w:val="none" w:sz="0" w:space="0" w:color="auto"/>
          </w:divBdr>
        </w:div>
        <w:div w:id="1390882149">
          <w:marLeft w:val="1714"/>
          <w:marRight w:val="0"/>
          <w:marTop w:val="86"/>
          <w:marBottom w:val="0"/>
          <w:divBdr>
            <w:top w:val="none" w:sz="0" w:space="0" w:color="auto"/>
            <w:left w:val="none" w:sz="0" w:space="0" w:color="auto"/>
            <w:bottom w:val="none" w:sz="0" w:space="0" w:color="auto"/>
            <w:right w:val="none" w:sz="0" w:space="0" w:color="auto"/>
          </w:divBdr>
        </w:div>
        <w:div w:id="2146120592">
          <w:marLeft w:val="1714"/>
          <w:marRight w:val="0"/>
          <w:marTop w:val="86"/>
          <w:marBottom w:val="0"/>
          <w:divBdr>
            <w:top w:val="none" w:sz="0" w:space="0" w:color="auto"/>
            <w:left w:val="none" w:sz="0" w:space="0" w:color="auto"/>
            <w:bottom w:val="none" w:sz="0" w:space="0" w:color="auto"/>
            <w:right w:val="none" w:sz="0" w:space="0" w:color="auto"/>
          </w:divBdr>
        </w:div>
        <w:div w:id="1276064507">
          <w:marLeft w:val="1714"/>
          <w:marRight w:val="0"/>
          <w:marTop w:val="86"/>
          <w:marBottom w:val="0"/>
          <w:divBdr>
            <w:top w:val="none" w:sz="0" w:space="0" w:color="auto"/>
            <w:left w:val="none" w:sz="0" w:space="0" w:color="auto"/>
            <w:bottom w:val="none" w:sz="0" w:space="0" w:color="auto"/>
            <w:right w:val="none" w:sz="0" w:space="0" w:color="auto"/>
          </w:divBdr>
        </w:div>
        <w:div w:id="722095902">
          <w:marLeft w:val="1714"/>
          <w:marRight w:val="0"/>
          <w:marTop w:val="86"/>
          <w:marBottom w:val="0"/>
          <w:divBdr>
            <w:top w:val="none" w:sz="0" w:space="0" w:color="auto"/>
            <w:left w:val="none" w:sz="0" w:space="0" w:color="auto"/>
            <w:bottom w:val="none" w:sz="0" w:space="0" w:color="auto"/>
            <w:right w:val="none" w:sz="0" w:space="0" w:color="auto"/>
          </w:divBdr>
        </w:div>
        <w:div w:id="999504039">
          <w:marLeft w:val="274"/>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4FDC1D4D-7374-4771-B5D5-DB131E38D51B}"/>
      </w:docPartPr>
      <w:docPartBody>
        <w:p w:rsidR="00EA69BC" w:rsidRDefault="00E120AD">
          <w:r w:rsidRPr="00477810">
            <w:rPr>
              <w:rStyle w:val="PlaceholderText"/>
            </w:rPr>
            <w:t>Choose an item.</w:t>
          </w:r>
        </w:p>
      </w:docPartBody>
    </w:docPart>
    <w:docPart>
      <w:docPartPr>
        <w:name w:val="1F2FF471316D4A7AA273532CD8FE0CA6"/>
        <w:category>
          <w:name w:val="General"/>
          <w:gallery w:val="placeholder"/>
        </w:category>
        <w:types>
          <w:type w:val="bbPlcHdr"/>
        </w:types>
        <w:behaviors>
          <w:behavior w:val="content"/>
        </w:behaviors>
        <w:guid w:val="{FAAE05B3-53E4-4E22-8001-5FB2AF23D0AA}"/>
      </w:docPartPr>
      <w:docPartBody>
        <w:p w:rsidR="00EA69BC" w:rsidRDefault="00E120AD" w:rsidP="00E120AD">
          <w:pPr>
            <w:pStyle w:val="1F2FF471316D4A7AA273532CD8FE0CA6"/>
          </w:pPr>
          <w:r w:rsidRPr="00477810">
            <w:rPr>
              <w:rStyle w:val="PlaceholderText"/>
            </w:rPr>
            <w:t>Choose an item.</w:t>
          </w:r>
        </w:p>
      </w:docPartBody>
    </w:docPart>
    <w:docPart>
      <w:docPartPr>
        <w:name w:val="CB026964C5FD49AC9B8D2BD12195E166"/>
        <w:category>
          <w:name w:val="General"/>
          <w:gallery w:val="placeholder"/>
        </w:category>
        <w:types>
          <w:type w:val="bbPlcHdr"/>
        </w:types>
        <w:behaviors>
          <w:behavior w:val="content"/>
        </w:behaviors>
        <w:guid w:val="{46096078-CCDB-48C8-AA69-929C8FAD59F9}"/>
      </w:docPartPr>
      <w:docPartBody>
        <w:p w:rsidR="00E27ED6" w:rsidRDefault="00E27ED6" w:rsidP="00E27ED6">
          <w:pPr>
            <w:pStyle w:val="CB026964C5FD49AC9B8D2BD12195E166"/>
          </w:pPr>
          <w:r w:rsidRPr="00477810">
            <w:rPr>
              <w:rStyle w:val="PlaceholderText"/>
            </w:rPr>
            <w:t>Choose an item.</w:t>
          </w:r>
        </w:p>
      </w:docPartBody>
    </w:docPart>
    <w:docPart>
      <w:docPartPr>
        <w:name w:val="E44CA7B71D7B4D4892C6B6645DEA1256"/>
        <w:category>
          <w:name w:val="General"/>
          <w:gallery w:val="placeholder"/>
        </w:category>
        <w:types>
          <w:type w:val="bbPlcHdr"/>
        </w:types>
        <w:behaviors>
          <w:behavior w:val="content"/>
        </w:behaviors>
        <w:guid w:val="{575B24DB-23B8-456A-9DDF-18B93E198243}"/>
      </w:docPartPr>
      <w:docPartBody>
        <w:p w:rsidR="00E27ED6" w:rsidRDefault="00E27ED6" w:rsidP="00E27ED6">
          <w:pPr>
            <w:pStyle w:val="E44CA7B71D7B4D4892C6B6645DEA1256"/>
          </w:pPr>
          <w:r w:rsidRPr="00477810">
            <w:rPr>
              <w:rStyle w:val="PlaceholderText"/>
            </w:rPr>
            <w:t>Choose an item.</w:t>
          </w:r>
        </w:p>
      </w:docPartBody>
    </w:docPart>
    <w:docPart>
      <w:docPartPr>
        <w:name w:val="49966E286FC84488BFB713B44C698D94"/>
        <w:category>
          <w:name w:val="General"/>
          <w:gallery w:val="placeholder"/>
        </w:category>
        <w:types>
          <w:type w:val="bbPlcHdr"/>
        </w:types>
        <w:behaviors>
          <w:behavior w:val="content"/>
        </w:behaviors>
        <w:guid w:val="{123CB251-6681-4AE5-A8D0-CC67189D4F13}"/>
      </w:docPartPr>
      <w:docPartBody>
        <w:p w:rsidR="00E27ED6" w:rsidRDefault="00E27ED6" w:rsidP="00E27ED6">
          <w:pPr>
            <w:pStyle w:val="49966E286FC84488BFB713B44C698D94"/>
          </w:pPr>
          <w:r w:rsidRPr="00477810">
            <w:rPr>
              <w:rStyle w:val="PlaceholderText"/>
            </w:rPr>
            <w:t>Choose an item.</w:t>
          </w:r>
        </w:p>
      </w:docPartBody>
    </w:docPart>
    <w:docPart>
      <w:docPartPr>
        <w:name w:val="C146C2AE6D884297BD4421814F561F05"/>
        <w:category>
          <w:name w:val="General"/>
          <w:gallery w:val="placeholder"/>
        </w:category>
        <w:types>
          <w:type w:val="bbPlcHdr"/>
        </w:types>
        <w:behaviors>
          <w:behavior w:val="content"/>
        </w:behaviors>
        <w:guid w:val="{DF8C8894-3086-4A1D-A868-9333846687F8}"/>
      </w:docPartPr>
      <w:docPartBody>
        <w:p w:rsidR="00E27ED6" w:rsidRDefault="00E27ED6" w:rsidP="00E27ED6">
          <w:pPr>
            <w:pStyle w:val="C146C2AE6D884297BD4421814F561F05"/>
          </w:pPr>
          <w:r w:rsidRPr="00477810">
            <w:rPr>
              <w:rStyle w:val="PlaceholderText"/>
            </w:rPr>
            <w:t>Choose an item.</w:t>
          </w:r>
        </w:p>
      </w:docPartBody>
    </w:docPart>
    <w:docPart>
      <w:docPartPr>
        <w:name w:val="9830FCC8F72B43E7ACAA8CE50115A22B"/>
        <w:category>
          <w:name w:val="General"/>
          <w:gallery w:val="placeholder"/>
        </w:category>
        <w:types>
          <w:type w:val="bbPlcHdr"/>
        </w:types>
        <w:behaviors>
          <w:behavior w:val="content"/>
        </w:behaviors>
        <w:guid w:val="{7888F288-049B-4F23-8DE3-47BF23E6B992}"/>
      </w:docPartPr>
      <w:docPartBody>
        <w:p w:rsidR="00E27ED6" w:rsidRDefault="00E27ED6" w:rsidP="00E27ED6">
          <w:pPr>
            <w:pStyle w:val="9830FCC8F72B43E7ACAA8CE50115A22B"/>
          </w:pPr>
          <w:r w:rsidRPr="00477810">
            <w:rPr>
              <w:rStyle w:val="PlaceholderText"/>
            </w:rPr>
            <w:t>Choose an item.</w:t>
          </w:r>
        </w:p>
      </w:docPartBody>
    </w:docPart>
    <w:docPart>
      <w:docPartPr>
        <w:name w:val="A4304077D2F54B7C8AF175D2AF6886F4"/>
        <w:category>
          <w:name w:val="General"/>
          <w:gallery w:val="placeholder"/>
        </w:category>
        <w:types>
          <w:type w:val="bbPlcHdr"/>
        </w:types>
        <w:behaviors>
          <w:behavior w:val="content"/>
        </w:behaviors>
        <w:guid w:val="{37F72A9B-1872-4DFF-A8F1-FC2B1E4C5FA4}"/>
      </w:docPartPr>
      <w:docPartBody>
        <w:p w:rsidR="00E27ED6" w:rsidRDefault="00E27ED6" w:rsidP="00E27ED6">
          <w:pPr>
            <w:pStyle w:val="A4304077D2F54B7C8AF175D2AF6886F4"/>
          </w:pPr>
          <w:r w:rsidRPr="00477810">
            <w:rPr>
              <w:rStyle w:val="PlaceholderText"/>
            </w:rPr>
            <w:t>Choose an item.</w:t>
          </w:r>
        </w:p>
      </w:docPartBody>
    </w:docPart>
    <w:docPart>
      <w:docPartPr>
        <w:name w:val="25A23089B26644BBB6832EA7550E4827"/>
        <w:category>
          <w:name w:val="General"/>
          <w:gallery w:val="placeholder"/>
        </w:category>
        <w:types>
          <w:type w:val="bbPlcHdr"/>
        </w:types>
        <w:behaviors>
          <w:behavior w:val="content"/>
        </w:behaviors>
        <w:guid w:val="{91743434-6466-46C7-B54E-456972698223}"/>
      </w:docPartPr>
      <w:docPartBody>
        <w:p w:rsidR="00E27ED6" w:rsidRDefault="00E27ED6" w:rsidP="00E27ED6">
          <w:pPr>
            <w:pStyle w:val="25A23089B26644BBB6832EA7550E4827"/>
          </w:pPr>
          <w:r w:rsidRPr="00477810">
            <w:rPr>
              <w:rStyle w:val="PlaceholderText"/>
            </w:rPr>
            <w:t>Choose an item.</w:t>
          </w:r>
        </w:p>
      </w:docPartBody>
    </w:docPart>
    <w:docPart>
      <w:docPartPr>
        <w:name w:val="0AC5CE73B1C94AC0B616410009633FCE"/>
        <w:category>
          <w:name w:val="General"/>
          <w:gallery w:val="placeholder"/>
        </w:category>
        <w:types>
          <w:type w:val="bbPlcHdr"/>
        </w:types>
        <w:behaviors>
          <w:behavior w:val="content"/>
        </w:behaviors>
        <w:guid w:val="{616D8493-4E12-4D43-A065-68EE8C9989B1}"/>
      </w:docPartPr>
      <w:docPartBody>
        <w:p w:rsidR="00E27ED6" w:rsidRDefault="00E27ED6" w:rsidP="00E27ED6">
          <w:pPr>
            <w:pStyle w:val="0AC5CE73B1C94AC0B616410009633FCE"/>
          </w:pPr>
          <w:r w:rsidRPr="00477810">
            <w:rPr>
              <w:rStyle w:val="PlaceholderText"/>
            </w:rPr>
            <w:t>Choose an item.</w:t>
          </w:r>
        </w:p>
      </w:docPartBody>
    </w:docPart>
    <w:docPart>
      <w:docPartPr>
        <w:name w:val="0F4206F332AE4CC2B572DCE4E3A2AAC7"/>
        <w:category>
          <w:name w:val="General"/>
          <w:gallery w:val="placeholder"/>
        </w:category>
        <w:types>
          <w:type w:val="bbPlcHdr"/>
        </w:types>
        <w:behaviors>
          <w:behavior w:val="content"/>
        </w:behaviors>
        <w:guid w:val="{DA2FC1D4-702A-483E-B185-4E216E45E9CF}"/>
      </w:docPartPr>
      <w:docPartBody>
        <w:p w:rsidR="00E27ED6" w:rsidRDefault="00E27ED6" w:rsidP="00E27ED6">
          <w:pPr>
            <w:pStyle w:val="0F4206F332AE4CC2B572DCE4E3A2AAC7"/>
          </w:pPr>
          <w:r w:rsidRPr="00477810">
            <w:rPr>
              <w:rStyle w:val="PlaceholderText"/>
            </w:rPr>
            <w:t>Choose an item.</w:t>
          </w:r>
        </w:p>
      </w:docPartBody>
    </w:docPart>
    <w:docPart>
      <w:docPartPr>
        <w:name w:val="DFDBF688CEE94741BC6D655155A721BD"/>
        <w:category>
          <w:name w:val="General"/>
          <w:gallery w:val="placeholder"/>
        </w:category>
        <w:types>
          <w:type w:val="bbPlcHdr"/>
        </w:types>
        <w:behaviors>
          <w:behavior w:val="content"/>
        </w:behaviors>
        <w:guid w:val="{046F4C94-04AC-4043-A30D-CC088872495F}"/>
      </w:docPartPr>
      <w:docPartBody>
        <w:p w:rsidR="00E27ED6" w:rsidRDefault="00E27ED6" w:rsidP="00E27ED6">
          <w:pPr>
            <w:pStyle w:val="DFDBF688CEE94741BC6D655155A721BD"/>
          </w:pPr>
          <w:r w:rsidRPr="00477810">
            <w:rPr>
              <w:rStyle w:val="PlaceholderText"/>
            </w:rPr>
            <w:t>Choose an item.</w:t>
          </w:r>
        </w:p>
      </w:docPartBody>
    </w:docPart>
    <w:docPart>
      <w:docPartPr>
        <w:name w:val="3D0129DDA91143648AE44CC9757A8755"/>
        <w:category>
          <w:name w:val="General"/>
          <w:gallery w:val="placeholder"/>
        </w:category>
        <w:types>
          <w:type w:val="bbPlcHdr"/>
        </w:types>
        <w:behaviors>
          <w:behavior w:val="content"/>
        </w:behaviors>
        <w:guid w:val="{F7D7EB64-6CBF-423C-9267-879F7CFFC071}"/>
      </w:docPartPr>
      <w:docPartBody>
        <w:p w:rsidR="00E27ED6" w:rsidRDefault="00E27ED6" w:rsidP="00E27ED6">
          <w:pPr>
            <w:pStyle w:val="3D0129DDA91143648AE44CC9757A8755"/>
          </w:pPr>
          <w:r w:rsidRPr="00477810">
            <w:rPr>
              <w:rStyle w:val="PlaceholderText"/>
            </w:rPr>
            <w:t>Choose an item.</w:t>
          </w:r>
        </w:p>
      </w:docPartBody>
    </w:docPart>
    <w:docPart>
      <w:docPartPr>
        <w:name w:val="8B0F1B5DBAF14482AEF97C7C6D1922E4"/>
        <w:category>
          <w:name w:val="General"/>
          <w:gallery w:val="placeholder"/>
        </w:category>
        <w:types>
          <w:type w:val="bbPlcHdr"/>
        </w:types>
        <w:behaviors>
          <w:behavior w:val="content"/>
        </w:behaviors>
        <w:guid w:val="{36D4D0A6-3F04-408E-B334-11DCE49916D0}"/>
      </w:docPartPr>
      <w:docPartBody>
        <w:p w:rsidR="000C5B76" w:rsidRDefault="000C5B76" w:rsidP="000C5B76">
          <w:pPr>
            <w:pStyle w:val="8B0F1B5DBAF14482AEF97C7C6D1922E4"/>
          </w:pPr>
          <w:r w:rsidRPr="00477810">
            <w:rPr>
              <w:rStyle w:val="PlaceholderText"/>
            </w:rPr>
            <w:t>Choose an item.</w:t>
          </w:r>
        </w:p>
      </w:docPartBody>
    </w:docPart>
    <w:docPart>
      <w:docPartPr>
        <w:name w:val="97832669182F4361BDE571696646BB76"/>
        <w:category>
          <w:name w:val="General"/>
          <w:gallery w:val="placeholder"/>
        </w:category>
        <w:types>
          <w:type w:val="bbPlcHdr"/>
        </w:types>
        <w:behaviors>
          <w:behavior w:val="content"/>
        </w:behaviors>
        <w:guid w:val="{4D433062-FBB0-4C50-B03A-D93E85478666}"/>
      </w:docPartPr>
      <w:docPartBody>
        <w:p w:rsidR="000C5B76" w:rsidRDefault="000C5B76" w:rsidP="000C5B76">
          <w:pPr>
            <w:pStyle w:val="97832669182F4361BDE571696646BB76"/>
          </w:pPr>
          <w:r w:rsidRPr="00477810">
            <w:rPr>
              <w:rStyle w:val="PlaceholderText"/>
            </w:rPr>
            <w:t>Choose an item.</w:t>
          </w:r>
        </w:p>
      </w:docPartBody>
    </w:docPart>
    <w:docPart>
      <w:docPartPr>
        <w:name w:val="4634CB06A55449AABE82830428E22EBE"/>
        <w:category>
          <w:name w:val="General"/>
          <w:gallery w:val="placeholder"/>
        </w:category>
        <w:types>
          <w:type w:val="bbPlcHdr"/>
        </w:types>
        <w:behaviors>
          <w:behavior w:val="content"/>
        </w:behaviors>
        <w:guid w:val="{5896A903-32D0-4061-B288-E4D8B9216512}"/>
      </w:docPartPr>
      <w:docPartBody>
        <w:p w:rsidR="000C5B76" w:rsidRDefault="000C5B76" w:rsidP="000C5B76">
          <w:pPr>
            <w:pStyle w:val="4634CB06A55449AABE82830428E22EBE"/>
          </w:pPr>
          <w:r w:rsidRPr="00477810">
            <w:rPr>
              <w:rStyle w:val="PlaceholderText"/>
            </w:rPr>
            <w:t>Choose an item.</w:t>
          </w:r>
        </w:p>
      </w:docPartBody>
    </w:docPart>
    <w:docPart>
      <w:docPartPr>
        <w:name w:val="1CBDBF78DCF4451AB90449A806DB4D80"/>
        <w:category>
          <w:name w:val="General"/>
          <w:gallery w:val="placeholder"/>
        </w:category>
        <w:types>
          <w:type w:val="bbPlcHdr"/>
        </w:types>
        <w:behaviors>
          <w:behavior w:val="content"/>
        </w:behaviors>
        <w:guid w:val="{C0375D80-877B-47B7-A58F-726527E5525B}"/>
      </w:docPartPr>
      <w:docPartBody>
        <w:p w:rsidR="000C5B76" w:rsidRDefault="000C5B76" w:rsidP="000C5B76">
          <w:pPr>
            <w:pStyle w:val="1CBDBF78DCF4451AB90449A806DB4D80"/>
          </w:pPr>
          <w:r w:rsidRPr="00477810">
            <w:rPr>
              <w:rStyle w:val="PlaceholderText"/>
            </w:rPr>
            <w:t>Choose an item.</w:t>
          </w:r>
        </w:p>
      </w:docPartBody>
    </w:docPart>
    <w:docPart>
      <w:docPartPr>
        <w:name w:val="033DECA294C84A7496C61025B3FB8667"/>
        <w:category>
          <w:name w:val="General"/>
          <w:gallery w:val="placeholder"/>
        </w:category>
        <w:types>
          <w:type w:val="bbPlcHdr"/>
        </w:types>
        <w:behaviors>
          <w:behavior w:val="content"/>
        </w:behaviors>
        <w:guid w:val="{0ABED7C0-46EB-4D39-85A7-316756750F38}"/>
      </w:docPartPr>
      <w:docPartBody>
        <w:p w:rsidR="000C5B76" w:rsidRDefault="000C5B76" w:rsidP="000C5B76">
          <w:pPr>
            <w:pStyle w:val="033DECA294C84A7496C61025B3FB8667"/>
          </w:pPr>
          <w:r w:rsidRPr="00477810">
            <w:rPr>
              <w:rStyle w:val="PlaceholderText"/>
            </w:rPr>
            <w:t>Choose an item.</w:t>
          </w:r>
        </w:p>
      </w:docPartBody>
    </w:docPart>
    <w:docPart>
      <w:docPartPr>
        <w:name w:val="6A793FD5301546DA8AC69A136D589A6C"/>
        <w:category>
          <w:name w:val="General"/>
          <w:gallery w:val="placeholder"/>
        </w:category>
        <w:types>
          <w:type w:val="bbPlcHdr"/>
        </w:types>
        <w:behaviors>
          <w:behavior w:val="content"/>
        </w:behaviors>
        <w:guid w:val="{34A87F1B-0460-4EFB-ADDE-26E641A413A5}"/>
      </w:docPartPr>
      <w:docPartBody>
        <w:p w:rsidR="000C5B76" w:rsidRDefault="000C5B76" w:rsidP="000C5B76">
          <w:pPr>
            <w:pStyle w:val="6A793FD5301546DA8AC69A136D589A6C"/>
          </w:pPr>
          <w:r w:rsidRPr="00477810">
            <w:rPr>
              <w:rStyle w:val="PlaceholderText"/>
            </w:rPr>
            <w:t>Choose an item.</w:t>
          </w:r>
        </w:p>
      </w:docPartBody>
    </w:docPart>
    <w:docPart>
      <w:docPartPr>
        <w:name w:val="4E2BB988FFF547B7BC6C0EF6C111F3A9"/>
        <w:category>
          <w:name w:val="General"/>
          <w:gallery w:val="placeholder"/>
        </w:category>
        <w:types>
          <w:type w:val="bbPlcHdr"/>
        </w:types>
        <w:behaviors>
          <w:behavior w:val="content"/>
        </w:behaviors>
        <w:guid w:val="{59AF9847-F93B-4318-960F-6A85BFF1FB35}"/>
      </w:docPartPr>
      <w:docPartBody>
        <w:p w:rsidR="000C5B76" w:rsidRDefault="000C5B76" w:rsidP="000C5B76">
          <w:pPr>
            <w:pStyle w:val="4E2BB988FFF547B7BC6C0EF6C111F3A9"/>
          </w:pPr>
          <w:r w:rsidRPr="00477810">
            <w:rPr>
              <w:rStyle w:val="PlaceholderText"/>
            </w:rPr>
            <w:t>Choose an item.</w:t>
          </w:r>
        </w:p>
      </w:docPartBody>
    </w:docPart>
    <w:docPart>
      <w:docPartPr>
        <w:name w:val="45A8CF48E4384B5EA8D5516FCDFD4DDB"/>
        <w:category>
          <w:name w:val="General"/>
          <w:gallery w:val="placeholder"/>
        </w:category>
        <w:types>
          <w:type w:val="bbPlcHdr"/>
        </w:types>
        <w:behaviors>
          <w:behavior w:val="content"/>
        </w:behaviors>
        <w:guid w:val="{9698E202-A3E3-45A3-B47E-48FDFAC8DD80}"/>
      </w:docPartPr>
      <w:docPartBody>
        <w:p w:rsidR="000C5B76" w:rsidRDefault="000C5B76" w:rsidP="000C5B76">
          <w:pPr>
            <w:pStyle w:val="45A8CF48E4384B5EA8D5516FCDFD4DDB"/>
          </w:pPr>
          <w:r w:rsidRPr="00477810">
            <w:rPr>
              <w:rStyle w:val="PlaceholderText"/>
            </w:rPr>
            <w:t>Choose an item.</w:t>
          </w:r>
        </w:p>
      </w:docPartBody>
    </w:docPart>
    <w:docPart>
      <w:docPartPr>
        <w:name w:val="962AE6ECFD944E56A33FDD60EDFBD3A1"/>
        <w:category>
          <w:name w:val="General"/>
          <w:gallery w:val="placeholder"/>
        </w:category>
        <w:types>
          <w:type w:val="bbPlcHdr"/>
        </w:types>
        <w:behaviors>
          <w:behavior w:val="content"/>
        </w:behaviors>
        <w:guid w:val="{6AAB365F-3F85-41AA-B224-EF72A2957937}"/>
      </w:docPartPr>
      <w:docPartBody>
        <w:p w:rsidR="009E2ACE" w:rsidRDefault="000C5B76" w:rsidP="000C5B76">
          <w:pPr>
            <w:pStyle w:val="962AE6ECFD944E56A33FDD60EDFBD3A1"/>
          </w:pPr>
          <w:r w:rsidRPr="00477810">
            <w:rPr>
              <w:rStyle w:val="PlaceholderText"/>
            </w:rPr>
            <w:t>Choose an item.</w:t>
          </w:r>
        </w:p>
      </w:docPartBody>
    </w:docPart>
    <w:docPart>
      <w:docPartPr>
        <w:name w:val="B52A41D3682D4D97AFBB8C01DB6F8B4A"/>
        <w:category>
          <w:name w:val="General"/>
          <w:gallery w:val="placeholder"/>
        </w:category>
        <w:types>
          <w:type w:val="bbPlcHdr"/>
        </w:types>
        <w:behaviors>
          <w:behavior w:val="content"/>
        </w:behaviors>
        <w:guid w:val="{9031CEDA-9C23-4152-80C7-42DF5450B15F}"/>
      </w:docPartPr>
      <w:docPartBody>
        <w:p w:rsidR="009E2ACE" w:rsidRDefault="000C5B76" w:rsidP="000C5B76">
          <w:pPr>
            <w:pStyle w:val="B52A41D3682D4D97AFBB8C01DB6F8B4A"/>
          </w:pPr>
          <w:r w:rsidRPr="00477810">
            <w:rPr>
              <w:rStyle w:val="PlaceholderText"/>
            </w:rPr>
            <w:t>Choose an item.</w:t>
          </w:r>
        </w:p>
      </w:docPartBody>
    </w:docPart>
    <w:docPart>
      <w:docPartPr>
        <w:name w:val="30308D3D9D244F2F9DC35C49CB5C23C3"/>
        <w:category>
          <w:name w:val="General"/>
          <w:gallery w:val="placeholder"/>
        </w:category>
        <w:types>
          <w:type w:val="bbPlcHdr"/>
        </w:types>
        <w:behaviors>
          <w:behavior w:val="content"/>
        </w:behaviors>
        <w:guid w:val="{ED17DA7F-F146-4944-A592-B78912837B3A}"/>
      </w:docPartPr>
      <w:docPartBody>
        <w:p w:rsidR="009E2ACE" w:rsidRDefault="000C5B76" w:rsidP="000C5B76">
          <w:pPr>
            <w:pStyle w:val="30308D3D9D244F2F9DC35C49CB5C23C3"/>
          </w:pPr>
          <w:r w:rsidRPr="00477810">
            <w:rPr>
              <w:rStyle w:val="PlaceholderText"/>
            </w:rPr>
            <w:t>Choose an item.</w:t>
          </w:r>
        </w:p>
      </w:docPartBody>
    </w:docPart>
    <w:docPart>
      <w:docPartPr>
        <w:name w:val="CD3EE03E544A48ACBEDAC9FE2F9E1875"/>
        <w:category>
          <w:name w:val="General"/>
          <w:gallery w:val="placeholder"/>
        </w:category>
        <w:types>
          <w:type w:val="bbPlcHdr"/>
        </w:types>
        <w:behaviors>
          <w:behavior w:val="content"/>
        </w:behaviors>
        <w:guid w:val="{7988922A-C694-4367-B09B-40E7D80D19E2}"/>
      </w:docPartPr>
      <w:docPartBody>
        <w:p w:rsidR="009E2ACE" w:rsidRDefault="000C5B76" w:rsidP="000C5B76">
          <w:pPr>
            <w:pStyle w:val="CD3EE03E544A48ACBEDAC9FE2F9E1875"/>
          </w:pPr>
          <w:r w:rsidRPr="00477810">
            <w:rPr>
              <w:rStyle w:val="PlaceholderText"/>
            </w:rPr>
            <w:t>Choose an item.</w:t>
          </w:r>
        </w:p>
      </w:docPartBody>
    </w:docPart>
    <w:docPart>
      <w:docPartPr>
        <w:name w:val="FEF02391A7014D19857C26D571F7B23D"/>
        <w:category>
          <w:name w:val="General"/>
          <w:gallery w:val="placeholder"/>
        </w:category>
        <w:types>
          <w:type w:val="bbPlcHdr"/>
        </w:types>
        <w:behaviors>
          <w:behavior w:val="content"/>
        </w:behaviors>
        <w:guid w:val="{0E20473D-6D8B-4A63-86B6-E44BB4671C17}"/>
      </w:docPartPr>
      <w:docPartBody>
        <w:p w:rsidR="009E2ACE" w:rsidRDefault="000C5B76" w:rsidP="000C5B76">
          <w:pPr>
            <w:pStyle w:val="FEF02391A7014D19857C26D571F7B23D"/>
          </w:pPr>
          <w:r w:rsidRPr="00477810">
            <w:rPr>
              <w:rStyle w:val="PlaceholderText"/>
            </w:rPr>
            <w:t>Choose an item.</w:t>
          </w:r>
        </w:p>
      </w:docPartBody>
    </w:docPart>
    <w:docPart>
      <w:docPartPr>
        <w:name w:val="613D864BA1F043ECA812F63D22A4C660"/>
        <w:category>
          <w:name w:val="General"/>
          <w:gallery w:val="placeholder"/>
        </w:category>
        <w:types>
          <w:type w:val="bbPlcHdr"/>
        </w:types>
        <w:behaviors>
          <w:behavior w:val="content"/>
        </w:behaviors>
        <w:guid w:val="{F92A0C1B-1870-4AB0-9DD2-BCF01992EF71}"/>
      </w:docPartPr>
      <w:docPartBody>
        <w:p w:rsidR="009E2ACE" w:rsidRDefault="000C5B76" w:rsidP="000C5B76">
          <w:pPr>
            <w:pStyle w:val="613D864BA1F043ECA812F63D22A4C660"/>
          </w:pPr>
          <w:r w:rsidRPr="00477810">
            <w:rPr>
              <w:rStyle w:val="PlaceholderText"/>
            </w:rPr>
            <w:t>Choose an item.</w:t>
          </w:r>
        </w:p>
      </w:docPartBody>
    </w:docPart>
    <w:docPart>
      <w:docPartPr>
        <w:name w:val="21A57BB431F740B0B6116CD8A1480634"/>
        <w:category>
          <w:name w:val="General"/>
          <w:gallery w:val="placeholder"/>
        </w:category>
        <w:types>
          <w:type w:val="bbPlcHdr"/>
        </w:types>
        <w:behaviors>
          <w:behavior w:val="content"/>
        </w:behaviors>
        <w:guid w:val="{AFE8E8D9-8199-47D7-B302-30C060CBAB09}"/>
      </w:docPartPr>
      <w:docPartBody>
        <w:p w:rsidR="009E2ACE" w:rsidRDefault="000C5B76" w:rsidP="000C5B76">
          <w:pPr>
            <w:pStyle w:val="21A57BB431F740B0B6116CD8A1480634"/>
          </w:pPr>
          <w:r w:rsidRPr="00477810">
            <w:rPr>
              <w:rStyle w:val="PlaceholderText"/>
            </w:rPr>
            <w:t>Choose an item.</w:t>
          </w:r>
        </w:p>
      </w:docPartBody>
    </w:docPart>
    <w:docPart>
      <w:docPartPr>
        <w:name w:val="89BFD6D6504B450A8730EB43D70B3E69"/>
        <w:category>
          <w:name w:val="General"/>
          <w:gallery w:val="placeholder"/>
        </w:category>
        <w:types>
          <w:type w:val="bbPlcHdr"/>
        </w:types>
        <w:behaviors>
          <w:behavior w:val="content"/>
        </w:behaviors>
        <w:guid w:val="{2C4C61ED-F161-4140-9613-ED18C21F5036}"/>
      </w:docPartPr>
      <w:docPartBody>
        <w:p w:rsidR="009E2ACE" w:rsidRDefault="000C5B76" w:rsidP="000C5B76">
          <w:pPr>
            <w:pStyle w:val="89BFD6D6504B450A8730EB43D70B3E69"/>
          </w:pPr>
          <w:r w:rsidRPr="00477810">
            <w:rPr>
              <w:rStyle w:val="PlaceholderText"/>
            </w:rPr>
            <w:t>Choose an item.</w:t>
          </w:r>
        </w:p>
      </w:docPartBody>
    </w:docPart>
    <w:docPart>
      <w:docPartPr>
        <w:name w:val="AC51DD14800946F3A597DCF8E0428237"/>
        <w:category>
          <w:name w:val="General"/>
          <w:gallery w:val="placeholder"/>
        </w:category>
        <w:types>
          <w:type w:val="bbPlcHdr"/>
        </w:types>
        <w:behaviors>
          <w:behavior w:val="content"/>
        </w:behaviors>
        <w:guid w:val="{70A21D65-FDD5-44B4-9A76-1CF915589EF2}"/>
      </w:docPartPr>
      <w:docPartBody>
        <w:p w:rsidR="009E2ACE" w:rsidRDefault="000C5B76" w:rsidP="000C5B76">
          <w:pPr>
            <w:pStyle w:val="AC51DD14800946F3A597DCF8E0428237"/>
          </w:pPr>
          <w:r w:rsidRPr="00477810">
            <w:rPr>
              <w:rStyle w:val="PlaceholderText"/>
            </w:rPr>
            <w:t>Choose an item.</w:t>
          </w:r>
        </w:p>
      </w:docPartBody>
    </w:docPart>
    <w:docPart>
      <w:docPartPr>
        <w:name w:val="471F54ECDE06415E8D84E7EAE6A3880E"/>
        <w:category>
          <w:name w:val="General"/>
          <w:gallery w:val="placeholder"/>
        </w:category>
        <w:types>
          <w:type w:val="bbPlcHdr"/>
        </w:types>
        <w:behaviors>
          <w:behavior w:val="content"/>
        </w:behaviors>
        <w:guid w:val="{82FA95C0-1F14-4102-B349-AB8698DE46B0}"/>
      </w:docPartPr>
      <w:docPartBody>
        <w:p w:rsidR="009E2ACE" w:rsidRDefault="000C5B76" w:rsidP="000C5B76">
          <w:pPr>
            <w:pStyle w:val="471F54ECDE06415E8D84E7EAE6A3880E"/>
          </w:pPr>
          <w:r w:rsidRPr="00477810">
            <w:rPr>
              <w:rStyle w:val="PlaceholderText"/>
            </w:rPr>
            <w:t>Choose an item.</w:t>
          </w:r>
        </w:p>
      </w:docPartBody>
    </w:docPart>
    <w:docPart>
      <w:docPartPr>
        <w:name w:val="87B71DCDAF3A450598A067197DC44A2E"/>
        <w:category>
          <w:name w:val="General"/>
          <w:gallery w:val="placeholder"/>
        </w:category>
        <w:types>
          <w:type w:val="bbPlcHdr"/>
        </w:types>
        <w:behaviors>
          <w:behavior w:val="content"/>
        </w:behaviors>
        <w:guid w:val="{D9C57BA1-74C5-4749-9E45-5A40A251FD33}"/>
      </w:docPartPr>
      <w:docPartBody>
        <w:p w:rsidR="009E2ACE" w:rsidRDefault="000C5B76" w:rsidP="000C5B76">
          <w:pPr>
            <w:pStyle w:val="87B71DCDAF3A450598A067197DC44A2E"/>
          </w:pPr>
          <w:r w:rsidRPr="00477810">
            <w:rPr>
              <w:rStyle w:val="PlaceholderText"/>
            </w:rPr>
            <w:t>Choose an item.</w:t>
          </w:r>
        </w:p>
      </w:docPartBody>
    </w:docPart>
    <w:docPart>
      <w:docPartPr>
        <w:name w:val="F769C0221D3845AC8AED92152C159E78"/>
        <w:category>
          <w:name w:val="General"/>
          <w:gallery w:val="placeholder"/>
        </w:category>
        <w:types>
          <w:type w:val="bbPlcHdr"/>
        </w:types>
        <w:behaviors>
          <w:behavior w:val="content"/>
        </w:behaviors>
        <w:guid w:val="{E4E53700-701D-4D97-9863-F56355FF1587}"/>
      </w:docPartPr>
      <w:docPartBody>
        <w:p w:rsidR="009E2ACE" w:rsidRDefault="000C5B76" w:rsidP="000C5B76">
          <w:pPr>
            <w:pStyle w:val="F769C0221D3845AC8AED92152C159E78"/>
          </w:pPr>
          <w:r w:rsidRPr="00477810">
            <w:rPr>
              <w:rStyle w:val="PlaceholderText"/>
            </w:rPr>
            <w:t>Choose an item.</w:t>
          </w:r>
        </w:p>
      </w:docPartBody>
    </w:docPart>
    <w:docPart>
      <w:docPartPr>
        <w:name w:val="8A871174A3D749B6AB55ED950D232C50"/>
        <w:category>
          <w:name w:val="General"/>
          <w:gallery w:val="placeholder"/>
        </w:category>
        <w:types>
          <w:type w:val="bbPlcHdr"/>
        </w:types>
        <w:behaviors>
          <w:behavior w:val="content"/>
        </w:behaviors>
        <w:guid w:val="{1E414E2D-D2B3-477B-B333-21722EB5AD48}"/>
      </w:docPartPr>
      <w:docPartBody>
        <w:p w:rsidR="009E2ACE" w:rsidRDefault="000C5B76" w:rsidP="000C5B76">
          <w:pPr>
            <w:pStyle w:val="8A871174A3D749B6AB55ED950D232C50"/>
          </w:pPr>
          <w:r w:rsidRPr="00477810">
            <w:rPr>
              <w:rStyle w:val="PlaceholderText"/>
            </w:rPr>
            <w:t>Choose an item.</w:t>
          </w:r>
        </w:p>
      </w:docPartBody>
    </w:docPart>
    <w:docPart>
      <w:docPartPr>
        <w:name w:val="EFA98981DED74EE6A4F1CF366F2E34FC"/>
        <w:category>
          <w:name w:val="General"/>
          <w:gallery w:val="placeholder"/>
        </w:category>
        <w:types>
          <w:type w:val="bbPlcHdr"/>
        </w:types>
        <w:behaviors>
          <w:behavior w:val="content"/>
        </w:behaviors>
        <w:guid w:val="{26CBAC17-F1E6-4D34-9FD5-BF48200AA848}"/>
      </w:docPartPr>
      <w:docPartBody>
        <w:p w:rsidR="009E2ACE" w:rsidRDefault="000C5B76" w:rsidP="000C5B76">
          <w:pPr>
            <w:pStyle w:val="EFA98981DED74EE6A4F1CF366F2E34FC"/>
          </w:pPr>
          <w:r w:rsidRPr="00477810">
            <w:rPr>
              <w:rStyle w:val="PlaceholderText"/>
            </w:rPr>
            <w:t>Choose an item.</w:t>
          </w:r>
        </w:p>
      </w:docPartBody>
    </w:docPart>
    <w:docPart>
      <w:docPartPr>
        <w:name w:val="2DD4E3A70563478BA0110D4A81C77C01"/>
        <w:category>
          <w:name w:val="General"/>
          <w:gallery w:val="placeholder"/>
        </w:category>
        <w:types>
          <w:type w:val="bbPlcHdr"/>
        </w:types>
        <w:behaviors>
          <w:behavior w:val="content"/>
        </w:behaviors>
        <w:guid w:val="{9BE66583-E9DE-4353-8702-4BD73A5EA46E}"/>
      </w:docPartPr>
      <w:docPartBody>
        <w:p w:rsidR="009E2ACE" w:rsidRDefault="000C5B76" w:rsidP="000C5B76">
          <w:pPr>
            <w:pStyle w:val="2DD4E3A70563478BA0110D4A81C77C01"/>
          </w:pPr>
          <w:r w:rsidRPr="00477810">
            <w:rPr>
              <w:rStyle w:val="PlaceholderText"/>
            </w:rPr>
            <w:t>Choose an item.</w:t>
          </w:r>
        </w:p>
      </w:docPartBody>
    </w:docPart>
    <w:docPart>
      <w:docPartPr>
        <w:name w:val="7960FA92219A4848A8C701DD7FA3F120"/>
        <w:category>
          <w:name w:val="General"/>
          <w:gallery w:val="placeholder"/>
        </w:category>
        <w:types>
          <w:type w:val="bbPlcHdr"/>
        </w:types>
        <w:behaviors>
          <w:behavior w:val="content"/>
        </w:behaviors>
        <w:guid w:val="{8B8A2B7C-4919-4BC1-A566-47C6EF5D393A}"/>
      </w:docPartPr>
      <w:docPartBody>
        <w:p w:rsidR="009E2ACE" w:rsidRDefault="000C5B76" w:rsidP="000C5B76">
          <w:pPr>
            <w:pStyle w:val="7960FA92219A4848A8C701DD7FA3F120"/>
          </w:pPr>
          <w:r w:rsidRPr="00477810">
            <w:rPr>
              <w:rStyle w:val="PlaceholderText"/>
            </w:rPr>
            <w:t>Choose an item.</w:t>
          </w:r>
        </w:p>
      </w:docPartBody>
    </w:docPart>
    <w:docPart>
      <w:docPartPr>
        <w:name w:val="9AFBEBC448404848B3FB779BB45EA1FF"/>
        <w:category>
          <w:name w:val="General"/>
          <w:gallery w:val="placeholder"/>
        </w:category>
        <w:types>
          <w:type w:val="bbPlcHdr"/>
        </w:types>
        <w:behaviors>
          <w:behavior w:val="content"/>
        </w:behaviors>
        <w:guid w:val="{752FBAE3-D901-4F14-A10C-ADB90E11A3A6}"/>
      </w:docPartPr>
      <w:docPartBody>
        <w:p w:rsidR="009E2ACE" w:rsidRDefault="000C5B76" w:rsidP="000C5B76">
          <w:pPr>
            <w:pStyle w:val="9AFBEBC448404848B3FB779BB45EA1FF"/>
          </w:pPr>
          <w:r w:rsidRPr="00477810">
            <w:rPr>
              <w:rStyle w:val="PlaceholderText"/>
            </w:rPr>
            <w:t>Choose an item.</w:t>
          </w:r>
        </w:p>
      </w:docPartBody>
    </w:docPart>
    <w:docPart>
      <w:docPartPr>
        <w:name w:val="EB08A7922CC543819425A239C7B774C2"/>
        <w:category>
          <w:name w:val="General"/>
          <w:gallery w:val="placeholder"/>
        </w:category>
        <w:types>
          <w:type w:val="bbPlcHdr"/>
        </w:types>
        <w:behaviors>
          <w:behavior w:val="content"/>
        </w:behaviors>
        <w:guid w:val="{0A6AC62A-E49F-4286-BA74-031CF5EBF1DC}"/>
      </w:docPartPr>
      <w:docPartBody>
        <w:p w:rsidR="009E2ACE" w:rsidRDefault="000C5B76" w:rsidP="000C5B76">
          <w:pPr>
            <w:pStyle w:val="EB08A7922CC543819425A239C7B774C2"/>
          </w:pPr>
          <w:r w:rsidRPr="00477810">
            <w:rPr>
              <w:rStyle w:val="PlaceholderText"/>
            </w:rPr>
            <w:t>Choose an item.</w:t>
          </w:r>
        </w:p>
      </w:docPartBody>
    </w:docPart>
    <w:docPart>
      <w:docPartPr>
        <w:name w:val="8DD35F42CC2141F3ACB9A5B61CED5464"/>
        <w:category>
          <w:name w:val="General"/>
          <w:gallery w:val="placeholder"/>
        </w:category>
        <w:types>
          <w:type w:val="bbPlcHdr"/>
        </w:types>
        <w:behaviors>
          <w:behavior w:val="content"/>
        </w:behaviors>
        <w:guid w:val="{2D075B78-4822-4DE9-95F4-05F35788E506}"/>
      </w:docPartPr>
      <w:docPartBody>
        <w:p w:rsidR="009E2ACE" w:rsidRDefault="000C5B76" w:rsidP="000C5B76">
          <w:pPr>
            <w:pStyle w:val="8DD35F42CC2141F3ACB9A5B61CED5464"/>
          </w:pPr>
          <w:r w:rsidRPr="00477810">
            <w:rPr>
              <w:rStyle w:val="PlaceholderText"/>
            </w:rPr>
            <w:t>Choose an item.</w:t>
          </w:r>
        </w:p>
      </w:docPartBody>
    </w:docPart>
    <w:docPart>
      <w:docPartPr>
        <w:name w:val="4F2428EA994E4F8BBDDB3D3FA2DED95E"/>
        <w:category>
          <w:name w:val="General"/>
          <w:gallery w:val="placeholder"/>
        </w:category>
        <w:types>
          <w:type w:val="bbPlcHdr"/>
        </w:types>
        <w:behaviors>
          <w:behavior w:val="content"/>
        </w:behaviors>
        <w:guid w:val="{6080B266-3492-4566-8365-2B286918CDA0}"/>
      </w:docPartPr>
      <w:docPartBody>
        <w:p w:rsidR="009E2ACE" w:rsidRDefault="000C5B76" w:rsidP="000C5B76">
          <w:pPr>
            <w:pStyle w:val="4F2428EA994E4F8BBDDB3D3FA2DED95E"/>
          </w:pPr>
          <w:r w:rsidRPr="00477810">
            <w:rPr>
              <w:rStyle w:val="PlaceholderText"/>
            </w:rPr>
            <w:t>Choose an item.</w:t>
          </w:r>
        </w:p>
      </w:docPartBody>
    </w:docPart>
    <w:docPart>
      <w:docPartPr>
        <w:name w:val="6EBA616B74D84FD8BA3FCEB6BB648180"/>
        <w:category>
          <w:name w:val="General"/>
          <w:gallery w:val="placeholder"/>
        </w:category>
        <w:types>
          <w:type w:val="bbPlcHdr"/>
        </w:types>
        <w:behaviors>
          <w:behavior w:val="content"/>
        </w:behaviors>
        <w:guid w:val="{6AC93184-6A55-4E26-8D86-2014D9A36FFA}"/>
      </w:docPartPr>
      <w:docPartBody>
        <w:p w:rsidR="009E2ACE" w:rsidRDefault="000C5B76" w:rsidP="000C5B76">
          <w:pPr>
            <w:pStyle w:val="6EBA616B74D84FD8BA3FCEB6BB648180"/>
          </w:pPr>
          <w:r w:rsidRPr="00477810">
            <w:rPr>
              <w:rStyle w:val="PlaceholderText"/>
            </w:rPr>
            <w:t>Choose an item.</w:t>
          </w:r>
        </w:p>
      </w:docPartBody>
    </w:docPart>
    <w:docPart>
      <w:docPartPr>
        <w:name w:val="995D54FB4F914353BB730F8719AB9B3F"/>
        <w:category>
          <w:name w:val="General"/>
          <w:gallery w:val="placeholder"/>
        </w:category>
        <w:types>
          <w:type w:val="bbPlcHdr"/>
        </w:types>
        <w:behaviors>
          <w:behavior w:val="content"/>
        </w:behaviors>
        <w:guid w:val="{44612C61-16B0-4FC3-97ED-75535BB1A2CA}"/>
      </w:docPartPr>
      <w:docPartBody>
        <w:p w:rsidR="009E2ACE" w:rsidRDefault="000C5B76" w:rsidP="000C5B76">
          <w:pPr>
            <w:pStyle w:val="995D54FB4F914353BB730F8719AB9B3F"/>
          </w:pPr>
          <w:r w:rsidRPr="00477810">
            <w:rPr>
              <w:rStyle w:val="PlaceholderText"/>
            </w:rPr>
            <w:t>Choose an item.</w:t>
          </w:r>
        </w:p>
      </w:docPartBody>
    </w:docPart>
    <w:docPart>
      <w:docPartPr>
        <w:name w:val="E5F577B3D1494F8891D03F96ACAA1A98"/>
        <w:category>
          <w:name w:val="General"/>
          <w:gallery w:val="placeholder"/>
        </w:category>
        <w:types>
          <w:type w:val="bbPlcHdr"/>
        </w:types>
        <w:behaviors>
          <w:behavior w:val="content"/>
        </w:behaviors>
        <w:guid w:val="{DD290685-7A78-47B7-9680-3FDBCED3C3EC}"/>
      </w:docPartPr>
      <w:docPartBody>
        <w:p w:rsidR="009E2ACE" w:rsidRDefault="000C5B76" w:rsidP="000C5B76">
          <w:pPr>
            <w:pStyle w:val="E5F577B3D1494F8891D03F96ACAA1A98"/>
          </w:pPr>
          <w:r w:rsidRPr="00477810">
            <w:rPr>
              <w:rStyle w:val="PlaceholderText"/>
            </w:rPr>
            <w:t>Choose an item.</w:t>
          </w:r>
        </w:p>
      </w:docPartBody>
    </w:docPart>
    <w:docPart>
      <w:docPartPr>
        <w:name w:val="8F1FADE0CCD94E3E8B31443911AC5178"/>
        <w:category>
          <w:name w:val="General"/>
          <w:gallery w:val="placeholder"/>
        </w:category>
        <w:types>
          <w:type w:val="bbPlcHdr"/>
        </w:types>
        <w:behaviors>
          <w:behavior w:val="content"/>
        </w:behaviors>
        <w:guid w:val="{FEEFCCAB-E7BE-4064-B9E6-A1854DB92157}"/>
      </w:docPartPr>
      <w:docPartBody>
        <w:p w:rsidR="009E2ACE" w:rsidRDefault="000C5B76" w:rsidP="000C5B76">
          <w:pPr>
            <w:pStyle w:val="8F1FADE0CCD94E3E8B31443911AC5178"/>
          </w:pPr>
          <w:r w:rsidRPr="00477810">
            <w:rPr>
              <w:rStyle w:val="PlaceholderText"/>
            </w:rPr>
            <w:t>Choose an item.</w:t>
          </w:r>
        </w:p>
      </w:docPartBody>
    </w:docPart>
    <w:docPart>
      <w:docPartPr>
        <w:name w:val="B4736189781A46B3BBF1AACBE121E42A"/>
        <w:category>
          <w:name w:val="General"/>
          <w:gallery w:val="placeholder"/>
        </w:category>
        <w:types>
          <w:type w:val="bbPlcHdr"/>
        </w:types>
        <w:behaviors>
          <w:behavior w:val="content"/>
        </w:behaviors>
        <w:guid w:val="{C7B2570D-3DED-4F06-B71D-8FC12D624301}"/>
      </w:docPartPr>
      <w:docPartBody>
        <w:p w:rsidR="009E2ACE" w:rsidRDefault="000C5B76" w:rsidP="000C5B76">
          <w:pPr>
            <w:pStyle w:val="B4736189781A46B3BBF1AACBE121E42A"/>
          </w:pPr>
          <w:r w:rsidRPr="00477810">
            <w:rPr>
              <w:rStyle w:val="PlaceholderText"/>
            </w:rPr>
            <w:t>Choose an item.</w:t>
          </w:r>
        </w:p>
      </w:docPartBody>
    </w:docPart>
    <w:docPart>
      <w:docPartPr>
        <w:name w:val="5718A24EB10746948DD475DDAEC1098A"/>
        <w:category>
          <w:name w:val="General"/>
          <w:gallery w:val="placeholder"/>
        </w:category>
        <w:types>
          <w:type w:val="bbPlcHdr"/>
        </w:types>
        <w:behaviors>
          <w:behavior w:val="content"/>
        </w:behaviors>
        <w:guid w:val="{03AECBCB-14E2-4FEA-8924-F89BBB754FEA}"/>
      </w:docPartPr>
      <w:docPartBody>
        <w:p w:rsidR="009E2ACE" w:rsidRDefault="000C5B76" w:rsidP="000C5B76">
          <w:pPr>
            <w:pStyle w:val="5718A24EB10746948DD475DDAEC1098A"/>
          </w:pPr>
          <w:r w:rsidRPr="00477810">
            <w:rPr>
              <w:rStyle w:val="PlaceholderText"/>
            </w:rPr>
            <w:t>Choose an item.</w:t>
          </w:r>
        </w:p>
      </w:docPartBody>
    </w:docPart>
    <w:docPart>
      <w:docPartPr>
        <w:name w:val="553A61752E6B429BA4CE7F88FFC27C4F"/>
        <w:category>
          <w:name w:val="General"/>
          <w:gallery w:val="placeholder"/>
        </w:category>
        <w:types>
          <w:type w:val="bbPlcHdr"/>
        </w:types>
        <w:behaviors>
          <w:behavior w:val="content"/>
        </w:behaviors>
        <w:guid w:val="{A9DC80E0-2E19-492B-A289-9C624DEE9323}"/>
      </w:docPartPr>
      <w:docPartBody>
        <w:p w:rsidR="009E2ACE" w:rsidRDefault="000C5B76" w:rsidP="000C5B76">
          <w:pPr>
            <w:pStyle w:val="553A61752E6B429BA4CE7F88FFC27C4F"/>
          </w:pPr>
          <w:r w:rsidRPr="00477810">
            <w:rPr>
              <w:rStyle w:val="PlaceholderText"/>
            </w:rPr>
            <w:t>Choose an item.</w:t>
          </w:r>
        </w:p>
      </w:docPartBody>
    </w:docPart>
    <w:docPart>
      <w:docPartPr>
        <w:name w:val="AE673D45FBCE4CFA9BF385E7726DD9A2"/>
        <w:category>
          <w:name w:val="General"/>
          <w:gallery w:val="placeholder"/>
        </w:category>
        <w:types>
          <w:type w:val="bbPlcHdr"/>
        </w:types>
        <w:behaviors>
          <w:behavior w:val="content"/>
        </w:behaviors>
        <w:guid w:val="{D891710C-4799-44A1-AC7C-F852BA1E25E8}"/>
      </w:docPartPr>
      <w:docPartBody>
        <w:p w:rsidR="009E2ACE" w:rsidRDefault="009E2ACE" w:rsidP="009E2ACE">
          <w:pPr>
            <w:pStyle w:val="AE673D45FBCE4CFA9BF385E7726DD9A2"/>
          </w:pPr>
          <w:r w:rsidRPr="00477810">
            <w:rPr>
              <w:rStyle w:val="PlaceholderText"/>
            </w:rPr>
            <w:t>Choose an item.</w:t>
          </w:r>
        </w:p>
      </w:docPartBody>
    </w:docPart>
    <w:docPart>
      <w:docPartPr>
        <w:name w:val="E0EC4416B99E459C87F7AD923A0315F0"/>
        <w:category>
          <w:name w:val="General"/>
          <w:gallery w:val="placeholder"/>
        </w:category>
        <w:types>
          <w:type w:val="bbPlcHdr"/>
        </w:types>
        <w:behaviors>
          <w:behavior w:val="content"/>
        </w:behaviors>
        <w:guid w:val="{94DFFC3F-D57E-4093-ADCB-AB56ACD6C99C}"/>
      </w:docPartPr>
      <w:docPartBody>
        <w:p w:rsidR="009E2ACE" w:rsidRDefault="009E2ACE" w:rsidP="009E2ACE">
          <w:pPr>
            <w:pStyle w:val="E0EC4416B99E459C87F7AD923A0315F0"/>
          </w:pPr>
          <w:r w:rsidRPr="00477810">
            <w:rPr>
              <w:rStyle w:val="PlaceholderText"/>
            </w:rPr>
            <w:t>Choose an item.</w:t>
          </w:r>
        </w:p>
      </w:docPartBody>
    </w:docPart>
    <w:docPart>
      <w:docPartPr>
        <w:name w:val="E58FDA7740014D8EA47F64E10B2CC5F8"/>
        <w:category>
          <w:name w:val="General"/>
          <w:gallery w:val="placeholder"/>
        </w:category>
        <w:types>
          <w:type w:val="bbPlcHdr"/>
        </w:types>
        <w:behaviors>
          <w:behavior w:val="content"/>
        </w:behaviors>
        <w:guid w:val="{D0064DCB-830F-44B2-9896-2ABF6CA6B128}"/>
      </w:docPartPr>
      <w:docPartBody>
        <w:p w:rsidR="009E2ACE" w:rsidRDefault="009E2ACE" w:rsidP="009E2ACE">
          <w:pPr>
            <w:pStyle w:val="E58FDA7740014D8EA47F64E10B2CC5F8"/>
          </w:pPr>
          <w:r w:rsidRPr="00477810">
            <w:rPr>
              <w:rStyle w:val="PlaceholderText"/>
            </w:rPr>
            <w:t>Choose an item.</w:t>
          </w:r>
        </w:p>
      </w:docPartBody>
    </w:docPart>
    <w:docPart>
      <w:docPartPr>
        <w:name w:val="892C4B2781084832933C2639794DB1F3"/>
        <w:category>
          <w:name w:val="General"/>
          <w:gallery w:val="placeholder"/>
        </w:category>
        <w:types>
          <w:type w:val="bbPlcHdr"/>
        </w:types>
        <w:behaviors>
          <w:behavior w:val="content"/>
        </w:behaviors>
        <w:guid w:val="{90B9A6F9-5691-4B16-891D-AAE039074760}"/>
      </w:docPartPr>
      <w:docPartBody>
        <w:p w:rsidR="009E2ACE" w:rsidRDefault="009E2ACE" w:rsidP="009E2ACE">
          <w:pPr>
            <w:pStyle w:val="892C4B2781084832933C2639794DB1F3"/>
          </w:pPr>
          <w:r w:rsidRPr="00477810">
            <w:rPr>
              <w:rStyle w:val="PlaceholderText"/>
            </w:rPr>
            <w:t>Choose an item.</w:t>
          </w:r>
        </w:p>
      </w:docPartBody>
    </w:docPart>
    <w:docPart>
      <w:docPartPr>
        <w:name w:val="E5F388E887D940D49EFD5CDC93F9019E"/>
        <w:category>
          <w:name w:val="General"/>
          <w:gallery w:val="placeholder"/>
        </w:category>
        <w:types>
          <w:type w:val="bbPlcHdr"/>
        </w:types>
        <w:behaviors>
          <w:behavior w:val="content"/>
        </w:behaviors>
        <w:guid w:val="{25353671-51FD-4A31-BA36-198DE5C27CCB}"/>
      </w:docPartPr>
      <w:docPartBody>
        <w:p w:rsidR="009E2ACE" w:rsidRDefault="009E2ACE" w:rsidP="009E2ACE">
          <w:pPr>
            <w:pStyle w:val="E5F388E887D940D49EFD5CDC93F9019E"/>
          </w:pPr>
          <w:r w:rsidRPr="00477810">
            <w:rPr>
              <w:rStyle w:val="PlaceholderText"/>
            </w:rPr>
            <w:t>Choose an item.</w:t>
          </w:r>
        </w:p>
      </w:docPartBody>
    </w:docPart>
    <w:docPart>
      <w:docPartPr>
        <w:name w:val="F2037C858D4F4E4F85F728D81598899C"/>
        <w:category>
          <w:name w:val="General"/>
          <w:gallery w:val="placeholder"/>
        </w:category>
        <w:types>
          <w:type w:val="bbPlcHdr"/>
        </w:types>
        <w:behaviors>
          <w:behavior w:val="content"/>
        </w:behaviors>
        <w:guid w:val="{32C78B25-84B7-4AFF-B20B-86CCFF7F7F3B}"/>
      </w:docPartPr>
      <w:docPartBody>
        <w:p w:rsidR="009E2ACE" w:rsidRDefault="009E2ACE" w:rsidP="009E2ACE">
          <w:pPr>
            <w:pStyle w:val="F2037C858D4F4E4F85F728D81598899C"/>
          </w:pPr>
          <w:r w:rsidRPr="00477810">
            <w:rPr>
              <w:rStyle w:val="PlaceholderText"/>
            </w:rPr>
            <w:t>Choose an item.</w:t>
          </w:r>
        </w:p>
      </w:docPartBody>
    </w:docPart>
    <w:docPart>
      <w:docPartPr>
        <w:name w:val="4EEA79A11C104EEE9822F7BB4BDFF12A"/>
        <w:category>
          <w:name w:val="General"/>
          <w:gallery w:val="placeholder"/>
        </w:category>
        <w:types>
          <w:type w:val="bbPlcHdr"/>
        </w:types>
        <w:behaviors>
          <w:behavior w:val="content"/>
        </w:behaviors>
        <w:guid w:val="{052053DC-998C-4E7B-8991-73CB75001F66}"/>
      </w:docPartPr>
      <w:docPartBody>
        <w:p w:rsidR="009E2ACE" w:rsidRDefault="009E2ACE" w:rsidP="009E2ACE">
          <w:pPr>
            <w:pStyle w:val="4EEA79A11C104EEE9822F7BB4BDFF12A"/>
          </w:pPr>
          <w:r w:rsidRPr="00477810">
            <w:rPr>
              <w:rStyle w:val="PlaceholderText"/>
            </w:rPr>
            <w:t>Choose an item.</w:t>
          </w:r>
        </w:p>
      </w:docPartBody>
    </w:docPart>
    <w:docPart>
      <w:docPartPr>
        <w:name w:val="05B305A986F640A79BA4FD7828636E33"/>
        <w:category>
          <w:name w:val="General"/>
          <w:gallery w:val="placeholder"/>
        </w:category>
        <w:types>
          <w:type w:val="bbPlcHdr"/>
        </w:types>
        <w:behaviors>
          <w:behavior w:val="content"/>
        </w:behaviors>
        <w:guid w:val="{C1C7524C-6A4D-4FC7-B377-E7C609C39792}"/>
      </w:docPartPr>
      <w:docPartBody>
        <w:p w:rsidR="009E2ACE" w:rsidRDefault="009E2ACE" w:rsidP="009E2ACE">
          <w:pPr>
            <w:pStyle w:val="05B305A986F640A79BA4FD7828636E33"/>
          </w:pPr>
          <w:r w:rsidRPr="00477810">
            <w:rPr>
              <w:rStyle w:val="PlaceholderText"/>
            </w:rPr>
            <w:t>Choose an item.</w:t>
          </w:r>
        </w:p>
      </w:docPartBody>
    </w:docPart>
    <w:docPart>
      <w:docPartPr>
        <w:name w:val="1EC5F5F28164408381CF9DEB2B86BDC3"/>
        <w:category>
          <w:name w:val="General"/>
          <w:gallery w:val="placeholder"/>
        </w:category>
        <w:types>
          <w:type w:val="bbPlcHdr"/>
        </w:types>
        <w:behaviors>
          <w:behavior w:val="content"/>
        </w:behaviors>
        <w:guid w:val="{C9C75A06-5604-4C5F-9B15-5E808F7A9844}"/>
      </w:docPartPr>
      <w:docPartBody>
        <w:p w:rsidR="009E2ACE" w:rsidRDefault="009E2ACE" w:rsidP="009E2ACE">
          <w:pPr>
            <w:pStyle w:val="1EC5F5F28164408381CF9DEB2B86BDC3"/>
          </w:pPr>
          <w:r w:rsidRPr="00477810">
            <w:rPr>
              <w:rStyle w:val="PlaceholderText"/>
            </w:rPr>
            <w:t>Choose an item.</w:t>
          </w:r>
        </w:p>
      </w:docPartBody>
    </w:docPart>
    <w:docPart>
      <w:docPartPr>
        <w:name w:val="6088A3E374DC46178CDD045A20F5065D"/>
        <w:category>
          <w:name w:val="General"/>
          <w:gallery w:val="placeholder"/>
        </w:category>
        <w:types>
          <w:type w:val="bbPlcHdr"/>
        </w:types>
        <w:behaviors>
          <w:behavior w:val="content"/>
        </w:behaviors>
        <w:guid w:val="{B2D080F6-2EBE-4DA4-B69F-DA58FBA46FFF}"/>
      </w:docPartPr>
      <w:docPartBody>
        <w:p w:rsidR="009E2ACE" w:rsidRDefault="009E2ACE" w:rsidP="009E2ACE">
          <w:pPr>
            <w:pStyle w:val="6088A3E374DC46178CDD045A20F5065D"/>
          </w:pPr>
          <w:r w:rsidRPr="00477810">
            <w:rPr>
              <w:rStyle w:val="PlaceholderText"/>
            </w:rPr>
            <w:t>Choose an item.</w:t>
          </w:r>
        </w:p>
      </w:docPartBody>
    </w:docPart>
    <w:docPart>
      <w:docPartPr>
        <w:name w:val="6A8E7B948EC34D6EA9CC05EFE73BBA3E"/>
        <w:category>
          <w:name w:val="General"/>
          <w:gallery w:val="placeholder"/>
        </w:category>
        <w:types>
          <w:type w:val="bbPlcHdr"/>
        </w:types>
        <w:behaviors>
          <w:behavior w:val="content"/>
        </w:behaviors>
        <w:guid w:val="{4C575491-96E7-42B3-B0F8-C6D89CED0AA3}"/>
      </w:docPartPr>
      <w:docPartBody>
        <w:p w:rsidR="009E2ACE" w:rsidRDefault="009E2ACE" w:rsidP="009E2ACE">
          <w:pPr>
            <w:pStyle w:val="6A8E7B948EC34D6EA9CC05EFE73BBA3E"/>
          </w:pPr>
          <w:r w:rsidRPr="00477810">
            <w:rPr>
              <w:rStyle w:val="PlaceholderText"/>
            </w:rPr>
            <w:t>Choose an item.</w:t>
          </w:r>
        </w:p>
      </w:docPartBody>
    </w:docPart>
    <w:docPart>
      <w:docPartPr>
        <w:name w:val="3041FBF2551841AA822F3751CAECE480"/>
        <w:category>
          <w:name w:val="General"/>
          <w:gallery w:val="placeholder"/>
        </w:category>
        <w:types>
          <w:type w:val="bbPlcHdr"/>
        </w:types>
        <w:behaviors>
          <w:behavior w:val="content"/>
        </w:behaviors>
        <w:guid w:val="{C49FB527-8F78-4D49-8EAC-709FA965EDD5}"/>
      </w:docPartPr>
      <w:docPartBody>
        <w:p w:rsidR="009E2ACE" w:rsidRDefault="009E2ACE" w:rsidP="009E2ACE">
          <w:pPr>
            <w:pStyle w:val="3041FBF2551841AA822F3751CAECE480"/>
          </w:pPr>
          <w:r w:rsidRPr="00477810">
            <w:rPr>
              <w:rStyle w:val="PlaceholderText"/>
            </w:rPr>
            <w:t>Choose an item.</w:t>
          </w:r>
        </w:p>
      </w:docPartBody>
    </w:docPart>
    <w:docPart>
      <w:docPartPr>
        <w:name w:val="02D79627D7104B16BEC7D5455A9D702B"/>
        <w:category>
          <w:name w:val="General"/>
          <w:gallery w:val="placeholder"/>
        </w:category>
        <w:types>
          <w:type w:val="bbPlcHdr"/>
        </w:types>
        <w:behaviors>
          <w:behavior w:val="content"/>
        </w:behaviors>
        <w:guid w:val="{BFEA4EA9-0ACB-4386-A5E9-6BCEC14D9D49}"/>
      </w:docPartPr>
      <w:docPartBody>
        <w:p w:rsidR="009E2ACE" w:rsidRDefault="009E2ACE" w:rsidP="009E2ACE">
          <w:pPr>
            <w:pStyle w:val="02D79627D7104B16BEC7D5455A9D702B"/>
          </w:pPr>
          <w:r w:rsidRPr="00477810">
            <w:rPr>
              <w:rStyle w:val="PlaceholderText"/>
            </w:rPr>
            <w:t>Choose an item.</w:t>
          </w:r>
        </w:p>
      </w:docPartBody>
    </w:docPart>
    <w:docPart>
      <w:docPartPr>
        <w:name w:val="4D678001011241EC9133AB9CDB0E0590"/>
        <w:category>
          <w:name w:val="General"/>
          <w:gallery w:val="placeholder"/>
        </w:category>
        <w:types>
          <w:type w:val="bbPlcHdr"/>
        </w:types>
        <w:behaviors>
          <w:behavior w:val="content"/>
        </w:behaviors>
        <w:guid w:val="{7525324A-1B6E-4746-8F63-0569B8EDCF0B}"/>
      </w:docPartPr>
      <w:docPartBody>
        <w:p w:rsidR="009E2ACE" w:rsidRDefault="009E2ACE" w:rsidP="009E2ACE">
          <w:pPr>
            <w:pStyle w:val="4D678001011241EC9133AB9CDB0E0590"/>
          </w:pPr>
          <w:r w:rsidRPr="00477810">
            <w:rPr>
              <w:rStyle w:val="PlaceholderText"/>
            </w:rPr>
            <w:t>Choose an item.</w:t>
          </w:r>
        </w:p>
      </w:docPartBody>
    </w:docPart>
    <w:docPart>
      <w:docPartPr>
        <w:name w:val="5B708CB496FB4B429D3FBBFF7E1DEFAF"/>
        <w:category>
          <w:name w:val="General"/>
          <w:gallery w:val="placeholder"/>
        </w:category>
        <w:types>
          <w:type w:val="bbPlcHdr"/>
        </w:types>
        <w:behaviors>
          <w:behavior w:val="content"/>
        </w:behaviors>
        <w:guid w:val="{4DA0ABAF-5C71-4E72-84BF-04BE7ED8AAA0}"/>
      </w:docPartPr>
      <w:docPartBody>
        <w:p w:rsidR="009E2ACE" w:rsidRDefault="009E2ACE" w:rsidP="009E2ACE">
          <w:pPr>
            <w:pStyle w:val="5B708CB496FB4B429D3FBBFF7E1DEFAF"/>
          </w:pPr>
          <w:r w:rsidRPr="00477810">
            <w:rPr>
              <w:rStyle w:val="PlaceholderText"/>
            </w:rPr>
            <w:t>Choose an item.</w:t>
          </w:r>
        </w:p>
      </w:docPartBody>
    </w:docPart>
    <w:docPart>
      <w:docPartPr>
        <w:name w:val="E1DEA75139A340539B3848527D28F775"/>
        <w:category>
          <w:name w:val="General"/>
          <w:gallery w:val="placeholder"/>
        </w:category>
        <w:types>
          <w:type w:val="bbPlcHdr"/>
        </w:types>
        <w:behaviors>
          <w:behavior w:val="content"/>
        </w:behaviors>
        <w:guid w:val="{5CEE5328-610D-4840-A5BB-B18A98E1ABAA}"/>
      </w:docPartPr>
      <w:docPartBody>
        <w:p w:rsidR="009E2ACE" w:rsidRDefault="009E2ACE" w:rsidP="009E2ACE">
          <w:pPr>
            <w:pStyle w:val="E1DEA75139A340539B3848527D28F775"/>
          </w:pPr>
          <w:r w:rsidRPr="00477810">
            <w:rPr>
              <w:rStyle w:val="PlaceholderText"/>
            </w:rPr>
            <w:t>Choose an item.</w:t>
          </w:r>
        </w:p>
      </w:docPartBody>
    </w:docPart>
    <w:docPart>
      <w:docPartPr>
        <w:name w:val="150E9D43F7E341F69ACD520937622387"/>
        <w:category>
          <w:name w:val="General"/>
          <w:gallery w:val="placeholder"/>
        </w:category>
        <w:types>
          <w:type w:val="bbPlcHdr"/>
        </w:types>
        <w:behaviors>
          <w:behavior w:val="content"/>
        </w:behaviors>
        <w:guid w:val="{56CDB1CC-EB2A-4EDF-AA38-9C0C836D8788}"/>
      </w:docPartPr>
      <w:docPartBody>
        <w:p w:rsidR="009E2ACE" w:rsidRDefault="009E2ACE" w:rsidP="009E2ACE">
          <w:pPr>
            <w:pStyle w:val="150E9D43F7E341F69ACD520937622387"/>
          </w:pPr>
          <w:r w:rsidRPr="00477810">
            <w:rPr>
              <w:rStyle w:val="PlaceholderText"/>
            </w:rPr>
            <w:t>Choose an item.</w:t>
          </w:r>
        </w:p>
      </w:docPartBody>
    </w:docPart>
    <w:docPart>
      <w:docPartPr>
        <w:name w:val="401ABF9E7E6742DD9F2467DCC0C6EE7B"/>
        <w:category>
          <w:name w:val="General"/>
          <w:gallery w:val="placeholder"/>
        </w:category>
        <w:types>
          <w:type w:val="bbPlcHdr"/>
        </w:types>
        <w:behaviors>
          <w:behavior w:val="content"/>
        </w:behaviors>
        <w:guid w:val="{9A46CE5C-D46B-452C-95C5-639A54998D1D}"/>
      </w:docPartPr>
      <w:docPartBody>
        <w:p w:rsidR="009E2ACE" w:rsidRDefault="009E2ACE" w:rsidP="009E2ACE">
          <w:pPr>
            <w:pStyle w:val="401ABF9E7E6742DD9F2467DCC0C6EE7B"/>
          </w:pPr>
          <w:r w:rsidRPr="00477810">
            <w:rPr>
              <w:rStyle w:val="PlaceholderText"/>
            </w:rPr>
            <w:t>Choose an item.</w:t>
          </w:r>
        </w:p>
      </w:docPartBody>
    </w:docPart>
    <w:docPart>
      <w:docPartPr>
        <w:name w:val="A8DE064EB97D4C18AC2CA72406FABA7A"/>
        <w:category>
          <w:name w:val="General"/>
          <w:gallery w:val="placeholder"/>
        </w:category>
        <w:types>
          <w:type w:val="bbPlcHdr"/>
        </w:types>
        <w:behaviors>
          <w:behavior w:val="content"/>
        </w:behaviors>
        <w:guid w:val="{3DECBA04-733D-4DD2-8632-4C9D22B63553}"/>
      </w:docPartPr>
      <w:docPartBody>
        <w:p w:rsidR="009E2ACE" w:rsidRDefault="009E2ACE" w:rsidP="009E2ACE">
          <w:pPr>
            <w:pStyle w:val="A8DE064EB97D4C18AC2CA72406FABA7A"/>
          </w:pPr>
          <w:r w:rsidRPr="00477810">
            <w:rPr>
              <w:rStyle w:val="PlaceholderText"/>
            </w:rPr>
            <w:t>Choose an item.</w:t>
          </w:r>
        </w:p>
      </w:docPartBody>
    </w:docPart>
    <w:docPart>
      <w:docPartPr>
        <w:name w:val="8935CC13233D465EA90803AA189AFEC0"/>
        <w:category>
          <w:name w:val="General"/>
          <w:gallery w:val="placeholder"/>
        </w:category>
        <w:types>
          <w:type w:val="bbPlcHdr"/>
        </w:types>
        <w:behaviors>
          <w:behavior w:val="content"/>
        </w:behaviors>
        <w:guid w:val="{E931FDC2-8142-4CD8-90CC-6A8EE26108EC}"/>
      </w:docPartPr>
      <w:docPartBody>
        <w:p w:rsidR="009E2ACE" w:rsidRDefault="009E2ACE" w:rsidP="009E2ACE">
          <w:pPr>
            <w:pStyle w:val="8935CC13233D465EA90803AA189AFEC0"/>
          </w:pPr>
          <w:r w:rsidRPr="00477810">
            <w:rPr>
              <w:rStyle w:val="PlaceholderText"/>
            </w:rPr>
            <w:t>Choose an item.</w:t>
          </w:r>
        </w:p>
      </w:docPartBody>
    </w:docPart>
    <w:docPart>
      <w:docPartPr>
        <w:name w:val="29871BD8EB5E44F89D151D8EE9981A8C"/>
        <w:category>
          <w:name w:val="General"/>
          <w:gallery w:val="placeholder"/>
        </w:category>
        <w:types>
          <w:type w:val="bbPlcHdr"/>
        </w:types>
        <w:behaviors>
          <w:behavior w:val="content"/>
        </w:behaviors>
        <w:guid w:val="{4D7FBD03-3489-4A64-BE73-D12B32849AD9}"/>
      </w:docPartPr>
      <w:docPartBody>
        <w:p w:rsidR="009E2ACE" w:rsidRDefault="009E2ACE" w:rsidP="009E2ACE">
          <w:pPr>
            <w:pStyle w:val="29871BD8EB5E44F89D151D8EE9981A8C"/>
          </w:pPr>
          <w:r w:rsidRPr="00477810">
            <w:rPr>
              <w:rStyle w:val="PlaceholderText"/>
            </w:rPr>
            <w:t>Choose an item.</w:t>
          </w:r>
        </w:p>
      </w:docPartBody>
    </w:docPart>
    <w:docPart>
      <w:docPartPr>
        <w:name w:val="BF412A9B2E3E4470AFFD704E74349D85"/>
        <w:category>
          <w:name w:val="General"/>
          <w:gallery w:val="placeholder"/>
        </w:category>
        <w:types>
          <w:type w:val="bbPlcHdr"/>
        </w:types>
        <w:behaviors>
          <w:behavior w:val="content"/>
        </w:behaviors>
        <w:guid w:val="{C5A1044A-C69F-4783-98CE-C06E55DDAF29}"/>
      </w:docPartPr>
      <w:docPartBody>
        <w:p w:rsidR="009E2ACE" w:rsidRDefault="009E2ACE" w:rsidP="009E2ACE">
          <w:pPr>
            <w:pStyle w:val="BF412A9B2E3E4470AFFD704E74349D85"/>
          </w:pPr>
          <w:r w:rsidRPr="00477810">
            <w:rPr>
              <w:rStyle w:val="PlaceholderText"/>
            </w:rPr>
            <w:t>Choose an item.</w:t>
          </w:r>
        </w:p>
      </w:docPartBody>
    </w:docPart>
    <w:docPart>
      <w:docPartPr>
        <w:name w:val="FFF5CB0E72CA43E48B1FF2CB830BDD71"/>
        <w:category>
          <w:name w:val="General"/>
          <w:gallery w:val="placeholder"/>
        </w:category>
        <w:types>
          <w:type w:val="bbPlcHdr"/>
        </w:types>
        <w:behaviors>
          <w:behavior w:val="content"/>
        </w:behaviors>
        <w:guid w:val="{9B236C14-CF0E-44B6-9E52-9224F426F80B}"/>
      </w:docPartPr>
      <w:docPartBody>
        <w:p w:rsidR="009E2ACE" w:rsidRDefault="009E2ACE" w:rsidP="009E2ACE">
          <w:pPr>
            <w:pStyle w:val="FFF5CB0E72CA43E48B1FF2CB830BDD71"/>
          </w:pPr>
          <w:r w:rsidRPr="00477810">
            <w:rPr>
              <w:rStyle w:val="PlaceholderText"/>
            </w:rPr>
            <w:t>Choose an item.</w:t>
          </w:r>
        </w:p>
      </w:docPartBody>
    </w:docPart>
    <w:docPart>
      <w:docPartPr>
        <w:name w:val="06C12D620AF9496AAD709D6D18B8E469"/>
        <w:category>
          <w:name w:val="General"/>
          <w:gallery w:val="placeholder"/>
        </w:category>
        <w:types>
          <w:type w:val="bbPlcHdr"/>
        </w:types>
        <w:behaviors>
          <w:behavior w:val="content"/>
        </w:behaviors>
        <w:guid w:val="{B484F248-258D-4625-952E-4920A852E8C5}"/>
      </w:docPartPr>
      <w:docPartBody>
        <w:p w:rsidR="009E2ACE" w:rsidRDefault="009E2ACE" w:rsidP="009E2ACE">
          <w:pPr>
            <w:pStyle w:val="06C12D620AF9496AAD709D6D18B8E469"/>
          </w:pPr>
          <w:r w:rsidRPr="00477810">
            <w:rPr>
              <w:rStyle w:val="PlaceholderText"/>
            </w:rPr>
            <w:t>Choose an item.</w:t>
          </w:r>
        </w:p>
      </w:docPartBody>
    </w:docPart>
    <w:docPart>
      <w:docPartPr>
        <w:name w:val="9BC286BC432D49C78D1CB0FD9582C1F7"/>
        <w:category>
          <w:name w:val="General"/>
          <w:gallery w:val="placeholder"/>
        </w:category>
        <w:types>
          <w:type w:val="bbPlcHdr"/>
        </w:types>
        <w:behaviors>
          <w:behavior w:val="content"/>
        </w:behaviors>
        <w:guid w:val="{89B26605-52C4-4D9E-8C73-D0C0EB71D945}"/>
      </w:docPartPr>
      <w:docPartBody>
        <w:p w:rsidR="009E2ACE" w:rsidRDefault="009E2ACE" w:rsidP="009E2ACE">
          <w:pPr>
            <w:pStyle w:val="9BC286BC432D49C78D1CB0FD9582C1F7"/>
          </w:pPr>
          <w:r w:rsidRPr="00477810">
            <w:rPr>
              <w:rStyle w:val="PlaceholderText"/>
            </w:rPr>
            <w:t>Choose an item.</w:t>
          </w:r>
        </w:p>
      </w:docPartBody>
    </w:docPart>
    <w:docPart>
      <w:docPartPr>
        <w:name w:val="2465AD538CB04296875082D78975BEF4"/>
        <w:category>
          <w:name w:val="General"/>
          <w:gallery w:val="placeholder"/>
        </w:category>
        <w:types>
          <w:type w:val="bbPlcHdr"/>
        </w:types>
        <w:behaviors>
          <w:behavior w:val="content"/>
        </w:behaviors>
        <w:guid w:val="{0FA4749B-855F-4CA5-8B94-848BDCB92E2E}"/>
      </w:docPartPr>
      <w:docPartBody>
        <w:p w:rsidR="009E2ACE" w:rsidRDefault="009E2ACE" w:rsidP="009E2ACE">
          <w:pPr>
            <w:pStyle w:val="2465AD538CB04296875082D78975BEF4"/>
          </w:pPr>
          <w:r w:rsidRPr="00477810">
            <w:rPr>
              <w:rStyle w:val="PlaceholderText"/>
            </w:rPr>
            <w:t>Choose an item.</w:t>
          </w:r>
        </w:p>
      </w:docPartBody>
    </w:docPart>
    <w:docPart>
      <w:docPartPr>
        <w:name w:val="07BE22E446E54FB79A5D9417A929B881"/>
        <w:category>
          <w:name w:val="General"/>
          <w:gallery w:val="placeholder"/>
        </w:category>
        <w:types>
          <w:type w:val="bbPlcHdr"/>
        </w:types>
        <w:behaviors>
          <w:behavior w:val="content"/>
        </w:behaviors>
        <w:guid w:val="{647FF37C-3688-4F30-9C3D-FCF8CAE0FCD8}"/>
      </w:docPartPr>
      <w:docPartBody>
        <w:p w:rsidR="009E2ACE" w:rsidRDefault="009E2ACE" w:rsidP="009E2ACE">
          <w:pPr>
            <w:pStyle w:val="07BE22E446E54FB79A5D9417A929B881"/>
          </w:pPr>
          <w:r w:rsidRPr="00477810">
            <w:rPr>
              <w:rStyle w:val="PlaceholderText"/>
            </w:rPr>
            <w:t>Choose an item.</w:t>
          </w:r>
        </w:p>
      </w:docPartBody>
    </w:docPart>
    <w:docPart>
      <w:docPartPr>
        <w:name w:val="9C9EC7B37B0D4A6284DF9D5543374252"/>
        <w:category>
          <w:name w:val="General"/>
          <w:gallery w:val="placeholder"/>
        </w:category>
        <w:types>
          <w:type w:val="bbPlcHdr"/>
        </w:types>
        <w:behaviors>
          <w:behavior w:val="content"/>
        </w:behaviors>
        <w:guid w:val="{7C831416-EE0C-4838-B757-2E7CC4B4A6F8}"/>
      </w:docPartPr>
      <w:docPartBody>
        <w:p w:rsidR="009E2ACE" w:rsidRDefault="009E2ACE" w:rsidP="009E2ACE">
          <w:pPr>
            <w:pStyle w:val="9C9EC7B37B0D4A6284DF9D5543374252"/>
          </w:pPr>
          <w:r w:rsidRPr="00477810">
            <w:rPr>
              <w:rStyle w:val="PlaceholderText"/>
            </w:rPr>
            <w:t>Choose an item.</w:t>
          </w:r>
        </w:p>
      </w:docPartBody>
    </w:docPart>
    <w:docPart>
      <w:docPartPr>
        <w:name w:val="E9ADC5ECF44448CDB3756751129A5C0D"/>
        <w:category>
          <w:name w:val="General"/>
          <w:gallery w:val="placeholder"/>
        </w:category>
        <w:types>
          <w:type w:val="bbPlcHdr"/>
        </w:types>
        <w:behaviors>
          <w:behavior w:val="content"/>
        </w:behaviors>
        <w:guid w:val="{8824D4AC-3F2C-44D3-94EC-14F824077032}"/>
      </w:docPartPr>
      <w:docPartBody>
        <w:p w:rsidR="009E2ACE" w:rsidRDefault="009E2ACE" w:rsidP="009E2ACE">
          <w:pPr>
            <w:pStyle w:val="E9ADC5ECF44448CDB3756751129A5C0D"/>
          </w:pPr>
          <w:r w:rsidRPr="00477810">
            <w:rPr>
              <w:rStyle w:val="PlaceholderText"/>
            </w:rPr>
            <w:t>Choose an item.</w:t>
          </w:r>
        </w:p>
      </w:docPartBody>
    </w:docPart>
    <w:docPart>
      <w:docPartPr>
        <w:name w:val="8B4BEE97876D4F0980B4732A9B252B72"/>
        <w:category>
          <w:name w:val="General"/>
          <w:gallery w:val="placeholder"/>
        </w:category>
        <w:types>
          <w:type w:val="bbPlcHdr"/>
        </w:types>
        <w:behaviors>
          <w:behavior w:val="content"/>
        </w:behaviors>
        <w:guid w:val="{F1BD6708-215F-4536-A532-11CF8FD094C2}"/>
      </w:docPartPr>
      <w:docPartBody>
        <w:p w:rsidR="009E2ACE" w:rsidRDefault="009E2ACE" w:rsidP="009E2ACE">
          <w:pPr>
            <w:pStyle w:val="8B4BEE97876D4F0980B4732A9B252B72"/>
          </w:pPr>
          <w:r w:rsidRPr="00477810">
            <w:rPr>
              <w:rStyle w:val="PlaceholderText"/>
            </w:rPr>
            <w:t>Choose an item.</w:t>
          </w:r>
        </w:p>
      </w:docPartBody>
    </w:docPart>
    <w:docPart>
      <w:docPartPr>
        <w:name w:val="C5A238E7110F4E45823E673F3E607FDF"/>
        <w:category>
          <w:name w:val="General"/>
          <w:gallery w:val="placeholder"/>
        </w:category>
        <w:types>
          <w:type w:val="bbPlcHdr"/>
        </w:types>
        <w:behaviors>
          <w:behavior w:val="content"/>
        </w:behaviors>
        <w:guid w:val="{1E245008-6FB5-4BF3-80F2-7AB1F664347F}"/>
      </w:docPartPr>
      <w:docPartBody>
        <w:p w:rsidR="009E2ACE" w:rsidRDefault="009E2ACE" w:rsidP="009E2ACE">
          <w:pPr>
            <w:pStyle w:val="C5A238E7110F4E45823E673F3E607FDF"/>
          </w:pPr>
          <w:r w:rsidRPr="00477810">
            <w:rPr>
              <w:rStyle w:val="PlaceholderText"/>
            </w:rPr>
            <w:t>Choose an item.</w:t>
          </w:r>
        </w:p>
      </w:docPartBody>
    </w:docPart>
    <w:docPart>
      <w:docPartPr>
        <w:name w:val="DE2A46ED539048609DD0658B84C59F7D"/>
        <w:category>
          <w:name w:val="General"/>
          <w:gallery w:val="placeholder"/>
        </w:category>
        <w:types>
          <w:type w:val="bbPlcHdr"/>
        </w:types>
        <w:behaviors>
          <w:behavior w:val="content"/>
        </w:behaviors>
        <w:guid w:val="{D313B96A-7D71-435F-A0E3-E8D03CA0F397}"/>
      </w:docPartPr>
      <w:docPartBody>
        <w:p w:rsidR="009E2ACE" w:rsidRDefault="009E2ACE" w:rsidP="009E2ACE">
          <w:pPr>
            <w:pStyle w:val="DE2A46ED539048609DD0658B84C59F7D"/>
          </w:pPr>
          <w:r w:rsidRPr="00477810">
            <w:rPr>
              <w:rStyle w:val="PlaceholderText"/>
            </w:rPr>
            <w:t>Choose an item.</w:t>
          </w:r>
        </w:p>
      </w:docPartBody>
    </w:docPart>
    <w:docPart>
      <w:docPartPr>
        <w:name w:val="9C5AEE03F98A4981BF4F816DED7AD4C7"/>
        <w:category>
          <w:name w:val="General"/>
          <w:gallery w:val="placeholder"/>
        </w:category>
        <w:types>
          <w:type w:val="bbPlcHdr"/>
        </w:types>
        <w:behaviors>
          <w:behavior w:val="content"/>
        </w:behaviors>
        <w:guid w:val="{7F03B87A-096E-449C-BE2D-12DFFE6B3B1C}"/>
      </w:docPartPr>
      <w:docPartBody>
        <w:p w:rsidR="009E2ACE" w:rsidRDefault="009E2ACE" w:rsidP="009E2ACE">
          <w:pPr>
            <w:pStyle w:val="9C5AEE03F98A4981BF4F816DED7AD4C7"/>
          </w:pPr>
          <w:r w:rsidRPr="00477810">
            <w:rPr>
              <w:rStyle w:val="PlaceholderText"/>
            </w:rPr>
            <w:t>Choose an item.</w:t>
          </w:r>
        </w:p>
      </w:docPartBody>
    </w:docPart>
    <w:docPart>
      <w:docPartPr>
        <w:name w:val="E2866CCC4D944346BCFB3386BD4EE762"/>
        <w:category>
          <w:name w:val="General"/>
          <w:gallery w:val="placeholder"/>
        </w:category>
        <w:types>
          <w:type w:val="bbPlcHdr"/>
        </w:types>
        <w:behaviors>
          <w:behavior w:val="content"/>
        </w:behaviors>
        <w:guid w:val="{53ADB4F2-79B3-4012-B680-36510BB03EA0}"/>
      </w:docPartPr>
      <w:docPartBody>
        <w:p w:rsidR="009E2ACE" w:rsidRDefault="009E2ACE" w:rsidP="009E2ACE">
          <w:pPr>
            <w:pStyle w:val="E2866CCC4D944346BCFB3386BD4EE762"/>
          </w:pPr>
          <w:r w:rsidRPr="00477810">
            <w:rPr>
              <w:rStyle w:val="PlaceholderText"/>
            </w:rPr>
            <w:t>Choose an item.</w:t>
          </w:r>
        </w:p>
      </w:docPartBody>
    </w:docPart>
    <w:docPart>
      <w:docPartPr>
        <w:name w:val="5A16236220844266B3464B59FF37AEA7"/>
        <w:category>
          <w:name w:val="General"/>
          <w:gallery w:val="placeholder"/>
        </w:category>
        <w:types>
          <w:type w:val="bbPlcHdr"/>
        </w:types>
        <w:behaviors>
          <w:behavior w:val="content"/>
        </w:behaviors>
        <w:guid w:val="{F7BE480C-0018-4DC9-8561-303263ED5F94}"/>
      </w:docPartPr>
      <w:docPartBody>
        <w:p w:rsidR="009E2ACE" w:rsidRDefault="009E2ACE" w:rsidP="009E2ACE">
          <w:pPr>
            <w:pStyle w:val="5A16236220844266B3464B59FF37AEA7"/>
          </w:pPr>
          <w:r w:rsidRPr="00477810">
            <w:rPr>
              <w:rStyle w:val="PlaceholderText"/>
            </w:rPr>
            <w:t>Choose an item.</w:t>
          </w:r>
        </w:p>
      </w:docPartBody>
    </w:docPart>
    <w:docPart>
      <w:docPartPr>
        <w:name w:val="CB71B1AE76EA4EC48E9B0F2E1086A7F1"/>
        <w:category>
          <w:name w:val="General"/>
          <w:gallery w:val="placeholder"/>
        </w:category>
        <w:types>
          <w:type w:val="bbPlcHdr"/>
        </w:types>
        <w:behaviors>
          <w:behavior w:val="content"/>
        </w:behaviors>
        <w:guid w:val="{D63F8F9C-B9DC-4627-9AB4-83DE8A595C2C}"/>
      </w:docPartPr>
      <w:docPartBody>
        <w:p w:rsidR="009E2ACE" w:rsidRDefault="009E2ACE" w:rsidP="009E2ACE">
          <w:pPr>
            <w:pStyle w:val="CB71B1AE76EA4EC48E9B0F2E1086A7F1"/>
          </w:pPr>
          <w:r w:rsidRPr="00477810">
            <w:rPr>
              <w:rStyle w:val="PlaceholderText"/>
            </w:rPr>
            <w:t>Choose an item.</w:t>
          </w:r>
        </w:p>
      </w:docPartBody>
    </w:docPart>
    <w:docPart>
      <w:docPartPr>
        <w:name w:val="1D27FC88A30E4F4BAD8DC9A1CCF194DC"/>
        <w:category>
          <w:name w:val="General"/>
          <w:gallery w:val="placeholder"/>
        </w:category>
        <w:types>
          <w:type w:val="bbPlcHdr"/>
        </w:types>
        <w:behaviors>
          <w:behavior w:val="content"/>
        </w:behaviors>
        <w:guid w:val="{68DDEBFA-DA33-4682-BE14-0EEC765B1B85}"/>
      </w:docPartPr>
      <w:docPartBody>
        <w:p w:rsidR="009E2ACE" w:rsidRDefault="009E2ACE" w:rsidP="009E2ACE">
          <w:pPr>
            <w:pStyle w:val="1D27FC88A30E4F4BAD8DC9A1CCF194DC"/>
          </w:pPr>
          <w:r w:rsidRPr="00477810">
            <w:rPr>
              <w:rStyle w:val="PlaceholderText"/>
            </w:rPr>
            <w:t>Choose an item.</w:t>
          </w:r>
        </w:p>
      </w:docPartBody>
    </w:docPart>
    <w:docPart>
      <w:docPartPr>
        <w:name w:val="F20A0B7153F2496A8134E961DE438D67"/>
        <w:category>
          <w:name w:val="General"/>
          <w:gallery w:val="placeholder"/>
        </w:category>
        <w:types>
          <w:type w:val="bbPlcHdr"/>
        </w:types>
        <w:behaviors>
          <w:behavior w:val="content"/>
        </w:behaviors>
        <w:guid w:val="{0596E5C4-3929-4C6D-8690-94955147FB6D}"/>
      </w:docPartPr>
      <w:docPartBody>
        <w:p w:rsidR="009E2ACE" w:rsidRDefault="009E2ACE" w:rsidP="009E2ACE">
          <w:pPr>
            <w:pStyle w:val="F20A0B7153F2496A8134E961DE438D67"/>
          </w:pPr>
          <w:r w:rsidRPr="00477810">
            <w:rPr>
              <w:rStyle w:val="PlaceholderText"/>
            </w:rPr>
            <w:t>Choose an item.</w:t>
          </w:r>
        </w:p>
      </w:docPartBody>
    </w:docPart>
    <w:docPart>
      <w:docPartPr>
        <w:name w:val="AFCB02FFDC1A40D994B77F16F0D6CCAF"/>
        <w:category>
          <w:name w:val="General"/>
          <w:gallery w:val="placeholder"/>
        </w:category>
        <w:types>
          <w:type w:val="bbPlcHdr"/>
        </w:types>
        <w:behaviors>
          <w:behavior w:val="content"/>
        </w:behaviors>
        <w:guid w:val="{58F14EE8-7CE1-45A8-8301-695C64E35E45}"/>
      </w:docPartPr>
      <w:docPartBody>
        <w:p w:rsidR="009E2ACE" w:rsidRDefault="009E2ACE" w:rsidP="009E2ACE">
          <w:pPr>
            <w:pStyle w:val="AFCB02FFDC1A40D994B77F16F0D6CCAF"/>
          </w:pPr>
          <w:r w:rsidRPr="00477810">
            <w:rPr>
              <w:rStyle w:val="PlaceholderText"/>
            </w:rPr>
            <w:t>Choose an item.</w:t>
          </w:r>
        </w:p>
      </w:docPartBody>
    </w:docPart>
    <w:docPart>
      <w:docPartPr>
        <w:name w:val="40794DC39D224B9C9D1A8F4505570AA5"/>
        <w:category>
          <w:name w:val="General"/>
          <w:gallery w:val="placeholder"/>
        </w:category>
        <w:types>
          <w:type w:val="bbPlcHdr"/>
        </w:types>
        <w:behaviors>
          <w:behavior w:val="content"/>
        </w:behaviors>
        <w:guid w:val="{68C916A8-4344-42AA-ADDF-0B57C0C4AF50}"/>
      </w:docPartPr>
      <w:docPartBody>
        <w:p w:rsidR="009E2ACE" w:rsidRDefault="009E2ACE" w:rsidP="009E2ACE">
          <w:pPr>
            <w:pStyle w:val="40794DC39D224B9C9D1A8F4505570AA5"/>
          </w:pPr>
          <w:r w:rsidRPr="00477810">
            <w:rPr>
              <w:rStyle w:val="PlaceholderText"/>
            </w:rPr>
            <w:t>Choose an item.</w:t>
          </w:r>
        </w:p>
      </w:docPartBody>
    </w:docPart>
    <w:docPart>
      <w:docPartPr>
        <w:name w:val="7DED20F620A0421E89574B4791D9583E"/>
        <w:category>
          <w:name w:val="General"/>
          <w:gallery w:val="placeholder"/>
        </w:category>
        <w:types>
          <w:type w:val="bbPlcHdr"/>
        </w:types>
        <w:behaviors>
          <w:behavior w:val="content"/>
        </w:behaviors>
        <w:guid w:val="{413982BF-6028-4555-82DD-B81DD97ACCFA}"/>
      </w:docPartPr>
      <w:docPartBody>
        <w:p w:rsidR="009E2ACE" w:rsidRDefault="009E2ACE" w:rsidP="009E2ACE">
          <w:pPr>
            <w:pStyle w:val="7DED20F620A0421E89574B4791D9583E"/>
          </w:pPr>
          <w:r w:rsidRPr="00477810">
            <w:rPr>
              <w:rStyle w:val="PlaceholderText"/>
            </w:rPr>
            <w:t>Choose an item.</w:t>
          </w:r>
        </w:p>
      </w:docPartBody>
    </w:docPart>
    <w:docPart>
      <w:docPartPr>
        <w:name w:val="B65C11B549BC48B9B1BF6D19D69169F4"/>
        <w:category>
          <w:name w:val="General"/>
          <w:gallery w:val="placeholder"/>
        </w:category>
        <w:types>
          <w:type w:val="bbPlcHdr"/>
        </w:types>
        <w:behaviors>
          <w:behavior w:val="content"/>
        </w:behaviors>
        <w:guid w:val="{B800770A-1899-43C4-A945-2394FFFFEE9E}"/>
      </w:docPartPr>
      <w:docPartBody>
        <w:p w:rsidR="009E2ACE" w:rsidRDefault="009E2ACE" w:rsidP="009E2ACE">
          <w:pPr>
            <w:pStyle w:val="B65C11B549BC48B9B1BF6D19D69169F4"/>
          </w:pPr>
          <w:r w:rsidRPr="00477810">
            <w:rPr>
              <w:rStyle w:val="PlaceholderText"/>
            </w:rPr>
            <w:t>Choose an item.</w:t>
          </w:r>
        </w:p>
      </w:docPartBody>
    </w:docPart>
    <w:docPart>
      <w:docPartPr>
        <w:name w:val="D997ADCEAE3546C6930B8F743A8801F0"/>
        <w:category>
          <w:name w:val="General"/>
          <w:gallery w:val="placeholder"/>
        </w:category>
        <w:types>
          <w:type w:val="bbPlcHdr"/>
        </w:types>
        <w:behaviors>
          <w:behavior w:val="content"/>
        </w:behaviors>
        <w:guid w:val="{A87704B9-04EE-48FB-B707-698A234974EA}"/>
      </w:docPartPr>
      <w:docPartBody>
        <w:p w:rsidR="009E2ACE" w:rsidRDefault="009E2ACE" w:rsidP="009E2ACE">
          <w:pPr>
            <w:pStyle w:val="D997ADCEAE3546C6930B8F743A8801F0"/>
          </w:pPr>
          <w:r w:rsidRPr="00477810">
            <w:rPr>
              <w:rStyle w:val="PlaceholderText"/>
            </w:rPr>
            <w:t>Choose an item.</w:t>
          </w:r>
        </w:p>
      </w:docPartBody>
    </w:docPart>
    <w:docPart>
      <w:docPartPr>
        <w:name w:val="3C2FB860F2F1420B8391EBE381D3708C"/>
        <w:category>
          <w:name w:val="General"/>
          <w:gallery w:val="placeholder"/>
        </w:category>
        <w:types>
          <w:type w:val="bbPlcHdr"/>
        </w:types>
        <w:behaviors>
          <w:behavior w:val="content"/>
        </w:behaviors>
        <w:guid w:val="{9DEE05D4-7ECA-4CEC-B180-71F5D312696C}"/>
      </w:docPartPr>
      <w:docPartBody>
        <w:p w:rsidR="009E2ACE" w:rsidRDefault="009E2ACE" w:rsidP="009E2ACE">
          <w:pPr>
            <w:pStyle w:val="3C2FB860F2F1420B8391EBE381D3708C"/>
          </w:pPr>
          <w:r w:rsidRPr="00477810">
            <w:rPr>
              <w:rStyle w:val="PlaceholderText"/>
            </w:rPr>
            <w:t>Choose an item.</w:t>
          </w:r>
        </w:p>
      </w:docPartBody>
    </w:docPart>
    <w:docPart>
      <w:docPartPr>
        <w:name w:val="7BF32697EB5D49028F00FEFA8EF59F33"/>
        <w:category>
          <w:name w:val="General"/>
          <w:gallery w:val="placeholder"/>
        </w:category>
        <w:types>
          <w:type w:val="bbPlcHdr"/>
        </w:types>
        <w:behaviors>
          <w:behavior w:val="content"/>
        </w:behaviors>
        <w:guid w:val="{9B4BFB23-42A3-42DE-9029-13479FFC4DCC}"/>
      </w:docPartPr>
      <w:docPartBody>
        <w:p w:rsidR="009E2ACE" w:rsidRDefault="009E2ACE" w:rsidP="009E2ACE">
          <w:pPr>
            <w:pStyle w:val="7BF32697EB5D49028F00FEFA8EF59F33"/>
          </w:pPr>
          <w:r w:rsidRPr="00477810">
            <w:rPr>
              <w:rStyle w:val="PlaceholderText"/>
            </w:rPr>
            <w:t>Choose an item.</w:t>
          </w:r>
        </w:p>
      </w:docPartBody>
    </w:docPart>
    <w:docPart>
      <w:docPartPr>
        <w:name w:val="ED102C3CB9444A5BAF4682D217AA6917"/>
        <w:category>
          <w:name w:val="General"/>
          <w:gallery w:val="placeholder"/>
        </w:category>
        <w:types>
          <w:type w:val="bbPlcHdr"/>
        </w:types>
        <w:behaviors>
          <w:behavior w:val="content"/>
        </w:behaviors>
        <w:guid w:val="{54A0FCD2-A593-4A88-8128-AF54049F1DF6}"/>
      </w:docPartPr>
      <w:docPartBody>
        <w:p w:rsidR="009E2ACE" w:rsidRDefault="009E2ACE" w:rsidP="009E2ACE">
          <w:pPr>
            <w:pStyle w:val="ED102C3CB9444A5BAF4682D217AA6917"/>
          </w:pPr>
          <w:r w:rsidRPr="00477810">
            <w:rPr>
              <w:rStyle w:val="PlaceholderText"/>
            </w:rPr>
            <w:t>Choose an item.</w:t>
          </w:r>
        </w:p>
      </w:docPartBody>
    </w:docPart>
    <w:docPart>
      <w:docPartPr>
        <w:name w:val="4F7A5BC8BE8F4EAABDC855894AB81B79"/>
        <w:category>
          <w:name w:val="General"/>
          <w:gallery w:val="placeholder"/>
        </w:category>
        <w:types>
          <w:type w:val="bbPlcHdr"/>
        </w:types>
        <w:behaviors>
          <w:behavior w:val="content"/>
        </w:behaviors>
        <w:guid w:val="{0375028B-056B-4DF7-A1D2-FDEE40B7D2FB}"/>
      </w:docPartPr>
      <w:docPartBody>
        <w:p w:rsidR="009E2ACE" w:rsidRDefault="009E2ACE" w:rsidP="009E2ACE">
          <w:pPr>
            <w:pStyle w:val="4F7A5BC8BE8F4EAABDC855894AB81B79"/>
          </w:pPr>
          <w:r w:rsidRPr="00477810">
            <w:rPr>
              <w:rStyle w:val="PlaceholderText"/>
            </w:rPr>
            <w:t>Choose an item.</w:t>
          </w:r>
        </w:p>
      </w:docPartBody>
    </w:docPart>
    <w:docPart>
      <w:docPartPr>
        <w:name w:val="7B96988BE33245048BE65EFDEFC46AE1"/>
        <w:category>
          <w:name w:val="General"/>
          <w:gallery w:val="placeholder"/>
        </w:category>
        <w:types>
          <w:type w:val="bbPlcHdr"/>
        </w:types>
        <w:behaviors>
          <w:behavior w:val="content"/>
        </w:behaviors>
        <w:guid w:val="{2751113C-311E-41D8-8602-6ACB5185050A}"/>
      </w:docPartPr>
      <w:docPartBody>
        <w:p w:rsidR="009E2ACE" w:rsidRDefault="009E2ACE" w:rsidP="009E2ACE">
          <w:pPr>
            <w:pStyle w:val="7B96988BE33245048BE65EFDEFC46AE1"/>
          </w:pPr>
          <w:r w:rsidRPr="00477810">
            <w:rPr>
              <w:rStyle w:val="PlaceholderText"/>
            </w:rPr>
            <w:t>Choose an item.</w:t>
          </w:r>
        </w:p>
      </w:docPartBody>
    </w:docPart>
    <w:docPart>
      <w:docPartPr>
        <w:name w:val="2C9C85D764CB413EA0801C0D6DCE638B"/>
        <w:category>
          <w:name w:val="General"/>
          <w:gallery w:val="placeholder"/>
        </w:category>
        <w:types>
          <w:type w:val="bbPlcHdr"/>
        </w:types>
        <w:behaviors>
          <w:behavior w:val="content"/>
        </w:behaviors>
        <w:guid w:val="{3ECDB00A-C79F-4AF6-AECD-D0D2FDD76ACE}"/>
      </w:docPartPr>
      <w:docPartBody>
        <w:p w:rsidR="009E2ACE" w:rsidRDefault="009E2ACE" w:rsidP="009E2ACE">
          <w:pPr>
            <w:pStyle w:val="2C9C85D764CB413EA0801C0D6DCE638B"/>
          </w:pPr>
          <w:r w:rsidRPr="00477810">
            <w:rPr>
              <w:rStyle w:val="PlaceholderText"/>
            </w:rPr>
            <w:t>Choose an item.</w:t>
          </w:r>
        </w:p>
      </w:docPartBody>
    </w:docPart>
    <w:docPart>
      <w:docPartPr>
        <w:name w:val="54B9A6A3765C46658CCF754D7C2F8262"/>
        <w:category>
          <w:name w:val="General"/>
          <w:gallery w:val="placeholder"/>
        </w:category>
        <w:types>
          <w:type w:val="bbPlcHdr"/>
        </w:types>
        <w:behaviors>
          <w:behavior w:val="content"/>
        </w:behaviors>
        <w:guid w:val="{3CD08D3F-B2A6-4826-AC8E-A2CAC4D3CCB7}"/>
      </w:docPartPr>
      <w:docPartBody>
        <w:p w:rsidR="009E2ACE" w:rsidRDefault="009E2ACE" w:rsidP="009E2ACE">
          <w:pPr>
            <w:pStyle w:val="54B9A6A3765C46658CCF754D7C2F8262"/>
          </w:pPr>
          <w:r w:rsidRPr="00477810">
            <w:rPr>
              <w:rStyle w:val="PlaceholderText"/>
            </w:rPr>
            <w:t>Choose an item.</w:t>
          </w:r>
        </w:p>
      </w:docPartBody>
    </w:docPart>
    <w:docPart>
      <w:docPartPr>
        <w:name w:val="F5BBA239B2C54867B4CB352836FF1276"/>
        <w:category>
          <w:name w:val="General"/>
          <w:gallery w:val="placeholder"/>
        </w:category>
        <w:types>
          <w:type w:val="bbPlcHdr"/>
        </w:types>
        <w:behaviors>
          <w:behavior w:val="content"/>
        </w:behaviors>
        <w:guid w:val="{2E2754F3-262B-4AC3-B388-4A22C6226ECB}"/>
      </w:docPartPr>
      <w:docPartBody>
        <w:p w:rsidR="009E2ACE" w:rsidRDefault="009E2ACE" w:rsidP="009E2ACE">
          <w:pPr>
            <w:pStyle w:val="F5BBA239B2C54867B4CB352836FF1276"/>
          </w:pPr>
          <w:r w:rsidRPr="00477810">
            <w:rPr>
              <w:rStyle w:val="PlaceholderText"/>
            </w:rPr>
            <w:t>Choose an item.</w:t>
          </w:r>
        </w:p>
      </w:docPartBody>
    </w:docPart>
    <w:docPart>
      <w:docPartPr>
        <w:name w:val="257CED95F06A4AEC93EDF85ADB2F24F5"/>
        <w:category>
          <w:name w:val="General"/>
          <w:gallery w:val="placeholder"/>
        </w:category>
        <w:types>
          <w:type w:val="bbPlcHdr"/>
        </w:types>
        <w:behaviors>
          <w:behavior w:val="content"/>
        </w:behaviors>
        <w:guid w:val="{FE1FC858-BEFA-457E-B4DD-C04EE0B4CA38}"/>
      </w:docPartPr>
      <w:docPartBody>
        <w:p w:rsidR="009E2ACE" w:rsidRDefault="009E2ACE" w:rsidP="009E2ACE">
          <w:pPr>
            <w:pStyle w:val="257CED95F06A4AEC93EDF85ADB2F24F5"/>
          </w:pPr>
          <w:r w:rsidRPr="00477810">
            <w:rPr>
              <w:rStyle w:val="PlaceholderText"/>
            </w:rPr>
            <w:t>Choose an item.</w:t>
          </w:r>
        </w:p>
      </w:docPartBody>
    </w:docPart>
    <w:docPart>
      <w:docPartPr>
        <w:name w:val="8BC063F0D5CD43A3A0DF9E9087B2394C"/>
        <w:category>
          <w:name w:val="General"/>
          <w:gallery w:val="placeholder"/>
        </w:category>
        <w:types>
          <w:type w:val="bbPlcHdr"/>
        </w:types>
        <w:behaviors>
          <w:behavior w:val="content"/>
        </w:behaviors>
        <w:guid w:val="{FABF7F74-B4DD-4512-BB89-BF08F9D8C37D}"/>
      </w:docPartPr>
      <w:docPartBody>
        <w:p w:rsidR="009E2ACE" w:rsidRDefault="009E2ACE" w:rsidP="009E2ACE">
          <w:pPr>
            <w:pStyle w:val="8BC063F0D5CD43A3A0DF9E9087B2394C"/>
          </w:pPr>
          <w:r w:rsidRPr="00477810">
            <w:rPr>
              <w:rStyle w:val="PlaceholderText"/>
            </w:rPr>
            <w:t>Choose an item.</w:t>
          </w:r>
        </w:p>
      </w:docPartBody>
    </w:docPart>
    <w:docPart>
      <w:docPartPr>
        <w:name w:val="6046D616E1734F4494D1260BABE6F1B7"/>
        <w:category>
          <w:name w:val="General"/>
          <w:gallery w:val="placeholder"/>
        </w:category>
        <w:types>
          <w:type w:val="bbPlcHdr"/>
        </w:types>
        <w:behaviors>
          <w:behavior w:val="content"/>
        </w:behaviors>
        <w:guid w:val="{B0F5AE6F-7FF9-47BF-8F5C-BA782E50235A}"/>
      </w:docPartPr>
      <w:docPartBody>
        <w:p w:rsidR="009E2ACE" w:rsidRDefault="009E2ACE" w:rsidP="009E2ACE">
          <w:pPr>
            <w:pStyle w:val="6046D616E1734F4494D1260BABE6F1B7"/>
          </w:pPr>
          <w:r w:rsidRPr="00477810">
            <w:rPr>
              <w:rStyle w:val="PlaceholderText"/>
            </w:rPr>
            <w:t>Choose an item.</w:t>
          </w:r>
        </w:p>
      </w:docPartBody>
    </w:docPart>
    <w:docPart>
      <w:docPartPr>
        <w:name w:val="4FEA6AB78093414B8A878801FC1A28E6"/>
        <w:category>
          <w:name w:val="General"/>
          <w:gallery w:val="placeholder"/>
        </w:category>
        <w:types>
          <w:type w:val="bbPlcHdr"/>
        </w:types>
        <w:behaviors>
          <w:behavior w:val="content"/>
        </w:behaviors>
        <w:guid w:val="{70BD4486-3CD3-4E5C-990F-7E8E4C56D489}"/>
      </w:docPartPr>
      <w:docPartBody>
        <w:p w:rsidR="009E2ACE" w:rsidRDefault="009E2ACE" w:rsidP="009E2ACE">
          <w:pPr>
            <w:pStyle w:val="4FEA6AB78093414B8A878801FC1A28E6"/>
          </w:pPr>
          <w:r w:rsidRPr="00477810">
            <w:rPr>
              <w:rStyle w:val="PlaceholderText"/>
            </w:rPr>
            <w:t>Choose an item.</w:t>
          </w:r>
        </w:p>
      </w:docPartBody>
    </w:docPart>
    <w:docPart>
      <w:docPartPr>
        <w:name w:val="0D12EAC09B404D73A9EBDDBC09C477FB"/>
        <w:category>
          <w:name w:val="General"/>
          <w:gallery w:val="placeholder"/>
        </w:category>
        <w:types>
          <w:type w:val="bbPlcHdr"/>
        </w:types>
        <w:behaviors>
          <w:behavior w:val="content"/>
        </w:behaviors>
        <w:guid w:val="{135AC3E0-5B5A-4D44-B5F5-1D264B73DA7B}"/>
      </w:docPartPr>
      <w:docPartBody>
        <w:p w:rsidR="009E2ACE" w:rsidRDefault="009E2ACE" w:rsidP="009E2ACE">
          <w:pPr>
            <w:pStyle w:val="0D12EAC09B404D73A9EBDDBC09C477FB"/>
          </w:pPr>
          <w:r w:rsidRPr="00477810">
            <w:rPr>
              <w:rStyle w:val="PlaceholderText"/>
            </w:rPr>
            <w:t>Choose an item.</w:t>
          </w:r>
        </w:p>
      </w:docPartBody>
    </w:docPart>
    <w:docPart>
      <w:docPartPr>
        <w:name w:val="7F5362B4095943099370D4B9C5F381CB"/>
        <w:category>
          <w:name w:val="General"/>
          <w:gallery w:val="placeholder"/>
        </w:category>
        <w:types>
          <w:type w:val="bbPlcHdr"/>
        </w:types>
        <w:behaviors>
          <w:behavior w:val="content"/>
        </w:behaviors>
        <w:guid w:val="{724E7E7F-2595-4AE6-9330-AAE1310C6AD3}"/>
      </w:docPartPr>
      <w:docPartBody>
        <w:p w:rsidR="009E2ACE" w:rsidRDefault="009E2ACE" w:rsidP="009E2ACE">
          <w:pPr>
            <w:pStyle w:val="7F5362B4095943099370D4B9C5F381CB"/>
          </w:pPr>
          <w:r w:rsidRPr="00477810">
            <w:rPr>
              <w:rStyle w:val="PlaceholderText"/>
            </w:rPr>
            <w:t>Choose an item.</w:t>
          </w:r>
        </w:p>
      </w:docPartBody>
    </w:docPart>
    <w:docPart>
      <w:docPartPr>
        <w:name w:val="C6AA2BE9F14B4E4894D28CDE4DB514F8"/>
        <w:category>
          <w:name w:val="General"/>
          <w:gallery w:val="placeholder"/>
        </w:category>
        <w:types>
          <w:type w:val="bbPlcHdr"/>
        </w:types>
        <w:behaviors>
          <w:behavior w:val="content"/>
        </w:behaviors>
        <w:guid w:val="{73985750-4701-46AA-B0DD-5FE65014D235}"/>
      </w:docPartPr>
      <w:docPartBody>
        <w:p w:rsidR="009E2ACE" w:rsidRDefault="009E2ACE" w:rsidP="009E2ACE">
          <w:pPr>
            <w:pStyle w:val="C6AA2BE9F14B4E4894D28CDE4DB514F8"/>
          </w:pPr>
          <w:r w:rsidRPr="00477810">
            <w:rPr>
              <w:rStyle w:val="PlaceholderText"/>
            </w:rPr>
            <w:t>Choose an item.</w:t>
          </w:r>
        </w:p>
      </w:docPartBody>
    </w:docPart>
    <w:docPart>
      <w:docPartPr>
        <w:name w:val="C986D3E14BE043419C51A6F89CB6172B"/>
        <w:category>
          <w:name w:val="General"/>
          <w:gallery w:val="placeholder"/>
        </w:category>
        <w:types>
          <w:type w:val="bbPlcHdr"/>
        </w:types>
        <w:behaviors>
          <w:behavior w:val="content"/>
        </w:behaviors>
        <w:guid w:val="{EB4411E3-6BAA-45A7-B68C-567E3C8B847F}"/>
      </w:docPartPr>
      <w:docPartBody>
        <w:p w:rsidR="009E2ACE" w:rsidRDefault="009E2ACE" w:rsidP="009E2ACE">
          <w:pPr>
            <w:pStyle w:val="C986D3E14BE043419C51A6F89CB6172B"/>
          </w:pPr>
          <w:r w:rsidRPr="00477810">
            <w:rPr>
              <w:rStyle w:val="PlaceholderText"/>
            </w:rPr>
            <w:t>Choose an item.</w:t>
          </w:r>
        </w:p>
      </w:docPartBody>
    </w:docPart>
    <w:docPart>
      <w:docPartPr>
        <w:name w:val="61CBD50B765B49238C5D0D4A73FDCA8E"/>
        <w:category>
          <w:name w:val="General"/>
          <w:gallery w:val="placeholder"/>
        </w:category>
        <w:types>
          <w:type w:val="bbPlcHdr"/>
        </w:types>
        <w:behaviors>
          <w:behavior w:val="content"/>
        </w:behaviors>
        <w:guid w:val="{0F36DDD5-609B-48FC-88C2-B3334F73DE14}"/>
      </w:docPartPr>
      <w:docPartBody>
        <w:p w:rsidR="009E2ACE" w:rsidRDefault="009E2ACE" w:rsidP="009E2ACE">
          <w:pPr>
            <w:pStyle w:val="61CBD50B765B49238C5D0D4A73FDCA8E"/>
          </w:pPr>
          <w:r w:rsidRPr="00477810">
            <w:rPr>
              <w:rStyle w:val="PlaceholderText"/>
            </w:rPr>
            <w:t>Choose an item.</w:t>
          </w:r>
        </w:p>
      </w:docPartBody>
    </w:docPart>
    <w:docPart>
      <w:docPartPr>
        <w:name w:val="810F7FCE87BD41D9AA4CD097C18C4157"/>
        <w:category>
          <w:name w:val="General"/>
          <w:gallery w:val="placeholder"/>
        </w:category>
        <w:types>
          <w:type w:val="bbPlcHdr"/>
        </w:types>
        <w:behaviors>
          <w:behavior w:val="content"/>
        </w:behaviors>
        <w:guid w:val="{CEEA2994-1E4C-4CD5-AE35-E558771DB69A}"/>
      </w:docPartPr>
      <w:docPartBody>
        <w:p w:rsidR="009E2ACE" w:rsidRDefault="009E2ACE" w:rsidP="009E2ACE">
          <w:pPr>
            <w:pStyle w:val="810F7FCE87BD41D9AA4CD097C18C4157"/>
          </w:pPr>
          <w:r w:rsidRPr="00477810">
            <w:rPr>
              <w:rStyle w:val="PlaceholderText"/>
            </w:rPr>
            <w:t>Choose an item.</w:t>
          </w:r>
        </w:p>
      </w:docPartBody>
    </w:docPart>
    <w:docPart>
      <w:docPartPr>
        <w:name w:val="F6BB341F049247AAB93E893026B34D6E"/>
        <w:category>
          <w:name w:val="General"/>
          <w:gallery w:val="placeholder"/>
        </w:category>
        <w:types>
          <w:type w:val="bbPlcHdr"/>
        </w:types>
        <w:behaviors>
          <w:behavior w:val="content"/>
        </w:behaviors>
        <w:guid w:val="{C8EF087A-421F-44ED-A925-4EB68389605E}"/>
      </w:docPartPr>
      <w:docPartBody>
        <w:p w:rsidR="009E2ACE" w:rsidRDefault="009E2ACE" w:rsidP="009E2ACE">
          <w:pPr>
            <w:pStyle w:val="F6BB341F049247AAB93E893026B34D6E"/>
          </w:pPr>
          <w:r w:rsidRPr="00477810">
            <w:rPr>
              <w:rStyle w:val="PlaceholderText"/>
            </w:rPr>
            <w:t>Choose an item.</w:t>
          </w:r>
        </w:p>
      </w:docPartBody>
    </w:docPart>
    <w:docPart>
      <w:docPartPr>
        <w:name w:val="9C98BE9E6D69459F827CE2047A0468E2"/>
        <w:category>
          <w:name w:val="General"/>
          <w:gallery w:val="placeholder"/>
        </w:category>
        <w:types>
          <w:type w:val="bbPlcHdr"/>
        </w:types>
        <w:behaviors>
          <w:behavior w:val="content"/>
        </w:behaviors>
        <w:guid w:val="{49CC9B8C-151F-4372-9486-53370404AEF1}"/>
      </w:docPartPr>
      <w:docPartBody>
        <w:p w:rsidR="009E2ACE" w:rsidRDefault="009E2ACE" w:rsidP="009E2ACE">
          <w:pPr>
            <w:pStyle w:val="9C98BE9E6D69459F827CE2047A0468E2"/>
          </w:pPr>
          <w:r w:rsidRPr="00477810">
            <w:rPr>
              <w:rStyle w:val="PlaceholderText"/>
            </w:rPr>
            <w:t>Choose an item.</w:t>
          </w:r>
        </w:p>
      </w:docPartBody>
    </w:docPart>
    <w:docPart>
      <w:docPartPr>
        <w:name w:val="2284035209174C37AEF8D3D713FB1BFD"/>
        <w:category>
          <w:name w:val="General"/>
          <w:gallery w:val="placeholder"/>
        </w:category>
        <w:types>
          <w:type w:val="bbPlcHdr"/>
        </w:types>
        <w:behaviors>
          <w:behavior w:val="content"/>
        </w:behaviors>
        <w:guid w:val="{F6F89D96-2360-493F-A0A1-DA7B9F792684}"/>
      </w:docPartPr>
      <w:docPartBody>
        <w:p w:rsidR="009E2ACE" w:rsidRDefault="009E2ACE" w:rsidP="009E2ACE">
          <w:pPr>
            <w:pStyle w:val="2284035209174C37AEF8D3D713FB1BFD"/>
          </w:pPr>
          <w:r w:rsidRPr="00477810">
            <w:rPr>
              <w:rStyle w:val="PlaceholderText"/>
            </w:rPr>
            <w:t>Choose an item.</w:t>
          </w:r>
        </w:p>
      </w:docPartBody>
    </w:docPart>
    <w:docPart>
      <w:docPartPr>
        <w:name w:val="C14C0989DAB74855B75CC69DB3021422"/>
        <w:category>
          <w:name w:val="General"/>
          <w:gallery w:val="placeholder"/>
        </w:category>
        <w:types>
          <w:type w:val="bbPlcHdr"/>
        </w:types>
        <w:behaviors>
          <w:behavior w:val="content"/>
        </w:behaviors>
        <w:guid w:val="{3FF686C1-4486-4E5D-A918-4130673C468A}"/>
      </w:docPartPr>
      <w:docPartBody>
        <w:p w:rsidR="009E2ACE" w:rsidRDefault="009E2ACE" w:rsidP="009E2ACE">
          <w:pPr>
            <w:pStyle w:val="C14C0989DAB74855B75CC69DB3021422"/>
          </w:pPr>
          <w:r w:rsidRPr="00477810">
            <w:rPr>
              <w:rStyle w:val="PlaceholderText"/>
            </w:rPr>
            <w:t>Choose an item.</w:t>
          </w:r>
        </w:p>
      </w:docPartBody>
    </w:docPart>
    <w:docPart>
      <w:docPartPr>
        <w:name w:val="95BF3D13BD8C426C9E73726ECC8DF0C9"/>
        <w:category>
          <w:name w:val="General"/>
          <w:gallery w:val="placeholder"/>
        </w:category>
        <w:types>
          <w:type w:val="bbPlcHdr"/>
        </w:types>
        <w:behaviors>
          <w:behavior w:val="content"/>
        </w:behaviors>
        <w:guid w:val="{AF2D9F87-EE2F-4EC4-9E52-A73D7FF18AC6}"/>
      </w:docPartPr>
      <w:docPartBody>
        <w:p w:rsidR="009E2ACE" w:rsidRDefault="009E2ACE" w:rsidP="009E2ACE">
          <w:pPr>
            <w:pStyle w:val="95BF3D13BD8C426C9E73726ECC8DF0C9"/>
          </w:pPr>
          <w:r w:rsidRPr="00477810">
            <w:rPr>
              <w:rStyle w:val="PlaceholderText"/>
            </w:rPr>
            <w:t>Choose an item.</w:t>
          </w:r>
        </w:p>
      </w:docPartBody>
    </w:docPart>
    <w:docPart>
      <w:docPartPr>
        <w:name w:val="E428265EF1B047A38953D9DAF9A1F8EA"/>
        <w:category>
          <w:name w:val="General"/>
          <w:gallery w:val="placeholder"/>
        </w:category>
        <w:types>
          <w:type w:val="bbPlcHdr"/>
        </w:types>
        <w:behaviors>
          <w:behavior w:val="content"/>
        </w:behaviors>
        <w:guid w:val="{3616FE91-B091-4479-9120-F3E865CD3F3F}"/>
      </w:docPartPr>
      <w:docPartBody>
        <w:p w:rsidR="009E2ACE" w:rsidRDefault="009E2ACE" w:rsidP="009E2ACE">
          <w:pPr>
            <w:pStyle w:val="E428265EF1B047A38953D9DAF9A1F8EA"/>
          </w:pPr>
          <w:r w:rsidRPr="00477810">
            <w:rPr>
              <w:rStyle w:val="PlaceholderText"/>
            </w:rPr>
            <w:t>Choose an item.</w:t>
          </w:r>
        </w:p>
      </w:docPartBody>
    </w:docPart>
    <w:docPart>
      <w:docPartPr>
        <w:name w:val="524B015F5D86486CA91486D2306FFEDE"/>
        <w:category>
          <w:name w:val="General"/>
          <w:gallery w:val="placeholder"/>
        </w:category>
        <w:types>
          <w:type w:val="bbPlcHdr"/>
        </w:types>
        <w:behaviors>
          <w:behavior w:val="content"/>
        </w:behaviors>
        <w:guid w:val="{8158711C-292A-4883-87D0-29E821B555BA}"/>
      </w:docPartPr>
      <w:docPartBody>
        <w:p w:rsidR="009E2ACE" w:rsidRDefault="009E2ACE" w:rsidP="009E2ACE">
          <w:pPr>
            <w:pStyle w:val="524B015F5D86486CA91486D2306FFEDE"/>
          </w:pPr>
          <w:r w:rsidRPr="00477810">
            <w:rPr>
              <w:rStyle w:val="PlaceholderText"/>
            </w:rPr>
            <w:t>Choose an item.</w:t>
          </w:r>
        </w:p>
      </w:docPartBody>
    </w:docPart>
    <w:docPart>
      <w:docPartPr>
        <w:name w:val="66F274978B2C4DE994E6AA7C6F7784EC"/>
        <w:category>
          <w:name w:val="General"/>
          <w:gallery w:val="placeholder"/>
        </w:category>
        <w:types>
          <w:type w:val="bbPlcHdr"/>
        </w:types>
        <w:behaviors>
          <w:behavior w:val="content"/>
        </w:behaviors>
        <w:guid w:val="{385A17C4-7FEF-4C40-866B-18B223386C0A}"/>
      </w:docPartPr>
      <w:docPartBody>
        <w:p w:rsidR="009E2ACE" w:rsidRDefault="009E2ACE" w:rsidP="009E2ACE">
          <w:pPr>
            <w:pStyle w:val="66F274978B2C4DE994E6AA7C6F7784EC"/>
          </w:pPr>
          <w:r w:rsidRPr="00477810">
            <w:rPr>
              <w:rStyle w:val="PlaceholderText"/>
            </w:rPr>
            <w:t>Choose an item.</w:t>
          </w:r>
        </w:p>
      </w:docPartBody>
    </w:docPart>
    <w:docPart>
      <w:docPartPr>
        <w:name w:val="5A1822E8700E47A7BA57014B50D2DCE9"/>
        <w:category>
          <w:name w:val="General"/>
          <w:gallery w:val="placeholder"/>
        </w:category>
        <w:types>
          <w:type w:val="bbPlcHdr"/>
        </w:types>
        <w:behaviors>
          <w:behavior w:val="content"/>
        </w:behaviors>
        <w:guid w:val="{DCF99C81-0BC8-47BF-A081-0E2BC70DAC23}"/>
      </w:docPartPr>
      <w:docPartBody>
        <w:p w:rsidR="009E2ACE" w:rsidRDefault="009E2ACE" w:rsidP="009E2ACE">
          <w:pPr>
            <w:pStyle w:val="5A1822E8700E47A7BA57014B50D2DCE9"/>
          </w:pPr>
          <w:r w:rsidRPr="00477810">
            <w:rPr>
              <w:rStyle w:val="PlaceholderText"/>
            </w:rPr>
            <w:t>Choose an item.</w:t>
          </w:r>
        </w:p>
      </w:docPartBody>
    </w:docPart>
    <w:docPart>
      <w:docPartPr>
        <w:name w:val="073B6C8D4EAD4336948A0BB43BF501A4"/>
        <w:category>
          <w:name w:val="General"/>
          <w:gallery w:val="placeholder"/>
        </w:category>
        <w:types>
          <w:type w:val="bbPlcHdr"/>
        </w:types>
        <w:behaviors>
          <w:behavior w:val="content"/>
        </w:behaviors>
        <w:guid w:val="{1E1ECD41-E49B-4F02-BA94-514402E3DB69}"/>
      </w:docPartPr>
      <w:docPartBody>
        <w:p w:rsidR="009E2ACE" w:rsidRDefault="009E2ACE" w:rsidP="009E2ACE">
          <w:pPr>
            <w:pStyle w:val="073B6C8D4EAD4336948A0BB43BF501A4"/>
          </w:pPr>
          <w:r w:rsidRPr="00477810">
            <w:rPr>
              <w:rStyle w:val="PlaceholderText"/>
            </w:rPr>
            <w:t>Choose an item.</w:t>
          </w:r>
        </w:p>
      </w:docPartBody>
    </w:docPart>
    <w:docPart>
      <w:docPartPr>
        <w:name w:val="3A1D89502E7A463DBC362DEA514EF7A6"/>
        <w:category>
          <w:name w:val="General"/>
          <w:gallery w:val="placeholder"/>
        </w:category>
        <w:types>
          <w:type w:val="bbPlcHdr"/>
        </w:types>
        <w:behaviors>
          <w:behavior w:val="content"/>
        </w:behaviors>
        <w:guid w:val="{8702BDE3-7ECE-425E-986B-E046D08CFE2F}"/>
      </w:docPartPr>
      <w:docPartBody>
        <w:p w:rsidR="009E2ACE" w:rsidRDefault="009E2ACE" w:rsidP="009E2ACE">
          <w:pPr>
            <w:pStyle w:val="3A1D89502E7A463DBC362DEA514EF7A6"/>
          </w:pPr>
          <w:r w:rsidRPr="00477810">
            <w:rPr>
              <w:rStyle w:val="PlaceholderText"/>
            </w:rPr>
            <w:t>Choose an item.</w:t>
          </w:r>
        </w:p>
      </w:docPartBody>
    </w:docPart>
    <w:docPart>
      <w:docPartPr>
        <w:name w:val="52F645B02DCE45DC9CCE875246C142DB"/>
        <w:category>
          <w:name w:val="General"/>
          <w:gallery w:val="placeholder"/>
        </w:category>
        <w:types>
          <w:type w:val="bbPlcHdr"/>
        </w:types>
        <w:behaviors>
          <w:behavior w:val="content"/>
        </w:behaviors>
        <w:guid w:val="{848A331F-99F9-4409-8558-57A368ABFFE5}"/>
      </w:docPartPr>
      <w:docPartBody>
        <w:p w:rsidR="009E2ACE" w:rsidRDefault="009E2ACE" w:rsidP="009E2ACE">
          <w:pPr>
            <w:pStyle w:val="52F645B02DCE45DC9CCE875246C142DB"/>
          </w:pPr>
          <w:r w:rsidRPr="00477810">
            <w:rPr>
              <w:rStyle w:val="PlaceholderText"/>
            </w:rPr>
            <w:t>Choose an item.</w:t>
          </w:r>
        </w:p>
      </w:docPartBody>
    </w:docPart>
    <w:docPart>
      <w:docPartPr>
        <w:name w:val="E46755C0636B42A895B9DA6106BA4531"/>
        <w:category>
          <w:name w:val="General"/>
          <w:gallery w:val="placeholder"/>
        </w:category>
        <w:types>
          <w:type w:val="bbPlcHdr"/>
        </w:types>
        <w:behaviors>
          <w:behavior w:val="content"/>
        </w:behaviors>
        <w:guid w:val="{5FAAACBF-6305-470D-9F74-B4DC91750BAA}"/>
      </w:docPartPr>
      <w:docPartBody>
        <w:p w:rsidR="009E2ACE" w:rsidRDefault="009E2ACE" w:rsidP="009E2ACE">
          <w:pPr>
            <w:pStyle w:val="E46755C0636B42A895B9DA6106BA4531"/>
          </w:pPr>
          <w:r w:rsidRPr="00477810">
            <w:rPr>
              <w:rStyle w:val="PlaceholderText"/>
            </w:rPr>
            <w:t>Choose an item.</w:t>
          </w:r>
        </w:p>
      </w:docPartBody>
    </w:docPart>
    <w:docPart>
      <w:docPartPr>
        <w:name w:val="E1A877DE5CEB48F2BF3903F351A0B6CF"/>
        <w:category>
          <w:name w:val="General"/>
          <w:gallery w:val="placeholder"/>
        </w:category>
        <w:types>
          <w:type w:val="bbPlcHdr"/>
        </w:types>
        <w:behaviors>
          <w:behavior w:val="content"/>
        </w:behaviors>
        <w:guid w:val="{EFA6B9EC-CC5A-4AE4-9FE2-98BD763A1555}"/>
      </w:docPartPr>
      <w:docPartBody>
        <w:p w:rsidR="009E2ACE" w:rsidRDefault="009E2ACE" w:rsidP="009E2ACE">
          <w:pPr>
            <w:pStyle w:val="E1A877DE5CEB48F2BF3903F351A0B6CF"/>
          </w:pPr>
          <w:r w:rsidRPr="00477810">
            <w:rPr>
              <w:rStyle w:val="PlaceholderText"/>
            </w:rPr>
            <w:t>Choose an item.</w:t>
          </w:r>
        </w:p>
      </w:docPartBody>
    </w:docPart>
    <w:docPart>
      <w:docPartPr>
        <w:name w:val="EB92B32966F2423BB8CBE1B8162B8C0E"/>
        <w:category>
          <w:name w:val="General"/>
          <w:gallery w:val="placeholder"/>
        </w:category>
        <w:types>
          <w:type w:val="bbPlcHdr"/>
        </w:types>
        <w:behaviors>
          <w:behavior w:val="content"/>
        </w:behaviors>
        <w:guid w:val="{4EF38500-7190-4BF9-9561-AA2699086496}"/>
      </w:docPartPr>
      <w:docPartBody>
        <w:p w:rsidR="009E2ACE" w:rsidRDefault="009E2ACE" w:rsidP="009E2ACE">
          <w:pPr>
            <w:pStyle w:val="EB92B32966F2423BB8CBE1B8162B8C0E"/>
          </w:pPr>
          <w:r w:rsidRPr="00477810">
            <w:rPr>
              <w:rStyle w:val="PlaceholderText"/>
            </w:rPr>
            <w:t>Choose an item.</w:t>
          </w:r>
        </w:p>
      </w:docPartBody>
    </w:docPart>
    <w:docPart>
      <w:docPartPr>
        <w:name w:val="9D881D57A960442DA311B52C0A6CBBCF"/>
        <w:category>
          <w:name w:val="General"/>
          <w:gallery w:val="placeholder"/>
        </w:category>
        <w:types>
          <w:type w:val="bbPlcHdr"/>
        </w:types>
        <w:behaviors>
          <w:behavior w:val="content"/>
        </w:behaviors>
        <w:guid w:val="{0DB7EFCE-A2A6-451B-A943-1961F0D7D56C}"/>
      </w:docPartPr>
      <w:docPartBody>
        <w:p w:rsidR="009E2ACE" w:rsidRDefault="009E2ACE" w:rsidP="009E2ACE">
          <w:pPr>
            <w:pStyle w:val="9D881D57A960442DA311B52C0A6CBBCF"/>
          </w:pPr>
          <w:r w:rsidRPr="00477810">
            <w:rPr>
              <w:rStyle w:val="PlaceholderText"/>
            </w:rPr>
            <w:t>Choose an item.</w:t>
          </w:r>
        </w:p>
      </w:docPartBody>
    </w:docPart>
    <w:docPart>
      <w:docPartPr>
        <w:name w:val="F52C7D0A3EC744129BABD3D086C6D3A5"/>
        <w:category>
          <w:name w:val="General"/>
          <w:gallery w:val="placeholder"/>
        </w:category>
        <w:types>
          <w:type w:val="bbPlcHdr"/>
        </w:types>
        <w:behaviors>
          <w:behavior w:val="content"/>
        </w:behaviors>
        <w:guid w:val="{61F580B9-7E8D-4E4D-89D5-7901F3F58593}"/>
      </w:docPartPr>
      <w:docPartBody>
        <w:p w:rsidR="009E2ACE" w:rsidRDefault="009E2ACE" w:rsidP="009E2ACE">
          <w:pPr>
            <w:pStyle w:val="F52C7D0A3EC744129BABD3D086C6D3A5"/>
          </w:pPr>
          <w:r w:rsidRPr="00477810">
            <w:rPr>
              <w:rStyle w:val="PlaceholderText"/>
            </w:rPr>
            <w:t>Choose an item.</w:t>
          </w:r>
        </w:p>
      </w:docPartBody>
    </w:docPart>
    <w:docPart>
      <w:docPartPr>
        <w:name w:val="3E8F0750B8C94E598FABF72BB6FEB909"/>
        <w:category>
          <w:name w:val="General"/>
          <w:gallery w:val="placeholder"/>
        </w:category>
        <w:types>
          <w:type w:val="bbPlcHdr"/>
        </w:types>
        <w:behaviors>
          <w:behavior w:val="content"/>
        </w:behaviors>
        <w:guid w:val="{21C137F7-FE6E-40D0-8B31-F65907B403E7}"/>
      </w:docPartPr>
      <w:docPartBody>
        <w:p w:rsidR="009E2ACE" w:rsidRDefault="009E2ACE" w:rsidP="009E2ACE">
          <w:pPr>
            <w:pStyle w:val="3E8F0750B8C94E598FABF72BB6FEB909"/>
          </w:pPr>
          <w:r w:rsidRPr="00477810">
            <w:rPr>
              <w:rStyle w:val="PlaceholderText"/>
            </w:rPr>
            <w:t>Choose an item.</w:t>
          </w:r>
        </w:p>
      </w:docPartBody>
    </w:docPart>
    <w:docPart>
      <w:docPartPr>
        <w:name w:val="7FB33B88D2C94A5093D17D4D2E702201"/>
        <w:category>
          <w:name w:val="General"/>
          <w:gallery w:val="placeholder"/>
        </w:category>
        <w:types>
          <w:type w:val="bbPlcHdr"/>
        </w:types>
        <w:behaviors>
          <w:behavior w:val="content"/>
        </w:behaviors>
        <w:guid w:val="{15E7AC33-018B-4044-B4D6-B414360BEC03}"/>
      </w:docPartPr>
      <w:docPartBody>
        <w:p w:rsidR="009E2ACE" w:rsidRDefault="009E2ACE" w:rsidP="009E2ACE">
          <w:pPr>
            <w:pStyle w:val="7FB33B88D2C94A5093D17D4D2E702201"/>
          </w:pPr>
          <w:r w:rsidRPr="00477810">
            <w:rPr>
              <w:rStyle w:val="PlaceholderText"/>
            </w:rPr>
            <w:t>Choose an item.</w:t>
          </w:r>
        </w:p>
      </w:docPartBody>
    </w:docPart>
    <w:docPart>
      <w:docPartPr>
        <w:name w:val="0E9F0D38A2B445ABB96DA9BF93D4CBDE"/>
        <w:category>
          <w:name w:val="General"/>
          <w:gallery w:val="placeholder"/>
        </w:category>
        <w:types>
          <w:type w:val="bbPlcHdr"/>
        </w:types>
        <w:behaviors>
          <w:behavior w:val="content"/>
        </w:behaviors>
        <w:guid w:val="{14597B4D-3336-4F8B-8666-D8CE53725C1C}"/>
      </w:docPartPr>
      <w:docPartBody>
        <w:p w:rsidR="009E2ACE" w:rsidRDefault="009E2ACE" w:rsidP="009E2ACE">
          <w:pPr>
            <w:pStyle w:val="0E9F0D38A2B445ABB96DA9BF93D4CBDE"/>
          </w:pPr>
          <w:r w:rsidRPr="00477810">
            <w:rPr>
              <w:rStyle w:val="PlaceholderText"/>
            </w:rPr>
            <w:t>Choose an item.</w:t>
          </w:r>
        </w:p>
      </w:docPartBody>
    </w:docPart>
    <w:docPart>
      <w:docPartPr>
        <w:name w:val="C969A75677D846CF9EB255A3238770AE"/>
        <w:category>
          <w:name w:val="General"/>
          <w:gallery w:val="placeholder"/>
        </w:category>
        <w:types>
          <w:type w:val="bbPlcHdr"/>
        </w:types>
        <w:behaviors>
          <w:behavior w:val="content"/>
        </w:behaviors>
        <w:guid w:val="{1C46D2F6-3EBE-4F3E-992A-736454FF8FBF}"/>
      </w:docPartPr>
      <w:docPartBody>
        <w:p w:rsidR="009E2ACE" w:rsidRDefault="009E2ACE" w:rsidP="009E2ACE">
          <w:pPr>
            <w:pStyle w:val="C969A75677D846CF9EB255A3238770AE"/>
          </w:pPr>
          <w:r w:rsidRPr="00477810">
            <w:rPr>
              <w:rStyle w:val="PlaceholderText"/>
            </w:rPr>
            <w:t>Choose an item.</w:t>
          </w:r>
        </w:p>
      </w:docPartBody>
    </w:docPart>
    <w:docPart>
      <w:docPartPr>
        <w:name w:val="23724D82D90A4804B5BD92CBB2D04613"/>
        <w:category>
          <w:name w:val="General"/>
          <w:gallery w:val="placeholder"/>
        </w:category>
        <w:types>
          <w:type w:val="bbPlcHdr"/>
        </w:types>
        <w:behaviors>
          <w:behavior w:val="content"/>
        </w:behaviors>
        <w:guid w:val="{37D15019-4DA9-4FEF-9BAF-65A0743CD522}"/>
      </w:docPartPr>
      <w:docPartBody>
        <w:p w:rsidR="009E2ACE" w:rsidRDefault="009E2ACE" w:rsidP="009E2ACE">
          <w:pPr>
            <w:pStyle w:val="23724D82D90A4804B5BD92CBB2D04613"/>
          </w:pPr>
          <w:r w:rsidRPr="00477810">
            <w:rPr>
              <w:rStyle w:val="PlaceholderText"/>
            </w:rPr>
            <w:t>Choose an item.</w:t>
          </w:r>
        </w:p>
      </w:docPartBody>
    </w:docPart>
    <w:docPart>
      <w:docPartPr>
        <w:name w:val="A5BEA710FE8C44E4BF9CFD64A5020C53"/>
        <w:category>
          <w:name w:val="General"/>
          <w:gallery w:val="placeholder"/>
        </w:category>
        <w:types>
          <w:type w:val="bbPlcHdr"/>
        </w:types>
        <w:behaviors>
          <w:behavior w:val="content"/>
        </w:behaviors>
        <w:guid w:val="{B41E5159-99B5-4BB9-9139-E1BC5D96E58A}"/>
      </w:docPartPr>
      <w:docPartBody>
        <w:p w:rsidR="009E2ACE" w:rsidRDefault="009E2ACE" w:rsidP="009E2ACE">
          <w:pPr>
            <w:pStyle w:val="A5BEA710FE8C44E4BF9CFD64A5020C53"/>
          </w:pPr>
          <w:r w:rsidRPr="00477810">
            <w:rPr>
              <w:rStyle w:val="PlaceholderText"/>
            </w:rPr>
            <w:t>Choose an item.</w:t>
          </w:r>
        </w:p>
      </w:docPartBody>
    </w:docPart>
    <w:docPart>
      <w:docPartPr>
        <w:name w:val="8B646EDA4A0546F9B3BD25818675BD81"/>
        <w:category>
          <w:name w:val="General"/>
          <w:gallery w:val="placeholder"/>
        </w:category>
        <w:types>
          <w:type w:val="bbPlcHdr"/>
        </w:types>
        <w:behaviors>
          <w:behavior w:val="content"/>
        </w:behaviors>
        <w:guid w:val="{BAC66D51-873F-428B-B02C-3F397F11FF88}"/>
      </w:docPartPr>
      <w:docPartBody>
        <w:p w:rsidR="009E2ACE" w:rsidRDefault="009E2ACE" w:rsidP="009E2ACE">
          <w:pPr>
            <w:pStyle w:val="8B646EDA4A0546F9B3BD25818675BD81"/>
          </w:pPr>
          <w:r w:rsidRPr="00477810">
            <w:rPr>
              <w:rStyle w:val="PlaceholderText"/>
            </w:rPr>
            <w:t>Choose an item.</w:t>
          </w:r>
        </w:p>
      </w:docPartBody>
    </w:docPart>
    <w:docPart>
      <w:docPartPr>
        <w:name w:val="672ABC712E4E49DC9F3D571E13689368"/>
        <w:category>
          <w:name w:val="General"/>
          <w:gallery w:val="placeholder"/>
        </w:category>
        <w:types>
          <w:type w:val="bbPlcHdr"/>
        </w:types>
        <w:behaviors>
          <w:behavior w:val="content"/>
        </w:behaviors>
        <w:guid w:val="{50005E44-B8B7-40C6-A5EC-64B17A14B103}"/>
      </w:docPartPr>
      <w:docPartBody>
        <w:p w:rsidR="009E2ACE" w:rsidRDefault="009E2ACE" w:rsidP="009E2ACE">
          <w:pPr>
            <w:pStyle w:val="672ABC712E4E49DC9F3D571E13689368"/>
          </w:pPr>
          <w:r w:rsidRPr="00477810">
            <w:rPr>
              <w:rStyle w:val="PlaceholderText"/>
            </w:rPr>
            <w:t>Choose an item.</w:t>
          </w:r>
        </w:p>
      </w:docPartBody>
    </w:docPart>
    <w:docPart>
      <w:docPartPr>
        <w:name w:val="C28ED8C7CFC24EBD84529A44CC2A542D"/>
        <w:category>
          <w:name w:val="General"/>
          <w:gallery w:val="placeholder"/>
        </w:category>
        <w:types>
          <w:type w:val="bbPlcHdr"/>
        </w:types>
        <w:behaviors>
          <w:behavior w:val="content"/>
        </w:behaviors>
        <w:guid w:val="{132A39AE-7197-4B3B-8770-8BCE602F4E89}"/>
      </w:docPartPr>
      <w:docPartBody>
        <w:p w:rsidR="009E2ACE" w:rsidRDefault="009E2ACE" w:rsidP="009E2ACE">
          <w:pPr>
            <w:pStyle w:val="C28ED8C7CFC24EBD84529A44CC2A542D"/>
          </w:pPr>
          <w:r w:rsidRPr="00477810">
            <w:rPr>
              <w:rStyle w:val="PlaceholderText"/>
            </w:rPr>
            <w:t>Choose an item.</w:t>
          </w:r>
        </w:p>
      </w:docPartBody>
    </w:docPart>
    <w:docPart>
      <w:docPartPr>
        <w:name w:val="83079994685F4888A342A0BDED5E2975"/>
        <w:category>
          <w:name w:val="General"/>
          <w:gallery w:val="placeholder"/>
        </w:category>
        <w:types>
          <w:type w:val="bbPlcHdr"/>
        </w:types>
        <w:behaviors>
          <w:behavior w:val="content"/>
        </w:behaviors>
        <w:guid w:val="{905A6217-051C-4564-97D8-89206083418C}"/>
      </w:docPartPr>
      <w:docPartBody>
        <w:p w:rsidR="009E2ACE" w:rsidRDefault="009E2ACE" w:rsidP="009E2ACE">
          <w:pPr>
            <w:pStyle w:val="83079994685F4888A342A0BDED5E2975"/>
          </w:pPr>
          <w:r w:rsidRPr="00477810">
            <w:rPr>
              <w:rStyle w:val="PlaceholderText"/>
            </w:rPr>
            <w:t>Choose an item.</w:t>
          </w:r>
        </w:p>
      </w:docPartBody>
    </w:docPart>
    <w:docPart>
      <w:docPartPr>
        <w:name w:val="7834100B734F40F2B8656C0AB7612708"/>
        <w:category>
          <w:name w:val="General"/>
          <w:gallery w:val="placeholder"/>
        </w:category>
        <w:types>
          <w:type w:val="bbPlcHdr"/>
        </w:types>
        <w:behaviors>
          <w:behavior w:val="content"/>
        </w:behaviors>
        <w:guid w:val="{97D8CD81-9D77-454E-9C7B-3D73BE441BC7}"/>
      </w:docPartPr>
      <w:docPartBody>
        <w:p w:rsidR="009E2ACE" w:rsidRDefault="009E2ACE" w:rsidP="009E2ACE">
          <w:pPr>
            <w:pStyle w:val="7834100B734F40F2B8656C0AB7612708"/>
          </w:pPr>
          <w:r w:rsidRPr="00477810">
            <w:rPr>
              <w:rStyle w:val="PlaceholderText"/>
            </w:rPr>
            <w:t>Choose an item.</w:t>
          </w:r>
        </w:p>
      </w:docPartBody>
    </w:docPart>
    <w:docPart>
      <w:docPartPr>
        <w:name w:val="488E0EEED04B4A05BC37BBAA8A690763"/>
        <w:category>
          <w:name w:val="General"/>
          <w:gallery w:val="placeholder"/>
        </w:category>
        <w:types>
          <w:type w:val="bbPlcHdr"/>
        </w:types>
        <w:behaviors>
          <w:behavior w:val="content"/>
        </w:behaviors>
        <w:guid w:val="{7F777F87-0392-463C-B38C-34649D3D4BCF}"/>
      </w:docPartPr>
      <w:docPartBody>
        <w:p w:rsidR="009E2ACE" w:rsidRDefault="009E2ACE" w:rsidP="009E2ACE">
          <w:pPr>
            <w:pStyle w:val="488E0EEED04B4A05BC37BBAA8A690763"/>
          </w:pPr>
          <w:r w:rsidRPr="00477810">
            <w:rPr>
              <w:rStyle w:val="PlaceholderText"/>
            </w:rPr>
            <w:t>Choose an item.</w:t>
          </w:r>
        </w:p>
      </w:docPartBody>
    </w:docPart>
    <w:docPart>
      <w:docPartPr>
        <w:name w:val="3F3693A3F4664BF880482AE948B26A96"/>
        <w:category>
          <w:name w:val="General"/>
          <w:gallery w:val="placeholder"/>
        </w:category>
        <w:types>
          <w:type w:val="bbPlcHdr"/>
        </w:types>
        <w:behaviors>
          <w:behavior w:val="content"/>
        </w:behaviors>
        <w:guid w:val="{BD69856A-6505-4041-AF43-76DEA2B7E64A}"/>
      </w:docPartPr>
      <w:docPartBody>
        <w:p w:rsidR="009E2ACE" w:rsidRDefault="009E2ACE" w:rsidP="009E2ACE">
          <w:pPr>
            <w:pStyle w:val="3F3693A3F4664BF880482AE948B26A96"/>
          </w:pPr>
          <w:r w:rsidRPr="00477810">
            <w:rPr>
              <w:rStyle w:val="PlaceholderText"/>
            </w:rPr>
            <w:t>Choose an item.</w:t>
          </w:r>
        </w:p>
      </w:docPartBody>
    </w:docPart>
    <w:docPart>
      <w:docPartPr>
        <w:name w:val="B6B0396ED92C46979A41E67BDB94C0EF"/>
        <w:category>
          <w:name w:val="General"/>
          <w:gallery w:val="placeholder"/>
        </w:category>
        <w:types>
          <w:type w:val="bbPlcHdr"/>
        </w:types>
        <w:behaviors>
          <w:behavior w:val="content"/>
        </w:behaviors>
        <w:guid w:val="{B09B0E6B-6AD0-443A-AC57-37E2A538C34F}"/>
      </w:docPartPr>
      <w:docPartBody>
        <w:p w:rsidR="009E2ACE" w:rsidRDefault="009E2ACE" w:rsidP="009E2ACE">
          <w:pPr>
            <w:pStyle w:val="B6B0396ED92C46979A41E67BDB94C0EF"/>
          </w:pPr>
          <w:r w:rsidRPr="00477810">
            <w:rPr>
              <w:rStyle w:val="PlaceholderText"/>
            </w:rPr>
            <w:t>Choose an item.</w:t>
          </w:r>
        </w:p>
      </w:docPartBody>
    </w:docPart>
    <w:docPart>
      <w:docPartPr>
        <w:name w:val="596A2B008F914B6ABAEE8E1573206545"/>
        <w:category>
          <w:name w:val="General"/>
          <w:gallery w:val="placeholder"/>
        </w:category>
        <w:types>
          <w:type w:val="bbPlcHdr"/>
        </w:types>
        <w:behaviors>
          <w:behavior w:val="content"/>
        </w:behaviors>
        <w:guid w:val="{A0EDE53B-9AF8-43F7-A205-89B3B53DDBD5}"/>
      </w:docPartPr>
      <w:docPartBody>
        <w:p w:rsidR="009E2ACE" w:rsidRDefault="009E2ACE" w:rsidP="009E2ACE">
          <w:pPr>
            <w:pStyle w:val="596A2B008F914B6ABAEE8E1573206545"/>
          </w:pPr>
          <w:r w:rsidRPr="00477810">
            <w:rPr>
              <w:rStyle w:val="PlaceholderText"/>
            </w:rPr>
            <w:t>Choose an item.</w:t>
          </w:r>
        </w:p>
      </w:docPartBody>
    </w:docPart>
    <w:docPart>
      <w:docPartPr>
        <w:name w:val="705B7DB3BD0D4FA7BCF86ADDC2EFD948"/>
        <w:category>
          <w:name w:val="General"/>
          <w:gallery w:val="placeholder"/>
        </w:category>
        <w:types>
          <w:type w:val="bbPlcHdr"/>
        </w:types>
        <w:behaviors>
          <w:behavior w:val="content"/>
        </w:behaviors>
        <w:guid w:val="{973DAACE-927A-4561-BD83-652CE5FD5332}"/>
      </w:docPartPr>
      <w:docPartBody>
        <w:p w:rsidR="009E2ACE" w:rsidRDefault="009E2ACE" w:rsidP="009E2ACE">
          <w:pPr>
            <w:pStyle w:val="705B7DB3BD0D4FA7BCF86ADDC2EFD948"/>
          </w:pPr>
          <w:r w:rsidRPr="00477810">
            <w:rPr>
              <w:rStyle w:val="PlaceholderText"/>
            </w:rPr>
            <w:t>Choose an item.</w:t>
          </w:r>
        </w:p>
      </w:docPartBody>
    </w:docPart>
    <w:docPart>
      <w:docPartPr>
        <w:name w:val="4873D29A302D4CAB9711C1E65E6C1FA5"/>
        <w:category>
          <w:name w:val="General"/>
          <w:gallery w:val="placeholder"/>
        </w:category>
        <w:types>
          <w:type w:val="bbPlcHdr"/>
        </w:types>
        <w:behaviors>
          <w:behavior w:val="content"/>
        </w:behaviors>
        <w:guid w:val="{B038A4E1-1CC5-4E86-A51A-802FC4A97D4D}"/>
      </w:docPartPr>
      <w:docPartBody>
        <w:p w:rsidR="009E2ACE" w:rsidRDefault="009E2ACE" w:rsidP="009E2ACE">
          <w:pPr>
            <w:pStyle w:val="4873D29A302D4CAB9711C1E65E6C1FA5"/>
          </w:pPr>
          <w:r w:rsidRPr="00477810">
            <w:rPr>
              <w:rStyle w:val="PlaceholderText"/>
            </w:rPr>
            <w:t>Choose an item.</w:t>
          </w:r>
        </w:p>
      </w:docPartBody>
    </w:docPart>
    <w:docPart>
      <w:docPartPr>
        <w:name w:val="0712F8CA9CE049B4968ABE5883C53D51"/>
        <w:category>
          <w:name w:val="General"/>
          <w:gallery w:val="placeholder"/>
        </w:category>
        <w:types>
          <w:type w:val="bbPlcHdr"/>
        </w:types>
        <w:behaviors>
          <w:behavior w:val="content"/>
        </w:behaviors>
        <w:guid w:val="{A2EA063F-1F4C-49FA-B4D9-DCD4ADF12D73}"/>
      </w:docPartPr>
      <w:docPartBody>
        <w:p w:rsidR="009E2ACE" w:rsidRDefault="009E2ACE" w:rsidP="009E2ACE">
          <w:pPr>
            <w:pStyle w:val="0712F8CA9CE049B4968ABE5883C53D51"/>
          </w:pPr>
          <w:r w:rsidRPr="00477810">
            <w:rPr>
              <w:rStyle w:val="PlaceholderText"/>
            </w:rPr>
            <w:t>Choose an item.</w:t>
          </w:r>
        </w:p>
      </w:docPartBody>
    </w:docPart>
    <w:docPart>
      <w:docPartPr>
        <w:name w:val="3714F757A22D4E68A35BC9C1024CAC4E"/>
        <w:category>
          <w:name w:val="General"/>
          <w:gallery w:val="placeholder"/>
        </w:category>
        <w:types>
          <w:type w:val="bbPlcHdr"/>
        </w:types>
        <w:behaviors>
          <w:behavior w:val="content"/>
        </w:behaviors>
        <w:guid w:val="{BA260E32-F2CD-48F9-A163-D98E33EA2724}"/>
      </w:docPartPr>
      <w:docPartBody>
        <w:p w:rsidR="009E2ACE" w:rsidRDefault="009E2ACE" w:rsidP="009E2ACE">
          <w:pPr>
            <w:pStyle w:val="3714F757A22D4E68A35BC9C1024CAC4E"/>
          </w:pPr>
          <w:r w:rsidRPr="00477810">
            <w:rPr>
              <w:rStyle w:val="PlaceholderText"/>
            </w:rPr>
            <w:t>Choose an item.</w:t>
          </w:r>
        </w:p>
      </w:docPartBody>
    </w:docPart>
    <w:docPart>
      <w:docPartPr>
        <w:name w:val="E614DEDFB0234B0DB475DDCD2BEE2663"/>
        <w:category>
          <w:name w:val="General"/>
          <w:gallery w:val="placeholder"/>
        </w:category>
        <w:types>
          <w:type w:val="bbPlcHdr"/>
        </w:types>
        <w:behaviors>
          <w:behavior w:val="content"/>
        </w:behaviors>
        <w:guid w:val="{181F1140-2D1D-4718-9754-D0AB35BBDB54}"/>
      </w:docPartPr>
      <w:docPartBody>
        <w:p w:rsidR="009E2ACE" w:rsidRDefault="009E2ACE" w:rsidP="009E2ACE">
          <w:pPr>
            <w:pStyle w:val="E614DEDFB0234B0DB475DDCD2BEE2663"/>
          </w:pPr>
          <w:r w:rsidRPr="00477810">
            <w:rPr>
              <w:rStyle w:val="PlaceholderText"/>
            </w:rPr>
            <w:t>Choose an item.</w:t>
          </w:r>
        </w:p>
      </w:docPartBody>
    </w:docPart>
    <w:docPart>
      <w:docPartPr>
        <w:name w:val="751DA45E0B7D4A4297C4BE81D3F84B5A"/>
        <w:category>
          <w:name w:val="General"/>
          <w:gallery w:val="placeholder"/>
        </w:category>
        <w:types>
          <w:type w:val="bbPlcHdr"/>
        </w:types>
        <w:behaviors>
          <w:behavior w:val="content"/>
        </w:behaviors>
        <w:guid w:val="{00F26F6E-6F6B-4262-ADCC-241ED3F7F587}"/>
      </w:docPartPr>
      <w:docPartBody>
        <w:p w:rsidR="009E2ACE" w:rsidRDefault="009E2ACE" w:rsidP="009E2ACE">
          <w:pPr>
            <w:pStyle w:val="751DA45E0B7D4A4297C4BE81D3F84B5A"/>
          </w:pPr>
          <w:r w:rsidRPr="00477810">
            <w:rPr>
              <w:rStyle w:val="PlaceholderText"/>
            </w:rPr>
            <w:t>Choose an item.</w:t>
          </w:r>
        </w:p>
      </w:docPartBody>
    </w:docPart>
    <w:docPart>
      <w:docPartPr>
        <w:name w:val="00B84CE86A4D4C8DA76F64B827213D5A"/>
        <w:category>
          <w:name w:val="General"/>
          <w:gallery w:val="placeholder"/>
        </w:category>
        <w:types>
          <w:type w:val="bbPlcHdr"/>
        </w:types>
        <w:behaviors>
          <w:behavior w:val="content"/>
        </w:behaviors>
        <w:guid w:val="{BB0322F5-335E-4792-B846-1A25302502DB}"/>
      </w:docPartPr>
      <w:docPartBody>
        <w:p w:rsidR="009E2ACE" w:rsidRDefault="009E2ACE" w:rsidP="009E2ACE">
          <w:pPr>
            <w:pStyle w:val="00B84CE86A4D4C8DA76F64B827213D5A"/>
          </w:pPr>
          <w:r w:rsidRPr="00477810">
            <w:rPr>
              <w:rStyle w:val="PlaceholderText"/>
            </w:rPr>
            <w:t>Choose an item.</w:t>
          </w:r>
        </w:p>
      </w:docPartBody>
    </w:docPart>
    <w:docPart>
      <w:docPartPr>
        <w:name w:val="A286AA280A924202ABF6BEB848FEA504"/>
        <w:category>
          <w:name w:val="General"/>
          <w:gallery w:val="placeholder"/>
        </w:category>
        <w:types>
          <w:type w:val="bbPlcHdr"/>
        </w:types>
        <w:behaviors>
          <w:behavior w:val="content"/>
        </w:behaviors>
        <w:guid w:val="{E7FB48BE-F82B-4474-B4A0-E8DEFFE46551}"/>
      </w:docPartPr>
      <w:docPartBody>
        <w:p w:rsidR="009E2ACE" w:rsidRDefault="009E2ACE" w:rsidP="009E2ACE">
          <w:pPr>
            <w:pStyle w:val="A286AA280A924202ABF6BEB848FEA504"/>
          </w:pPr>
          <w:r w:rsidRPr="00477810">
            <w:rPr>
              <w:rStyle w:val="PlaceholderText"/>
            </w:rPr>
            <w:t>Choose an item.</w:t>
          </w:r>
        </w:p>
      </w:docPartBody>
    </w:docPart>
    <w:docPart>
      <w:docPartPr>
        <w:name w:val="3D15DBD483A64020940B4D1DAAA52EE9"/>
        <w:category>
          <w:name w:val="General"/>
          <w:gallery w:val="placeholder"/>
        </w:category>
        <w:types>
          <w:type w:val="bbPlcHdr"/>
        </w:types>
        <w:behaviors>
          <w:behavior w:val="content"/>
        </w:behaviors>
        <w:guid w:val="{823DD709-1CFC-4DCB-BF17-59616AEAC157}"/>
      </w:docPartPr>
      <w:docPartBody>
        <w:p w:rsidR="009E2ACE" w:rsidRDefault="009E2ACE" w:rsidP="009E2ACE">
          <w:pPr>
            <w:pStyle w:val="3D15DBD483A64020940B4D1DAAA52EE9"/>
          </w:pPr>
          <w:r w:rsidRPr="00477810">
            <w:rPr>
              <w:rStyle w:val="PlaceholderText"/>
            </w:rPr>
            <w:t>Choose an item.</w:t>
          </w:r>
        </w:p>
      </w:docPartBody>
    </w:docPart>
    <w:docPart>
      <w:docPartPr>
        <w:name w:val="B33C5A72100C4B11A70BC43DF4C3C749"/>
        <w:category>
          <w:name w:val="General"/>
          <w:gallery w:val="placeholder"/>
        </w:category>
        <w:types>
          <w:type w:val="bbPlcHdr"/>
        </w:types>
        <w:behaviors>
          <w:behavior w:val="content"/>
        </w:behaviors>
        <w:guid w:val="{18EF2C19-3789-44C2-B51F-6F325B3593BF}"/>
      </w:docPartPr>
      <w:docPartBody>
        <w:p w:rsidR="009E2ACE" w:rsidRDefault="009E2ACE" w:rsidP="009E2ACE">
          <w:pPr>
            <w:pStyle w:val="B33C5A72100C4B11A70BC43DF4C3C749"/>
          </w:pPr>
          <w:r w:rsidRPr="00477810">
            <w:rPr>
              <w:rStyle w:val="PlaceholderText"/>
            </w:rPr>
            <w:t>Choose an item.</w:t>
          </w:r>
        </w:p>
      </w:docPartBody>
    </w:docPart>
    <w:docPart>
      <w:docPartPr>
        <w:name w:val="EC2A8DB4ECA34F87B3E5285BBAB4ECA1"/>
        <w:category>
          <w:name w:val="General"/>
          <w:gallery w:val="placeholder"/>
        </w:category>
        <w:types>
          <w:type w:val="bbPlcHdr"/>
        </w:types>
        <w:behaviors>
          <w:behavior w:val="content"/>
        </w:behaviors>
        <w:guid w:val="{634E57DE-0643-4C1E-AC61-F7874ED00B9E}"/>
      </w:docPartPr>
      <w:docPartBody>
        <w:p w:rsidR="009E2ACE" w:rsidRDefault="009E2ACE" w:rsidP="009E2ACE">
          <w:pPr>
            <w:pStyle w:val="EC2A8DB4ECA34F87B3E5285BBAB4ECA1"/>
          </w:pPr>
          <w:r w:rsidRPr="00477810">
            <w:rPr>
              <w:rStyle w:val="PlaceholderText"/>
            </w:rPr>
            <w:t>Choose an item.</w:t>
          </w:r>
        </w:p>
      </w:docPartBody>
    </w:docPart>
    <w:docPart>
      <w:docPartPr>
        <w:name w:val="C99D8094FD3445FEA2CD9E7855572FDA"/>
        <w:category>
          <w:name w:val="General"/>
          <w:gallery w:val="placeholder"/>
        </w:category>
        <w:types>
          <w:type w:val="bbPlcHdr"/>
        </w:types>
        <w:behaviors>
          <w:behavior w:val="content"/>
        </w:behaviors>
        <w:guid w:val="{68089D93-A7E1-43B7-BA92-200E0B0915A7}"/>
      </w:docPartPr>
      <w:docPartBody>
        <w:p w:rsidR="009E2ACE" w:rsidRDefault="009E2ACE" w:rsidP="009E2ACE">
          <w:pPr>
            <w:pStyle w:val="C99D8094FD3445FEA2CD9E7855572FDA"/>
          </w:pPr>
          <w:r w:rsidRPr="00477810">
            <w:rPr>
              <w:rStyle w:val="PlaceholderText"/>
            </w:rPr>
            <w:t>Choose an item.</w:t>
          </w:r>
        </w:p>
      </w:docPartBody>
    </w:docPart>
    <w:docPart>
      <w:docPartPr>
        <w:name w:val="774C89CE95714A2C9361A7D265DEB945"/>
        <w:category>
          <w:name w:val="General"/>
          <w:gallery w:val="placeholder"/>
        </w:category>
        <w:types>
          <w:type w:val="bbPlcHdr"/>
        </w:types>
        <w:behaviors>
          <w:behavior w:val="content"/>
        </w:behaviors>
        <w:guid w:val="{18E1695D-7B51-4BE7-AF2F-DA87C471C071}"/>
      </w:docPartPr>
      <w:docPartBody>
        <w:p w:rsidR="009E2ACE" w:rsidRDefault="009E2ACE" w:rsidP="009E2ACE">
          <w:pPr>
            <w:pStyle w:val="774C89CE95714A2C9361A7D265DEB945"/>
          </w:pPr>
          <w:r w:rsidRPr="00477810">
            <w:rPr>
              <w:rStyle w:val="PlaceholderText"/>
            </w:rPr>
            <w:t>Choose an item.</w:t>
          </w:r>
        </w:p>
      </w:docPartBody>
    </w:docPart>
    <w:docPart>
      <w:docPartPr>
        <w:name w:val="8DD232D47A7340EEA052546287FA3747"/>
        <w:category>
          <w:name w:val="General"/>
          <w:gallery w:val="placeholder"/>
        </w:category>
        <w:types>
          <w:type w:val="bbPlcHdr"/>
        </w:types>
        <w:behaviors>
          <w:behavior w:val="content"/>
        </w:behaviors>
        <w:guid w:val="{1278AFB2-F24E-4B9F-A493-C6DA008E3364}"/>
      </w:docPartPr>
      <w:docPartBody>
        <w:p w:rsidR="009E2ACE" w:rsidRDefault="009E2ACE" w:rsidP="009E2ACE">
          <w:pPr>
            <w:pStyle w:val="8DD232D47A7340EEA052546287FA3747"/>
          </w:pPr>
          <w:r w:rsidRPr="00477810">
            <w:rPr>
              <w:rStyle w:val="PlaceholderText"/>
            </w:rPr>
            <w:t>Choose an item.</w:t>
          </w:r>
        </w:p>
      </w:docPartBody>
    </w:docPart>
    <w:docPart>
      <w:docPartPr>
        <w:name w:val="0FF71A8CCA5B472F8C7AD75CC11C37F5"/>
        <w:category>
          <w:name w:val="General"/>
          <w:gallery w:val="placeholder"/>
        </w:category>
        <w:types>
          <w:type w:val="bbPlcHdr"/>
        </w:types>
        <w:behaviors>
          <w:behavior w:val="content"/>
        </w:behaviors>
        <w:guid w:val="{14D53A89-2211-4DA7-81B0-421777F09135}"/>
      </w:docPartPr>
      <w:docPartBody>
        <w:p w:rsidR="009E2ACE" w:rsidRDefault="009E2ACE" w:rsidP="009E2ACE">
          <w:pPr>
            <w:pStyle w:val="0FF71A8CCA5B472F8C7AD75CC11C37F5"/>
          </w:pPr>
          <w:r w:rsidRPr="00477810">
            <w:rPr>
              <w:rStyle w:val="PlaceholderText"/>
            </w:rPr>
            <w:t>Choose an item.</w:t>
          </w:r>
        </w:p>
      </w:docPartBody>
    </w:docPart>
    <w:docPart>
      <w:docPartPr>
        <w:name w:val="F41FCF93B40141BCA0D82DAE1745C82C"/>
        <w:category>
          <w:name w:val="General"/>
          <w:gallery w:val="placeholder"/>
        </w:category>
        <w:types>
          <w:type w:val="bbPlcHdr"/>
        </w:types>
        <w:behaviors>
          <w:behavior w:val="content"/>
        </w:behaviors>
        <w:guid w:val="{05D1C32C-7D0D-4F23-9147-1A5E1BA7DDCC}"/>
      </w:docPartPr>
      <w:docPartBody>
        <w:p w:rsidR="009E2ACE" w:rsidRDefault="009E2ACE" w:rsidP="009E2ACE">
          <w:pPr>
            <w:pStyle w:val="F41FCF93B40141BCA0D82DAE1745C82C"/>
          </w:pPr>
          <w:r w:rsidRPr="00477810">
            <w:rPr>
              <w:rStyle w:val="PlaceholderText"/>
            </w:rPr>
            <w:t>Choose an item.</w:t>
          </w:r>
        </w:p>
      </w:docPartBody>
    </w:docPart>
    <w:docPart>
      <w:docPartPr>
        <w:name w:val="B9F53019D2524D41AF33EDEEE21D4AF9"/>
        <w:category>
          <w:name w:val="General"/>
          <w:gallery w:val="placeholder"/>
        </w:category>
        <w:types>
          <w:type w:val="bbPlcHdr"/>
        </w:types>
        <w:behaviors>
          <w:behavior w:val="content"/>
        </w:behaviors>
        <w:guid w:val="{A64B3022-9793-4E5B-9B1D-06A8900FA605}"/>
      </w:docPartPr>
      <w:docPartBody>
        <w:p w:rsidR="009E2ACE" w:rsidRDefault="009E2ACE" w:rsidP="009E2ACE">
          <w:pPr>
            <w:pStyle w:val="B9F53019D2524D41AF33EDEEE21D4AF9"/>
          </w:pPr>
          <w:r w:rsidRPr="00477810">
            <w:rPr>
              <w:rStyle w:val="PlaceholderText"/>
            </w:rPr>
            <w:t>Choose an item.</w:t>
          </w:r>
        </w:p>
      </w:docPartBody>
    </w:docPart>
    <w:docPart>
      <w:docPartPr>
        <w:name w:val="A8F3ED0516A34990801AD7D3D2405ECD"/>
        <w:category>
          <w:name w:val="General"/>
          <w:gallery w:val="placeholder"/>
        </w:category>
        <w:types>
          <w:type w:val="bbPlcHdr"/>
        </w:types>
        <w:behaviors>
          <w:behavior w:val="content"/>
        </w:behaviors>
        <w:guid w:val="{2692B3F6-EE11-4B06-A2A8-0D7F48BC5C55}"/>
      </w:docPartPr>
      <w:docPartBody>
        <w:p w:rsidR="009E2ACE" w:rsidRDefault="009E2ACE" w:rsidP="009E2ACE">
          <w:pPr>
            <w:pStyle w:val="A8F3ED0516A34990801AD7D3D2405ECD"/>
          </w:pPr>
          <w:r w:rsidRPr="00477810">
            <w:rPr>
              <w:rStyle w:val="PlaceholderText"/>
            </w:rPr>
            <w:t>Choose an item.</w:t>
          </w:r>
        </w:p>
      </w:docPartBody>
    </w:docPart>
    <w:docPart>
      <w:docPartPr>
        <w:name w:val="3A381046883D461FBB1B63AA848F0D16"/>
        <w:category>
          <w:name w:val="General"/>
          <w:gallery w:val="placeholder"/>
        </w:category>
        <w:types>
          <w:type w:val="bbPlcHdr"/>
        </w:types>
        <w:behaviors>
          <w:behavior w:val="content"/>
        </w:behaviors>
        <w:guid w:val="{D8CAC1B1-7610-423C-A8F8-DC1F3ADFD8F1}"/>
      </w:docPartPr>
      <w:docPartBody>
        <w:p w:rsidR="009E2ACE" w:rsidRDefault="009E2ACE" w:rsidP="009E2ACE">
          <w:pPr>
            <w:pStyle w:val="3A381046883D461FBB1B63AA848F0D16"/>
          </w:pPr>
          <w:r w:rsidRPr="00477810">
            <w:rPr>
              <w:rStyle w:val="PlaceholderText"/>
            </w:rPr>
            <w:t>Choose an item.</w:t>
          </w:r>
        </w:p>
      </w:docPartBody>
    </w:docPart>
    <w:docPart>
      <w:docPartPr>
        <w:name w:val="A6F458CD6E9A49C5A3B140136FF44DAB"/>
        <w:category>
          <w:name w:val="General"/>
          <w:gallery w:val="placeholder"/>
        </w:category>
        <w:types>
          <w:type w:val="bbPlcHdr"/>
        </w:types>
        <w:behaviors>
          <w:behavior w:val="content"/>
        </w:behaviors>
        <w:guid w:val="{1BB1EBBF-72FF-4BAE-94A8-D3AAC875C431}"/>
      </w:docPartPr>
      <w:docPartBody>
        <w:p w:rsidR="009E2ACE" w:rsidRDefault="009E2ACE" w:rsidP="009E2ACE">
          <w:pPr>
            <w:pStyle w:val="A6F458CD6E9A49C5A3B140136FF44DAB"/>
          </w:pPr>
          <w:r w:rsidRPr="00477810">
            <w:rPr>
              <w:rStyle w:val="PlaceholderText"/>
            </w:rPr>
            <w:t>Choose an item.</w:t>
          </w:r>
        </w:p>
      </w:docPartBody>
    </w:docPart>
    <w:docPart>
      <w:docPartPr>
        <w:name w:val="AC09989A2CC0453786747065FAA537FA"/>
        <w:category>
          <w:name w:val="General"/>
          <w:gallery w:val="placeholder"/>
        </w:category>
        <w:types>
          <w:type w:val="bbPlcHdr"/>
        </w:types>
        <w:behaviors>
          <w:behavior w:val="content"/>
        </w:behaviors>
        <w:guid w:val="{8205664C-6F08-4EE0-8029-35500D9C2F48}"/>
      </w:docPartPr>
      <w:docPartBody>
        <w:p w:rsidR="009E2ACE" w:rsidRDefault="009E2ACE" w:rsidP="009E2ACE">
          <w:pPr>
            <w:pStyle w:val="AC09989A2CC0453786747065FAA537FA"/>
          </w:pPr>
          <w:r w:rsidRPr="00477810">
            <w:rPr>
              <w:rStyle w:val="PlaceholderText"/>
            </w:rPr>
            <w:t>Choose an item.</w:t>
          </w:r>
        </w:p>
      </w:docPartBody>
    </w:docPart>
    <w:docPart>
      <w:docPartPr>
        <w:name w:val="92340EA499AF4F0DAC07CE60A60C57F1"/>
        <w:category>
          <w:name w:val="General"/>
          <w:gallery w:val="placeholder"/>
        </w:category>
        <w:types>
          <w:type w:val="bbPlcHdr"/>
        </w:types>
        <w:behaviors>
          <w:behavior w:val="content"/>
        </w:behaviors>
        <w:guid w:val="{C72971F5-AC19-4DD4-B326-B93A1E400446}"/>
      </w:docPartPr>
      <w:docPartBody>
        <w:p w:rsidR="009E2ACE" w:rsidRDefault="009E2ACE" w:rsidP="009E2ACE">
          <w:pPr>
            <w:pStyle w:val="92340EA499AF4F0DAC07CE60A60C57F1"/>
          </w:pPr>
          <w:r w:rsidRPr="00477810">
            <w:rPr>
              <w:rStyle w:val="PlaceholderText"/>
            </w:rPr>
            <w:t>Choose an item.</w:t>
          </w:r>
        </w:p>
      </w:docPartBody>
    </w:docPart>
    <w:docPart>
      <w:docPartPr>
        <w:name w:val="1669D759B7DB497B8398EFAC1E8E2461"/>
        <w:category>
          <w:name w:val="General"/>
          <w:gallery w:val="placeholder"/>
        </w:category>
        <w:types>
          <w:type w:val="bbPlcHdr"/>
        </w:types>
        <w:behaviors>
          <w:behavior w:val="content"/>
        </w:behaviors>
        <w:guid w:val="{9A5D850A-F531-48E9-BF06-F378C3E8B141}"/>
      </w:docPartPr>
      <w:docPartBody>
        <w:p w:rsidR="009E2ACE" w:rsidRDefault="009E2ACE" w:rsidP="009E2ACE">
          <w:pPr>
            <w:pStyle w:val="1669D759B7DB497B8398EFAC1E8E2461"/>
          </w:pPr>
          <w:r w:rsidRPr="00477810">
            <w:rPr>
              <w:rStyle w:val="PlaceholderText"/>
            </w:rPr>
            <w:t>Choose an item.</w:t>
          </w:r>
        </w:p>
      </w:docPartBody>
    </w:docPart>
    <w:docPart>
      <w:docPartPr>
        <w:name w:val="800523AAA4AD4E77B8C4E1E0174B72D3"/>
        <w:category>
          <w:name w:val="General"/>
          <w:gallery w:val="placeholder"/>
        </w:category>
        <w:types>
          <w:type w:val="bbPlcHdr"/>
        </w:types>
        <w:behaviors>
          <w:behavior w:val="content"/>
        </w:behaviors>
        <w:guid w:val="{68C802AA-1379-4D43-82F7-32B533598B3B}"/>
      </w:docPartPr>
      <w:docPartBody>
        <w:p w:rsidR="009E2ACE" w:rsidRDefault="009E2ACE" w:rsidP="009E2ACE">
          <w:pPr>
            <w:pStyle w:val="800523AAA4AD4E77B8C4E1E0174B72D3"/>
          </w:pPr>
          <w:r w:rsidRPr="00477810">
            <w:rPr>
              <w:rStyle w:val="PlaceholderText"/>
            </w:rPr>
            <w:t>Choose an item.</w:t>
          </w:r>
        </w:p>
      </w:docPartBody>
    </w:docPart>
    <w:docPart>
      <w:docPartPr>
        <w:name w:val="29F83FC45159440A9B801DC439A3EF9D"/>
        <w:category>
          <w:name w:val="General"/>
          <w:gallery w:val="placeholder"/>
        </w:category>
        <w:types>
          <w:type w:val="bbPlcHdr"/>
        </w:types>
        <w:behaviors>
          <w:behavior w:val="content"/>
        </w:behaviors>
        <w:guid w:val="{E8D5009A-2EC5-419C-9B80-429D648B9F71}"/>
      </w:docPartPr>
      <w:docPartBody>
        <w:p w:rsidR="009E2ACE" w:rsidRDefault="009E2ACE" w:rsidP="009E2ACE">
          <w:pPr>
            <w:pStyle w:val="29F83FC45159440A9B801DC439A3EF9D"/>
          </w:pPr>
          <w:r w:rsidRPr="00477810">
            <w:rPr>
              <w:rStyle w:val="PlaceholderText"/>
            </w:rPr>
            <w:t>Choose an item.</w:t>
          </w:r>
        </w:p>
      </w:docPartBody>
    </w:docPart>
    <w:docPart>
      <w:docPartPr>
        <w:name w:val="16D7F5F5B2F64D038E90E80FF3033D35"/>
        <w:category>
          <w:name w:val="General"/>
          <w:gallery w:val="placeholder"/>
        </w:category>
        <w:types>
          <w:type w:val="bbPlcHdr"/>
        </w:types>
        <w:behaviors>
          <w:behavior w:val="content"/>
        </w:behaviors>
        <w:guid w:val="{074F695D-3161-4B11-A0C8-C995649FDFDD}"/>
      </w:docPartPr>
      <w:docPartBody>
        <w:p w:rsidR="009E2ACE" w:rsidRDefault="009E2ACE" w:rsidP="009E2ACE">
          <w:pPr>
            <w:pStyle w:val="16D7F5F5B2F64D038E90E80FF3033D35"/>
          </w:pPr>
          <w:r w:rsidRPr="00477810">
            <w:rPr>
              <w:rStyle w:val="PlaceholderText"/>
            </w:rPr>
            <w:t>Choose an item.</w:t>
          </w:r>
        </w:p>
      </w:docPartBody>
    </w:docPart>
    <w:docPart>
      <w:docPartPr>
        <w:name w:val="F87F630813F44B00BE0D61BCD9C44578"/>
        <w:category>
          <w:name w:val="General"/>
          <w:gallery w:val="placeholder"/>
        </w:category>
        <w:types>
          <w:type w:val="bbPlcHdr"/>
        </w:types>
        <w:behaviors>
          <w:behavior w:val="content"/>
        </w:behaviors>
        <w:guid w:val="{73B9B0AE-217F-4000-A40F-26FC76ED931C}"/>
      </w:docPartPr>
      <w:docPartBody>
        <w:p w:rsidR="009E2ACE" w:rsidRDefault="009E2ACE" w:rsidP="009E2ACE">
          <w:pPr>
            <w:pStyle w:val="F87F630813F44B00BE0D61BCD9C44578"/>
          </w:pPr>
          <w:r w:rsidRPr="00477810">
            <w:rPr>
              <w:rStyle w:val="PlaceholderText"/>
            </w:rPr>
            <w:t>Choose an item.</w:t>
          </w:r>
        </w:p>
      </w:docPartBody>
    </w:docPart>
    <w:docPart>
      <w:docPartPr>
        <w:name w:val="84C6E5BA40B24D719E939D3BC07B1ED4"/>
        <w:category>
          <w:name w:val="General"/>
          <w:gallery w:val="placeholder"/>
        </w:category>
        <w:types>
          <w:type w:val="bbPlcHdr"/>
        </w:types>
        <w:behaviors>
          <w:behavior w:val="content"/>
        </w:behaviors>
        <w:guid w:val="{7EFF03C5-164E-464D-94B5-7609BA4B7C6A}"/>
      </w:docPartPr>
      <w:docPartBody>
        <w:p w:rsidR="009E2ACE" w:rsidRDefault="009E2ACE" w:rsidP="009E2ACE">
          <w:pPr>
            <w:pStyle w:val="84C6E5BA40B24D719E939D3BC07B1ED4"/>
          </w:pPr>
          <w:r w:rsidRPr="00477810">
            <w:rPr>
              <w:rStyle w:val="PlaceholderText"/>
            </w:rPr>
            <w:t>Choose an item.</w:t>
          </w:r>
        </w:p>
      </w:docPartBody>
    </w:docPart>
    <w:docPart>
      <w:docPartPr>
        <w:name w:val="C8BB6DD8D10A47AAA050F1904B96547B"/>
        <w:category>
          <w:name w:val="General"/>
          <w:gallery w:val="placeholder"/>
        </w:category>
        <w:types>
          <w:type w:val="bbPlcHdr"/>
        </w:types>
        <w:behaviors>
          <w:behavior w:val="content"/>
        </w:behaviors>
        <w:guid w:val="{6CD6628A-1780-4627-8913-39E7A7D77A45}"/>
      </w:docPartPr>
      <w:docPartBody>
        <w:p w:rsidR="009E2ACE" w:rsidRDefault="009E2ACE" w:rsidP="009E2ACE">
          <w:pPr>
            <w:pStyle w:val="C8BB6DD8D10A47AAA050F1904B96547B"/>
          </w:pPr>
          <w:r w:rsidRPr="00477810">
            <w:rPr>
              <w:rStyle w:val="PlaceholderText"/>
            </w:rPr>
            <w:t>Choose an item.</w:t>
          </w:r>
        </w:p>
      </w:docPartBody>
    </w:docPart>
    <w:docPart>
      <w:docPartPr>
        <w:name w:val="3899B44CD0304627B98E59E1CFE90362"/>
        <w:category>
          <w:name w:val="General"/>
          <w:gallery w:val="placeholder"/>
        </w:category>
        <w:types>
          <w:type w:val="bbPlcHdr"/>
        </w:types>
        <w:behaviors>
          <w:behavior w:val="content"/>
        </w:behaviors>
        <w:guid w:val="{A3F8890B-48A0-401D-B743-F47C6739994F}"/>
      </w:docPartPr>
      <w:docPartBody>
        <w:p w:rsidR="009E2ACE" w:rsidRDefault="009E2ACE" w:rsidP="009E2ACE">
          <w:pPr>
            <w:pStyle w:val="3899B44CD0304627B98E59E1CFE90362"/>
          </w:pPr>
          <w:r w:rsidRPr="00477810">
            <w:rPr>
              <w:rStyle w:val="PlaceholderText"/>
            </w:rPr>
            <w:t>Choose an item.</w:t>
          </w:r>
        </w:p>
      </w:docPartBody>
    </w:docPart>
    <w:docPart>
      <w:docPartPr>
        <w:name w:val="6024D4F140864104843A673732CD1892"/>
        <w:category>
          <w:name w:val="General"/>
          <w:gallery w:val="placeholder"/>
        </w:category>
        <w:types>
          <w:type w:val="bbPlcHdr"/>
        </w:types>
        <w:behaviors>
          <w:behavior w:val="content"/>
        </w:behaviors>
        <w:guid w:val="{2D2A69DA-3CBF-4092-B43C-32E6FC68FBCA}"/>
      </w:docPartPr>
      <w:docPartBody>
        <w:p w:rsidR="009E2ACE" w:rsidRDefault="009E2ACE" w:rsidP="009E2ACE">
          <w:pPr>
            <w:pStyle w:val="6024D4F140864104843A673732CD1892"/>
          </w:pPr>
          <w:r w:rsidRPr="00477810">
            <w:rPr>
              <w:rStyle w:val="PlaceholderText"/>
            </w:rPr>
            <w:t>Choose an item.</w:t>
          </w:r>
        </w:p>
      </w:docPartBody>
    </w:docPart>
    <w:docPart>
      <w:docPartPr>
        <w:name w:val="3A09582F0BA343EFA0947F92BE935DDD"/>
        <w:category>
          <w:name w:val="General"/>
          <w:gallery w:val="placeholder"/>
        </w:category>
        <w:types>
          <w:type w:val="bbPlcHdr"/>
        </w:types>
        <w:behaviors>
          <w:behavior w:val="content"/>
        </w:behaviors>
        <w:guid w:val="{55773DEE-F6A3-47EB-8FEE-2D0061C4917F}"/>
      </w:docPartPr>
      <w:docPartBody>
        <w:p w:rsidR="009E2ACE" w:rsidRDefault="009E2ACE" w:rsidP="009E2ACE">
          <w:pPr>
            <w:pStyle w:val="3A09582F0BA343EFA0947F92BE935DDD"/>
          </w:pPr>
          <w:r w:rsidRPr="00477810">
            <w:rPr>
              <w:rStyle w:val="PlaceholderText"/>
            </w:rPr>
            <w:t>Choose an item.</w:t>
          </w:r>
        </w:p>
      </w:docPartBody>
    </w:docPart>
    <w:docPart>
      <w:docPartPr>
        <w:name w:val="7845514AB23146608B155FA7B2D2D367"/>
        <w:category>
          <w:name w:val="General"/>
          <w:gallery w:val="placeholder"/>
        </w:category>
        <w:types>
          <w:type w:val="bbPlcHdr"/>
        </w:types>
        <w:behaviors>
          <w:behavior w:val="content"/>
        </w:behaviors>
        <w:guid w:val="{8C94C19D-1C79-427F-AD49-B6678B0F7692}"/>
      </w:docPartPr>
      <w:docPartBody>
        <w:p w:rsidR="009E2ACE" w:rsidRDefault="009E2ACE" w:rsidP="009E2ACE">
          <w:pPr>
            <w:pStyle w:val="7845514AB23146608B155FA7B2D2D367"/>
          </w:pPr>
          <w:r w:rsidRPr="00477810">
            <w:rPr>
              <w:rStyle w:val="PlaceholderText"/>
            </w:rPr>
            <w:t>Choose an item.</w:t>
          </w:r>
        </w:p>
      </w:docPartBody>
    </w:docPart>
    <w:docPart>
      <w:docPartPr>
        <w:name w:val="F799F5CDB2EB4A218B60F49316DB3141"/>
        <w:category>
          <w:name w:val="General"/>
          <w:gallery w:val="placeholder"/>
        </w:category>
        <w:types>
          <w:type w:val="bbPlcHdr"/>
        </w:types>
        <w:behaviors>
          <w:behavior w:val="content"/>
        </w:behaviors>
        <w:guid w:val="{DF1EEC16-BF20-46D7-B830-C617816E327E}"/>
      </w:docPartPr>
      <w:docPartBody>
        <w:p w:rsidR="009E2ACE" w:rsidRDefault="009E2ACE" w:rsidP="009E2ACE">
          <w:pPr>
            <w:pStyle w:val="F799F5CDB2EB4A218B60F49316DB3141"/>
          </w:pPr>
          <w:r w:rsidRPr="00477810">
            <w:rPr>
              <w:rStyle w:val="PlaceholderText"/>
            </w:rPr>
            <w:t>Choose an item.</w:t>
          </w:r>
        </w:p>
      </w:docPartBody>
    </w:docPart>
    <w:docPart>
      <w:docPartPr>
        <w:name w:val="1D1E6CA6A2A14FCD9CE2B526E5808771"/>
        <w:category>
          <w:name w:val="General"/>
          <w:gallery w:val="placeholder"/>
        </w:category>
        <w:types>
          <w:type w:val="bbPlcHdr"/>
        </w:types>
        <w:behaviors>
          <w:behavior w:val="content"/>
        </w:behaviors>
        <w:guid w:val="{03DCEEA9-D86F-4156-B6D3-8C92D32A69EE}"/>
      </w:docPartPr>
      <w:docPartBody>
        <w:p w:rsidR="009E2ACE" w:rsidRDefault="009E2ACE" w:rsidP="009E2ACE">
          <w:pPr>
            <w:pStyle w:val="1D1E6CA6A2A14FCD9CE2B526E5808771"/>
          </w:pPr>
          <w:r w:rsidRPr="00477810">
            <w:rPr>
              <w:rStyle w:val="PlaceholderText"/>
            </w:rPr>
            <w:t>Choose an item.</w:t>
          </w:r>
        </w:p>
      </w:docPartBody>
    </w:docPart>
    <w:docPart>
      <w:docPartPr>
        <w:name w:val="51F63E311A894538BF43EB1F9EA2E372"/>
        <w:category>
          <w:name w:val="General"/>
          <w:gallery w:val="placeholder"/>
        </w:category>
        <w:types>
          <w:type w:val="bbPlcHdr"/>
        </w:types>
        <w:behaviors>
          <w:behavior w:val="content"/>
        </w:behaviors>
        <w:guid w:val="{E37D8398-BD97-4586-9751-F8249EB15732}"/>
      </w:docPartPr>
      <w:docPartBody>
        <w:p w:rsidR="009E2ACE" w:rsidRDefault="009E2ACE" w:rsidP="009E2ACE">
          <w:pPr>
            <w:pStyle w:val="51F63E311A894538BF43EB1F9EA2E372"/>
          </w:pPr>
          <w:r w:rsidRPr="00477810">
            <w:rPr>
              <w:rStyle w:val="PlaceholderText"/>
            </w:rPr>
            <w:t>Choose an item.</w:t>
          </w:r>
        </w:p>
      </w:docPartBody>
    </w:docPart>
    <w:docPart>
      <w:docPartPr>
        <w:name w:val="76B5B029401B45E0AE0426D2E4309DAD"/>
        <w:category>
          <w:name w:val="General"/>
          <w:gallery w:val="placeholder"/>
        </w:category>
        <w:types>
          <w:type w:val="bbPlcHdr"/>
        </w:types>
        <w:behaviors>
          <w:behavior w:val="content"/>
        </w:behaviors>
        <w:guid w:val="{DA7F9508-D7D4-481B-9B75-8A3C66BD3E9B}"/>
      </w:docPartPr>
      <w:docPartBody>
        <w:p w:rsidR="009E2ACE" w:rsidRDefault="009E2ACE" w:rsidP="009E2ACE">
          <w:pPr>
            <w:pStyle w:val="76B5B029401B45E0AE0426D2E4309DAD"/>
          </w:pPr>
          <w:r w:rsidRPr="00477810">
            <w:rPr>
              <w:rStyle w:val="PlaceholderText"/>
            </w:rPr>
            <w:t>Choose an item.</w:t>
          </w:r>
        </w:p>
      </w:docPartBody>
    </w:docPart>
    <w:docPart>
      <w:docPartPr>
        <w:name w:val="49E2331EA7CD40CA9553A5FF6669DC23"/>
        <w:category>
          <w:name w:val="General"/>
          <w:gallery w:val="placeholder"/>
        </w:category>
        <w:types>
          <w:type w:val="bbPlcHdr"/>
        </w:types>
        <w:behaviors>
          <w:behavior w:val="content"/>
        </w:behaviors>
        <w:guid w:val="{CB5684D6-DC3D-4A9B-B858-37CF0C34F470}"/>
      </w:docPartPr>
      <w:docPartBody>
        <w:p w:rsidR="009E2ACE" w:rsidRDefault="009E2ACE" w:rsidP="009E2ACE">
          <w:pPr>
            <w:pStyle w:val="49E2331EA7CD40CA9553A5FF6669DC23"/>
          </w:pPr>
          <w:r w:rsidRPr="00477810">
            <w:rPr>
              <w:rStyle w:val="PlaceholderText"/>
            </w:rPr>
            <w:t>Choose an item.</w:t>
          </w:r>
        </w:p>
      </w:docPartBody>
    </w:docPart>
    <w:docPart>
      <w:docPartPr>
        <w:name w:val="80AA301F14A64FC793873BF17152E3DB"/>
        <w:category>
          <w:name w:val="General"/>
          <w:gallery w:val="placeholder"/>
        </w:category>
        <w:types>
          <w:type w:val="bbPlcHdr"/>
        </w:types>
        <w:behaviors>
          <w:behavior w:val="content"/>
        </w:behaviors>
        <w:guid w:val="{C4F11D55-2582-4C01-89FE-33AA044E4DAE}"/>
      </w:docPartPr>
      <w:docPartBody>
        <w:p w:rsidR="009E2ACE" w:rsidRDefault="009E2ACE" w:rsidP="009E2ACE">
          <w:pPr>
            <w:pStyle w:val="80AA301F14A64FC793873BF17152E3DB"/>
          </w:pPr>
          <w:r w:rsidRPr="00477810">
            <w:rPr>
              <w:rStyle w:val="PlaceholderText"/>
            </w:rPr>
            <w:t>Choose an item.</w:t>
          </w:r>
        </w:p>
      </w:docPartBody>
    </w:docPart>
    <w:docPart>
      <w:docPartPr>
        <w:name w:val="711BD065BE854E83AEBC7E56C3810AF1"/>
        <w:category>
          <w:name w:val="General"/>
          <w:gallery w:val="placeholder"/>
        </w:category>
        <w:types>
          <w:type w:val="bbPlcHdr"/>
        </w:types>
        <w:behaviors>
          <w:behavior w:val="content"/>
        </w:behaviors>
        <w:guid w:val="{70D30DA6-3831-4CB9-97AE-AD5335DB6954}"/>
      </w:docPartPr>
      <w:docPartBody>
        <w:p w:rsidR="009E2ACE" w:rsidRDefault="009E2ACE" w:rsidP="009E2ACE">
          <w:pPr>
            <w:pStyle w:val="711BD065BE854E83AEBC7E56C3810AF1"/>
          </w:pPr>
          <w:r w:rsidRPr="00477810">
            <w:rPr>
              <w:rStyle w:val="PlaceholderText"/>
            </w:rPr>
            <w:t>Choose an item.</w:t>
          </w:r>
        </w:p>
      </w:docPartBody>
    </w:docPart>
    <w:docPart>
      <w:docPartPr>
        <w:name w:val="40718FF354CF4EEC89599F2F0B9CB517"/>
        <w:category>
          <w:name w:val="General"/>
          <w:gallery w:val="placeholder"/>
        </w:category>
        <w:types>
          <w:type w:val="bbPlcHdr"/>
        </w:types>
        <w:behaviors>
          <w:behavior w:val="content"/>
        </w:behaviors>
        <w:guid w:val="{AE067EAB-9BCC-4B72-860D-80B7F711906C}"/>
      </w:docPartPr>
      <w:docPartBody>
        <w:p w:rsidR="009E2ACE" w:rsidRDefault="009E2ACE" w:rsidP="009E2ACE">
          <w:pPr>
            <w:pStyle w:val="40718FF354CF4EEC89599F2F0B9CB517"/>
          </w:pPr>
          <w:r w:rsidRPr="00477810">
            <w:rPr>
              <w:rStyle w:val="PlaceholderText"/>
            </w:rPr>
            <w:t>Choose an item.</w:t>
          </w:r>
        </w:p>
      </w:docPartBody>
    </w:docPart>
    <w:docPart>
      <w:docPartPr>
        <w:name w:val="BA4F88BB678D4182ADDC3026AA28A4BB"/>
        <w:category>
          <w:name w:val="General"/>
          <w:gallery w:val="placeholder"/>
        </w:category>
        <w:types>
          <w:type w:val="bbPlcHdr"/>
        </w:types>
        <w:behaviors>
          <w:behavior w:val="content"/>
        </w:behaviors>
        <w:guid w:val="{B7494FF4-3865-41E8-A628-139BBA2B6EFB}"/>
      </w:docPartPr>
      <w:docPartBody>
        <w:p w:rsidR="009E2ACE" w:rsidRDefault="009E2ACE" w:rsidP="009E2ACE">
          <w:pPr>
            <w:pStyle w:val="BA4F88BB678D4182ADDC3026AA28A4BB"/>
          </w:pPr>
          <w:r w:rsidRPr="00477810">
            <w:rPr>
              <w:rStyle w:val="PlaceholderText"/>
            </w:rPr>
            <w:t>Choose an item.</w:t>
          </w:r>
        </w:p>
      </w:docPartBody>
    </w:docPart>
    <w:docPart>
      <w:docPartPr>
        <w:name w:val="9BE8208BA93B4346BAACD29029DA80E1"/>
        <w:category>
          <w:name w:val="General"/>
          <w:gallery w:val="placeholder"/>
        </w:category>
        <w:types>
          <w:type w:val="bbPlcHdr"/>
        </w:types>
        <w:behaviors>
          <w:behavior w:val="content"/>
        </w:behaviors>
        <w:guid w:val="{9191007B-9FEA-40CF-B970-24B946C46682}"/>
      </w:docPartPr>
      <w:docPartBody>
        <w:p w:rsidR="009E2ACE" w:rsidRDefault="009E2ACE" w:rsidP="009E2ACE">
          <w:pPr>
            <w:pStyle w:val="9BE8208BA93B4346BAACD29029DA80E1"/>
          </w:pPr>
          <w:r w:rsidRPr="00477810">
            <w:rPr>
              <w:rStyle w:val="PlaceholderText"/>
            </w:rPr>
            <w:t>Choose an item.</w:t>
          </w:r>
        </w:p>
      </w:docPartBody>
    </w:docPart>
    <w:docPart>
      <w:docPartPr>
        <w:name w:val="A143331DD4724EE885F6C05923158B2B"/>
        <w:category>
          <w:name w:val="General"/>
          <w:gallery w:val="placeholder"/>
        </w:category>
        <w:types>
          <w:type w:val="bbPlcHdr"/>
        </w:types>
        <w:behaviors>
          <w:behavior w:val="content"/>
        </w:behaviors>
        <w:guid w:val="{33A56C14-DA6B-438F-927A-6C78FAFDF8CA}"/>
      </w:docPartPr>
      <w:docPartBody>
        <w:p w:rsidR="009E2ACE" w:rsidRDefault="009E2ACE" w:rsidP="009E2ACE">
          <w:pPr>
            <w:pStyle w:val="A143331DD4724EE885F6C05923158B2B"/>
          </w:pPr>
          <w:r w:rsidRPr="00477810">
            <w:rPr>
              <w:rStyle w:val="PlaceholderText"/>
            </w:rPr>
            <w:t>Choose an item.</w:t>
          </w:r>
        </w:p>
      </w:docPartBody>
    </w:docPart>
    <w:docPart>
      <w:docPartPr>
        <w:name w:val="39BCA7A9BC3C4568A6A1002751C1DAE9"/>
        <w:category>
          <w:name w:val="General"/>
          <w:gallery w:val="placeholder"/>
        </w:category>
        <w:types>
          <w:type w:val="bbPlcHdr"/>
        </w:types>
        <w:behaviors>
          <w:behavior w:val="content"/>
        </w:behaviors>
        <w:guid w:val="{2E23A0C4-8A75-4E52-8ABA-1742E82BE8D9}"/>
      </w:docPartPr>
      <w:docPartBody>
        <w:p w:rsidR="009E2ACE" w:rsidRDefault="009E2ACE" w:rsidP="009E2ACE">
          <w:pPr>
            <w:pStyle w:val="39BCA7A9BC3C4568A6A1002751C1DAE9"/>
          </w:pPr>
          <w:r w:rsidRPr="00477810">
            <w:rPr>
              <w:rStyle w:val="PlaceholderText"/>
            </w:rPr>
            <w:t>Choose an item.</w:t>
          </w:r>
        </w:p>
      </w:docPartBody>
    </w:docPart>
    <w:docPart>
      <w:docPartPr>
        <w:name w:val="5EE396AB10494309ADE51814E9D525B7"/>
        <w:category>
          <w:name w:val="General"/>
          <w:gallery w:val="placeholder"/>
        </w:category>
        <w:types>
          <w:type w:val="bbPlcHdr"/>
        </w:types>
        <w:behaviors>
          <w:behavior w:val="content"/>
        </w:behaviors>
        <w:guid w:val="{F0753BF4-4987-477B-B8B5-D3F315748E02}"/>
      </w:docPartPr>
      <w:docPartBody>
        <w:p w:rsidR="009E2ACE" w:rsidRDefault="009E2ACE" w:rsidP="009E2ACE">
          <w:pPr>
            <w:pStyle w:val="5EE396AB10494309ADE51814E9D525B7"/>
          </w:pPr>
          <w:r w:rsidRPr="00477810">
            <w:rPr>
              <w:rStyle w:val="PlaceholderText"/>
            </w:rPr>
            <w:t>Choose an item.</w:t>
          </w:r>
        </w:p>
      </w:docPartBody>
    </w:docPart>
    <w:docPart>
      <w:docPartPr>
        <w:name w:val="7D98462F9A1B4EA3A1BDF4504AF780C0"/>
        <w:category>
          <w:name w:val="General"/>
          <w:gallery w:val="placeholder"/>
        </w:category>
        <w:types>
          <w:type w:val="bbPlcHdr"/>
        </w:types>
        <w:behaviors>
          <w:behavior w:val="content"/>
        </w:behaviors>
        <w:guid w:val="{337CDA46-0913-4171-95EF-973BDF45C274}"/>
      </w:docPartPr>
      <w:docPartBody>
        <w:p w:rsidR="009E2ACE" w:rsidRDefault="009E2ACE" w:rsidP="009E2ACE">
          <w:pPr>
            <w:pStyle w:val="7D98462F9A1B4EA3A1BDF4504AF780C0"/>
          </w:pPr>
          <w:r w:rsidRPr="00477810">
            <w:rPr>
              <w:rStyle w:val="PlaceholderText"/>
            </w:rPr>
            <w:t>Choose an item.</w:t>
          </w:r>
        </w:p>
      </w:docPartBody>
    </w:docPart>
    <w:docPart>
      <w:docPartPr>
        <w:name w:val="D2E8EA1925D14DC98D0E2262B6D7E8C3"/>
        <w:category>
          <w:name w:val="General"/>
          <w:gallery w:val="placeholder"/>
        </w:category>
        <w:types>
          <w:type w:val="bbPlcHdr"/>
        </w:types>
        <w:behaviors>
          <w:behavior w:val="content"/>
        </w:behaviors>
        <w:guid w:val="{388675CA-0D2C-4FF0-888A-6F7F5926F2DD}"/>
      </w:docPartPr>
      <w:docPartBody>
        <w:p w:rsidR="009E2ACE" w:rsidRDefault="009E2ACE" w:rsidP="009E2ACE">
          <w:pPr>
            <w:pStyle w:val="D2E8EA1925D14DC98D0E2262B6D7E8C3"/>
          </w:pPr>
          <w:r w:rsidRPr="00477810">
            <w:rPr>
              <w:rStyle w:val="PlaceholderText"/>
            </w:rPr>
            <w:t>Choose an item.</w:t>
          </w:r>
        </w:p>
      </w:docPartBody>
    </w:docPart>
    <w:docPart>
      <w:docPartPr>
        <w:name w:val="DBD0BA906AEC471584E3A2CF7B47C1D6"/>
        <w:category>
          <w:name w:val="General"/>
          <w:gallery w:val="placeholder"/>
        </w:category>
        <w:types>
          <w:type w:val="bbPlcHdr"/>
        </w:types>
        <w:behaviors>
          <w:behavior w:val="content"/>
        </w:behaviors>
        <w:guid w:val="{3CA5D678-B92B-4D29-9C1D-6C44260E6A1B}"/>
      </w:docPartPr>
      <w:docPartBody>
        <w:p w:rsidR="009E2ACE" w:rsidRDefault="009E2ACE" w:rsidP="009E2ACE">
          <w:pPr>
            <w:pStyle w:val="DBD0BA906AEC471584E3A2CF7B47C1D6"/>
          </w:pPr>
          <w:r w:rsidRPr="00477810">
            <w:rPr>
              <w:rStyle w:val="PlaceholderText"/>
            </w:rPr>
            <w:t>Choose an item.</w:t>
          </w:r>
        </w:p>
      </w:docPartBody>
    </w:docPart>
    <w:docPart>
      <w:docPartPr>
        <w:name w:val="15F451123E9C454DAFE21399BA125FCA"/>
        <w:category>
          <w:name w:val="General"/>
          <w:gallery w:val="placeholder"/>
        </w:category>
        <w:types>
          <w:type w:val="bbPlcHdr"/>
        </w:types>
        <w:behaviors>
          <w:behavior w:val="content"/>
        </w:behaviors>
        <w:guid w:val="{B6E18F20-4551-42A4-A5E8-7C30741EF5A9}"/>
      </w:docPartPr>
      <w:docPartBody>
        <w:p w:rsidR="009E2ACE" w:rsidRDefault="009E2ACE" w:rsidP="009E2ACE">
          <w:pPr>
            <w:pStyle w:val="15F451123E9C454DAFE21399BA125FCA"/>
          </w:pPr>
          <w:r w:rsidRPr="00477810">
            <w:rPr>
              <w:rStyle w:val="PlaceholderText"/>
            </w:rPr>
            <w:t>Choose an item.</w:t>
          </w:r>
        </w:p>
      </w:docPartBody>
    </w:docPart>
    <w:docPart>
      <w:docPartPr>
        <w:name w:val="8C46040A26AE4CEF8E3221AAD87CF7FF"/>
        <w:category>
          <w:name w:val="General"/>
          <w:gallery w:val="placeholder"/>
        </w:category>
        <w:types>
          <w:type w:val="bbPlcHdr"/>
        </w:types>
        <w:behaviors>
          <w:behavior w:val="content"/>
        </w:behaviors>
        <w:guid w:val="{D89A513B-2724-45C9-BD15-C55B08165E22}"/>
      </w:docPartPr>
      <w:docPartBody>
        <w:p w:rsidR="009E2ACE" w:rsidRDefault="009E2ACE" w:rsidP="009E2ACE">
          <w:pPr>
            <w:pStyle w:val="8C46040A26AE4CEF8E3221AAD87CF7FF"/>
          </w:pPr>
          <w:r w:rsidRPr="00477810">
            <w:rPr>
              <w:rStyle w:val="PlaceholderText"/>
            </w:rPr>
            <w:t>Choose an item.</w:t>
          </w:r>
        </w:p>
      </w:docPartBody>
    </w:docPart>
    <w:docPart>
      <w:docPartPr>
        <w:name w:val="36529B5E442B4F008AC1CFBDEB46B378"/>
        <w:category>
          <w:name w:val="General"/>
          <w:gallery w:val="placeholder"/>
        </w:category>
        <w:types>
          <w:type w:val="bbPlcHdr"/>
        </w:types>
        <w:behaviors>
          <w:behavior w:val="content"/>
        </w:behaviors>
        <w:guid w:val="{AC3BD0B1-2BC8-4E95-9B95-15209191E899}"/>
      </w:docPartPr>
      <w:docPartBody>
        <w:p w:rsidR="009E2ACE" w:rsidRDefault="009E2ACE" w:rsidP="009E2ACE">
          <w:pPr>
            <w:pStyle w:val="36529B5E442B4F008AC1CFBDEB46B378"/>
          </w:pPr>
          <w:r w:rsidRPr="00477810">
            <w:rPr>
              <w:rStyle w:val="PlaceholderText"/>
            </w:rPr>
            <w:t>Choose an item.</w:t>
          </w:r>
        </w:p>
      </w:docPartBody>
    </w:docPart>
    <w:docPart>
      <w:docPartPr>
        <w:name w:val="01D97FF8C5BF4E7AB7EAF245A1468BF0"/>
        <w:category>
          <w:name w:val="General"/>
          <w:gallery w:val="placeholder"/>
        </w:category>
        <w:types>
          <w:type w:val="bbPlcHdr"/>
        </w:types>
        <w:behaviors>
          <w:behavior w:val="content"/>
        </w:behaviors>
        <w:guid w:val="{046E62F1-20BF-4C34-847C-ED60330A5712}"/>
      </w:docPartPr>
      <w:docPartBody>
        <w:p w:rsidR="009E2ACE" w:rsidRDefault="009E2ACE" w:rsidP="009E2ACE">
          <w:pPr>
            <w:pStyle w:val="01D97FF8C5BF4E7AB7EAF245A1468BF0"/>
          </w:pPr>
          <w:r w:rsidRPr="00477810">
            <w:rPr>
              <w:rStyle w:val="PlaceholderText"/>
            </w:rPr>
            <w:t>Choose an item.</w:t>
          </w:r>
        </w:p>
      </w:docPartBody>
    </w:docPart>
    <w:docPart>
      <w:docPartPr>
        <w:name w:val="0C37F6D7094F48F5AB294D7E6662ECAA"/>
        <w:category>
          <w:name w:val="General"/>
          <w:gallery w:val="placeholder"/>
        </w:category>
        <w:types>
          <w:type w:val="bbPlcHdr"/>
        </w:types>
        <w:behaviors>
          <w:behavior w:val="content"/>
        </w:behaviors>
        <w:guid w:val="{6BA0FBA5-BDB0-43DC-A4DC-E6F203AD8863}"/>
      </w:docPartPr>
      <w:docPartBody>
        <w:p w:rsidR="009E2ACE" w:rsidRDefault="009E2ACE" w:rsidP="009E2ACE">
          <w:pPr>
            <w:pStyle w:val="0C37F6D7094F48F5AB294D7E6662ECAA"/>
          </w:pPr>
          <w:r w:rsidRPr="00477810">
            <w:rPr>
              <w:rStyle w:val="PlaceholderText"/>
            </w:rPr>
            <w:t>Choose an item.</w:t>
          </w:r>
        </w:p>
      </w:docPartBody>
    </w:docPart>
    <w:docPart>
      <w:docPartPr>
        <w:name w:val="D359AD3E206C4575B7ADDAD9716D655C"/>
        <w:category>
          <w:name w:val="General"/>
          <w:gallery w:val="placeholder"/>
        </w:category>
        <w:types>
          <w:type w:val="bbPlcHdr"/>
        </w:types>
        <w:behaviors>
          <w:behavior w:val="content"/>
        </w:behaviors>
        <w:guid w:val="{CE9289FB-DA4C-4FD7-BE4C-69E894D82584}"/>
      </w:docPartPr>
      <w:docPartBody>
        <w:p w:rsidR="009E2ACE" w:rsidRDefault="009E2ACE" w:rsidP="009E2ACE">
          <w:pPr>
            <w:pStyle w:val="D359AD3E206C4575B7ADDAD9716D655C"/>
          </w:pPr>
          <w:r w:rsidRPr="00477810">
            <w:rPr>
              <w:rStyle w:val="PlaceholderText"/>
            </w:rPr>
            <w:t>Choose an item.</w:t>
          </w:r>
        </w:p>
      </w:docPartBody>
    </w:docPart>
    <w:docPart>
      <w:docPartPr>
        <w:name w:val="C06C762F9BC64672A91689AB2CF6B22E"/>
        <w:category>
          <w:name w:val="General"/>
          <w:gallery w:val="placeholder"/>
        </w:category>
        <w:types>
          <w:type w:val="bbPlcHdr"/>
        </w:types>
        <w:behaviors>
          <w:behavior w:val="content"/>
        </w:behaviors>
        <w:guid w:val="{7E2ED72B-3F58-4D4A-94F3-0F7E8D6428EC}"/>
      </w:docPartPr>
      <w:docPartBody>
        <w:p w:rsidR="009E2ACE" w:rsidRDefault="009E2ACE" w:rsidP="009E2ACE">
          <w:pPr>
            <w:pStyle w:val="C06C762F9BC64672A91689AB2CF6B22E"/>
          </w:pPr>
          <w:r w:rsidRPr="00477810">
            <w:rPr>
              <w:rStyle w:val="PlaceholderText"/>
            </w:rPr>
            <w:t>Choose an item.</w:t>
          </w:r>
        </w:p>
      </w:docPartBody>
    </w:docPart>
    <w:docPart>
      <w:docPartPr>
        <w:name w:val="4C2681AB9426461F8B8AE704C3700890"/>
        <w:category>
          <w:name w:val="General"/>
          <w:gallery w:val="placeholder"/>
        </w:category>
        <w:types>
          <w:type w:val="bbPlcHdr"/>
        </w:types>
        <w:behaviors>
          <w:behavior w:val="content"/>
        </w:behaviors>
        <w:guid w:val="{54FC5A37-DEA6-4FE9-969F-52BB4707302C}"/>
      </w:docPartPr>
      <w:docPartBody>
        <w:p w:rsidR="009E2ACE" w:rsidRDefault="009E2ACE" w:rsidP="009E2ACE">
          <w:pPr>
            <w:pStyle w:val="4C2681AB9426461F8B8AE704C3700890"/>
          </w:pPr>
          <w:r w:rsidRPr="00477810">
            <w:rPr>
              <w:rStyle w:val="PlaceholderText"/>
            </w:rPr>
            <w:t>Choose an item.</w:t>
          </w:r>
        </w:p>
      </w:docPartBody>
    </w:docPart>
    <w:docPart>
      <w:docPartPr>
        <w:name w:val="24989A77069E4392956E47AE2D2EA070"/>
        <w:category>
          <w:name w:val="General"/>
          <w:gallery w:val="placeholder"/>
        </w:category>
        <w:types>
          <w:type w:val="bbPlcHdr"/>
        </w:types>
        <w:behaviors>
          <w:behavior w:val="content"/>
        </w:behaviors>
        <w:guid w:val="{051D326C-E285-47A1-BFAF-B36E56A6606E}"/>
      </w:docPartPr>
      <w:docPartBody>
        <w:p w:rsidR="009E2ACE" w:rsidRDefault="009E2ACE" w:rsidP="009E2ACE">
          <w:pPr>
            <w:pStyle w:val="24989A77069E4392956E47AE2D2EA070"/>
          </w:pPr>
          <w:r w:rsidRPr="00477810">
            <w:rPr>
              <w:rStyle w:val="PlaceholderText"/>
            </w:rPr>
            <w:t>Choose an item.</w:t>
          </w:r>
        </w:p>
      </w:docPartBody>
    </w:docPart>
    <w:docPart>
      <w:docPartPr>
        <w:name w:val="23284404E628452095E07F817402E5EE"/>
        <w:category>
          <w:name w:val="General"/>
          <w:gallery w:val="placeholder"/>
        </w:category>
        <w:types>
          <w:type w:val="bbPlcHdr"/>
        </w:types>
        <w:behaviors>
          <w:behavior w:val="content"/>
        </w:behaviors>
        <w:guid w:val="{0C3B12C0-03BF-426A-84D8-0E95ED50F4CA}"/>
      </w:docPartPr>
      <w:docPartBody>
        <w:p w:rsidR="009E2ACE" w:rsidRDefault="009E2ACE" w:rsidP="009E2ACE">
          <w:pPr>
            <w:pStyle w:val="23284404E628452095E07F817402E5EE"/>
          </w:pPr>
          <w:r w:rsidRPr="00477810">
            <w:rPr>
              <w:rStyle w:val="PlaceholderText"/>
            </w:rPr>
            <w:t>Choose an item.</w:t>
          </w:r>
        </w:p>
      </w:docPartBody>
    </w:docPart>
    <w:docPart>
      <w:docPartPr>
        <w:name w:val="B6DBBDA338BE42A9ACF7274577F4A776"/>
        <w:category>
          <w:name w:val="General"/>
          <w:gallery w:val="placeholder"/>
        </w:category>
        <w:types>
          <w:type w:val="bbPlcHdr"/>
        </w:types>
        <w:behaviors>
          <w:behavior w:val="content"/>
        </w:behaviors>
        <w:guid w:val="{00B0D56B-4DCD-43DD-9FB1-A584FCF24093}"/>
      </w:docPartPr>
      <w:docPartBody>
        <w:p w:rsidR="009E2ACE" w:rsidRDefault="009E2ACE" w:rsidP="009E2ACE">
          <w:pPr>
            <w:pStyle w:val="B6DBBDA338BE42A9ACF7274577F4A776"/>
          </w:pPr>
          <w:r w:rsidRPr="00477810">
            <w:rPr>
              <w:rStyle w:val="PlaceholderText"/>
            </w:rPr>
            <w:t>Choose an item.</w:t>
          </w:r>
        </w:p>
      </w:docPartBody>
    </w:docPart>
    <w:docPart>
      <w:docPartPr>
        <w:name w:val="EDA9046ECFC443CDA68634FC2D70244F"/>
        <w:category>
          <w:name w:val="General"/>
          <w:gallery w:val="placeholder"/>
        </w:category>
        <w:types>
          <w:type w:val="bbPlcHdr"/>
        </w:types>
        <w:behaviors>
          <w:behavior w:val="content"/>
        </w:behaviors>
        <w:guid w:val="{46559F0B-0FE0-4ED6-AF71-E76018A41348}"/>
      </w:docPartPr>
      <w:docPartBody>
        <w:p w:rsidR="009E2ACE" w:rsidRDefault="009E2ACE" w:rsidP="009E2ACE">
          <w:pPr>
            <w:pStyle w:val="EDA9046ECFC443CDA68634FC2D70244F"/>
          </w:pPr>
          <w:r w:rsidRPr="00477810">
            <w:rPr>
              <w:rStyle w:val="PlaceholderText"/>
            </w:rPr>
            <w:t>Choose an item.</w:t>
          </w:r>
        </w:p>
      </w:docPartBody>
    </w:docPart>
    <w:docPart>
      <w:docPartPr>
        <w:name w:val="C4B380F04BFB47C4B183C0B3F12399FE"/>
        <w:category>
          <w:name w:val="General"/>
          <w:gallery w:val="placeholder"/>
        </w:category>
        <w:types>
          <w:type w:val="bbPlcHdr"/>
        </w:types>
        <w:behaviors>
          <w:behavior w:val="content"/>
        </w:behaviors>
        <w:guid w:val="{A3444B68-B983-4800-A0E0-FA970105BE2F}"/>
      </w:docPartPr>
      <w:docPartBody>
        <w:p w:rsidR="009E2ACE" w:rsidRDefault="009E2ACE" w:rsidP="009E2ACE">
          <w:pPr>
            <w:pStyle w:val="C4B380F04BFB47C4B183C0B3F12399FE"/>
          </w:pPr>
          <w:r w:rsidRPr="00477810">
            <w:rPr>
              <w:rStyle w:val="PlaceholderText"/>
            </w:rPr>
            <w:t>Choose an item.</w:t>
          </w:r>
        </w:p>
      </w:docPartBody>
    </w:docPart>
    <w:docPart>
      <w:docPartPr>
        <w:name w:val="4297B2C3EEEC4C588DB1FDD8054890A0"/>
        <w:category>
          <w:name w:val="General"/>
          <w:gallery w:val="placeholder"/>
        </w:category>
        <w:types>
          <w:type w:val="bbPlcHdr"/>
        </w:types>
        <w:behaviors>
          <w:behavior w:val="content"/>
        </w:behaviors>
        <w:guid w:val="{4A0C727E-80B9-4D40-9450-D46DFBD813BA}"/>
      </w:docPartPr>
      <w:docPartBody>
        <w:p w:rsidR="009E2ACE" w:rsidRDefault="009E2ACE" w:rsidP="009E2ACE">
          <w:pPr>
            <w:pStyle w:val="4297B2C3EEEC4C588DB1FDD8054890A0"/>
          </w:pPr>
          <w:r w:rsidRPr="00477810">
            <w:rPr>
              <w:rStyle w:val="PlaceholderText"/>
            </w:rPr>
            <w:t>Choose an item.</w:t>
          </w:r>
        </w:p>
      </w:docPartBody>
    </w:docPart>
    <w:docPart>
      <w:docPartPr>
        <w:name w:val="30F45CBAA3C24148A06C348BBC064847"/>
        <w:category>
          <w:name w:val="General"/>
          <w:gallery w:val="placeholder"/>
        </w:category>
        <w:types>
          <w:type w:val="bbPlcHdr"/>
        </w:types>
        <w:behaviors>
          <w:behavior w:val="content"/>
        </w:behaviors>
        <w:guid w:val="{02DA92AB-72CD-4250-87E3-8298ECF1B0C5}"/>
      </w:docPartPr>
      <w:docPartBody>
        <w:p w:rsidR="009E2ACE" w:rsidRDefault="009E2ACE" w:rsidP="009E2ACE">
          <w:pPr>
            <w:pStyle w:val="30F45CBAA3C24148A06C348BBC064847"/>
          </w:pPr>
          <w:r w:rsidRPr="00477810">
            <w:rPr>
              <w:rStyle w:val="PlaceholderText"/>
            </w:rPr>
            <w:t>Choose an item.</w:t>
          </w:r>
        </w:p>
      </w:docPartBody>
    </w:docPart>
    <w:docPart>
      <w:docPartPr>
        <w:name w:val="3243FE2F9D1D44DFAC1D70A3342C140F"/>
        <w:category>
          <w:name w:val="General"/>
          <w:gallery w:val="placeholder"/>
        </w:category>
        <w:types>
          <w:type w:val="bbPlcHdr"/>
        </w:types>
        <w:behaviors>
          <w:behavior w:val="content"/>
        </w:behaviors>
        <w:guid w:val="{5DF4AC9B-C6B9-475C-AC43-CA97E786713F}"/>
      </w:docPartPr>
      <w:docPartBody>
        <w:p w:rsidR="009E2ACE" w:rsidRDefault="009E2ACE" w:rsidP="009E2ACE">
          <w:pPr>
            <w:pStyle w:val="3243FE2F9D1D44DFAC1D70A3342C140F"/>
          </w:pPr>
          <w:r w:rsidRPr="00477810">
            <w:rPr>
              <w:rStyle w:val="PlaceholderText"/>
            </w:rPr>
            <w:t>Choose an item.</w:t>
          </w:r>
        </w:p>
      </w:docPartBody>
    </w:docPart>
    <w:docPart>
      <w:docPartPr>
        <w:name w:val="2A7CC8D72115412990D64552DEF3965C"/>
        <w:category>
          <w:name w:val="General"/>
          <w:gallery w:val="placeholder"/>
        </w:category>
        <w:types>
          <w:type w:val="bbPlcHdr"/>
        </w:types>
        <w:behaviors>
          <w:behavior w:val="content"/>
        </w:behaviors>
        <w:guid w:val="{7BC6E0AD-2D42-4F82-A3F8-C0CFF50BA78A}"/>
      </w:docPartPr>
      <w:docPartBody>
        <w:p w:rsidR="009E2ACE" w:rsidRDefault="009E2ACE" w:rsidP="009E2ACE">
          <w:pPr>
            <w:pStyle w:val="2A7CC8D72115412990D64552DEF3965C"/>
          </w:pPr>
          <w:r w:rsidRPr="00477810">
            <w:rPr>
              <w:rStyle w:val="PlaceholderText"/>
            </w:rPr>
            <w:t>Choose an item.</w:t>
          </w:r>
        </w:p>
      </w:docPartBody>
    </w:docPart>
    <w:docPart>
      <w:docPartPr>
        <w:name w:val="FEC34089E9E14AC28132FCF6C46F6102"/>
        <w:category>
          <w:name w:val="General"/>
          <w:gallery w:val="placeholder"/>
        </w:category>
        <w:types>
          <w:type w:val="bbPlcHdr"/>
        </w:types>
        <w:behaviors>
          <w:behavior w:val="content"/>
        </w:behaviors>
        <w:guid w:val="{9CDAE3A9-4125-48F9-8C59-91D3C25F4417}"/>
      </w:docPartPr>
      <w:docPartBody>
        <w:p w:rsidR="009E2ACE" w:rsidRDefault="009E2ACE" w:rsidP="009E2ACE">
          <w:pPr>
            <w:pStyle w:val="FEC34089E9E14AC28132FCF6C46F6102"/>
          </w:pPr>
          <w:r w:rsidRPr="00477810">
            <w:rPr>
              <w:rStyle w:val="PlaceholderText"/>
            </w:rPr>
            <w:t>Choose an item.</w:t>
          </w:r>
        </w:p>
      </w:docPartBody>
    </w:docPart>
    <w:docPart>
      <w:docPartPr>
        <w:name w:val="272E24BDD4F64D52AF22BC41480E8750"/>
        <w:category>
          <w:name w:val="General"/>
          <w:gallery w:val="placeholder"/>
        </w:category>
        <w:types>
          <w:type w:val="bbPlcHdr"/>
        </w:types>
        <w:behaviors>
          <w:behavior w:val="content"/>
        </w:behaviors>
        <w:guid w:val="{3D756E79-D6E0-452D-BC25-404F8C046340}"/>
      </w:docPartPr>
      <w:docPartBody>
        <w:p w:rsidR="009E2ACE" w:rsidRDefault="009E2ACE" w:rsidP="009E2ACE">
          <w:pPr>
            <w:pStyle w:val="272E24BDD4F64D52AF22BC41480E8750"/>
          </w:pPr>
          <w:r w:rsidRPr="00477810">
            <w:rPr>
              <w:rStyle w:val="PlaceholderText"/>
            </w:rPr>
            <w:t>Choose an item.</w:t>
          </w:r>
        </w:p>
      </w:docPartBody>
    </w:docPart>
    <w:docPart>
      <w:docPartPr>
        <w:name w:val="859EA12BAA4149E19CF8B033F0EB3702"/>
        <w:category>
          <w:name w:val="General"/>
          <w:gallery w:val="placeholder"/>
        </w:category>
        <w:types>
          <w:type w:val="bbPlcHdr"/>
        </w:types>
        <w:behaviors>
          <w:behavior w:val="content"/>
        </w:behaviors>
        <w:guid w:val="{B1EB79B3-8BC7-46A7-BEF1-42CF4F497B66}"/>
      </w:docPartPr>
      <w:docPartBody>
        <w:p w:rsidR="009E2ACE" w:rsidRDefault="009E2ACE" w:rsidP="009E2ACE">
          <w:pPr>
            <w:pStyle w:val="859EA12BAA4149E19CF8B033F0EB3702"/>
          </w:pPr>
          <w:r w:rsidRPr="00477810">
            <w:rPr>
              <w:rStyle w:val="PlaceholderText"/>
            </w:rPr>
            <w:t>Choose an item.</w:t>
          </w:r>
        </w:p>
      </w:docPartBody>
    </w:docPart>
    <w:docPart>
      <w:docPartPr>
        <w:name w:val="03EF1EAAE0184943B1C37143DE90D8DA"/>
        <w:category>
          <w:name w:val="General"/>
          <w:gallery w:val="placeholder"/>
        </w:category>
        <w:types>
          <w:type w:val="bbPlcHdr"/>
        </w:types>
        <w:behaviors>
          <w:behavior w:val="content"/>
        </w:behaviors>
        <w:guid w:val="{6983ACEC-996D-41E3-B0B3-FCDCB203D37D}"/>
      </w:docPartPr>
      <w:docPartBody>
        <w:p w:rsidR="009E2ACE" w:rsidRDefault="009E2ACE" w:rsidP="009E2ACE">
          <w:pPr>
            <w:pStyle w:val="03EF1EAAE0184943B1C37143DE90D8DA"/>
          </w:pPr>
          <w:r w:rsidRPr="00477810">
            <w:rPr>
              <w:rStyle w:val="PlaceholderText"/>
            </w:rPr>
            <w:t>Choose an item.</w:t>
          </w:r>
        </w:p>
      </w:docPartBody>
    </w:docPart>
    <w:docPart>
      <w:docPartPr>
        <w:name w:val="EB5B3157BA1F49DC98152308CF142370"/>
        <w:category>
          <w:name w:val="General"/>
          <w:gallery w:val="placeholder"/>
        </w:category>
        <w:types>
          <w:type w:val="bbPlcHdr"/>
        </w:types>
        <w:behaviors>
          <w:behavior w:val="content"/>
        </w:behaviors>
        <w:guid w:val="{8A508427-7C1E-4060-B1EC-4AF268640000}"/>
      </w:docPartPr>
      <w:docPartBody>
        <w:p w:rsidR="009E2ACE" w:rsidRDefault="009E2ACE" w:rsidP="009E2ACE">
          <w:pPr>
            <w:pStyle w:val="EB5B3157BA1F49DC98152308CF142370"/>
          </w:pPr>
          <w:r w:rsidRPr="00477810">
            <w:rPr>
              <w:rStyle w:val="PlaceholderText"/>
            </w:rPr>
            <w:t>Choose an item.</w:t>
          </w:r>
        </w:p>
      </w:docPartBody>
    </w:docPart>
    <w:docPart>
      <w:docPartPr>
        <w:name w:val="E11559BF45E8435D945C169CEB9701A1"/>
        <w:category>
          <w:name w:val="General"/>
          <w:gallery w:val="placeholder"/>
        </w:category>
        <w:types>
          <w:type w:val="bbPlcHdr"/>
        </w:types>
        <w:behaviors>
          <w:behavior w:val="content"/>
        </w:behaviors>
        <w:guid w:val="{081A44C6-EC07-4F5A-9132-2EC97DCFD059}"/>
      </w:docPartPr>
      <w:docPartBody>
        <w:p w:rsidR="009E2ACE" w:rsidRDefault="009E2ACE" w:rsidP="009E2ACE">
          <w:pPr>
            <w:pStyle w:val="E11559BF45E8435D945C169CEB9701A1"/>
          </w:pPr>
          <w:r w:rsidRPr="00477810">
            <w:rPr>
              <w:rStyle w:val="PlaceholderText"/>
            </w:rPr>
            <w:t>Choose an item.</w:t>
          </w:r>
        </w:p>
      </w:docPartBody>
    </w:docPart>
    <w:docPart>
      <w:docPartPr>
        <w:name w:val="1B6CBF1DEDF849BEAECDA9E52A08C6D8"/>
        <w:category>
          <w:name w:val="General"/>
          <w:gallery w:val="placeholder"/>
        </w:category>
        <w:types>
          <w:type w:val="bbPlcHdr"/>
        </w:types>
        <w:behaviors>
          <w:behavior w:val="content"/>
        </w:behaviors>
        <w:guid w:val="{C33F8264-E63D-496F-BD89-5E761AD26355}"/>
      </w:docPartPr>
      <w:docPartBody>
        <w:p w:rsidR="009E2ACE" w:rsidRDefault="009E2ACE" w:rsidP="009E2ACE">
          <w:pPr>
            <w:pStyle w:val="1B6CBF1DEDF849BEAECDA9E52A08C6D8"/>
          </w:pPr>
          <w:r w:rsidRPr="00477810">
            <w:rPr>
              <w:rStyle w:val="PlaceholderText"/>
            </w:rPr>
            <w:t>Choose an item.</w:t>
          </w:r>
        </w:p>
      </w:docPartBody>
    </w:docPart>
    <w:docPart>
      <w:docPartPr>
        <w:name w:val="F5B9E92560384CFFB5F51AFF3331B066"/>
        <w:category>
          <w:name w:val="General"/>
          <w:gallery w:val="placeholder"/>
        </w:category>
        <w:types>
          <w:type w:val="bbPlcHdr"/>
        </w:types>
        <w:behaviors>
          <w:behavior w:val="content"/>
        </w:behaviors>
        <w:guid w:val="{D110E7F2-385A-421B-B348-39C1B75CE276}"/>
      </w:docPartPr>
      <w:docPartBody>
        <w:p w:rsidR="009E2ACE" w:rsidRDefault="009E2ACE" w:rsidP="009E2ACE">
          <w:pPr>
            <w:pStyle w:val="F5B9E92560384CFFB5F51AFF3331B066"/>
          </w:pPr>
          <w:r w:rsidRPr="00477810">
            <w:rPr>
              <w:rStyle w:val="PlaceholderText"/>
            </w:rPr>
            <w:t>Choose an item.</w:t>
          </w:r>
        </w:p>
      </w:docPartBody>
    </w:docPart>
    <w:docPart>
      <w:docPartPr>
        <w:name w:val="35E6AB7911C64880855A61CF5D196189"/>
        <w:category>
          <w:name w:val="General"/>
          <w:gallery w:val="placeholder"/>
        </w:category>
        <w:types>
          <w:type w:val="bbPlcHdr"/>
        </w:types>
        <w:behaviors>
          <w:behavior w:val="content"/>
        </w:behaviors>
        <w:guid w:val="{6778DF97-3B91-40AE-BD50-25EDD1230FA4}"/>
      </w:docPartPr>
      <w:docPartBody>
        <w:p w:rsidR="009E2ACE" w:rsidRDefault="009E2ACE" w:rsidP="009E2ACE">
          <w:pPr>
            <w:pStyle w:val="35E6AB7911C64880855A61CF5D196189"/>
          </w:pPr>
          <w:r w:rsidRPr="00477810">
            <w:rPr>
              <w:rStyle w:val="PlaceholderText"/>
            </w:rPr>
            <w:t>Choose an item.</w:t>
          </w:r>
        </w:p>
      </w:docPartBody>
    </w:docPart>
    <w:docPart>
      <w:docPartPr>
        <w:name w:val="F9E79443DD5B4227934BBF3824E726C2"/>
        <w:category>
          <w:name w:val="General"/>
          <w:gallery w:val="placeholder"/>
        </w:category>
        <w:types>
          <w:type w:val="bbPlcHdr"/>
        </w:types>
        <w:behaviors>
          <w:behavior w:val="content"/>
        </w:behaviors>
        <w:guid w:val="{AD43DC09-6093-4134-9A58-CB53FD2959B2}"/>
      </w:docPartPr>
      <w:docPartBody>
        <w:p w:rsidR="009E2ACE" w:rsidRDefault="009E2ACE" w:rsidP="009E2ACE">
          <w:pPr>
            <w:pStyle w:val="F9E79443DD5B4227934BBF3824E726C2"/>
          </w:pPr>
          <w:r w:rsidRPr="00477810">
            <w:rPr>
              <w:rStyle w:val="PlaceholderText"/>
            </w:rPr>
            <w:t>Choose an item.</w:t>
          </w:r>
        </w:p>
      </w:docPartBody>
    </w:docPart>
    <w:docPart>
      <w:docPartPr>
        <w:name w:val="9ED596DF8FEF4166AA1FBC225EFFC3E2"/>
        <w:category>
          <w:name w:val="General"/>
          <w:gallery w:val="placeholder"/>
        </w:category>
        <w:types>
          <w:type w:val="bbPlcHdr"/>
        </w:types>
        <w:behaviors>
          <w:behavior w:val="content"/>
        </w:behaviors>
        <w:guid w:val="{127F4442-94E4-4886-9667-4ABA357E3D7A}"/>
      </w:docPartPr>
      <w:docPartBody>
        <w:p w:rsidR="009E2ACE" w:rsidRDefault="009E2ACE" w:rsidP="009E2ACE">
          <w:pPr>
            <w:pStyle w:val="9ED596DF8FEF4166AA1FBC225EFFC3E2"/>
          </w:pPr>
          <w:r w:rsidRPr="00477810">
            <w:rPr>
              <w:rStyle w:val="PlaceholderText"/>
            </w:rPr>
            <w:t>Choose an item.</w:t>
          </w:r>
        </w:p>
      </w:docPartBody>
    </w:docPart>
    <w:docPart>
      <w:docPartPr>
        <w:name w:val="23F12BFF78634F4FBB2E30A582531E5D"/>
        <w:category>
          <w:name w:val="General"/>
          <w:gallery w:val="placeholder"/>
        </w:category>
        <w:types>
          <w:type w:val="bbPlcHdr"/>
        </w:types>
        <w:behaviors>
          <w:behavior w:val="content"/>
        </w:behaviors>
        <w:guid w:val="{1754E282-033F-4368-BBCB-773ABEA29FAA}"/>
      </w:docPartPr>
      <w:docPartBody>
        <w:p w:rsidR="009E2ACE" w:rsidRDefault="009E2ACE" w:rsidP="009E2ACE">
          <w:pPr>
            <w:pStyle w:val="23F12BFF78634F4FBB2E30A582531E5D"/>
          </w:pPr>
          <w:r w:rsidRPr="00477810">
            <w:rPr>
              <w:rStyle w:val="PlaceholderText"/>
            </w:rPr>
            <w:t>Choose an item.</w:t>
          </w:r>
        </w:p>
      </w:docPartBody>
    </w:docPart>
    <w:docPart>
      <w:docPartPr>
        <w:name w:val="7309C9F8D43D4257B60EE98070A90B06"/>
        <w:category>
          <w:name w:val="General"/>
          <w:gallery w:val="placeholder"/>
        </w:category>
        <w:types>
          <w:type w:val="bbPlcHdr"/>
        </w:types>
        <w:behaviors>
          <w:behavior w:val="content"/>
        </w:behaviors>
        <w:guid w:val="{6EFC180C-FAA3-401E-BF32-3D784C7BF8F3}"/>
      </w:docPartPr>
      <w:docPartBody>
        <w:p w:rsidR="009E2ACE" w:rsidRDefault="009E2ACE" w:rsidP="009E2ACE">
          <w:pPr>
            <w:pStyle w:val="7309C9F8D43D4257B60EE98070A90B06"/>
          </w:pPr>
          <w:r w:rsidRPr="00477810">
            <w:rPr>
              <w:rStyle w:val="PlaceholderText"/>
            </w:rPr>
            <w:t>Choose an item.</w:t>
          </w:r>
        </w:p>
      </w:docPartBody>
    </w:docPart>
    <w:docPart>
      <w:docPartPr>
        <w:name w:val="F7F11C90812D43ACBC5D6A79159CF36F"/>
        <w:category>
          <w:name w:val="General"/>
          <w:gallery w:val="placeholder"/>
        </w:category>
        <w:types>
          <w:type w:val="bbPlcHdr"/>
        </w:types>
        <w:behaviors>
          <w:behavior w:val="content"/>
        </w:behaviors>
        <w:guid w:val="{E24506AF-AB39-47E9-B4A8-1388A55C41BC}"/>
      </w:docPartPr>
      <w:docPartBody>
        <w:p w:rsidR="009E2ACE" w:rsidRDefault="009E2ACE" w:rsidP="009E2ACE">
          <w:pPr>
            <w:pStyle w:val="F7F11C90812D43ACBC5D6A79159CF36F"/>
          </w:pPr>
          <w:r w:rsidRPr="00477810">
            <w:rPr>
              <w:rStyle w:val="PlaceholderText"/>
            </w:rPr>
            <w:t>Choose an item.</w:t>
          </w:r>
        </w:p>
      </w:docPartBody>
    </w:docPart>
    <w:docPart>
      <w:docPartPr>
        <w:name w:val="41C3828AAB744840AEC73CD90D6E0E84"/>
        <w:category>
          <w:name w:val="General"/>
          <w:gallery w:val="placeholder"/>
        </w:category>
        <w:types>
          <w:type w:val="bbPlcHdr"/>
        </w:types>
        <w:behaviors>
          <w:behavior w:val="content"/>
        </w:behaviors>
        <w:guid w:val="{B1EC0FAA-CFC5-4C91-BADA-B5721C2999D4}"/>
      </w:docPartPr>
      <w:docPartBody>
        <w:p w:rsidR="009E2ACE" w:rsidRDefault="009E2ACE" w:rsidP="009E2ACE">
          <w:pPr>
            <w:pStyle w:val="41C3828AAB744840AEC73CD90D6E0E84"/>
          </w:pPr>
          <w:r w:rsidRPr="00477810">
            <w:rPr>
              <w:rStyle w:val="PlaceholderText"/>
            </w:rPr>
            <w:t>Choose an item.</w:t>
          </w:r>
        </w:p>
      </w:docPartBody>
    </w:docPart>
    <w:docPart>
      <w:docPartPr>
        <w:name w:val="FEE6B52DB836424188F1826F9666CF77"/>
        <w:category>
          <w:name w:val="General"/>
          <w:gallery w:val="placeholder"/>
        </w:category>
        <w:types>
          <w:type w:val="bbPlcHdr"/>
        </w:types>
        <w:behaviors>
          <w:behavior w:val="content"/>
        </w:behaviors>
        <w:guid w:val="{C3015C6B-0ECD-4F4F-9BDC-5C1A4B990477}"/>
      </w:docPartPr>
      <w:docPartBody>
        <w:p w:rsidR="009E2ACE" w:rsidRDefault="009E2ACE" w:rsidP="009E2ACE">
          <w:pPr>
            <w:pStyle w:val="FEE6B52DB836424188F1826F9666CF77"/>
          </w:pPr>
          <w:r w:rsidRPr="00477810">
            <w:rPr>
              <w:rStyle w:val="PlaceholderText"/>
            </w:rPr>
            <w:t>Choose an item.</w:t>
          </w:r>
        </w:p>
      </w:docPartBody>
    </w:docPart>
    <w:docPart>
      <w:docPartPr>
        <w:name w:val="F75024854CC846A2AF27A4F7A3EDFF11"/>
        <w:category>
          <w:name w:val="General"/>
          <w:gallery w:val="placeholder"/>
        </w:category>
        <w:types>
          <w:type w:val="bbPlcHdr"/>
        </w:types>
        <w:behaviors>
          <w:behavior w:val="content"/>
        </w:behaviors>
        <w:guid w:val="{79942E4F-12E8-42DD-805A-A0444BDDFA8B}"/>
      </w:docPartPr>
      <w:docPartBody>
        <w:p w:rsidR="009E2ACE" w:rsidRDefault="009E2ACE" w:rsidP="009E2ACE">
          <w:pPr>
            <w:pStyle w:val="F75024854CC846A2AF27A4F7A3EDFF11"/>
          </w:pPr>
          <w:r w:rsidRPr="00477810">
            <w:rPr>
              <w:rStyle w:val="PlaceholderText"/>
            </w:rPr>
            <w:t>Choose an item.</w:t>
          </w:r>
        </w:p>
      </w:docPartBody>
    </w:docPart>
    <w:docPart>
      <w:docPartPr>
        <w:name w:val="A24F6BE9A9274C088ED957A6DD279F80"/>
        <w:category>
          <w:name w:val="General"/>
          <w:gallery w:val="placeholder"/>
        </w:category>
        <w:types>
          <w:type w:val="bbPlcHdr"/>
        </w:types>
        <w:behaviors>
          <w:behavior w:val="content"/>
        </w:behaviors>
        <w:guid w:val="{7C23CC74-105E-4601-810A-A6938522D2BB}"/>
      </w:docPartPr>
      <w:docPartBody>
        <w:p w:rsidR="009E2ACE" w:rsidRDefault="009E2ACE" w:rsidP="009E2ACE">
          <w:pPr>
            <w:pStyle w:val="A24F6BE9A9274C088ED957A6DD279F80"/>
          </w:pPr>
          <w:r w:rsidRPr="00477810">
            <w:rPr>
              <w:rStyle w:val="PlaceholderText"/>
            </w:rPr>
            <w:t>Choose an item.</w:t>
          </w:r>
        </w:p>
      </w:docPartBody>
    </w:docPart>
    <w:docPart>
      <w:docPartPr>
        <w:name w:val="AC47FD2DEE83450186B4CDF8B5349FDC"/>
        <w:category>
          <w:name w:val="General"/>
          <w:gallery w:val="placeholder"/>
        </w:category>
        <w:types>
          <w:type w:val="bbPlcHdr"/>
        </w:types>
        <w:behaviors>
          <w:behavior w:val="content"/>
        </w:behaviors>
        <w:guid w:val="{924F1A63-D4C3-4A84-8C1B-C7C2F31E27B9}"/>
      </w:docPartPr>
      <w:docPartBody>
        <w:p w:rsidR="009E2ACE" w:rsidRDefault="009E2ACE" w:rsidP="009E2ACE">
          <w:pPr>
            <w:pStyle w:val="AC47FD2DEE83450186B4CDF8B5349FDC"/>
          </w:pPr>
          <w:r w:rsidRPr="00477810">
            <w:rPr>
              <w:rStyle w:val="PlaceholderText"/>
            </w:rPr>
            <w:t>Choose an item.</w:t>
          </w:r>
        </w:p>
      </w:docPartBody>
    </w:docPart>
    <w:docPart>
      <w:docPartPr>
        <w:name w:val="2763DE2528364192BA4B54967CC4803E"/>
        <w:category>
          <w:name w:val="General"/>
          <w:gallery w:val="placeholder"/>
        </w:category>
        <w:types>
          <w:type w:val="bbPlcHdr"/>
        </w:types>
        <w:behaviors>
          <w:behavior w:val="content"/>
        </w:behaviors>
        <w:guid w:val="{208486A6-E49C-486E-A8CF-BFDB595C583F}"/>
      </w:docPartPr>
      <w:docPartBody>
        <w:p w:rsidR="009E2ACE" w:rsidRDefault="009E2ACE" w:rsidP="009E2ACE">
          <w:pPr>
            <w:pStyle w:val="2763DE2528364192BA4B54967CC4803E"/>
          </w:pPr>
          <w:r w:rsidRPr="00477810">
            <w:rPr>
              <w:rStyle w:val="PlaceholderText"/>
            </w:rPr>
            <w:t>Choose an item.</w:t>
          </w:r>
        </w:p>
      </w:docPartBody>
    </w:docPart>
    <w:docPart>
      <w:docPartPr>
        <w:name w:val="128A88B994A046A5907770E5CDAC40A9"/>
        <w:category>
          <w:name w:val="General"/>
          <w:gallery w:val="placeholder"/>
        </w:category>
        <w:types>
          <w:type w:val="bbPlcHdr"/>
        </w:types>
        <w:behaviors>
          <w:behavior w:val="content"/>
        </w:behaviors>
        <w:guid w:val="{6D8B314D-23D1-4E19-8E6E-4168793798C0}"/>
      </w:docPartPr>
      <w:docPartBody>
        <w:p w:rsidR="009E2ACE" w:rsidRDefault="009E2ACE" w:rsidP="009E2ACE">
          <w:pPr>
            <w:pStyle w:val="128A88B994A046A5907770E5CDAC40A9"/>
          </w:pPr>
          <w:r w:rsidRPr="00477810">
            <w:rPr>
              <w:rStyle w:val="PlaceholderText"/>
            </w:rPr>
            <w:t>Choose an item.</w:t>
          </w:r>
        </w:p>
      </w:docPartBody>
    </w:docPart>
    <w:docPart>
      <w:docPartPr>
        <w:name w:val="9D277F427DC3456AB016D1ACF4D69A78"/>
        <w:category>
          <w:name w:val="General"/>
          <w:gallery w:val="placeholder"/>
        </w:category>
        <w:types>
          <w:type w:val="bbPlcHdr"/>
        </w:types>
        <w:behaviors>
          <w:behavior w:val="content"/>
        </w:behaviors>
        <w:guid w:val="{66A70370-6F28-4250-8B59-5B48A75138B8}"/>
      </w:docPartPr>
      <w:docPartBody>
        <w:p w:rsidR="009E2ACE" w:rsidRDefault="009E2ACE" w:rsidP="009E2ACE">
          <w:pPr>
            <w:pStyle w:val="9D277F427DC3456AB016D1ACF4D69A78"/>
          </w:pPr>
          <w:r w:rsidRPr="00477810">
            <w:rPr>
              <w:rStyle w:val="PlaceholderText"/>
            </w:rPr>
            <w:t>Choose an item.</w:t>
          </w:r>
        </w:p>
      </w:docPartBody>
    </w:docPart>
    <w:docPart>
      <w:docPartPr>
        <w:name w:val="BC24C4845A9E4C738893A6E790FC72A2"/>
        <w:category>
          <w:name w:val="General"/>
          <w:gallery w:val="placeholder"/>
        </w:category>
        <w:types>
          <w:type w:val="bbPlcHdr"/>
        </w:types>
        <w:behaviors>
          <w:behavior w:val="content"/>
        </w:behaviors>
        <w:guid w:val="{04BFC935-2BDE-47D3-B02A-CA5D20562478}"/>
      </w:docPartPr>
      <w:docPartBody>
        <w:p w:rsidR="009E2ACE" w:rsidRDefault="009E2ACE" w:rsidP="009E2ACE">
          <w:pPr>
            <w:pStyle w:val="BC24C4845A9E4C738893A6E790FC72A2"/>
          </w:pPr>
          <w:r w:rsidRPr="00477810">
            <w:rPr>
              <w:rStyle w:val="PlaceholderText"/>
            </w:rPr>
            <w:t>Choose an item.</w:t>
          </w:r>
        </w:p>
      </w:docPartBody>
    </w:docPart>
    <w:docPart>
      <w:docPartPr>
        <w:name w:val="FEDC36F082284429952EE35A7751CA0C"/>
        <w:category>
          <w:name w:val="General"/>
          <w:gallery w:val="placeholder"/>
        </w:category>
        <w:types>
          <w:type w:val="bbPlcHdr"/>
        </w:types>
        <w:behaviors>
          <w:behavior w:val="content"/>
        </w:behaviors>
        <w:guid w:val="{6771D424-AFCE-4A82-8A9F-98D88752786E}"/>
      </w:docPartPr>
      <w:docPartBody>
        <w:p w:rsidR="009E2ACE" w:rsidRDefault="009E2ACE" w:rsidP="009E2ACE">
          <w:pPr>
            <w:pStyle w:val="FEDC36F082284429952EE35A7751CA0C"/>
          </w:pPr>
          <w:r w:rsidRPr="00477810">
            <w:rPr>
              <w:rStyle w:val="PlaceholderText"/>
            </w:rPr>
            <w:t>Choose an item.</w:t>
          </w:r>
        </w:p>
      </w:docPartBody>
    </w:docPart>
    <w:docPart>
      <w:docPartPr>
        <w:name w:val="DA978CB7637D42CC805AB8BD8BB7AEEF"/>
        <w:category>
          <w:name w:val="General"/>
          <w:gallery w:val="placeholder"/>
        </w:category>
        <w:types>
          <w:type w:val="bbPlcHdr"/>
        </w:types>
        <w:behaviors>
          <w:behavior w:val="content"/>
        </w:behaviors>
        <w:guid w:val="{221E31E8-33F9-4419-B906-350E49894818}"/>
      </w:docPartPr>
      <w:docPartBody>
        <w:p w:rsidR="009E2ACE" w:rsidRDefault="009E2ACE" w:rsidP="009E2ACE">
          <w:pPr>
            <w:pStyle w:val="DA978CB7637D42CC805AB8BD8BB7AEEF"/>
          </w:pPr>
          <w:r w:rsidRPr="00477810">
            <w:rPr>
              <w:rStyle w:val="PlaceholderText"/>
            </w:rPr>
            <w:t>Choose an item.</w:t>
          </w:r>
        </w:p>
      </w:docPartBody>
    </w:docPart>
    <w:docPart>
      <w:docPartPr>
        <w:name w:val="861CADFDD0B048529E91B37B38CD2D51"/>
        <w:category>
          <w:name w:val="General"/>
          <w:gallery w:val="placeholder"/>
        </w:category>
        <w:types>
          <w:type w:val="bbPlcHdr"/>
        </w:types>
        <w:behaviors>
          <w:behavior w:val="content"/>
        </w:behaviors>
        <w:guid w:val="{B0C55FA2-4E8B-40E1-9D64-9033F3E851AE}"/>
      </w:docPartPr>
      <w:docPartBody>
        <w:p w:rsidR="009E2ACE" w:rsidRDefault="009E2ACE" w:rsidP="009E2ACE">
          <w:pPr>
            <w:pStyle w:val="861CADFDD0B048529E91B37B38CD2D51"/>
          </w:pPr>
          <w:r w:rsidRPr="00477810">
            <w:rPr>
              <w:rStyle w:val="PlaceholderText"/>
            </w:rPr>
            <w:t>Choose an item.</w:t>
          </w:r>
        </w:p>
      </w:docPartBody>
    </w:docPart>
    <w:docPart>
      <w:docPartPr>
        <w:name w:val="2327EA49A6DC4E21B8435A8AB57F01AD"/>
        <w:category>
          <w:name w:val="General"/>
          <w:gallery w:val="placeholder"/>
        </w:category>
        <w:types>
          <w:type w:val="bbPlcHdr"/>
        </w:types>
        <w:behaviors>
          <w:behavior w:val="content"/>
        </w:behaviors>
        <w:guid w:val="{F281CB3A-663E-437B-B176-16E8F9D52BB2}"/>
      </w:docPartPr>
      <w:docPartBody>
        <w:p w:rsidR="009E2ACE" w:rsidRDefault="009E2ACE" w:rsidP="009E2ACE">
          <w:pPr>
            <w:pStyle w:val="2327EA49A6DC4E21B8435A8AB57F01AD"/>
          </w:pPr>
          <w:r w:rsidRPr="00477810">
            <w:rPr>
              <w:rStyle w:val="PlaceholderText"/>
            </w:rPr>
            <w:t>Choose an item.</w:t>
          </w:r>
        </w:p>
      </w:docPartBody>
    </w:docPart>
    <w:docPart>
      <w:docPartPr>
        <w:name w:val="00B904A9F55F4E7D8BAEF70AEDB7AD31"/>
        <w:category>
          <w:name w:val="General"/>
          <w:gallery w:val="placeholder"/>
        </w:category>
        <w:types>
          <w:type w:val="bbPlcHdr"/>
        </w:types>
        <w:behaviors>
          <w:behavior w:val="content"/>
        </w:behaviors>
        <w:guid w:val="{A893E5A7-1F07-4CAD-ACB2-3CC2B332FA50}"/>
      </w:docPartPr>
      <w:docPartBody>
        <w:p w:rsidR="009E2ACE" w:rsidRDefault="009E2ACE" w:rsidP="009E2ACE">
          <w:pPr>
            <w:pStyle w:val="00B904A9F55F4E7D8BAEF70AEDB7AD31"/>
          </w:pPr>
          <w:r w:rsidRPr="00477810">
            <w:rPr>
              <w:rStyle w:val="PlaceholderText"/>
            </w:rPr>
            <w:t>Choose an item.</w:t>
          </w:r>
        </w:p>
      </w:docPartBody>
    </w:docPart>
    <w:docPart>
      <w:docPartPr>
        <w:name w:val="18BA5099C5CD4210BE9DA2122E73E2F6"/>
        <w:category>
          <w:name w:val="General"/>
          <w:gallery w:val="placeholder"/>
        </w:category>
        <w:types>
          <w:type w:val="bbPlcHdr"/>
        </w:types>
        <w:behaviors>
          <w:behavior w:val="content"/>
        </w:behaviors>
        <w:guid w:val="{DBA150E6-4B03-4AF8-A5A6-AD6AF0A3A1A6}"/>
      </w:docPartPr>
      <w:docPartBody>
        <w:p w:rsidR="009E2ACE" w:rsidRDefault="009E2ACE" w:rsidP="009E2ACE">
          <w:pPr>
            <w:pStyle w:val="18BA5099C5CD4210BE9DA2122E73E2F6"/>
          </w:pPr>
          <w:r w:rsidRPr="00477810">
            <w:rPr>
              <w:rStyle w:val="PlaceholderText"/>
            </w:rPr>
            <w:t>Choose an item.</w:t>
          </w:r>
        </w:p>
      </w:docPartBody>
    </w:docPart>
    <w:docPart>
      <w:docPartPr>
        <w:name w:val="33EB999D2FCF4DE0986F2B26BCDA063B"/>
        <w:category>
          <w:name w:val="General"/>
          <w:gallery w:val="placeholder"/>
        </w:category>
        <w:types>
          <w:type w:val="bbPlcHdr"/>
        </w:types>
        <w:behaviors>
          <w:behavior w:val="content"/>
        </w:behaviors>
        <w:guid w:val="{E273A3F5-FA6A-4A20-AD2F-1BB40E9F0223}"/>
      </w:docPartPr>
      <w:docPartBody>
        <w:p w:rsidR="009E2ACE" w:rsidRDefault="009E2ACE" w:rsidP="009E2ACE">
          <w:pPr>
            <w:pStyle w:val="33EB999D2FCF4DE0986F2B26BCDA063B"/>
          </w:pPr>
          <w:r w:rsidRPr="00477810">
            <w:rPr>
              <w:rStyle w:val="PlaceholderText"/>
            </w:rPr>
            <w:t>Choose an item.</w:t>
          </w:r>
        </w:p>
      </w:docPartBody>
    </w:docPart>
    <w:docPart>
      <w:docPartPr>
        <w:name w:val="C65C65D5C1CC437486DB195714434982"/>
        <w:category>
          <w:name w:val="General"/>
          <w:gallery w:val="placeholder"/>
        </w:category>
        <w:types>
          <w:type w:val="bbPlcHdr"/>
        </w:types>
        <w:behaviors>
          <w:behavior w:val="content"/>
        </w:behaviors>
        <w:guid w:val="{F93739CA-D5C8-4D50-B8B3-6C468867A609}"/>
      </w:docPartPr>
      <w:docPartBody>
        <w:p w:rsidR="009E2ACE" w:rsidRDefault="009E2ACE" w:rsidP="009E2ACE">
          <w:pPr>
            <w:pStyle w:val="C65C65D5C1CC437486DB195714434982"/>
          </w:pPr>
          <w:r w:rsidRPr="00477810">
            <w:rPr>
              <w:rStyle w:val="PlaceholderText"/>
            </w:rPr>
            <w:t>Choose an item.</w:t>
          </w:r>
        </w:p>
      </w:docPartBody>
    </w:docPart>
    <w:docPart>
      <w:docPartPr>
        <w:name w:val="C693E318D4F441039FCA334EA14B732D"/>
        <w:category>
          <w:name w:val="General"/>
          <w:gallery w:val="placeholder"/>
        </w:category>
        <w:types>
          <w:type w:val="bbPlcHdr"/>
        </w:types>
        <w:behaviors>
          <w:behavior w:val="content"/>
        </w:behaviors>
        <w:guid w:val="{D2D938FE-1973-4026-BC7F-11028C385683}"/>
      </w:docPartPr>
      <w:docPartBody>
        <w:p w:rsidR="009E2ACE" w:rsidRDefault="009E2ACE" w:rsidP="009E2ACE">
          <w:pPr>
            <w:pStyle w:val="C693E318D4F441039FCA334EA14B732D"/>
          </w:pPr>
          <w:r w:rsidRPr="00477810">
            <w:rPr>
              <w:rStyle w:val="PlaceholderText"/>
            </w:rPr>
            <w:t>Choose an item.</w:t>
          </w:r>
        </w:p>
      </w:docPartBody>
    </w:docPart>
    <w:docPart>
      <w:docPartPr>
        <w:name w:val="B591129FC5C24AE795CE432549E33F61"/>
        <w:category>
          <w:name w:val="General"/>
          <w:gallery w:val="placeholder"/>
        </w:category>
        <w:types>
          <w:type w:val="bbPlcHdr"/>
        </w:types>
        <w:behaviors>
          <w:behavior w:val="content"/>
        </w:behaviors>
        <w:guid w:val="{1750A992-AC26-4D4E-9E16-5C829D6F9E41}"/>
      </w:docPartPr>
      <w:docPartBody>
        <w:p w:rsidR="009E2ACE" w:rsidRDefault="009E2ACE" w:rsidP="009E2ACE">
          <w:pPr>
            <w:pStyle w:val="B591129FC5C24AE795CE432549E33F61"/>
          </w:pPr>
          <w:r w:rsidRPr="00477810">
            <w:rPr>
              <w:rStyle w:val="PlaceholderText"/>
            </w:rPr>
            <w:t>Choose an item.</w:t>
          </w:r>
        </w:p>
      </w:docPartBody>
    </w:docPart>
    <w:docPart>
      <w:docPartPr>
        <w:name w:val="3E6486E7ABBA48E0B7B2CBFE1C9BE74A"/>
        <w:category>
          <w:name w:val="General"/>
          <w:gallery w:val="placeholder"/>
        </w:category>
        <w:types>
          <w:type w:val="bbPlcHdr"/>
        </w:types>
        <w:behaviors>
          <w:behavior w:val="content"/>
        </w:behaviors>
        <w:guid w:val="{975DC34D-B5CF-45C8-A5B7-66B680A62C71}"/>
      </w:docPartPr>
      <w:docPartBody>
        <w:p w:rsidR="009E2ACE" w:rsidRDefault="009E2ACE" w:rsidP="009E2ACE">
          <w:pPr>
            <w:pStyle w:val="3E6486E7ABBA48E0B7B2CBFE1C9BE74A"/>
          </w:pPr>
          <w:r w:rsidRPr="00477810">
            <w:rPr>
              <w:rStyle w:val="PlaceholderText"/>
            </w:rPr>
            <w:t>Choose an item.</w:t>
          </w:r>
        </w:p>
      </w:docPartBody>
    </w:docPart>
    <w:docPart>
      <w:docPartPr>
        <w:name w:val="94358DC0956B4C0BB3CDD77F8D6F0FA3"/>
        <w:category>
          <w:name w:val="General"/>
          <w:gallery w:val="placeholder"/>
        </w:category>
        <w:types>
          <w:type w:val="bbPlcHdr"/>
        </w:types>
        <w:behaviors>
          <w:behavior w:val="content"/>
        </w:behaviors>
        <w:guid w:val="{37CEC307-4B29-485E-BEB7-B7F48776BCFB}"/>
      </w:docPartPr>
      <w:docPartBody>
        <w:p w:rsidR="009E2ACE" w:rsidRDefault="009E2ACE" w:rsidP="009E2ACE">
          <w:pPr>
            <w:pStyle w:val="94358DC0956B4C0BB3CDD77F8D6F0FA3"/>
          </w:pPr>
          <w:r w:rsidRPr="00477810">
            <w:rPr>
              <w:rStyle w:val="PlaceholderText"/>
            </w:rPr>
            <w:t>Choose an item.</w:t>
          </w:r>
        </w:p>
      </w:docPartBody>
    </w:docPart>
    <w:docPart>
      <w:docPartPr>
        <w:name w:val="745F505D3DFE408085645A0ED5F8B32C"/>
        <w:category>
          <w:name w:val="General"/>
          <w:gallery w:val="placeholder"/>
        </w:category>
        <w:types>
          <w:type w:val="bbPlcHdr"/>
        </w:types>
        <w:behaviors>
          <w:behavior w:val="content"/>
        </w:behaviors>
        <w:guid w:val="{8267C41E-56AA-4AFB-A588-C114A08EEA07}"/>
      </w:docPartPr>
      <w:docPartBody>
        <w:p w:rsidR="009E2ACE" w:rsidRDefault="009E2ACE" w:rsidP="009E2ACE">
          <w:pPr>
            <w:pStyle w:val="745F505D3DFE408085645A0ED5F8B32C"/>
          </w:pPr>
          <w:r w:rsidRPr="00477810">
            <w:rPr>
              <w:rStyle w:val="PlaceholderText"/>
            </w:rPr>
            <w:t>Choose an item.</w:t>
          </w:r>
        </w:p>
      </w:docPartBody>
    </w:docPart>
    <w:docPart>
      <w:docPartPr>
        <w:name w:val="FA9228A8E83148788A153A7398FD36AC"/>
        <w:category>
          <w:name w:val="General"/>
          <w:gallery w:val="placeholder"/>
        </w:category>
        <w:types>
          <w:type w:val="bbPlcHdr"/>
        </w:types>
        <w:behaviors>
          <w:behavior w:val="content"/>
        </w:behaviors>
        <w:guid w:val="{E4B642CD-B500-48E2-B8FB-D457AFCE565E}"/>
      </w:docPartPr>
      <w:docPartBody>
        <w:p w:rsidR="009E2ACE" w:rsidRDefault="009E2ACE" w:rsidP="009E2ACE">
          <w:pPr>
            <w:pStyle w:val="FA9228A8E83148788A153A7398FD36AC"/>
          </w:pPr>
          <w:r w:rsidRPr="00477810">
            <w:rPr>
              <w:rStyle w:val="PlaceholderText"/>
            </w:rPr>
            <w:t>Choose an item.</w:t>
          </w:r>
        </w:p>
      </w:docPartBody>
    </w:docPart>
    <w:docPart>
      <w:docPartPr>
        <w:name w:val="6C836A265D9845A48F0172814CD18A0E"/>
        <w:category>
          <w:name w:val="General"/>
          <w:gallery w:val="placeholder"/>
        </w:category>
        <w:types>
          <w:type w:val="bbPlcHdr"/>
        </w:types>
        <w:behaviors>
          <w:behavior w:val="content"/>
        </w:behaviors>
        <w:guid w:val="{1D20B127-4DCD-4C9E-A39E-52DE129E9834}"/>
      </w:docPartPr>
      <w:docPartBody>
        <w:p w:rsidR="009E2ACE" w:rsidRDefault="009E2ACE" w:rsidP="009E2ACE">
          <w:pPr>
            <w:pStyle w:val="6C836A265D9845A48F0172814CD18A0E"/>
          </w:pPr>
          <w:r w:rsidRPr="00477810">
            <w:rPr>
              <w:rStyle w:val="PlaceholderText"/>
            </w:rPr>
            <w:t>Choose an item.</w:t>
          </w:r>
        </w:p>
      </w:docPartBody>
    </w:docPart>
    <w:docPart>
      <w:docPartPr>
        <w:name w:val="F6F2FDD764344136B1DDC0D8F2BE8BDA"/>
        <w:category>
          <w:name w:val="General"/>
          <w:gallery w:val="placeholder"/>
        </w:category>
        <w:types>
          <w:type w:val="bbPlcHdr"/>
        </w:types>
        <w:behaviors>
          <w:behavior w:val="content"/>
        </w:behaviors>
        <w:guid w:val="{6BAD5942-6267-4E58-BEE5-070FCFDAE1DC}"/>
      </w:docPartPr>
      <w:docPartBody>
        <w:p w:rsidR="009E2ACE" w:rsidRDefault="009E2ACE" w:rsidP="009E2ACE">
          <w:pPr>
            <w:pStyle w:val="F6F2FDD764344136B1DDC0D8F2BE8BDA"/>
          </w:pPr>
          <w:r w:rsidRPr="00477810">
            <w:rPr>
              <w:rStyle w:val="PlaceholderText"/>
            </w:rPr>
            <w:t>Choose an item.</w:t>
          </w:r>
        </w:p>
      </w:docPartBody>
    </w:docPart>
    <w:docPart>
      <w:docPartPr>
        <w:name w:val="1EF5DE35E9CD4C6FBD62FF6B078968AD"/>
        <w:category>
          <w:name w:val="General"/>
          <w:gallery w:val="placeholder"/>
        </w:category>
        <w:types>
          <w:type w:val="bbPlcHdr"/>
        </w:types>
        <w:behaviors>
          <w:behavior w:val="content"/>
        </w:behaviors>
        <w:guid w:val="{2B793264-893D-4961-879B-11732ADE2E0F}"/>
      </w:docPartPr>
      <w:docPartBody>
        <w:p w:rsidR="009E2ACE" w:rsidRDefault="009E2ACE" w:rsidP="009E2ACE">
          <w:pPr>
            <w:pStyle w:val="1EF5DE35E9CD4C6FBD62FF6B078968AD"/>
          </w:pPr>
          <w:r w:rsidRPr="00477810">
            <w:rPr>
              <w:rStyle w:val="PlaceholderText"/>
            </w:rPr>
            <w:t>Choose an item.</w:t>
          </w:r>
        </w:p>
      </w:docPartBody>
    </w:docPart>
    <w:docPart>
      <w:docPartPr>
        <w:name w:val="B5BD69223EDC4738850779375120A6B8"/>
        <w:category>
          <w:name w:val="General"/>
          <w:gallery w:val="placeholder"/>
        </w:category>
        <w:types>
          <w:type w:val="bbPlcHdr"/>
        </w:types>
        <w:behaviors>
          <w:behavior w:val="content"/>
        </w:behaviors>
        <w:guid w:val="{3661492C-EE23-4473-A4E7-978C185F0F9A}"/>
      </w:docPartPr>
      <w:docPartBody>
        <w:p w:rsidR="009E2ACE" w:rsidRDefault="009E2ACE" w:rsidP="009E2ACE">
          <w:pPr>
            <w:pStyle w:val="B5BD69223EDC4738850779375120A6B8"/>
          </w:pPr>
          <w:r w:rsidRPr="00477810">
            <w:rPr>
              <w:rStyle w:val="PlaceholderText"/>
            </w:rPr>
            <w:t>Choose an item.</w:t>
          </w:r>
        </w:p>
      </w:docPartBody>
    </w:docPart>
    <w:docPart>
      <w:docPartPr>
        <w:name w:val="E6E7C4F0C0724A429B1648623B730B46"/>
        <w:category>
          <w:name w:val="General"/>
          <w:gallery w:val="placeholder"/>
        </w:category>
        <w:types>
          <w:type w:val="bbPlcHdr"/>
        </w:types>
        <w:behaviors>
          <w:behavior w:val="content"/>
        </w:behaviors>
        <w:guid w:val="{79BEDAD0-6554-4D33-9FDE-D84057E57A43}"/>
      </w:docPartPr>
      <w:docPartBody>
        <w:p w:rsidR="009E2ACE" w:rsidRDefault="009E2ACE" w:rsidP="009E2ACE">
          <w:pPr>
            <w:pStyle w:val="E6E7C4F0C0724A429B1648623B730B46"/>
          </w:pPr>
          <w:r w:rsidRPr="00477810">
            <w:rPr>
              <w:rStyle w:val="PlaceholderText"/>
            </w:rPr>
            <w:t>Choose an item.</w:t>
          </w:r>
        </w:p>
      </w:docPartBody>
    </w:docPart>
    <w:docPart>
      <w:docPartPr>
        <w:name w:val="C83833F68F4447949D989F2EC356F944"/>
        <w:category>
          <w:name w:val="General"/>
          <w:gallery w:val="placeholder"/>
        </w:category>
        <w:types>
          <w:type w:val="bbPlcHdr"/>
        </w:types>
        <w:behaviors>
          <w:behavior w:val="content"/>
        </w:behaviors>
        <w:guid w:val="{52AB5093-C73A-4401-B663-B197216A05C6}"/>
      </w:docPartPr>
      <w:docPartBody>
        <w:p w:rsidR="009E2ACE" w:rsidRDefault="009E2ACE" w:rsidP="009E2ACE">
          <w:pPr>
            <w:pStyle w:val="C83833F68F4447949D989F2EC356F944"/>
          </w:pPr>
          <w:r w:rsidRPr="00477810">
            <w:rPr>
              <w:rStyle w:val="PlaceholderText"/>
            </w:rPr>
            <w:t>Choose an item.</w:t>
          </w:r>
        </w:p>
      </w:docPartBody>
    </w:docPart>
    <w:docPart>
      <w:docPartPr>
        <w:name w:val="526192697C6E4424A185F423B2A2D84B"/>
        <w:category>
          <w:name w:val="General"/>
          <w:gallery w:val="placeholder"/>
        </w:category>
        <w:types>
          <w:type w:val="bbPlcHdr"/>
        </w:types>
        <w:behaviors>
          <w:behavior w:val="content"/>
        </w:behaviors>
        <w:guid w:val="{96838FF9-E0BB-47C6-A70D-B3C166D0ADA9}"/>
      </w:docPartPr>
      <w:docPartBody>
        <w:p w:rsidR="009E2ACE" w:rsidRDefault="009E2ACE" w:rsidP="009E2ACE">
          <w:pPr>
            <w:pStyle w:val="526192697C6E4424A185F423B2A2D84B"/>
          </w:pPr>
          <w:r w:rsidRPr="00477810">
            <w:rPr>
              <w:rStyle w:val="PlaceholderText"/>
            </w:rPr>
            <w:t>Choose an item.</w:t>
          </w:r>
        </w:p>
      </w:docPartBody>
    </w:docPart>
    <w:docPart>
      <w:docPartPr>
        <w:name w:val="5F3A1DCA5ED041DEAA1A16FD8BE8D80F"/>
        <w:category>
          <w:name w:val="General"/>
          <w:gallery w:val="placeholder"/>
        </w:category>
        <w:types>
          <w:type w:val="bbPlcHdr"/>
        </w:types>
        <w:behaviors>
          <w:behavior w:val="content"/>
        </w:behaviors>
        <w:guid w:val="{3B3600AD-66A9-42AC-A902-8532B2F3F076}"/>
      </w:docPartPr>
      <w:docPartBody>
        <w:p w:rsidR="009E2ACE" w:rsidRDefault="009E2ACE" w:rsidP="009E2ACE">
          <w:pPr>
            <w:pStyle w:val="5F3A1DCA5ED041DEAA1A16FD8BE8D80F"/>
          </w:pPr>
          <w:r w:rsidRPr="00477810">
            <w:rPr>
              <w:rStyle w:val="PlaceholderText"/>
            </w:rPr>
            <w:t>Choose an item.</w:t>
          </w:r>
        </w:p>
      </w:docPartBody>
    </w:docPart>
    <w:docPart>
      <w:docPartPr>
        <w:name w:val="F6893CCB6DE94B84BA7CC642FBDC74FD"/>
        <w:category>
          <w:name w:val="General"/>
          <w:gallery w:val="placeholder"/>
        </w:category>
        <w:types>
          <w:type w:val="bbPlcHdr"/>
        </w:types>
        <w:behaviors>
          <w:behavior w:val="content"/>
        </w:behaviors>
        <w:guid w:val="{B5B43574-26BC-4229-B7E6-854423BC56F7}"/>
      </w:docPartPr>
      <w:docPartBody>
        <w:p w:rsidR="009E2ACE" w:rsidRDefault="009E2ACE" w:rsidP="009E2ACE">
          <w:pPr>
            <w:pStyle w:val="F6893CCB6DE94B84BA7CC642FBDC74FD"/>
          </w:pPr>
          <w:r w:rsidRPr="00477810">
            <w:rPr>
              <w:rStyle w:val="PlaceholderText"/>
            </w:rPr>
            <w:t>Choose an item.</w:t>
          </w:r>
        </w:p>
      </w:docPartBody>
    </w:docPart>
    <w:docPart>
      <w:docPartPr>
        <w:name w:val="A8051FED89CF42E59E8936AEDA2E7A70"/>
        <w:category>
          <w:name w:val="General"/>
          <w:gallery w:val="placeholder"/>
        </w:category>
        <w:types>
          <w:type w:val="bbPlcHdr"/>
        </w:types>
        <w:behaviors>
          <w:behavior w:val="content"/>
        </w:behaviors>
        <w:guid w:val="{F08EBB23-0D41-47E8-ACD2-82F7F0DBE22F}"/>
      </w:docPartPr>
      <w:docPartBody>
        <w:p w:rsidR="009E2ACE" w:rsidRDefault="009E2ACE" w:rsidP="009E2ACE">
          <w:pPr>
            <w:pStyle w:val="A8051FED89CF42E59E8936AEDA2E7A70"/>
          </w:pPr>
          <w:r w:rsidRPr="00477810">
            <w:rPr>
              <w:rStyle w:val="PlaceholderText"/>
            </w:rPr>
            <w:t>Choose an item.</w:t>
          </w:r>
        </w:p>
      </w:docPartBody>
    </w:docPart>
    <w:docPart>
      <w:docPartPr>
        <w:name w:val="C3943D0429C442A1B14C346DD8238DA1"/>
        <w:category>
          <w:name w:val="General"/>
          <w:gallery w:val="placeholder"/>
        </w:category>
        <w:types>
          <w:type w:val="bbPlcHdr"/>
        </w:types>
        <w:behaviors>
          <w:behavior w:val="content"/>
        </w:behaviors>
        <w:guid w:val="{6B94252B-8180-4543-AF1E-87B0D893D2C0}"/>
      </w:docPartPr>
      <w:docPartBody>
        <w:p w:rsidR="009E2ACE" w:rsidRDefault="009E2ACE" w:rsidP="009E2ACE">
          <w:pPr>
            <w:pStyle w:val="C3943D0429C442A1B14C346DD8238DA1"/>
          </w:pPr>
          <w:r w:rsidRPr="00477810">
            <w:rPr>
              <w:rStyle w:val="PlaceholderText"/>
            </w:rPr>
            <w:t>Choose an item.</w:t>
          </w:r>
        </w:p>
      </w:docPartBody>
    </w:docPart>
    <w:docPart>
      <w:docPartPr>
        <w:name w:val="0E8181992E004458B6E9E83EC72DC87C"/>
        <w:category>
          <w:name w:val="General"/>
          <w:gallery w:val="placeholder"/>
        </w:category>
        <w:types>
          <w:type w:val="bbPlcHdr"/>
        </w:types>
        <w:behaviors>
          <w:behavior w:val="content"/>
        </w:behaviors>
        <w:guid w:val="{C1EC1736-310F-4819-958A-CB4A7F8D931D}"/>
      </w:docPartPr>
      <w:docPartBody>
        <w:p w:rsidR="009E2ACE" w:rsidRDefault="009E2ACE" w:rsidP="009E2ACE">
          <w:pPr>
            <w:pStyle w:val="0E8181992E004458B6E9E83EC72DC87C"/>
          </w:pPr>
          <w:r w:rsidRPr="00477810">
            <w:rPr>
              <w:rStyle w:val="PlaceholderText"/>
            </w:rPr>
            <w:t>Choose an item.</w:t>
          </w:r>
        </w:p>
      </w:docPartBody>
    </w:docPart>
    <w:docPart>
      <w:docPartPr>
        <w:name w:val="A26BBDA29C104901AAEFA5143A8792E6"/>
        <w:category>
          <w:name w:val="General"/>
          <w:gallery w:val="placeholder"/>
        </w:category>
        <w:types>
          <w:type w:val="bbPlcHdr"/>
        </w:types>
        <w:behaviors>
          <w:behavior w:val="content"/>
        </w:behaviors>
        <w:guid w:val="{A4F5AFD8-F4B0-4A59-A4F4-6E45C587CB7A}"/>
      </w:docPartPr>
      <w:docPartBody>
        <w:p w:rsidR="009E2ACE" w:rsidRDefault="009E2ACE" w:rsidP="009E2ACE">
          <w:pPr>
            <w:pStyle w:val="A26BBDA29C104901AAEFA5143A8792E6"/>
          </w:pPr>
          <w:r w:rsidRPr="00477810">
            <w:rPr>
              <w:rStyle w:val="PlaceholderText"/>
            </w:rPr>
            <w:t>Choose an item.</w:t>
          </w:r>
        </w:p>
      </w:docPartBody>
    </w:docPart>
    <w:docPart>
      <w:docPartPr>
        <w:name w:val="157E0A48B44D44259FB876D86A81C17E"/>
        <w:category>
          <w:name w:val="General"/>
          <w:gallery w:val="placeholder"/>
        </w:category>
        <w:types>
          <w:type w:val="bbPlcHdr"/>
        </w:types>
        <w:behaviors>
          <w:behavior w:val="content"/>
        </w:behaviors>
        <w:guid w:val="{30B294C8-A0B7-4CF4-9340-E3E8A4E0AC9A}"/>
      </w:docPartPr>
      <w:docPartBody>
        <w:p w:rsidR="009E2ACE" w:rsidRDefault="009E2ACE" w:rsidP="009E2ACE">
          <w:pPr>
            <w:pStyle w:val="157E0A48B44D44259FB876D86A81C17E"/>
          </w:pPr>
          <w:r w:rsidRPr="00477810">
            <w:rPr>
              <w:rStyle w:val="PlaceholderText"/>
            </w:rPr>
            <w:t>Choose an item.</w:t>
          </w:r>
        </w:p>
      </w:docPartBody>
    </w:docPart>
    <w:docPart>
      <w:docPartPr>
        <w:name w:val="2E825FB9C26E49C1809A50B3390F855C"/>
        <w:category>
          <w:name w:val="General"/>
          <w:gallery w:val="placeholder"/>
        </w:category>
        <w:types>
          <w:type w:val="bbPlcHdr"/>
        </w:types>
        <w:behaviors>
          <w:behavior w:val="content"/>
        </w:behaviors>
        <w:guid w:val="{9315EE1B-9887-403A-8DA1-336034A44B71}"/>
      </w:docPartPr>
      <w:docPartBody>
        <w:p w:rsidR="009E2ACE" w:rsidRDefault="009E2ACE" w:rsidP="009E2ACE">
          <w:pPr>
            <w:pStyle w:val="2E825FB9C26E49C1809A50B3390F855C"/>
          </w:pPr>
          <w:r w:rsidRPr="00477810">
            <w:rPr>
              <w:rStyle w:val="PlaceholderText"/>
            </w:rPr>
            <w:t>Choose an item.</w:t>
          </w:r>
        </w:p>
      </w:docPartBody>
    </w:docPart>
    <w:docPart>
      <w:docPartPr>
        <w:name w:val="2A9927F294884E73A8EAEBF448099A48"/>
        <w:category>
          <w:name w:val="General"/>
          <w:gallery w:val="placeholder"/>
        </w:category>
        <w:types>
          <w:type w:val="bbPlcHdr"/>
        </w:types>
        <w:behaviors>
          <w:behavior w:val="content"/>
        </w:behaviors>
        <w:guid w:val="{C90D3F81-1964-45C9-A3DE-63BDDAC43A46}"/>
      </w:docPartPr>
      <w:docPartBody>
        <w:p w:rsidR="009E2ACE" w:rsidRDefault="009E2ACE" w:rsidP="009E2ACE">
          <w:pPr>
            <w:pStyle w:val="2A9927F294884E73A8EAEBF448099A48"/>
          </w:pPr>
          <w:r w:rsidRPr="00477810">
            <w:rPr>
              <w:rStyle w:val="PlaceholderText"/>
            </w:rPr>
            <w:t>Choose an item.</w:t>
          </w:r>
        </w:p>
      </w:docPartBody>
    </w:docPart>
    <w:docPart>
      <w:docPartPr>
        <w:name w:val="16B5E87FA79B4245A6059F378D1A5715"/>
        <w:category>
          <w:name w:val="General"/>
          <w:gallery w:val="placeholder"/>
        </w:category>
        <w:types>
          <w:type w:val="bbPlcHdr"/>
        </w:types>
        <w:behaviors>
          <w:behavior w:val="content"/>
        </w:behaviors>
        <w:guid w:val="{318E152F-3062-4281-931C-B87917743D89}"/>
      </w:docPartPr>
      <w:docPartBody>
        <w:p w:rsidR="009E2ACE" w:rsidRDefault="009E2ACE" w:rsidP="009E2ACE">
          <w:pPr>
            <w:pStyle w:val="16B5E87FA79B4245A6059F378D1A5715"/>
          </w:pPr>
          <w:r w:rsidRPr="00477810">
            <w:rPr>
              <w:rStyle w:val="PlaceholderText"/>
            </w:rPr>
            <w:t>Choose an item.</w:t>
          </w:r>
        </w:p>
      </w:docPartBody>
    </w:docPart>
    <w:docPart>
      <w:docPartPr>
        <w:name w:val="140ABCC288AE4DD4837234599102FA85"/>
        <w:category>
          <w:name w:val="General"/>
          <w:gallery w:val="placeholder"/>
        </w:category>
        <w:types>
          <w:type w:val="bbPlcHdr"/>
        </w:types>
        <w:behaviors>
          <w:behavior w:val="content"/>
        </w:behaviors>
        <w:guid w:val="{30243075-7C86-4604-B757-5A884EF0962D}"/>
      </w:docPartPr>
      <w:docPartBody>
        <w:p w:rsidR="009E2ACE" w:rsidRDefault="009E2ACE" w:rsidP="009E2ACE">
          <w:pPr>
            <w:pStyle w:val="140ABCC288AE4DD4837234599102FA85"/>
          </w:pPr>
          <w:r w:rsidRPr="00477810">
            <w:rPr>
              <w:rStyle w:val="PlaceholderText"/>
            </w:rPr>
            <w:t>Choose an item.</w:t>
          </w:r>
        </w:p>
      </w:docPartBody>
    </w:docPart>
    <w:docPart>
      <w:docPartPr>
        <w:name w:val="36D7AB631D8942419524DB1625C41AA1"/>
        <w:category>
          <w:name w:val="General"/>
          <w:gallery w:val="placeholder"/>
        </w:category>
        <w:types>
          <w:type w:val="bbPlcHdr"/>
        </w:types>
        <w:behaviors>
          <w:behavior w:val="content"/>
        </w:behaviors>
        <w:guid w:val="{F2B9ECA2-5756-47E8-95B8-A80F076DB87B}"/>
      </w:docPartPr>
      <w:docPartBody>
        <w:p w:rsidR="00AB714A" w:rsidRDefault="00C55B41" w:rsidP="00C55B41">
          <w:pPr>
            <w:pStyle w:val="36D7AB631D8942419524DB1625C41AA1"/>
          </w:pPr>
          <w:r w:rsidRPr="004778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AD"/>
    <w:rsid w:val="000C5B76"/>
    <w:rsid w:val="0030333A"/>
    <w:rsid w:val="009A2561"/>
    <w:rsid w:val="009E2ACE"/>
    <w:rsid w:val="00AB714A"/>
    <w:rsid w:val="00C55B41"/>
    <w:rsid w:val="00E120AD"/>
    <w:rsid w:val="00E27ED6"/>
    <w:rsid w:val="00EA6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B41"/>
    <w:rPr>
      <w:color w:val="808080"/>
    </w:rPr>
  </w:style>
  <w:style w:type="paragraph" w:customStyle="1" w:styleId="66E8CA7252CE47B5A92A1F04369EDF0B">
    <w:name w:val="66E8CA7252CE47B5A92A1F04369EDF0B"/>
    <w:rsid w:val="00E120AD"/>
    <w:pPr>
      <w:spacing w:after="0" w:line="240" w:lineRule="auto"/>
    </w:pPr>
    <w:rPr>
      <w:rFonts w:ascii="Arial" w:hAnsi="Arial" w:cs="Times New Roman"/>
      <w:szCs w:val="24"/>
      <w:lang w:eastAsia="en-US"/>
    </w:rPr>
  </w:style>
  <w:style w:type="paragraph" w:customStyle="1" w:styleId="0BCC217500D042A4A4723700E43D642D">
    <w:name w:val="0BCC217500D042A4A4723700E43D642D"/>
    <w:rsid w:val="00E120AD"/>
    <w:pPr>
      <w:spacing w:after="0" w:line="240" w:lineRule="auto"/>
    </w:pPr>
    <w:rPr>
      <w:rFonts w:ascii="Arial" w:hAnsi="Arial" w:cs="Times New Roman"/>
      <w:szCs w:val="24"/>
      <w:lang w:eastAsia="en-US"/>
    </w:rPr>
  </w:style>
  <w:style w:type="paragraph" w:customStyle="1" w:styleId="A7CFBBC97C864C9782E50E9F521AE77C">
    <w:name w:val="A7CFBBC97C864C9782E50E9F521AE77C"/>
    <w:rsid w:val="00E120AD"/>
    <w:pPr>
      <w:spacing w:after="0" w:line="240" w:lineRule="auto"/>
    </w:pPr>
    <w:rPr>
      <w:rFonts w:ascii="Arial" w:hAnsi="Arial" w:cs="Times New Roman"/>
      <w:szCs w:val="24"/>
      <w:lang w:eastAsia="en-US"/>
    </w:rPr>
  </w:style>
  <w:style w:type="paragraph" w:customStyle="1" w:styleId="506B8B58FCFD4AB18E69E3E2AEC95242">
    <w:name w:val="506B8B58FCFD4AB18E69E3E2AEC95242"/>
    <w:rsid w:val="00E120AD"/>
  </w:style>
  <w:style w:type="paragraph" w:customStyle="1" w:styleId="0C35714AB56D484F95F0967A33D2BA9A">
    <w:name w:val="0C35714AB56D484F95F0967A33D2BA9A"/>
    <w:rsid w:val="00E120AD"/>
  </w:style>
  <w:style w:type="paragraph" w:customStyle="1" w:styleId="67B0767D42E741A2BB423DC549BB4B47">
    <w:name w:val="67B0767D42E741A2BB423DC549BB4B47"/>
    <w:rsid w:val="00E120AD"/>
  </w:style>
  <w:style w:type="paragraph" w:customStyle="1" w:styleId="80EC62DD388F4E9F8ACD8BBE49277B8D">
    <w:name w:val="80EC62DD388F4E9F8ACD8BBE49277B8D"/>
    <w:rsid w:val="00E120AD"/>
  </w:style>
  <w:style w:type="paragraph" w:customStyle="1" w:styleId="618672C5A1F844E3B33E2700863E7938">
    <w:name w:val="618672C5A1F844E3B33E2700863E7938"/>
    <w:rsid w:val="00E120AD"/>
  </w:style>
  <w:style w:type="paragraph" w:customStyle="1" w:styleId="507237F5969C4BEBA42DE157D83B36D7">
    <w:name w:val="507237F5969C4BEBA42DE157D83B36D7"/>
    <w:rsid w:val="00E120AD"/>
  </w:style>
  <w:style w:type="paragraph" w:customStyle="1" w:styleId="15641B3F0E5441E78EC0012ED9DE7E8B">
    <w:name w:val="15641B3F0E5441E78EC0012ED9DE7E8B"/>
    <w:rsid w:val="00E120AD"/>
  </w:style>
  <w:style w:type="paragraph" w:customStyle="1" w:styleId="1E61980BEF02442B8540358DF35D8961">
    <w:name w:val="1E61980BEF02442B8540358DF35D8961"/>
    <w:rsid w:val="00E120AD"/>
  </w:style>
  <w:style w:type="paragraph" w:customStyle="1" w:styleId="DAC27D3326D248C8A65EA62216DD163D">
    <w:name w:val="DAC27D3326D248C8A65EA62216DD163D"/>
    <w:rsid w:val="00E120AD"/>
  </w:style>
  <w:style w:type="paragraph" w:customStyle="1" w:styleId="31637BBAA896493EA440CB3874F9A089">
    <w:name w:val="31637BBAA896493EA440CB3874F9A089"/>
    <w:rsid w:val="00E120AD"/>
  </w:style>
  <w:style w:type="paragraph" w:customStyle="1" w:styleId="B33305B02DC14EDDAFEE4C7ABE1A6BFD">
    <w:name w:val="B33305B02DC14EDDAFEE4C7ABE1A6BFD"/>
    <w:rsid w:val="00E120AD"/>
  </w:style>
  <w:style w:type="paragraph" w:customStyle="1" w:styleId="95B7C4D3404F40D89E4EF19E58795D89">
    <w:name w:val="95B7C4D3404F40D89E4EF19E58795D89"/>
    <w:rsid w:val="00E120AD"/>
  </w:style>
  <w:style w:type="paragraph" w:customStyle="1" w:styleId="D429A1E6F1144E3C8F5C738BA950F6C4">
    <w:name w:val="D429A1E6F1144E3C8F5C738BA950F6C4"/>
    <w:rsid w:val="00E120AD"/>
  </w:style>
  <w:style w:type="paragraph" w:customStyle="1" w:styleId="A696EED461AD4866AD5AE7EE95F79505">
    <w:name w:val="A696EED461AD4866AD5AE7EE95F79505"/>
    <w:rsid w:val="00E120AD"/>
  </w:style>
  <w:style w:type="paragraph" w:customStyle="1" w:styleId="D43378DFA39248F0913A28ABF70B2834">
    <w:name w:val="D43378DFA39248F0913A28ABF70B2834"/>
    <w:rsid w:val="00E120AD"/>
  </w:style>
  <w:style w:type="paragraph" w:customStyle="1" w:styleId="832ADC28782F4191829BDB73BC86C21E">
    <w:name w:val="832ADC28782F4191829BDB73BC86C21E"/>
    <w:rsid w:val="00E120AD"/>
  </w:style>
  <w:style w:type="paragraph" w:customStyle="1" w:styleId="D7FDE97D12BE4B18A4312164473F5ACD">
    <w:name w:val="D7FDE97D12BE4B18A4312164473F5ACD"/>
    <w:rsid w:val="00E120AD"/>
  </w:style>
  <w:style w:type="paragraph" w:customStyle="1" w:styleId="2CFE2992744241C7B0700D289EDC6EF6">
    <w:name w:val="2CFE2992744241C7B0700D289EDC6EF6"/>
    <w:rsid w:val="00E120AD"/>
  </w:style>
  <w:style w:type="paragraph" w:customStyle="1" w:styleId="714C11A648354832A04989050B8761B6">
    <w:name w:val="714C11A648354832A04989050B8761B6"/>
    <w:rsid w:val="00E120AD"/>
  </w:style>
  <w:style w:type="paragraph" w:customStyle="1" w:styleId="ABC2B39D20BC4652B1668460280F2411">
    <w:name w:val="ABC2B39D20BC4652B1668460280F2411"/>
    <w:rsid w:val="00E120AD"/>
  </w:style>
  <w:style w:type="paragraph" w:customStyle="1" w:styleId="73DC589374814ACBADEAA4A64384A395">
    <w:name w:val="73DC589374814ACBADEAA4A64384A395"/>
    <w:rsid w:val="00E120AD"/>
  </w:style>
  <w:style w:type="paragraph" w:customStyle="1" w:styleId="59096F749CC24D7094E8D482A77997F1">
    <w:name w:val="59096F749CC24D7094E8D482A77997F1"/>
    <w:rsid w:val="00E120AD"/>
  </w:style>
  <w:style w:type="paragraph" w:customStyle="1" w:styleId="3369DAB177CC405B9D264866C116B6D3">
    <w:name w:val="3369DAB177CC405B9D264866C116B6D3"/>
    <w:rsid w:val="00E120AD"/>
  </w:style>
  <w:style w:type="paragraph" w:customStyle="1" w:styleId="7DB80E32D0514873A8E6E3305170C086">
    <w:name w:val="7DB80E32D0514873A8E6E3305170C086"/>
    <w:rsid w:val="00E120AD"/>
  </w:style>
  <w:style w:type="paragraph" w:customStyle="1" w:styleId="E21D374AA60C43B68C35DB916AA1D8E4">
    <w:name w:val="E21D374AA60C43B68C35DB916AA1D8E4"/>
    <w:rsid w:val="00E120AD"/>
  </w:style>
  <w:style w:type="paragraph" w:customStyle="1" w:styleId="9095CF6C90D74CA4B6D3B6CDC210B50C">
    <w:name w:val="9095CF6C90D74CA4B6D3B6CDC210B50C"/>
    <w:rsid w:val="00E120AD"/>
  </w:style>
  <w:style w:type="paragraph" w:customStyle="1" w:styleId="1A15DC76B7A74F90AA9D0B0CCEB05BFB">
    <w:name w:val="1A15DC76B7A74F90AA9D0B0CCEB05BFB"/>
    <w:rsid w:val="00E120AD"/>
  </w:style>
  <w:style w:type="paragraph" w:customStyle="1" w:styleId="9C48696F26EC4E90AA58AEBC5D68856B">
    <w:name w:val="9C48696F26EC4E90AA58AEBC5D68856B"/>
    <w:rsid w:val="00E120AD"/>
  </w:style>
  <w:style w:type="paragraph" w:customStyle="1" w:styleId="383D1E45A171468FACA8C28E980344F3">
    <w:name w:val="383D1E45A171468FACA8C28E980344F3"/>
    <w:rsid w:val="00E120AD"/>
  </w:style>
  <w:style w:type="paragraph" w:customStyle="1" w:styleId="8C273C905DF641CEB12E79D1AC721991">
    <w:name w:val="8C273C905DF641CEB12E79D1AC721991"/>
    <w:rsid w:val="00E120AD"/>
  </w:style>
  <w:style w:type="paragraph" w:customStyle="1" w:styleId="7FF08C35F3C44A6CB3DD61E8FBFC5B8C">
    <w:name w:val="7FF08C35F3C44A6CB3DD61E8FBFC5B8C"/>
    <w:rsid w:val="00E120AD"/>
  </w:style>
  <w:style w:type="paragraph" w:customStyle="1" w:styleId="1F2FF471316D4A7AA273532CD8FE0CA6">
    <w:name w:val="1F2FF471316D4A7AA273532CD8FE0CA6"/>
    <w:rsid w:val="00E120AD"/>
  </w:style>
  <w:style w:type="paragraph" w:customStyle="1" w:styleId="908BF79AD2E24E5DB3BF7B46E2B26E92">
    <w:name w:val="908BF79AD2E24E5DB3BF7B46E2B26E92"/>
    <w:rsid w:val="00E120AD"/>
  </w:style>
  <w:style w:type="paragraph" w:customStyle="1" w:styleId="BF8B1C9505E04C67A9A2A55959069163">
    <w:name w:val="BF8B1C9505E04C67A9A2A55959069163"/>
    <w:rsid w:val="00E120AD"/>
  </w:style>
  <w:style w:type="paragraph" w:customStyle="1" w:styleId="C0A25DD5F5364CC18B7EE41099244AF2">
    <w:name w:val="C0A25DD5F5364CC18B7EE41099244AF2"/>
    <w:rsid w:val="00E120AD"/>
  </w:style>
  <w:style w:type="paragraph" w:customStyle="1" w:styleId="4716DC7CD63C4B53B8F2C32AED5C2438">
    <w:name w:val="4716DC7CD63C4B53B8F2C32AED5C2438"/>
    <w:rsid w:val="00E120AD"/>
  </w:style>
  <w:style w:type="paragraph" w:customStyle="1" w:styleId="B417066496B847AC9D4F2B043603262D">
    <w:name w:val="B417066496B847AC9D4F2B043603262D"/>
    <w:rsid w:val="00E120AD"/>
  </w:style>
  <w:style w:type="paragraph" w:customStyle="1" w:styleId="D3B8D53251D84E5BBB09A23820915BD8">
    <w:name w:val="D3B8D53251D84E5BBB09A23820915BD8"/>
    <w:rsid w:val="00E120AD"/>
  </w:style>
  <w:style w:type="paragraph" w:customStyle="1" w:styleId="DC80942D6CE6461E86B1F0D5A375B330">
    <w:name w:val="DC80942D6CE6461E86B1F0D5A375B330"/>
    <w:rsid w:val="00E120AD"/>
  </w:style>
  <w:style w:type="paragraph" w:customStyle="1" w:styleId="D321B181AA9A4454872DC5761297E73B">
    <w:name w:val="D321B181AA9A4454872DC5761297E73B"/>
    <w:rsid w:val="00E120AD"/>
  </w:style>
  <w:style w:type="paragraph" w:customStyle="1" w:styleId="185F2E5EF460419190BDA7E0A8108427">
    <w:name w:val="185F2E5EF460419190BDA7E0A8108427"/>
    <w:rsid w:val="00E120AD"/>
  </w:style>
  <w:style w:type="paragraph" w:customStyle="1" w:styleId="D54173F245E3493DA79D730043A3E175">
    <w:name w:val="D54173F245E3493DA79D730043A3E175"/>
    <w:rsid w:val="00E120AD"/>
  </w:style>
  <w:style w:type="paragraph" w:customStyle="1" w:styleId="057F1592728A4C79AE3A0AEF868FFB53">
    <w:name w:val="057F1592728A4C79AE3A0AEF868FFB53"/>
    <w:rsid w:val="00E120AD"/>
  </w:style>
  <w:style w:type="paragraph" w:customStyle="1" w:styleId="A62E96AACB664BD6A60B472E52B72DC1">
    <w:name w:val="A62E96AACB664BD6A60B472E52B72DC1"/>
    <w:rsid w:val="00E120AD"/>
  </w:style>
  <w:style w:type="paragraph" w:customStyle="1" w:styleId="90C6982D189645EF888C5F749849B530">
    <w:name w:val="90C6982D189645EF888C5F749849B530"/>
    <w:rsid w:val="00E120AD"/>
  </w:style>
  <w:style w:type="paragraph" w:customStyle="1" w:styleId="30B9424533A94E63B41C03AF468660E8">
    <w:name w:val="30B9424533A94E63B41C03AF468660E8"/>
    <w:rsid w:val="00E120AD"/>
  </w:style>
  <w:style w:type="paragraph" w:customStyle="1" w:styleId="186326312BE74EA4B33ECD5EAE4486DC">
    <w:name w:val="186326312BE74EA4B33ECD5EAE4486DC"/>
    <w:rsid w:val="00E120AD"/>
  </w:style>
  <w:style w:type="paragraph" w:customStyle="1" w:styleId="4A500CB1FD9F40DAB95AA8AFB0641CAB">
    <w:name w:val="4A500CB1FD9F40DAB95AA8AFB0641CAB"/>
    <w:rsid w:val="00E120AD"/>
  </w:style>
  <w:style w:type="paragraph" w:customStyle="1" w:styleId="D77F9466A8224370AA81E895A5140CC1">
    <w:name w:val="D77F9466A8224370AA81E895A5140CC1"/>
    <w:rsid w:val="00E120AD"/>
  </w:style>
  <w:style w:type="paragraph" w:customStyle="1" w:styleId="64053A5B46284F3B937A1C650E385D46">
    <w:name w:val="64053A5B46284F3B937A1C650E385D46"/>
    <w:rsid w:val="00E27ED6"/>
  </w:style>
  <w:style w:type="paragraph" w:customStyle="1" w:styleId="9621FB2B799642DAA4440C6AD1EF08BF">
    <w:name w:val="9621FB2B799642DAA4440C6AD1EF08BF"/>
    <w:rsid w:val="00E27ED6"/>
  </w:style>
  <w:style w:type="paragraph" w:customStyle="1" w:styleId="22CB6DF657394CF5AFBDF2E90DDCBBB1">
    <w:name w:val="22CB6DF657394CF5AFBDF2E90DDCBBB1"/>
    <w:rsid w:val="00E27ED6"/>
  </w:style>
  <w:style w:type="paragraph" w:customStyle="1" w:styleId="DBA9FC6B1A994B0383D55D0BA66C4899">
    <w:name w:val="DBA9FC6B1A994B0383D55D0BA66C4899"/>
    <w:rsid w:val="00E27ED6"/>
  </w:style>
  <w:style w:type="paragraph" w:customStyle="1" w:styleId="1A4AFE096DD0464292A31257D79E7A84">
    <w:name w:val="1A4AFE096DD0464292A31257D79E7A84"/>
    <w:rsid w:val="00E27ED6"/>
  </w:style>
  <w:style w:type="paragraph" w:customStyle="1" w:styleId="259C549700B048F096CD492494081F95">
    <w:name w:val="259C549700B048F096CD492494081F95"/>
    <w:rsid w:val="00E27ED6"/>
  </w:style>
  <w:style w:type="paragraph" w:customStyle="1" w:styleId="BDF1682103C0438F94607C5BF9B8172F">
    <w:name w:val="BDF1682103C0438F94607C5BF9B8172F"/>
    <w:rsid w:val="00E27ED6"/>
  </w:style>
  <w:style w:type="paragraph" w:customStyle="1" w:styleId="947758E081FF4D248841D2997140A6F1">
    <w:name w:val="947758E081FF4D248841D2997140A6F1"/>
    <w:rsid w:val="00E27ED6"/>
  </w:style>
  <w:style w:type="paragraph" w:customStyle="1" w:styleId="64F33D80D80F4C129D597AD3A1BFC504">
    <w:name w:val="64F33D80D80F4C129D597AD3A1BFC504"/>
    <w:rsid w:val="00E27ED6"/>
  </w:style>
  <w:style w:type="paragraph" w:customStyle="1" w:styleId="1AD0449E72E34C4D83B42CD17E6267E2">
    <w:name w:val="1AD0449E72E34C4D83B42CD17E6267E2"/>
    <w:rsid w:val="00E27ED6"/>
  </w:style>
  <w:style w:type="paragraph" w:customStyle="1" w:styleId="E3865054A1874D48A6ACA7DC471921C6">
    <w:name w:val="E3865054A1874D48A6ACA7DC471921C6"/>
    <w:rsid w:val="00E27ED6"/>
  </w:style>
  <w:style w:type="paragraph" w:customStyle="1" w:styleId="6EC742DB1D944BB4AFB48884F657C52E">
    <w:name w:val="6EC742DB1D944BB4AFB48884F657C52E"/>
    <w:rsid w:val="00E27ED6"/>
  </w:style>
  <w:style w:type="paragraph" w:customStyle="1" w:styleId="773646BBDC5D428D9CFC3AEBB0FD77B0">
    <w:name w:val="773646BBDC5D428D9CFC3AEBB0FD77B0"/>
    <w:rsid w:val="00E27ED6"/>
  </w:style>
  <w:style w:type="paragraph" w:customStyle="1" w:styleId="0B7043CFDC9D42C2B98F15181C12453B">
    <w:name w:val="0B7043CFDC9D42C2B98F15181C12453B"/>
    <w:rsid w:val="00E27ED6"/>
  </w:style>
  <w:style w:type="paragraph" w:customStyle="1" w:styleId="424E52E4334747B6816A0FD9AEF56C24">
    <w:name w:val="424E52E4334747B6816A0FD9AEF56C24"/>
    <w:rsid w:val="00E27ED6"/>
  </w:style>
  <w:style w:type="paragraph" w:customStyle="1" w:styleId="7D63787928884F4D9C8FF3326A627D1F">
    <w:name w:val="7D63787928884F4D9C8FF3326A627D1F"/>
    <w:rsid w:val="00E27ED6"/>
  </w:style>
  <w:style w:type="paragraph" w:customStyle="1" w:styleId="CF0E9F06BBD1439D957A28588C33AE58">
    <w:name w:val="CF0E9F06BBD1439D957A28588C33AE58"/>
    <w:rsid w:val="00E27ED6"/>
  </w:style>
  <w:style w:type="paragraph" w:customStyle="1" w:styleId="2DD592087BE946A4ABB893A8DC911EB7">
    <w:name w:val="2DD592087BE946A4ABB893A8DC911EB7"/>
    <w:rsid w:val="00E27ED6"/>
  </w:style>
  <w:style w:type="paragraph" w:customStyle="1" w:styleId="92BEBDE5699E42DF933E477EA8CFC640">
    <w:name w:val="92BEBDE5699E42DF933E477EA8CFC640"/>
    <w:rsid w:val="00E27ED6"/>
  </w:style>
  <w:style w:type="paragraph" w:customStyle="1" w:styleId="0E9AD41445714E07A721B12C708F233C">
    <w:name w:val="0E9AD41445714E07A721B12C708F233C"/>
    <w:rsid w:val="00E27ED6"/>
  </w:style>
  <w:style w:type="paragraph" w:customStyle="1" w:styleId="581C91CF2DF94F1BB428866D18C19582">
    <w:name w:val="581C91CF2DF94F1BB428866D18C19582"/>
    <w:rsid w:val="00E27ED6"/>
  </w:style>
  <w:style w:type="paragraph" w:customStyle="1" w:styleId="047766B6E1874780A5C2005416FD78C7">
    <w:name w:val="047766B6E1874780A5C2005416FD78C7"/>
    <w:rsid w:val="00E27ED6"/>
  </w:style>
  <w:style w:type="paragraph" w:customStyle="1" w:styleId="B36FD88EB5D6445DB95D84580E8E97DB">
    <w:name w:val="B36FD88EB5D6445DB95D84580E8E97DB"/>
    <w:rsid w:val="00E27ED6"/>
  </w:style>
  <w:style w:type="paragraph" w:customStyle="1" w:styleId="C483A141B0E44C8AA8C705AC8BB76F11">
    <w:name w:val="C483A141B0E44C8AA8C705AC8BB76F11"/>
    <w:rsid w:val="00E27ED6"/>
  </w:style>
  <w:style w:type="paragraph" w:customStyle="1" w:styleId="CBE957C683084CD8B530EFD8AA9F11EC">
    <w:name w:val="CBE957C683084CD8B530EFD8AA9F11EC"/>
    <w:rsid w:val="00E27ED6"/>
  </w:style>
  <w:style w:type="paragraph" w:customStyle="1" w:styleId="489008AAC13C4100A156AD0CB3506F34">
    <w:name w:val="489008AAC13C4100A156AD0CB3506F34"/>
    <w:rsid w:val="00E27ED6"/>
  </w:style>
  <w:style w:type="paragraph" w:customStyle="1" w:styleId="403E8024BF194873876E47A30A952987">
    <w:name w:val="403E8024BF194873876E47A30A952987"/>
    <w:rsid w:val="00E27ED6"/>
  </w:style>
  <w:style w:type="paragraph" w:customStyle="1" w:styleId="061952D9E58342E991D9CF86B6CC6584">
    <w:name w:val="061952D9E58342E991D9CF86B6CC6584"/>
    <w:rsid w:val="00E27ED6"/>
  </w:style>
  <w:style w:type="paragraph" w:customStyle="1" w:styleId="7BE0D74BF2104283B36EFADE7D21C8BA">
    <w:name w:val="7BE0D74BF2104283B36EFADE7D21C8BA"/>
    <w:rsid w:val="00E27ED6"/>
  </w:style>
  <w:style w:type="paragraph" w:customStyle="1" w:styleId="88B1FA30622A4B73BB7A93A1B7041244">
    <w:name w:val="88B1FA30622A4B73BB7A93A1B7041244"/>
    <w:rsid w:val="00E27ED6"/>
  </w:style>
  <w:style w:type="paragraph" w:customStyle="1" w:styleId="8B9FA62FA97440CEB9518DBE29F58046">
    <w:name w:val="8B9FA62FA97440CEB9518DBE29F58046"/>
    <w:rsid w:val="00E27ED6"/>
  </w:style>
  <w:style w:type="paragraph" w:customStyle="1" w:styleId="EE88BF8B5E124CAA832233BDF3125DFD">
    <w:name w:val="EE88BF8B5E124CAA832233BDF3125DFD"/>
    <w:rsid w:val="00E27ED6"/>
  </w:style>
  <w:style w:type="paragraph" w:customStyle="1" w:styleId="C41F88D3BEB64189AC04A082C51B0454">
    <w:name w:val="C41F88D3BEB64189AC04A082C51B0454"/>
    <w:rsid w:val="00E27ED6"/>
  </w:style>
  <w:style w:type="paragraph" w:customStyle="1" w:styleId="348388B01C4A4DF6A8132ED38EFC6BC9">
    <w:name w:val="348388B01C4A4DF6A8132ED38EFC6BC9"/>
    <w:rsid w:val="00E27ED6"/>
  </w:style>
  <w:style w:type="paragraph" w:customStyle="1" w:styleId="94E75E6151F9482AAEF29EF4CBD4C1C6">
    <w:name w:val="94E75E6151F9482AAEF29EF4CBD4C1C6"/>
    <w:rsid w:val="00E27ED6"/>
  </w:style>
  <w:style w:type="paragraph" w:customStyle="1" w:styleId="F303AA6B7EF34B679D50C565156D93D5">
    <w:name w:val="F303AA6B7EF34B679D50C565156D93D5"/>
    <w:rsid w:val="00E27ED6"/>
  </w:style>
  <w:style w:type="paragraph" w:customStyle="1" w:styleId="5547DA8866E74240B49C7A7189815702">
    <w:name w:val="5547DA8866E74240B49C7A7189815702"/>
    <w:rsid w:val="00E27ED6"/>
  </w:style>
  <w:style w:type="paragraph" w:customStyle="1" w:styleId="C159D4442DC841AC87218043A8A53D8D">
    <w:name w:val="C159D4442DC841AC87218043A8A53D8D"/>
    <w:rsid w:val="00E27ED6"/>
  </w:style>
  <w:style w:type="paragraph" w:customStyle="1" w:styleId="3BDA6976DFCC455394E0E2BFE326E650">
    <w:name w:val="3BDA6976DFCC455394E0E2BFE326E650"/>
    <w:rsid w:val="00E27ED6"/>
  </w:style>
  <w:style w:type="paragraph" w:customStyle="1" w:styleId="657A8F560C9245538B42281325685A64">
    <w:name w:val="657A8F560C9245538B42281325685A64"/>
    <w:rsid w:val="00E27ED6"/>
  </w:style>
  <w:style w:type="paragraph" w:customStyle="1" w:styleId="37944891BD12419C80474156601ADE4A">
    <w:name w:val="37944891BD12419C80474156601ADE4A"/>
    <w:rsid w:val="00E27ED6"/>
  </w:style>
  <w:style w:type="paragraph" w:customStyle="1" w:styleId="02AD4DE81CC548229CFDE99EBF121C30">
    <w:name w:val="02AD4DE81CC548229CFDE99EBF121C30"/>
    <w:rsid w:val="00E27ED6"/>
  </w:style>
  <w:style w:type="paragraph" w:customStyle="1" w:styleId="A0934EBEC3084811A54D72D13E6FF151">
    <w:name w:val="A0934EBEC3084811A54D72D13E6FF151"/>
    <w:rsid w:val="00E27ED6"/>
  </w:style>
  <w:style w:type="paragraph" w:customStyle="1" w:styleId="1506D451E95D4EA2BF08ABDB57F9F02E">
    <w:name w:val="1506D451E95D4EA2BF08ABDB57F9F02E"/>
    <w:rsid w:val="00E27ED6"/>
  </w:style>
  <w:style w:type="paragraph" w:customStyle="1" w:styleId="8873AA0F836C40029080E49AC1C5F7C6">
    <w:name w:val="8873AA0F836C40029080E49AC1C5F7C6"/>
    <w:rsid w:val="00E27ED6"/>
  </w:style>
  <w:style w:type="paragraph" w:customStyle="1" w:styleId="10953465DB49408B8463C846DC3A7761">
    <w:name w:val="10953465DB49408B8463C846DC3A7761"/>
    <w:rsid w:val="00E27ED6"/>
  </w:style>
  <w:style w:type="paragraph" w:customStyle="1" w:styleId="C79BD938AFDB449083CA11E6A5E2808F">
    <w:name w:val="C79BD938AFDB449083CA11E6A5E2808F"/>
    <w:rsid w:val="00E27ED6"/>
  </w:style>
  <w:style w:type="paragraph" w:customStyle="1" w:styleId="41906EF732784B99A2418AF7862C5F7F">
    <w:name w:val="41906EF732784B99A2418AF7862C5F7F"/>
    <w:rsid w:val="00E27ED6"/>
  </w:style>
  <w:style w:type="paragraph" w:customStyle="1" w:styleId="1010A49D5AEF4E63A0A0344871003FD7">
    <w:name w:val="1010A49D5AEF4E63A0A0344871003FD7"/>
    <w:rsid w:val="00E27ED6"/>
  </w:style>
  <w:style w:type="paragraph" w:customStyle="1" w:styleId="5C18B4456682431284D13F20BD49C368">
    <w:name w:val="5C18B4456682431284D13F20BD49C368"/>
    <w:rsid w:val="00E27ED6"/>
  </w:style>
  <w:style w:type="paragraph" w:customStyle="1" w:styleId="F6F07B5A3FEC48ACB492EC6291ED812D">
    <w:name w:val="F6F07B5A3FEC48ACB492EC6291ED812D"/>
    <w:rsid w:val="00E27ED6"/>
  </w:style>
  <w:style w:type="paragraph" w:customStyle="1" w:styleId="5D4CFCA518E24FA9A9EBACD1B21CA207">
    <w:name w:val="5D4CFCA518E24FA9A9EBACD1B21CA207"/>
    <w:rsid w:val="00E27ED6"/>
  </w:style>
  <w:style w:type="paragraph" w:customStyle="1" w:styleId="38C1085ECC0043E0A9CCDA5F867E5A11">
    <w:name w:val="38C1085ECC0043E0A9CCDA5F867E5A11"/>
    <w:rsid w:val="00E27ED6"/>
  </w:style>
  <w:style w:type="paragraph" w:customStyle="1" w:styleId="5E337585302944068B2BA66C962D74EA">
    <w:name w:val="5E337585302944068B2BA66C962D74EA"/>
    <w:rsid w:val="00E27ED6"/>
  </w:style>
  <w:style w:type="paragraph" w:customStyle="1" w:styleId="6A568A233D8A45469411B776DEE534F0">
    <w:name w:val="6A568A233D8A45469411B776DEE534F0"/>
    <w:rsid w:val="00E27ED6"/>
  </w:style>
  <w:style w:type="paragraph" w:customStyle="1" w:styleId="E054F3CDDDFD4D7D8A2E7E34612F3706">
    <w:name w:val="E054F3CDDDFD4D7D8A2E7E34612F3706"/>
    <w:rsid w:val="00E27ED6"/>
  </w:style>
  <w:style w:type="paragraph" w:customStyle="1" w:styleId="FBEE6BECF86441AFB560C7DD64A23BFC">
    <w:name w:val="FBEE6BECF86441AFB560C7DD64A23BFC"/>
    <w:rsid w:val="00E27ED6"/>
  </w:style>
  <w:style w:type="paragraph" w:customStyle="1" w:styleId="31353078E38A49D886A33F360F85E971">
    <w:name w:val="31353078E38A49D886A33F360F85E971"/>
    <w:rsid w:val="00E27ED6"/>
  </w:style>
  <w:style w:type="paragraph" w:customStyle="1" w:styleId="57FE62F0B53A431C83FF566EDC304367">
    <w:name w:val="57FE62F0B53A431C83FF566EDC304367"/>
    <w:rsid w:val="00E27ED6"/>
  </w:style>
  <w:style w:type="paragraph" w:customStyle="1" w:styleId="EA6E3801854843B485FDB0E9A7857DBB">
    <w:name w:val="EA6E3801854843B485FDB0E9A7857DBB"/>
    <w:rsid w:val="00E27ED6"/>
  </w:style>
  <w:style w:type="paragraph" w:customStyle="1" w:styleId="05CFE45E2A784348BAAE87FA0BFAF57B">
    <w:name w:val="05CFE45E2A784348BAAE87FA0BFAF57B"/>
    <w:rsid w:val="00E27ED6"/>
  </w:style>
  <w:style w:type="paragraph" w:customStyle="1" w:styleId="E80145E28C1947908F3B39F3533B11B6">
    <w:name w:val="E80145E28C1947908F3B39F3533B11B6"/>
    <w:rsid w:val="00E27ED6"/>
  </w:style>
  <w:style w:type="paragraph" w:customStyle="1" w:styleId="02E208D0B99D41DB87E278CC53E2EDCE">
    <w:name w:val="02E208D0B99D41DB87E278CC53E2EDCE"/>
    <w:rsid w:val="00E27ED6"/>
  </w:style>
  <w:style w:type="paragraph" w:customStyle="1" w:styleId="90E7F15DBF084852BDD15F3E7CFB7461">
    <w:name w:val="90E7F15DBF084852BDD15F3E7CFB7461"/>
    <w:rsid w:val="00E27ED6"/>
  </w:style>
  <w:style w:type="paragraph" w:customStyle="1" w:styleId="D6021137101C4AE99BDDF1A5FE88CED7">
    <w:name w:val="D6021137101C4AE99BDDF1A5FE88CED7"/>
    <w:rsid w:val="00E27ED6"/>
  </w:style>
  <w:style w:type="paragraph" w:customStyle="1" w:styleId="FB74F28678D24685864B92F546E862F1">
    <w:name w:val="FB74F28678D24685864B92F546E862F1"/>
    <w:rsid w:val="00E27ED6"/>
  </w:style>
  <w:style w:type="paragraph" w:customStyle="1" w:styleId="A4F074ABF3C94F8D86FDB19E9D62F334">
    <w:name w:val="A4F074ABF3C94F8D86FDB19E9D62F334"/>
    <w:rsid w:val="00E27ED6"/>
  </w:style>
  <w:style w:type="paragraph" w:customStyle="1" w:styleId="926C2995C0124E40A0995843AB2FD52A">
    <w:name w:val="926C2995C0124E40A0995843AB2FD52A"/>
    <w:rsid w:val="00E27ED6"/>
  </w:style>
  <w:style w:type="paragraph" w:customStyle="1" w:styleId="9B03390A3D8746A7BC7E670F66584CF4">
    <w:name w:val="9B03390A3D8746A7BC7E670F66584CF4"/>
    <w:rsid w:val="00E27ED6"/>
  </w:style>
  <w:style w:type="paragraph" w:customStyle="1" w:styleId="98EBA2730FBB4576BAA9810A11169154">
    <w:name w:val="98EBA2730FBB4576BAA9810A11169154"/>
    <w:rsid w:val="00E27ED6"/>
  </w:style>
  <w:style w:type="paragraph" w:customStyle="1" w:styleId="29998E8AB07D4838A7BA1271977CC5A4">
    <w:name w:val="29998E8AB07D4838A7BA1271977CC5A4"/>
    <w:rsid w:val="00E27ED6"/>
  </w:style>
  <w:style w:type="paragraph" w:customStyle="1" w:styleId="768BA52976514E22896254938AC742F6">
    <w:name w:val="768BA52976514E22896254938AC742F6"/>
    <w:rsid w:val="00E27ED6"/>
  </w:style>
  <w:style w:type="paragraph" w:customStyle="1" w:styleId="78BDE248DECD4DC09F3CDE9A2DD24E40">
    <w:name w:val="78BDE248DECD4DC09F3CDE9A2DD24E40"/>
    <w:rsid w:val="00E27ED6"/>
  </w:style>
  <w:style w:type="paragraph" w:customStyle="1" w:styleId="81B99FB794634019AA5D5F713CE3C4DB">
    <w:name w:val="81B99FB794634019AA5D5F713CE3C4DB"/>
    <w:rsid w:val="00E27ED6"/>
  </w:style>
  <w:style w:type="paragraph" w:customStyle="1" w:styleId="034DCA51B97249E5AD0E79FBA5AC807E">
    <w:name w:val="034DCA51B97249E5AD0E79FBA5AC807E"/>
    <w:rsid w:val="00E27ED6"/>
  </w:style>
  <w:style w:type="paragraph" w:customStyle="1" w:styleId="333847506055470686A51A9C5B0E158B">
    <w:name w:val="333847506055470686A51A9C5B0E158B"/>
    <w:rsid w:val="00E27ED6"/>
  </w:style>
  <w:style w:type="paragraph" w:customStyle="1" w:styleId="20813B6DE0AF4CC49A9DD2E476B3F4D4">
    <w:name w:val="20813B6DE0AF4CC49A9DD2E476B3F4D4"/>
    <w:rsid w:val="00E27ED6"/>
  </w:style>
  <w:style w:type="paragraph" w:customStyle="1" w:styleId="1A34EF99917D4A30AAFCFD1FE25F52BF">
    <w:name w:val="1A34EF99917D4A30AAFCFD1FE25F52BF"/>
    <w:rsid w:val="00E27ED6"/>
  </w:style>
  <w:style w:type="paragraph" w:customStyle="1" w:styleId="4C216DD06ACB44A088FEA535618CC737">
    <w:name w:val="4C216DD06ACB44A088FEA535618CC737"/>
    <w:rsid w:val="00E27ED6"/>
  </w:style>
  <w:style w:type="paragraph" w:customStyle="1" w:styleId="CFE6E996BB904B4D9D79194FA5999394">
    <w:name w:val="CFE6E996BB904B4D9D79194FA5999394"/>
    <w:rsid w:val="00E27ED6"/>
  </w:style>
  <w:style w:type="paragraph" w:customStyle="1" w:styleId="047AF12D823E44E7B2651A5598EA5969">
    <w:name w:val="047AF12D823E44E7B2651A5598EA5969"/>
    <w:rsid w:val="00E27ED6"/>
  </w:style>
  <w:style w:type="paragraph" w:customStyle="1" w:styleId="737BDF463C36404B9567A29D0171C6D4">
    <w:name w:val="737BDF463C36404B9567A29D0171C6D4"/>
    <w:rsid w:val="00E27ED6"/>
  </w:style>
  <w:style w:type="paragraph" w:customStyle="1" w:styleId="7754261BEE194320BE59C41B7B5C70E7">
    <w:name w:val="7754261BEE194320BE59C41B7B5C70E7"/>
    <w:rsid w:val="00E27ED6"/>
  </w:style>
  <w:style w:type="paragraph" w:customStyle="1" w:styleId="4F03533F5AAC4033A09DE7A2FE0E354B">
    <w:name w:val="4F03533F5AAC4033A09DE7A2FE0E354B"/>
    <w:rsid w:val="00E27ED6"/>
  </w:style>
  <w:style w:type="paragraph" w:customStyle="1" w:styleId="133733FC78DB4DCB9768BF7A05E001F6">
    <w:name w:val="133733FC78DB4DCB9768BF7A05E001F6"/>
    <w:rsid w:val="00E27ED6"/>
  </w:style>
  <w:style w:type="paragraph" w:customStyle="1" w:styleId="0BCCDC0891794C9EAE55119D3E5C6A78">
    <w:name w:val="0BCCDC0891794C9EAE55119D3E5C6A78"/>
    <w:rsid w:val="00E27ED6"/>
  </w:style>
  <w:style w:type="paragraph" w:customStyle="1" w:styleId="79EF367F8C394C7EACCE2E4C2F8C8640">
    <w:name w:val="79EF367F8C394C7EACCE2E4C2F8C8640"/>
    <w:rsid w:val="00E27ED6"/>
  </w:style>
  <w:style w:type="paragraph" w:customStyle="1" w:styleId="FABA5EA91990473A9D365952E9FB74C9">
    <w:name w:val="FABA5EA91990473A9D365952E9FB74C9"/>
    <w:rsid w:val="00E27ED6"/>
  </w:style>
  <w:style w:type="paragraph" w:customStyle="1" w:styleId="5F462195F6B944B5892AA4D5DD4B0994">
    <w:name w:val="5F462195F6B944B5892AA4D5DD4B0994"/>
    <w:rsid w:val="00E27ED6"/>
  </w:style>
  <w:style w:type="paragraph" w:customStyle="1" w:styleId="52F5A05526A54AA4A622EF20E7543BCB">
    <w:name w:val="52F5A05526A54AA4A622EF20E7543BCB"/>
    <w:rsid w:val="00E27ED6"/>
  </w:style>
  <w:style w:type="paragraph" w:customStyle="1" w:styleId="C5F6367951AB4148877878F277563250">
    <w:name w:val="C5F6367951AB4148877878F277563250"/>
    <w:rsid w:val="00E27ED6"/>
  </w:style>
  <w:style w:type="paragraph" w:customStyle="1" w:styleId="EC4C88931AA04BBB866ACD2CE298E0B6">
    <w:name w:val="EC4C88931AA04BBB866ACD2CE298E0B6"/>
    <w:rsid w:val="00E27ED6"/>
  </w:style>
  <w:style w:type="paragraph" w:customStyle="1" w:styleId="E3F4F3DD08254864A272544E9B21EA5B">
    <w:name w:val="E3F4F3DD08254864A272544E9B21EA5B"/>
    <w:rsid w:val="00E27ED6"/>
  </w:style>
  <w:style w:type="paragraph" w:customStyle="1" w:styleId="830F94F41FA641B097A03B50993EF715">
    <w:name w:val="830F94F41FA641B097A03B50993EF715"/>
    <w:rsid w:val="00E27ED6"/>
  </w:style>
  <w:style w:type="paragraph" w:customStyle="1" w:styleId="F8E9642FE7DE4C96A921D053285E51E4">
    <w:name w:val="F8E9642FE7DE4C96A921D053285E51E4"/>
    <w:rsid w:val="00E27ED6"/>
  </w:style>
  <w:style w:type="paragraph" w:customStyle="1" w:styleId="431014DDA24B46FB8498B923668965A6">
    <w:name w:val="431014DDA24B46FB8498B923668965A6"/>
    <w:rsid w:val="00E27ED6"/>
  </w:style>
  <w:style w:type="paragraph" w:customStyle="1" w:styleId="BCF541E2D86649B693E20077B2C324B8">
    <w:name w:val="BCF541E2D86649B693E20077B2C324B8"/>
    <w:rsid w:val="00E27ED6"/>
  </w:style>
  <w:style w:type="paragraph" w:customStyle="1" w:styleId="C550514D80554159801BDEAD0003DA9C">
    <w:name w:val="C550514D80554159801BDEAD0003DA9C"/>
    <w:rsid w:val="00E27ED6"/>
  </w:style>
  <w:style w:type="paragraph" w:customStyle="1" w:styleId="09244F16ED804BE5A692E7743AAE8D3C">
    <w:name w:val="09244F16ED804BE5A692E7743AAE8D3C"/>
    <w:rsid w:val="00E27ED6"/>
  </w:style>
  <w:style w:type="paragraph" w:customStyle="1" w:styleId="F1C18C130DBA4C0D8FBD72FD0ABE11DA">
    <w:name w:val="F1C18C130DBA4C0D8FBD72FD0ABE11DA"/>
    <w:rsid w:val="00E27ED6"/>
  </w:style>
  <w:style w:type="paragraph" w:customStyle="1" w:styleId="7327C419FB6E4902B3E9EAF77DCCE94F">
    <w:name w:val="7327C419FB6E4902B3E9EAF77DCCE94F"/>
    <w:rsid w:val="00E27ED6"/>
  </w:style>
  <w:style w:type="paragraph" w:customStyle="1" w:styleId="C81009C9308C4993AEC7A9CE34153808">
    <w:name w:val="C81009C9308C4993AEC7A9CE34153808"/>
    <w:rsid w:val="00E27ED6"/>
  </w:style>
  <w:style w:type="paragraph" w:customStyle="1" w:styleId="DD96160546A04849A2516A32561FF0CF">
    <w:name w:val="DD96160546A04849A2516A32561FF0CF"/>
    <w:rsid w:val="00E27ED6"/>
  </w:style>
  <w:style w:type="paragraph" w:customStyle="1" w:styleId="3C3E9B6D59CF4EA3B5BBF5BA1E050900">
    <w:name w:val="3C3E9B6D59CF4EA3B5BBF5BA1E050900"/>
    <w:rsid w:val="00E27ED6"/>
  </w:style>
  <w:style w:type="paragraph" w:customStyle="1" w:styleId="E8645D7189A94BC9B2D5B35A1848C58E">
    <w:name w:val="E8645D7189A94BC9B2D5B35A1848C58E"/>
    <w:rsid w:val="00E27ED6"/>
  </w:style>
  <w:style w:type="paragraph" w:customStyle="1" w:styleId="F24455C287924DCC972A3C9E9C6DEE1A">
    <w:name w:val="F24455C287924DCC972A3C9E9C6DEE1A"/>
    <w:rsid w:val="00E27ED6"/>
  </w:style>
  <w:style w:type="paragraph" w:customStyle="1" w:styleId="78364771648C4FD0BDFA4AE95F5CDC62">
    <w:name w:val="78364771648C4FD0BDFA4AE95F5CDC62"/>
    <w:rsid w:val="00E27ED6"/>
  </w:style>
  <w:style w:type="paragraph" w:customStyle="1" w:styleId="2FDA1B416A13442BA4939BAF2CAA6269">
    <w:name w:val="2FDA1B416A13442BA4939BAF2CAA6269"/>
    <w:rsid w:val="00E27ED6"/>
  </w:style>
  <w:style w:type="paragraph" w:customStyle="1" w:styleId="6A233E23B7C94A30A296132DE140FD5D">
    <w:name w:val="6A233E23B7C94A30A296132DE140FD5D"/>
    <w:rsid w:val="00E27ED6"/>
  </w:style>
  <w:style w:type="paragraph" w:customStyle="1" w:styleId="C1717165AF6341D6B3DFFDE298FEBF07">
    <w:name w:val="C1717165AF6341D6B3DFFDE298FEBF07"/>
    <w:rsid w:val="00E27ED6"/>
  </w:style>
  <w:style w:type="paragraph" w:customStyle="1" w:styleId="6024119E0B5448A7AC7552981B521238">
    <w:name w:val="6024119E0B5448A7AC7552981B521238"/>
    <w:rsid w:val="00E27ED6"/>
  </w:style>
  <w:style w:type="paragraph" w:customStyle="1" w:styleId="0C79D5C68B3F452F83D0FE717BA42D28">
    <w:name w:val="0C79D5C68B3F452F83D0FE717BA42D28"/>
    <w:rsid w:val="00E27ED6"/>
  </w:style>
  <w:style w:type="paragraph" w:customStyle="1" w:styleId="778DD78FEFD442BCA78FCCF90CB053E2">
    <w:name w:val="778DD78FEFD442BCA78FCCF90CB053E2"/>
    <w:rsid w:val="00E27ED6"/>
  </w:style>
  <w:style w:type="paragraph" w:customStyle="1" w:styleId="4ACA5BAC628D465D82F4D9B1BF6ECFE3">
    <w:name w:val="4ACA5BAC628D465D82F4D9B1BF6ECFE3"/>
    <w:rsid w:val="00E27ED6"/>
  </w:style>
  <w:style w:type="paragraph" w:customStyle="1" w:styleId="80972A13B8CA48C69E0FA0F8D471FEBB">
    <w:name w:val="80972A13B8CA48C69E0FA0F8D471FEBB"/>
    <w:rsid w:val="00E27ED6"/>
  </w:style>
  <w:style w:type="paragraph" w:customStyle="1" w:styleId="0D1709FABAD046B48147022F1CD647D0">
    <w:name w:val="0D1709FABAD046B48147022F1CD647D0"/>
    <w:rsid w:val="00E27ED6"/>
  </w:style>
  <w:style w:type="paragraph" w:customStyle="1" w:styleId="B8A3EADAA91B4BC2AFEC8213A6FA7968">
    <w:name w:val="B8A3EADAA91B4BC2AFEC8213A6FA7968"/>
    <w:rsid w:val="00E27ED6"/>
  </w:style>
  <w:style w:type="paragraph" w:customStyle="1" w:styleId="7BF5CDF907CC4BA4A8F3A80068EED835">
    <w:name w:val="7BF5CDF907CC4BA4A8F3A80068EED835"/>
    <w:rsid w:val="00E27ED6"/>
  </w:style>
  <w:style w:type="paragraph" w:customStyle="1" w:styleId="D54B8F014FD14F20A0DEE45CC1B81EC2">
    <w:name w:val="D54B8F014FD14F20A0DEE45CC1B81EC2"/>
    <w:rsid w:val="00E27ED6"/>
  </w:style>
  <w:style w:type="paragraph" w:customStyle="1" w:styleId="E53A7CD9E603424D8B97D64C82B16248">
    <w:name w:val="E53A7CD9E603424D8B97D64C82B16248"/>
    <w:rsid w:val="00E27ED6"/>
  </w:style>
  <w:style w:type="paragraph" w:customStyle="1" w:styleId="E413787E56C5498AB0D39C5C4F62CADA">
    <w:name w:val="E413787E56C5498AB0D39C5C4F62CADA"/>
    <w:rsid w:val="00E27ED6"/>
  </w:style>
  <w:style w:type="paragraph" w:customStyle="1" w:styleId="6FF199A79E724ACEAA4BB17E33EDC129">
    <w:name w:val="6FF199A79E724ACEAA4BB17E33EDC129"/>
    <w:rsid w:val="00E27ED6"/>
  </w:style>
  <w:style w:type="paragraph" w:customStyle="1" w:styleId="6672107C993A44D894E2C97D3F642C30">
    <w:name w:val="6672107C993A44D894E2C97D3F642C30"/>
    <w:rsid w:val="00E27ED6"/>
  </w:style>
  <w:style w:type="paragraph" w:customStyle="1" w:styleId="0A14067681AB48FB94A09B175FCE8D1A">
    <w:name w:val="0A14067681AB48FB94A09B175FCE8D1A"/>
    <w:rsid w:val="00E27ED6"/>
  </w:style>
  <w:style w:type="paragraph" w:customStyle="1" w:styleId="B3E21ED9673B447995E7E998C488B84E">
    <w:name w:val="B3E21ED9673B447995E7E998C488B84E"/>
    <w:rsid w:val="00E27ED6"/>
  </w:style>
  <w:style w:type="paragraph" w:customStyle="1" w:styleId="38C2A260F2024A5B8D931759050C5767">
    <w:name w:val="38C2A260F2024A5B8D931759050C5767"/>
    <w:rsid w:val="00E27ED6"/>
  </w:style>
  <w:style w:type="paragraph" w:customStyle="1" w:styleId="5A62637BE8BD4FAC8A27CCB96DB1BAEB">
    <w:name w:val="5A62637BE8BD4FAC8A27CCB96DB1BAEB"/>
    <w:rsid w:val="00E27ED6"/>
  </w:style>
  <w:style w:type="paragraph" w:customStyle="1" w:styleId="C012468B642143E0B7A2A58BD6ED407A">
    <w:name w:val="C012468B642143E0B7A2A58BD6ED407A"/>
    <w:rsid w:val="00E27ED6"/>
  </w:style>
  <w:style w:type="paragraph" w:customStyle="1" w:styleId="A212C155B18D44828F2075D371044EAA">
    <w:name w:val="A212C155B18D44828F2075D371044EAA"/>
    <w:rsid w:val="00E27ED6"/>
  </w:style>
  <w:style w:type="paragraph" w:customStyle="1" w:styleId="2F3F62709B664469869334F47ED9DEA4">
    <w:name w:val="2F3F62709B664469869334F47ED9DEA4"/>
    <w:rsid w:val="00E27ED6"/>
  </w:style>
  <w:style w:type="paragraph" w:customStyle="1" w:styleId="D2ADA8BDEBCA41F0A4DC433C9098FB13">
    <w:name w:val="D2ADA8BDEBCA41F0A4DC433C9098FB13"/>
    <w:rsid w:val="00E27ED6"/>
  </w:style>
  <w:style w:type="paragraph" w:customStyle="1" w:styleId="F6EC8A3958B74A19B68F3717D0C2F90F">
    <w:name w:val="F6EC8A3958B74A19B68F3717D0C2F90F"/>
    <w:rsid w:val="00E27ED6"/>
  </w:style>
  <w:style w:type="paragraph" w:customStyle="1" w:styleId="0A5B960F641F4E79BF69EE92DB6BE514">
    <w:name w:val="0A5B960F641F4E79BF69EE92DB6BE514"/>
    <w:rsid w:val="00E27ED6"/>
  </w:style>
  <w:style w:type="paragraph" w:customStyle="1" w:styleId="D36140CAB5A44D05A6ED4DAE1D382179">
    <w:name w:val="D36140CAB5A44D05A6ED4DAE1D382179"/>
    <w:rsid w:val="00E27ED6"/>
  </w:style>
  <w:style w:type="paragraph" w:customStyle="1" w:styleId="15119B214EF24B75827E200AFC1F21DD">
    <w:name w:val="15119B214EF24B75827E200AFC1F21DD"/>
    <w:rsid w:val="00E27ED6"/>
  </w:style>
  <w:style w:type="paragraph" w:customStyle="1" w:styleId="810FD83793F641F89728F22B03BFB6EA">
    <w:name w:val="810FD83793F641F89728F22B03BFB6EA"/>
    <w:rsid w:val="00E27ED6"/>
  </w:style>
  <w:style w:type="paragraph" w:customStyle="1" w:styleId="ABD579A4EB304ECCA5E4CCC6865C2A6C">
    <w:name w:val="ABD579A4EB304ECCA5E4CCC6865C2A6C"/>
    <w:rsid w:val="00E27ED6"/>
  </w:style>
  <w:style w:type="paragraph" w:customStyle="1" w:styleId="E674540A4AB94A9C9595318E760E37A8">
    <w:name w:val="E674540A4AB94A9C9595318E760E37A8"/>
    <w:rsid w:val="00E27ED6"/>
  </w:style>
  <w:style w:type="paragraph" w:customStyle="1" w:styleId="93891B2759C541FA8CCDC2B1AEC29E50">
    <w:name w:val="93891B2759C541FA8CCDC2B1AEC29E50"/>
    <w:rsid w:val="00E27ED6"/>
  </w:style>
  <w:style w:type="paragraph" w:customStyle="1" w:styleId="4EAC6C58B3474CBE95811682E9F1FADD">
    <w:name w:val="4EAC6C58B3474CBE95811682E9F1FADD"/>
    <w:rsid w:val="00E27ED6"/>
  </w:style>
  <w:style w:type="paragraph" w:customStyle="1" w:styleId="C8C469117E9840099BCB7B922A22EB54">
    <w:name w:val="C8C469117E9840099BCB7B922A22EB54"/>
    <w:rsid w:val="00E27ED6"/>
  </w:style>
  <w:style w:type="paragraph" w:customStyle="1" w:styleId="DAEBF99D546B455AB8195ECE776FA247">
    <w:name w:val="DAEBF99D546B455AB8195ECE776FA247"/>
    <w:rsid w:val="00E27ED6"/>
  </w:style>
  <w:style w:type="paragraph" w:customStyle="1" w:styleId="60E3C57F83494F2A94E5277B0343DD40">
    <w:name w:val="60E3C57F83494F2A94E5277B0343DD40"/>
    <w:rsid w:val="00E27ED6"/>
  </w:style>
  <w:style w:type="paragraph" w:customStyle="1" w:styleId="8105C703949844A2A91040AF689F8EF8">
    <w:name w:val="8105C703949844A2A91040AF689F8EF8"/>
    <w:rsid w:val="00E27ED6"/>
  </w:style>
  <w:style w:type="paragraph" w:customStyle="1" w:styleId="B191E1546AAF4D9D922C537A0D7288FA">
    <w:name w:val="B191E1546AAF4D9D922C537A0D7288FA"/>
    <w:rsid w:val="00E27ED6"/>
  </w:style>
  <w:style w:type="paragraph" w:customStyle="1" w:styleId="718B50E62FA042AF83569EE81F38EAF9">
    <w:name w:val="718B50E62FA042AF83569EE81F38EAF9"/>
    <w:rsid w:val="00E27ED6"/>
  </w:style>
  <w:style w:type="paragraph" w:customStyle="1" w:styleId="1782CBC1A2B0409D8B5479A3545749BB">
    <w:name w:val="1782CBC1A2B0409D8B5479A3545749BB"/>
    <w:rsid w:val="00E27ED6"/>
  </w:style>
  <w:style w:type="paragraph" w:customStyle="1" w:styleId="4108BB6D9E80434EAD96DB43C6002467">
    <w:name w:val="4108BB6D9E80434EAD96DB43C6002467"/>
    <w:rsid w:val="00E27ED6"/>
  </w:style>
  <w:style w:type="paragraph" w:customStyle="1" w:styleId="82FB8BB89E044CBEABCBDD88C5C32FC9">
    <w:name w:val="82FB8BB89E044CBEABCBDD88C5C32FC9"/>
    <w:rsid w:val="00E27ED6"/>
  </w:style>
  <w:style w:type="paragraph" w:customStyle="1" w:styleId="8DF2E31445E041DD89BF4DCC253756CE">
    <w:name w:val="8DF2E31445E041DD89BF4DCC253756CE"/>
    <w:rsid w:val="00E27ED6"/>
  </w:style>
  <w:style w:type="paragraph" w:customStyle="1" w:styleId="8677369BAD5640859A8599CC17BCB06A">
    <w:name w:val="8677369BAD5640859A8599CC17BCB06A"/>
    <w:rsid w:val="00E27ED6"/>
  </w:style>
  <w:style w:type="paragraph" w:customStyle="1" w:styleId="30D84B18F35C4618BB96AE5E87BB51A5">
    <w:name w:val="30D84B18F35C4618BB96AE5E87BB51A5"/>
    <w:rsid w:val="00E27ED6"/>
  </w:style>
  <w:style w:type="paragraph" w:customStyle="1" w:styleId="6CD7DF412A2440C9813766B2ABCD8718">
    <w:name w:val="6CD7DF412A2440C9813766B2ABCD8718"/>
    <w:rsid w:val="00E27ED6"/>
  </w:style>
  <w:style w:type="paragraph" w:customStyle="1" w:styleId="3117442A21F944859E28530FDED8257C">
    <w:name w:val="3117442A21F944859E28530FDED8257C"/>
    <w:rsid w:val="00E27ED6"/>
  </w:style>
  <w:style w:type="paragraph" w:customStyle="1" w:styleId="5EFBECE39F814965BB91483BEF7C8B70">
    <w:name w:val="5EFBECE39F814965BB91483BEF7C8B70"/>
    <w:rsid w:val="00E27ED6"/>
  </w:style>
  <w:style w:type="paragraph" w:customStyle="1" w:styleId="EAB98E52848540B9A09CA34819DB1462">
    <w:name w:val="EAB98E52848540B9A09CA34819DB1462"/>
    <w:rsid w:val="00E27ED6"/>
  </w:style>
  <w:style w:type="paragraph" w:customStyle="1" w:styleId="C75AB851C1DB402B9949FF70F6AA4A04">
    <w:name w:val="C75AB851C1DB402B9949FF70F6AA4A04"/>
    <w:rsid w:val="00E27ED6"/>
  </w:style>
  <w:style w:type="paragraph" w:customStyle="1" w:styleId="5176BD8664AA47959EEAE19A7E685F12">
    <w:name w:val="5176BD8664AA47959EEAE19A7E685F12"/>
    <w:rsid w:val="00E27ED6"/>
  </w:style>
  <w:style w:type="paragraph" w:customStyle="1" w:styleId="DD0D8911B6A1441EBD0F3794DDF166E4">
    <w:name w:val="DD0D8911B6A1441EBD0F3794DDF166E4"/>
    <w:rsid w:val="00E27ED6"/>
  </w:style>
  <w:style w:type="paragraph" w:customStyle="1" w:styleId="6B7CA2CFD5914DF29FEE8199106C0B11">
    <w:name w:val="6B7CA2CFD5914DF29FEE8199106C0B11"/>
    <w:rsid w:val="00E27ED6"/>
  </w:style>
  <w:style w:type="paragraph" w:customStyle="1" w:styleId="AB9E92EE09CB4FA79243DB4D7781C5F8">
    <w:name w:val="AB9E92EE09CB4FA79243DB4D7781C5F8"/>
    <w:rsid w:val="00E27ED6"/>
  </w:style>
  <w:style w:type="paragraph" w:customStyle="1" w:styleId="1A9C729BA0554E5C93C1AF4BD7AC6888">
    <w:name w:val="1A9C729BA0554E5C93C1AF4BD7AC6888"/>
    <w:rsid w:val="00E27ED6"/>
  </w:style>
  <w:style w:type="paragraph" w:customStyle="1" w:styleId="7D2613A9337C40BA832C16F98B046E47">
    <w:name w:val="7D2613A9337C40BA832C16F98B046E47"/>
    <w:rsid w:val="00E27ED6"/>
  </w:style>
  <w:style w:type="paragraph" w:customStyle="1" w:styleId="6EA9D8C5BFB644488007C06D88EBD6AE">
    <w:name w:val="6EA9D8C5BFB644488007C06D88EBD6AE"/>
    <w:rsid w:val="00E27ED6"/>
  </w:style>
  <w:style w:type="paragraph" w:customStyle="1" w:styleId="C8DAF29275524C5DA19020A807B47D3E">
    <w:name w:val="C8DAF29275524C5DA19020A807B47D3E"/>
    <w:rsid w:val="00E27ED6"/>
  </w:style>
  <w:style w:type="paragraph" w:customStyle="1" w:styleId="BA2687AA87F24F10B6A1EB55EF784561">
    <w:name w:val="BA2687AA87F24F10B6A1EB55EF784561"/>
    <w:rsid w:val="00E27ED6"/>
  </w:style>
  <w:style w:type="paragraph" w:customStyle="1" w:styleId="91DBCA40613B456D897A65865EC9E950">
    <w:name w:val="91DBCA40613B456D897A65865EC9E950"/>
    <w:rsid w:val="00E27ED6"/>
  </w:style>
  <w:style w:type="paragraph" w:customStyle="1" w:styleId="68C11C909B814CF8BE1A8B05078BEA62">
    <w:name w:val="68C11C909B814CF8BE1A8B05078BEA62"/>
    <w:rsid w:val="00E27ED6"/>
  </w:style>
  <w:style w:type="paragraph" w:customStyle="1" w:styleId="71ECDFABF72A43119452BBFEAD20AC80">
    <w:name w:val="71ECDFABF72A43119452BBFEAD20AC80"/>
    <w:rsid w:val="00E27ED6"/>
  </w:style>
  <w:style w:type="paragraph" w:customStyle="1" w:styleId="AFF23A1177D7452E8127722B7B9B1DDA">
    <w:name w:val="AFF23A1177D7452E8127722B7B9B1DDA"/>
    <w:rsid w:val="00E27ED6"/>
  </w:style>
  <w:style w:type="paragraph" w:customStyle="1" w:styleId="95AE7A0B1EB6436FBC0E4DF8EAE27D7C">
    <w:name w:val="95AE7A0B1EB6436FBC0E4DF8EAE27D7C"/>
    <w:rsid w:val="00E27ED6"/>
  </w:style>
  <w:style w:type="paragraph" w:customStyle="1" w:styleId="CD1C69D1E49B43E198C83A54FAD61A0E">
    <w:name w:val="CD1C69D1E49B43E198C83A54FAD61A0E"/>
    <w:rsid w:val="00E27ED6"/>
  </w:style>
  <w:style w:type="paragraph" w:customStyle="1" w:styleId="160110A09E2243DB90F44E24F128E16A">
    <w:name w:val="160110A09E2243DB90F44E24F128E16A"/>
    <w:rsid w:val="00E27ED6"/>
  </w:style>
  <w:style w:type="paragraph" w:customStyle="1" w:styleId="AB06260216DA4ECEA457B22B0538A21E">
    <w:name w:val="AB06260216DA4ECEA457B22B0538A21E"/>
    <w:rsid w:val="00E27ED6"/>
  </w:style>
  <w:style w:type="paragraph" w:customStyle="1" w:styleId="53B56A6BD2DE4D98AE1EE4D428331860">
    <w:name w:val="53B56A6BD2DE4D98AE1EE4D428331860"/>
    <w:rsid w:val="00E27ED6"/>
  </w:style>
  <w:style w:type="paragraph" w:customStyle="1" w:styleId="995492FCEAED4DF0BA1CF8EDD3E0479A">
    <w:name w:val="995492FCEAED4DF0BA1CF8EDD3E0479A"/>
    <w:rsid w:val="00E27ED6"/>
  </w:style>
  <w:style w:type="paragraph" w:customStyle="1" w:styleId="9198A1A42A2041B4AEDFEB3F3C582473">
    <w:name w:val="9198A1A42A2041B4AEDFEB3F3C582473"/>
    <w:rsid w:val="00E27ED6"/>
  </w:style>
  <w:style w:type="paragraph" w:customStyle="1" w:styleId="683D0A422C1049029E0CC06C026D01EC">
    <w:name w:val="683D0A422C1049029E0CC06C026D01EC"/>
    <w:rsid w:val="00E27ED6"/>
  </w:style>
  <w:style w:type="paragraph" w:customStyle="1" w:styleId="42F892F482994F949DA335C5D4450E53">
    <w:name w:val="42F892F482994F949DA335C5D4450E53"/>
    <w:rsid w:val="00E27ED6"/>
  </w:style>
  <w:style w:type="paragraph" w:customStyle="1" w:styleId="68AA318B5922441EB7B22812CCABAC57">
    <w:name w:val="68AA318B5922441EB7B22812CCABAC57"/>
    <w:rsid w:val="00E27ED6"/>
  </w:style>
  <w:style w:type="paragraph" w:customStyle="1" w:styleId="4F1E1CB5AC2E412CA6BB78EF4F1EB208">
    <w:name w:val="4F1E1CB5AC2E412CA6BB78EF4F1EB208"/>
    <w:rsid w:val="00E27ED6"/>
  </w:style>
  <w:style w:type="paragraph" w:customStyle="1" w:styleId="34A9DC5D290743878415A4E83A8887A6">
    <w:name w:val="34A9DC5D290743878415A4E83A8887A6"/>
    <w:rsid w:val="00E27ED6"/>
  </w:style>
  <w:style w:type="paragraph" w:customStyle="1" w:styleId="A4F48EBA76D3420194D31D569F0F4C92">
    <w:name w:val="A4F48EBA76D3420194D31D569F0F4C92"/>
    <w:rsid w:val="00E27ED6"/>
  </w:style>
  <w:style w:type="paragraph" w:customStyle="1" w:styleId="32EAE01B5D6A430CBC016D6271E7BF25">
    <w:name w:val="32EAE01B5D6A430CBC016D6271E7BF25"/>
    <w:rsid w:val="00E27ED6"/>
  </w:style>
  <w:style w:type="paragraph" w:customStyle="1" w:styleId="A05C4DEF891749FFA4C22E1322B00F61">
    <w:name w:val="A05C4DEF891749FFA4C22E1322B00F61"/>
    <w:rsid w:val="00E27ED6"/>
  </w:style>
  <w:style w:type="paragraph" w:customStyle="1" w:styleId="F63C36ACF833414F8A3D5774E0063C30">
    <w:name w:val="F63C36ACF833414F8A3D5774E0063C30"/>
    <w:rsid w:val="00E27ED6"/>
  </w:style>
  <w:style w:type="paragraph" w:customStyle="1" w:styleId="7D05FA7883BA40E98488EB0263FD714F">
    <w:name w:val="7D05FA7883BA40E98488EB0263FD714F"/>
    <w:rsid w:val="00E27ED6"/>
  </w:style>
  <w:style w:type="paragraph" w:customStyle="1" w:styleId="A468BD63AB5441119946417B074C24B1">
    <w:name w:val="A468BD63AB5441119946417B074C24B1"/>
    <w:rsid w:val="00E27ED6"/>
  </w:style>
  <w:style w:type="paragraph" w:customStyle="1" w:styleId="9AD427421DEE4E64ABBCA6E215516F93">
    <w:name w:val="9AD427421DEE4E64ABBCA6E215516F93"/>
    <w:rsid w:val="00E27ED6"/>
  </w:style>
  <w:style w:type="paragraph" w:customStyle="1" w:styleId="671B0E1A07A14EBD8342E9810D9291E1">
    <w:name w:val="671B0E1A07A14EBD8342E9810D9291E1"/>
    <w:rsid w:val="00E27ED6"/>
  </w:style>
  <w:style w:type="paragraph" w:customStyle="1" w:styleId="CC501C4EE4B040A38083B553B36A07D8">
    <w:name w:val="CC501C4EE4B040A38083B553B36A07D8"/>
    <w:rsid w:val="00E27ED6"/>
  </w:style>
  <w:style w:type="paragraph" w:customStyle="1" w:styleId="2C9A41C7F2164096A41D199EEC7E919A">
    <w:name w:val="2C9A41C7F2164096A41D199EEC7E919A"/>
    <w:rsid w:val="00E27ED6"/>
  </w:style>
  <w:style w:type="paragraph" w:customStyle="1" w:styleId="C86A1525DD9C404882EB23451F4EE098">
    <w:name w:val="C86A1525DD9C404882EB23451F4EE098"/>
    <w:rsid w:val="00E27ED6"/>
  </w:style>
  <w:style w:type="paragraph" w:customStyle="1" w:styleId="9D603CA8497541BBADBA3D9AA6DE386A">
    <w:name w:val="9D603CA8497541BBADBA3D9AA6DE386A"/>
    <w:rsid w:val="00E27ED6"/>
  </w:style>
  <w:style w:type="paragraph" w:customStyle="1" w:styleId="ACDA8D2FAD0B405491B97E235B16FF7A">
    <w:name w:val="ACDA8D2FAD0B405491B97E235B16FF7A"/>
    <w:rsid w:val="00E27ED6"/>
  </w:style>
  <w:style w:type="paragraph" w:customStyle="1" w:styleId="F5DF1EB5494741F1AD3774547645F32E">
    <w:name w:val="F5DF1EB5494741F1AD3774547645F32E"/>
    <w:rsid w:val="00E27ED6"/>
  </w:style>
  <w:style w:type="paragraph" w:customStyle="1" w:styleId="C9AEDD9941A542D38A54D1303C44DB00">
    <w:name w:val="C9AEDD9941A542D38A54D1303C44DB00"/>
    <w:rsid w:val="00E27ED6"/>
  </w:style>
  <w:style w:type="paragraph" w:customStyle="1" w:styleId="C26A66ACF9BD453C930876F9A71E9BF2">
    <w:name w:val="C26A66ACF9BD453C930876F9A71E9BF2"/>
    <w:rsid w:val="00E27ED6"/>
  </w:style>
  <w:style w:type="paragraph" w:customStyle="1" w:styleId="8CC55C5BFE304271A3A7162D0D0E3D6B">
    <w:name w:val="8CC55C5BFE304271A3A7162D0D0E3D6B"/>
    <w:rsid w:val="00E27ED6"/>
  </w:style>
  <w:style w:type="paragraph" w:customStyle="1" w:styleId="FE0E365F51A548878338A44E1AEBE434">
    <w:name w:val="FE0E365F51A548878338A44E1AEBE434"/>
    <w:rsid w:val="00E27ED6"/>
  </w:style>
  <w:style w:type="paragraph" w:customStyle="1" w:styleId="EAE5E54A5BAA4EA2BA763BAC390C1B7B">
    <w:name w:val="EAE5E54A5BAA4EA2BA763BAC390C1B7B"/>
    <w:rsid w:val="00E27ED6"/>
  </w:style>
  <w:style w:type="paragraph" w:customStyle="1" w:styleId="D0F8C2A43039401580451116D18296D2">
    <w:name w:val="D0F8C2A43039401580451116D18296D2"/>
    <w:rsid w:val="00E27ED6"/>
  </w:style>
  <w:style w:type="paragraph" w:customStyle="1" w:styleId="15FCD50EE20946FB9A23D470BACF9567">
    <w:name w:val="15FCD50EE20946FB9A23D470BACF9567"/>
    <w:rsid w:val="00E27ED6"/>
  </w:style>
  <w:style w:type="paragraph" w:customStyle="1" w:styleId="0C4BD7C9D95445578BF51AF2B4BD6AFC">
    <w:name w:val="0C4BD7C9D95445578BF51AF2B4BD6AFC"/>
    <w:rsid w:val="00E27ED6"/>
  </w:style>
  <w:style w:type="paragraph" w:customStyle="1" w:styleId="973B321F0E59424CA0F20A6C29A495B4">
    <w:name w:val="973B321F0E59424CA0F20A6C29A495B4"/>
    <w:rsid w:val="00E27ED6"/>
  </w:style>
  <w:style w:type="paragraph" w:customStyle="1" w:styleId="3D840F8A14B147778D59A44E799AAB8C">
    <w:name w:val="3D840F8A14B147778D59A44E799AAB8C"/>
    <w:rsid w:val="00E27ED6"/>
  </w:style>
  <w:style w:type="paragraph" w:customStyle="1" w:styleId="6E8993840F6942FE8D730EF3C986A685">
    <w:name w:val="6E8993840F6942FE8D730EF3C986A685"/>
    <w:rsid w:val="00E27ED6"/>
  </w:style>
  <w:style w:type="paragraph" w:customStyle="1" w:styleId="CE9F713AA4E341AB8D7354E94D2D9A13">
    <w:name w:val="CE9F713AA4E341AB8D7354E94D2D9A13"/>
    <w:rsid w:val="00E27ED6"/>
  </w:style>
  <w:style w:type="paragraph" w:customStyle="1" w:styleId="B653783F701A46FA9D23D9700408DD22">
    <w:name w:val="B653783F701A46FA9D23D9700408DD22"/>
    <w:rsid w:val="00E27ED6"/>
  </w:style>
  <w:style w:type="paragraph" w:customStyle="1" w:styleId="BE9FEE79ADBE4C51B202250708BCC39F">
    <w:name w:val="BE9FEE79ADBE4C51B202250708BCC39F"/>
    <w:rsid w:val="00E27ED6"/>
  </w:style>
  <w:style w:type="paragraph" w:customStyle="1" w:styleId="33A74789D8734B8D8671D1C245FB6A81">
    <w:name w:val="33A74789D8734B8D8671D1C245FB6A81"/>
    <w:rsid w:val="00E27ED6"/>
  </w:style>
  <w:style w:type="paragraph" w:customStyle="1" w:styleId="ECD325BFF0784517A774007DBADB7C81">
    <w:name w:val="ECD325BFF0784517A774007DBADB7C81"/>
    <w:rsid w:val="00E27ED6"/>
  </w:style>
  <w:style w:type="paragraph" w:customStyle="1" w:styleId="071CF507E4124890BE2A7D66D24116D7">
    <w:name w:val="071CF507E4124890BE2A7D66D24116D7"/>
    <w:rsid w:val="00E27ED6"/>
  </w:style>
  <w:style w:type="paragraph" w:customStyle="1" w:styleId="69C5F8EFA11D4D388F1F7C80A1D2CC60">
    <w:name w:val="69C5F8EFA11D4D388F1F7C80A1D2CC60"/>
    <w:rsid w:val="00E27ED6"/>
  </w:style>
  <w:style w:type="paragraph" w:customStyle="1" w:styleId="BB2A88FC975D46288728FFF2387F83F0">
    <w:name w:val="BB2A88FC975D46288728FFF2387F83F0"/>
    <w:rsid w:val="00E27ED6"/>
  </w:style>
  <w:style w:type="paragraph" w:customStyle="1" w:styleId="6876E49AAB614B879809DFF8D33B0A55">
    <w:name w:val="6876E49AAB614B879809DFF8D33B0A55"/>
    <w:rsid w:val="00E27ED6"/>
  </w:style>
  <w:style w:type="paragraph" w:customStyle="1" w:styleId="BE6DC81866FA4D91873FB603A41E26AD">
    <w:name w:val="BE6DC81866FA4D91873FB603A41E26AD"/>
    <w:rsid w:val="00E27ED6"/>
  </w:style>
  <w:style w:type="paragraph" w:customStyle="1" w:styleId="EBF03CA2446747F0A2E6108BBB9BBD98">
    <w:name w:val="EBF03CA2446747F0A2E6108BBB9BBD98"/>
    <w:rsid w:val="00E27ED6"/>
  </w:style>
  <w:style w:type="paragraph" w:customStyle="1" w:styleId="DF2354F0D56440F8916A295144938057">
    <w:name w:val="DF2354F0D56440F8916A295144938057"/>
    <w:rsid w:val="00E27ED6"/>
  </w:style>
  <w:style w:type="paragraph" w:customStyle="1" w:styleId="8E77BEB5B21F46D5B9DF51715CA839D9">
    <w:name w:val="8E77BEB5B21F46D5B9DF51715CA839D9"/>
    <w:rsid w:val="00E27ED6"/>
  </w:style>
  <w:style w:type="paragraph" w:customStyle="1" w:styleId="98FC3484D95F40F5841C90A12DAFEA1C">
    <w:name w:val="98FC3484D95F40F5841C90A12DAFEA1C"/>
    <w:rsid w:val="00E27ED6"/>
  </w:style>
  <w:style w:type="paragraph" w:customStyle="1" w:styleId="C280DE3AE5D446A28AE65782594919F5">
    <w:name w:val="C280DE3AE5D446A28AE65782594919F5"/>
    <w:rsid w:val="00E27ED6"/>
  </w:style>
  <w:style w:type="paragraph" w:customStyle="1" w:styleId="AD41364A814A4DCC8B7E547AED891F78">
    <w:name w:val="AD41364A814A4DCC8B7E547AED891F78"/>
    <w:rsid w:val="00E27ED6"/>
  </w:style>
  <w:style w:type="paragraph" w:customStyle="1" w:styleId="0DFB13F009DA40ECB32CF09924F60438">
    <w:name w:val="0DFB13F009DA40ECB32CF09924F60438"/>
    <w:rsid w:val="00E27ED6"/>
  </w:style>
  <w:style w:type="paragraph" w:customStyle="1" w:styleId="B5239E1F70D94B4A8FAB89BDC09D243A">
    <w:name w:val="B5239E1F70D94B4A8FAB89BDC09D243A"/>
    <w:rsid w:val="00E27ED6"/>
  </w:style>
  <w:style w:type="paragraph" w:customStyle="1" w:styleId="0715FB25D1554273B00ED2BC62CC2DCA">
    <w:name w:val="0715FB25D1554273B00ED2BC62CC2DCA"/>
    <w:rsid w:val="00E27ED6"/>
  </w:style>
  <w:style w:type="paragraph" w:customStyle="1" w:styleId="E925981278554A5C899D945C635BA07C">
    <w:name w:val="E925981278554A5C899D945C635BA07C"/>
    <w:rsid w:val="00E27ED6"/>
  </w:style>
  <w:style w:type="paragraph" w:customStyle="1" w:styleId="55A24AFBEA564D84AD13101715CE4C27">
    <w:name w:val="55A24AFBEA564D84AD13101715CE4C27"/>
    <w:rsid w:val="00E27ED6"/>
  </w:style>
  <w:style w:type="paragraph" w:customStyle="1" w:styleId="11C4DE3C05E848AF983BA8E51A9C4CE9">
    <w:name w:val="11C4DE3C05E848AF983BA8E51A9C4CE9"/>
    <w:rsid w:val="00E27ED6"/>
  </w:style>
  <w:style w:type="paragraph" w:customStyle="1" w:styleId="069198AB578C4EB28B9AD85400E5AA4C">
    <w:name w:val="069198AB578C4EB28B9AD85400E5AA4C"/>
    <w:rsid w:val="00E27ED6"/>
  </w:style>
  <w:style w:type="paragraph" w:customStyle="1" w:styleId="B4CBDFCFD46144D6A32D3B9B56855CCF">
    <w:name w:val="B4CBDFCFD46144D6A32D3B9B56855CCF"/>
    <w:rsid w:val="00E27ED6"/>
  </w:style>
  <w:style w:type="paragraph" w:customStyle="1" w:styleId="F4916F58B0BA4721891776C2BB63D916">
    <w:name w:val="F4916F58B0BA4721891776C2BB63D916"/>
    <w:rsid w:val="00E27ED6"/>
  </w:style>
  <w:style w:type="paragraph" w:customStyle="1" w:styleId="0342E56050754E86B19DAF5E62D7E941">
    <w:name w:val="0342E56050754E86B19DAF5E62D7E941"/>
    <w:rsid w:val="00E27ED6"/>
  </w:style>
  <w:style w:type="paragraph" w:customStyle="1" w:styleId="CD7347A6F3B944A89275D050D17965F0">
    <w:name w:val="CD7347A6F3B944A89275D050D17965F0"/>
    <w:rsid w:val="00E27ED6"/>
  </w:style>
  <w:style w:type="paragraph" w:customStyle="1" w:styleId="790DD808BD3B4B87A1513BD0D721BB27">
    <w:name w:val="790DD808BD3B4B87A1513BD0D721BB27"/>
    <w:rsid w:val="00E27ED6"/>
  </w:style>
  <w:style w:type="paragraph" w:customStyle="1" w:styleId="7BAEEA950CD146A19599CE9805F93972">
    <w:name w:val="7BAEEA950CD146A19599CE9805F93972"/>
    <w:rsid w:val="00E27ED6"/>
  </w:style>
  <w:style w:type="paragraph" w:customStyle="1" w:styleId="EAEE60C1D2574411B59F30B9C702F738">
    <w:name w:val="EAEE60C1D2574411B59F30B9C702F738"/>
    <w:rsid w:val="00E27ED6"/>
  </w:style>
  <w:style w:type="paragraph" w:customStyle="1" w:styleId="C7E5C07415B249FBA13018E03B662701">
    <w:name w:val="C7E5C07415B249FBA13018E03B662701"/>
    <w:rsid w:val="00E27ED6"/>
  </w:style>
  <w:style w:type="paragraph" w:customStyle="1" w:styleId="CB026964C5FD49AC9B8D2BD12195E166">
    <w:name w:val="CB026964C5FD49AC9B8D2BD12195E166"/>
    <w:rsid w:val="00E27ED6"/>
  </w:style>
  <w:style w:type="paragraph" w:customStyle="1" w:styleId="E44CA7B71D7B4D4892C6B6645DEA1256">
    <w:name w:val="E44CA7B71D7B4D4892C6B6645DEA1256"/>
    <w:rsid w:val="00E27ED6"/>
  </w:style>
  <w:style w:type="paragraph" w:customStyle="1" w:styleId="49966E286FC84488BFB713B44C698D94">
    <w:name w:val="49966E286FC84488BFB713B44C698D94"/>
    <w:rsid w:val="00E27ED6"/>
  </w:style>
  <w:style w:type="paragraph" w:customStyle="1" w:styleId="C146C2AE6D884297BD4421814F561F05">
    <w:name w:val="C146C2AE6D884297BD4421814F561F05"/>
    <w:rsid w:val="00E27ED6"/>
  </w:style>
  <w:style w:type="paragraph" w:customStyle="1" w:styleId="9830FCC8F72B43E7ACAA8CE50115A22B">
    <w:name w:val="9830FCC8F72B43E7ACAA8CE50115A22B"/>
    <w:rsid w:val="00E27ED6"/>
  </w:style>
  <w:style w:type="paragraph" w:customStyle="1" w:styleId="A4304077D2F54B7C8AF175D2AF6886F4">
    <w:name w:val="A4304077D2F54B7C8AF175D2AF6886F4"/>
    <w:rsid w:val="00E27ED6"/>
  </w:style>
  <w:style w:type="paragraph" w:customStyle="1" w:styleId="A5D94578A3D54491A744744C9BE389BF">
    <w:name w:val="A5D94578A3D54491A744744C9BE389BF"/>
    <w:rsid w:val="00E27ED6"/>
  </w:style>
  <w:style w:type="paragraph" w:customStyle="1" w:styleId="25A23089B26644BBB6832EA7550E4827">
    <w:name w:val="25A23089B26644BBB6832EA7550E4827"/>
    <w:rsid w:val="00E27ED6"/>
  </w:style>
  <w:style w:type="paragraph" w:customStyle="1" w:styleId="0AC5CE73B1C94AC0B616410009633FCE">
    <w:name w:val="0AC5CE73B1C94AC0B616410009633FCE"/>
    <w:rsid w:val="00E27ED6"/>
  </w:style>
  <w:style w:type="paragraph" w:customStyle="1" w:styleId="0F4206F332AE4CC2B572DCE4E3A2AAC7">
    <w:name w:val="0F4206F332AE4CC2B572DCE4E3A2AAC7"/>
    <w:rsid w:val="00E27ED6"/>
  </w:style>
  <w:style w:type="paragraph" w:customStyle="1" w:styleId="DFDBF688CEE94741BC6D655155A721BD">
    <w:name w:val="DFDBF688CEE94741BC6D655155A721BD"/>
    <w:rsid w:val="00E27ED6"/>
  </w:style>
  <w:style w:type="paragraph" w:customStyle="1" w:styleId="3D0129DDA91143648AE44CC9757A8755">
    <w:name w:val="3D0129DDA91143648AE44CC9757A8755"/>
    <w:rsid w:val="00E27ED6"/>
  </w:style>
  <w:style w:type="paragraph" w:customStyle="1" w:styleId="A2EC61BE164E47E4BDCE385517664B75">
    <w:name w:val="A2EC61BE164E47E4BDCE385517664B75"/>
    <w:rsid w:val="00E27ED6"/>
  </w:style>
  <w:style w:type="paragraph" w:customStyle="1" w:styleId="45C8863C66964B3A87406926366BA268">
    <w:name w:val="45C8863C66964B3A87406926366BA268"/>
    <w:rsid w:val="00E27ED6"/>
  </w:style>
  <w:style w:type="paragraph" w:customStyle="1" w:styleId="F8C9B35578D44EC284005A3FD79DD32A">
    <w:name w:val="F8C9B35578D44EC284005A3FD79DD32A"/>
    <w:rsid w:val="00E27ED6"/>
  </w:style>
  <w:style w:type="paragraph" w:customStyle="1" w:styleId="B17A8BBECD524C9CBCD77FA67D51CA3E">
    <w:name w:val="B17A8BBECD524C9CBCD77FA67D51CA3E"/>
    <w:rsid w:val="00E27ED6"/>
  </w:style>
  <w:style w:type="paragraph" w:customStyle="1" w:styleId="C8F0D9FE12F945EA8E665EEAC8401C91">
    <w:name w:val="C8F0D9FE12F945EA8E665EEAC8401C91"/>
    <w:rsid w:val="00E27ED6"/>
  </w:style>
  <w:style w:type="paragraph" w:customStyle="1" w:styleId="4F2F025D7FB24CDDBFB3FE57780E852C">
    <w:name w:val="4F2F025D7FB24CDDBFB3FE57780E852C"/>
    <w:rsid w:val="00E27ED6"/>
  </w:style>
  <w:style w:type="paragraph" w:customStyle="1" w:styleId="3D45766D9A664FEC9E4A40E776907CD5">
    <w:name w:val="3D45766D9A664FEC9E4A40E776907CD5"/>
    <w:rsid w:val="00E27ED6"/>
  </w:style>
  <w:style w:type="paragraph" w:customStyle="1" w:styleId="E057D3B469C14CF8BC728BB20AB9511B">
    <w:name w:val="E057D3B469C14CF8BC728BB20AB9511B"/>
    <w:rsid w:val="00E27ED6"/>
  </w:style>
  <w:style w:type="paragraph" w:customStyle="1" w:styleId="A938CC141A6E4621831CBE8F5B372F05">
    <w:name w:val="A938CC141A6E4621831CBE8F5B372F05"/>
    <w:rsid w:val="00E27ED6"/>
  </w:style>
  <w:style w:type="paragraph" w:customStyle="1" w:styleId="7D0D6BEEA1614790A939F4DEA5FB6DC9">
    <w:name w:val="7D0D6BEEA1614790A939F4DEA5FB6DC9"/>
    <w:rsid w:val="00E27ED6"/>
  </w:style>
  <w:style w:type="paragraph" w:customStyle="1" w:styleId="1AFEA337856049F7B0C9D8F34DE3E776">
    <w:name w:val="1AFEA337856049F7B0C9D8F34DE3E776"/>
    <w:rsid w:val="00E27ED6"/>
  </w:style>
  <w:style w:type="paragraph" w:customStyle="1" w:styleId="660549F724E7418AA595A915D75205DD">
    <w:name w:val="660549F724E7418AA595A915D75205DD"/>
    <w:rsid w:val="00E27ED6"/>
  </w:style>
  <w:style w:type="paragraph" w:customStyle="1" w:styleId="29DCD7444BCA41A5AA92F61CF8A058CE">
    <w:name w:val="29DCD7444BCA41A5AA92F61CF8A058CE"/>
    <w:rsid w:val="00E27ED6"/>
  </w:style>
  <w:style w:type="paragraph" w:customStyle="1" w:styleId="8A7BC41F21304A328C1229ECD97FC39B">
    <w:name w:val="8A7BC41F21304A328C1229ECD97FC39B"/>
    <w:rsid w:val="00E27ED6"/>
  </w:style>
  <w:style w:type="paragraph" w:customStyle="1" w:styleId="B1837AA7412B40398CAC6BAC7D9F63C1">
    <w:name w:val="B1837AA7412B40398CAC6BAC7D9F63C1"/>
    <w:rsid w:val="00E27ED6"/>
  </w:style>
  <w:style w:type="paragraph" w:customStyle="1" w:styleId="E0CC05D30B674493B1B9BFB0D99E008A">
    <w:name w:val="E0CC05D30B674493B1B9BFB0D99E008A"/>
    <w:rsid w:val="00E27ED6"/>
  </w:style>
  <w:style w:type="paragraph" w:customStyle="1" w:styleId="5B2CA1841F464BCEB33238BE79E60FFA">
    <w:name w:val="5B2CA1841F464BCEB33238BE79E60FFA"/>
    <w:rsid w:val="00E27ED6"/>
  </w:style>
  <w:style w:type="paragraph" w:customStyle="1" w:styleId="D8DDE34AFD6540A585ABAEBAF1091244">
    <w:name w:val="D8DDE34AFD6540A585ABAEBAF1091244"/>
    <w:rsid w:val="00E27ED6"/>
  </w:style>
  <w:style w:type="paragraph" w:customStyle="1" w:styleId="B929D7BFC1494C8896513B243BDC39B1">
    <w:name w:val="B929D7BFC1494C8896513B243BDC39B1"/>
    <w:rsid w:val="00E27ED6"/>
  </w:style>
  <w:style w:type="paragraph" w:customStyle="1" w:styleId="8C8C34258DF44E1D86022A86430A7FD2">
    <w:name w:val="8C8C34258DF44E1D86022A86430A7FD2"/>
    <w:rsid w:val="00E27ED6"/>
  </w:style>
  <w:style w:type="paragraph" w:customStyle="1" w:styleId="6AF836885B7E427690F95D6C379D5C1C">
    <w:name w:val="6AF836885B7E427690F95D6C379D5C1C"/>
    <w:rsid w:val="00E27ED6"/>
  </w:style>
  <w:style w:type="paragraph" w:customStyle="1" w:styleId="DB8BA081DAF1440B9BBF7C219FDC43A0">
    <w:name w:val="DB8BA081DAF1440B9BBF7C219FDC43A0"/>
    <w:rsid w:val="00E27ED6"/>
  </w:style>
  <w:style w:type="paragraph" w:customStyle="1" w:styleId="9BEC7E5F395A4059B5D2E87A2FB57170">
    <w:name w:val="9BEC7E5F395A4059B5D2E87A2FB57170"/>
    <w:rsid w:val="00E27ED6"/>
  </w:style>
  <w:style w:type="paragraph" w:customStyle="1" w:styleId="E8B34B6772BF4A1EB45D05DDA1032BCD">
    <w:name w:val="E8B34B6772BF4A1EB45D05DDA1032BCD"/>
    <w:rsid w:val="00E27ED6"/>
  </w:style>
  <w:style w:type="paragraph" w:customStyle="1" w:styleId="DD5315AD27504850BBA190774E7DCF9A">
    <w:name w:val="DD5315AD27504850BBA190774E7DCF9A"/>
    <w:rsid w:val="00E27ED6"/>
  </w:style>
  <w:style w:type="paragraph" w:customStyle="1" w:styleId="9F305F8AFECA4D5B83F2AF88501688B2">
    <w:name w:val="9F305F8AFECA4D5B83F2AF88501688B2"/>
    <w:rsid w:val="00E27ED6"/>
  </w:style>
  <w:style w:type="paragraph" w:customStyle="1" w:styleId="683A1C664E7C4C12BC1643AC210B99D3">
    <w:name w:val="683A1C664E7C4C12BC1643AC210B99D3"/>
    <w:rsid w:val="00E27ED6"/>
  </w:style>
  <w:style w:type="paragraph" w:customStyle="1" w:styleId="3819FC35DFB94A97AB1D9D18CD377E6F">
    <w:name w:val="3819FC35DFB94A97AB1D9D18CD377E6F"/>
    <w:rsid w:val="00E27ED6"/>
  </w:style>
  <w:style w:type="paragraph" w:customStyle="1" w:styleId="746DAA56BDD742F4A1003A5E483C9AC4">
    <w:name w:val="746DAA56BDD742F4A1003A5E483C9AC4"/>
    <w:rsid w:val="00E27ED6"/>
  </w:style>
  <w:style w:type="paragraph" w:customStyle="1" w:styleId="F729143844B44DF1B93ACBD4B6C6253E">
    <w:name w:val="F729143844B44DF1B93ACBD4B6C6253E"/>
    <w:rsid w:val="00E27ED6"/>
  </w:style>
  <w:style w:type="paragraph" w:customStyle="1" w:styleId="4D917D3F29714D2C9971D42B0299B79B">
    <w:name w:val="4D917D3F29714D2C9971D42B0299B79B"/>
    <w:rsid w:val="00E27ED6"/>
  </w:style>
  <w:style w:type="paragraph" w:customStyle="1" w:styleId="6608557B6C1645A1A5AA06B1D14C2C4E">
    <w:name w:val="6608557B6C1645A1A5AA06B1D14C2C4E"/>
    <w:rsid w:val="00E27ED6"/>
  </w:style>
  <w:style w:type="paragraph" w:customStyle="1" w:styleId="F9DA3791123E42A7AE36B1F1DE8C2E24">
    <w:name w:val="F9DA3791123E42A7AE36B1F1DE8C2E24"/>
    <w:rsid w:val="00E27ED6"/>
  </w:style>
  <w:style w:type="paragraph" w:customStyle="1" w:styleId="18BF4BDBDBFC4FEF9BF0981EE836D84E">
    <w:name w:val="18BF4BDBDBFC4FEF9BF0981EE836D84E"/>
    <w:rsid w:val="00E27ED6"/>
  </w:style>
  <w:style w:type="paragraph" w:customStyle="1" w:styleId="52E2598F7C2F4A128C01B4E5F4D30F9F">
    <w:name w:val="52E2598F7C2F4A128C01B4E5F4D30F9F"/>
    <w:rsid w:val="00E27ED6"/>
  </w:style>
  <w:style w:type="paragraph" w:customStyle="1" w:styleId="1973E6D170094712B1A7A10D1A147505">
    <w:name w:val="1973E6D170094712B1A7A10D1A147505"/>
    <w:rsid w:val="00E27ED6"/>
  </w:style>
  <w:style w:type="paragraph" w:customStyle="1" w:styleId="6CB6D5C1DC8A47918CF7D8B208178629">
    <w:name w:val="6CB6D5C1DC8A47918CF7D8B208178629"/>
    <w:rsid w:val="00E27ED6"/>
  </w:style>
  <w:style w:type="paragraph" w:customStyle="1" w:styleId="3EE6055091704D2E8012F1DBCFBD70DC">
    <w:name w:val="3EE6055091704D2E8012F1DBCFBD70DC"/>
    <w:rsid w:val="00E27ED6"/>
  </w:style>
  <w:style w:type="paragraph" w:customStyle="1" w:styleId="89D9138507604E09BB6A0DE1DEB588A8">
    <w:name w:val="89D9138507604E09BB6A0DE1DEB588A8"/>
    <w:rsid w:val="000C5B76"/>
  </w:style>
  <w:style w:type="paragraph" w:customStyle="1" w:styleId="AE494D59A9E04AB18BAC57B42323B65B">
    <w:name w:val="AE494D59A9E04AB18BAC57B42323B65B"/>
    <w:rsid w:val="000C5B76"/>
  </w:style>
  <w:style w:type="paragraph" w:customStyle="1" w:styleId="B2A4BC2654A44E7E88EB29EE33C13A85">
    <w:name w:val="B2A4BC2654A44E7E88EB29EE33C13A85"/>
    <w:rsid w:val="000C5B76"/>
  </w:style>
  <w:style w:type="paragraph" w:customStyle="1" w:styleId="F2100881C4884489A394AED5C2894CA2">
    <w:name w:val="F2100881C4884489A394AED5C2894CA2"/>
    <w:rsid w:val="000C5B76"/>
  </w:style>
  <w:style w:type="paragraph" w:customStyle="1" w:styleId="5A75C980E8DE4D70A53FA264EC8B2DFC">
    <w:name w:val="5A75C980E8DE4D70A53FA264EC8B2DFC"/>
    <w:rsid w:val="000C5B76"/>
  </w:style>
  <w:style w:type="paragraph" w:customStyle="1" w:styleId="D790811104F64C16925940D06F1FE00E">
    <w:name w:val="D790811104F64C16925940D06F1FE00E"/>
    <w:rsid w:val="000C5B76"/>
  </w:style>
  <w:style w:type="paragraph" w:customStyle="1" w:styleId="2368BB5C0FA849B5957819E169C1064D">
    <w:name w:val="2368BB5C0FA849B5957819E169C1064D"/>
    <w:rsid w:val="000C5B76"/>
  </w:style>
  <w:style w:type="paragraph" w:customStyle="1" w:styleId="64F28DC851D44F90AA81D73C245B1B02">
    <w:name w:val="64F28DC851D44F90AA81D73C245B1B02"/>
    <w:rsid w:val="000C5B76"/>
  </w:style>
  <w:style w:type="paragraph" w:customStyle="1" w:styleId="640F87DF4E384B0DA17C710B6CE33FD4">
    <w:name w:val="640F87DF4E384B0DA17C710B6CE33FD4"/>
    <w:rsid w:val="000C5B76"/>
  </w:style>
  <w:style w:type="paragraph" w:customStyle="1" w:styleId="73C2B3A1B80742B586BA15D992DD2CF1">
    <w:name w:val="73C2B3A1B80742B586BA15D992DD2CF1"/>
    <w:rsid w:val="000C5B76"/>
  </w:style>
  <w:style w:type="paragraph" w:customStyle="1" w:styleId="5BC2928A24FD49C0A1CF16613D1BEE19">
    <w:name w:val="5BC2928A24FD49C0A1CF16613D1BEE19"/>
    <w:rsid w:val="000C5B76"/>
  </w:style>
  <w:style w:type="paragraph" w:customStyle="1" w:styleId="BC9D973FED664801BB9213A70A6D7D54">
    <w:name w:val="BC9D973FED664801BB9213A70A6D7D54"/>
    <w:rsid w:val="000C5B76"/>
  </w:style>
  <w:style w:type="paragraph" w:customStyle="1" w:styleId="9458A3DB2D1749D2A01E90DFD2EAE665">
    <w:name w:val="9458A3DB2D1749D2A01E90DFD2EAE665"/>
    <w:rsid w:val="000C5B76"/>
  </w:style>
  <w:style w:type="paragraph" w:customStyle="1" w:styleId="F596A0042A6842AA8CA78694FEF2607C">
    <w:name w:val="F596A0042A6842AA8CA78694FEF2607C"/>
    <w:rsid w:val="000C5B76"/>
  </w:style>
  <w:style w:type="paragraph" w:customStyle="1" w:styleId="CE901E8BE1DB483F9D593F6FF5818DF2">
    <w:name w:val="CE901E8BE1DB483F9D593F6FF5818DF2"/>
    <w:rsid w:val="000C5B76"/>
  </w:style>
  <w:style w:type="paragraph" w:customStyle="1" w:styleId="F1FB637F78B146109D4690607EC41C4A">
    <w:name w:val="F1FB637F78B146109D4690607EC41C4A"/>
    <w:rsid w:val="000C5B76"/>
  </w:style>
  <w:style w:type="paragraph" w:customStyle="1" w:styleId="34804E8C7AC94EC1AC4814DEAE2C8CD9">
    <w:name w:val="34804E8C7AC94EC1AC4814DEAE2C8CD9"/>
    <w:rsid w:val="000C5B76"/>
  </w:style>
  <w:style w:type="paragraph" w:customStyle="1" w:styleId="70F2467FFD7D4583B6791B39ECD57842">
    <w:name w:val="70F2467FFD7D4583B6791B39ECD57842"/>
    <w:rsid w:val="000C5B76"/>
  </w:style>
  <w:style w:type="paragraph" w:customStyle="1" w:styleId="64B36763901E4AC3883B34C0EEFB953D">
    <w:name w:val="64B36763901E4AC3883B34C0EEFB953D"/>
    <w:rsid w:val="000C5B76"/>
  </w:style>
  <w:style w:type="paragraph" w:customStyle="1" w:styleId="A09F2A7F42524360B53117D5472C8D6E">
    <w:name w:val="A09F2A7F42524360B53117D5472C8D6E"/>
    <w:rsid w:val="000C5B76"/>
  </w:style>
  <w:style w:type="paragraph" w:customStyle="1" w:styleId="039708B986A5424AA6D310B431AF72EF">
    <w:name w:val="039708B986A5424AA6D310B431AF72EF"/>
    <w:rsid w:val="000C5B76"/>
  </w:style>
  <w:style w:type="paragraph" w:customStyle="1" w:styleId="757B2AD6BD1D42A6B0F6D45E7609B446">
    <w:name w:val="757B2AD6BD1D42A6B0F6D45E7609B446"/>
    <w:rsid w:val="000C5B76"/>
  </w:style>
  <w:style w:type="paragraph" w:customStyle="1" w:styleId="33201DA5E35747E59FA660B7E36AB743">
    <w:name w:val="33201DA5E35747E59FA660B7E36AB743"/>
    <w:rsid w:val="000C5B76"/>
  </w:style>
  <w:style w:type="paragraph" w:customStyle="1" w:styleId="62659C6FF48E438CBE1078DD48A29D47">
    <w:name w:val="62659C6FF48E438CBE1078DD48A29D47"/>
    <w:rsid w:val="000C5B76"/>
  </w:style>
  <w:style w:type="paragraph" w:customStyle="1" w:styleId="A5D88E495C474F3792916CEE2D490C71">
    <w:name w:val="A5D88E495C474F3792916CEE2D490C71"/>
    <w:rsid w:val="000C5B76"/>
  </w:style>
  <w:style w:type="paragraph" w:customStyle="1" w:styleId="026CC85039724E6799A718FB1DB046E4">
    <w:name w:val="026CC85039724E6799A718FB1DB046E4"/>
    <w:rsid w:val="000C5B76"/>
  </w:style>
  <w:style w:type="paragraph" w:customStyle="1" w:styleId="634AF5876BE94F5DB01E18973F9CF30E">
    <w:name w:val="634AF5876BE94F5DB01E18973F9CF30E"/>
    <w:rsid w:val="000C5B76"/>
  </w:style>
  <w:style w:type="paragraph" w:customStyle="1" w:styleId="09CA5A1A4C604B83BFF37C7B86199F93">
    <w:name w:val="09CA5A1A4C604B83BFF37C7B86199F93"/>
    <w:rsid w:val="000C5B76"/>
  </w:style>
  <w:style w:type="paragraph" w:customStyle="1" w:styleId="7BF99789AA2E4CAF9026C447023A19DC">
    <w:name w:val="7BF99789AA2E4CAF9026C447023A19DC"/>
    <w:rsid w:val="000C5B76"/>
  </w:style>
  <w:style w:type="paragraph" w:customStyle="1" w:styleId="B6E0301E025F478FAB8EA93C8B5A481B">
    <w:name w:val="B6E0301E025F478FAB8EA93C8B5A481B"/>
    <w:rsid w:val="000C5B76"/>
  </w:style>
  <w:style w:type="paragraph" w:customStyle="1" w:styleId="188FBED33E9145EEB2D92411A42460C5">
    <w:name w:val="188FBED33E9145EEB2D92411A42460C5"/>
    <w:rsid w:val="000C5B76"/>
  </w:style>
  <w:style w:type="paragraph" w:customStyle="1" w:styleId="70C72DD5BED84382B09277C7C65F81FE">
    <w:name w:val="70C72DD5BED84382B09277C7C65F81FE"/>
    <w:rsid w:val="000C5B76"/>
  </w:style>
  <w:style w:type="paragraph" w:customStyle="1" w:styleId="6A4726D2BBAE4C828B8308E19F8BFADC">
    <w:name w:val="6A4726D2BBAE4C828B8308E19F8BFADC"/>
    <w:rsid w:val="000C5B76"/>
  </w:style>
  <w:style w:type="paragraph" w:customStyle="1" w:styleId="810D146E361A4A6E834575A55C2BF5EB">
    <w:name w:val="810D146E361A4A6E834575A55C2BF5EB"/>
    <w:rsid w:val="000C5B76"/>
  </w:style>
  <w:style w:type="paragraph" w:customStyle="1" w:styleId="5E2AF296707140849B412D0147E68CED">
    <w:name w:val="5E2AF296707140849B412D0147E68CED"/>
    <w:rsid w:val="000C5B76"/>
  </w:style>
  <w:style w:type="paragraph" w:customStyle="1" w:styleId="75020A9094014230981CC63480F59642">
    <w:name w:val="75020A9094014230981CC63480F59642"/>
    <w:rsid w:val="000C5B76"/>
  </w:style>
  <w:style w:type="paragraph" w:customStyle="1" w:styleId="4615E4A13F89436385DECD935E8B8617">
    <w:name w:val="4615E4A13F89436385DECD935E8B8617"/>
    <w:rsid w:val="000C5B76"/>
  </w:style>
  <w:style w:type="paragraph" w:customStyle="1" w:styleId="A714B4CC633C4F53879E689D21A2566A">
    <w:name w:val="A714B4CC633C4F53879E689D21A2566A"/>
    <w:rsid w:val="000C5B76"/>
  </w:style>
  <w:style w:type="paragraph" w:customStyle="1" w:styleId="A5C5C63D87D242D79E23C6609D389DDB">
    <w:name w:val="A5C5C63D87D242D79E23C6609D389DDB"/>
    <w:rsid w:val="000C5B76"/>
  </w:style>
  <w:style w:type="paragraph" w:customStyle="1" w:styleId="BEF09F06D9E74A3D97ABB04E2E7F8A48">
    <w:name w:val="BEF09F06D9E74A3D97ABB04E2E7F8A48"/>
    <w:rsid w:val="000C5B76"/>
  </w:style>
  <w:style w:type="paragraph" w:customStyle="1" w:styleId="6236ECA21E4D45D48BCBEB6E633C08A1">
    <w:name w:val="6236ECA21E4D45D48BCBEB6E633C08A1"/>
    <w:rsid w:val="000C5B76"/>
  </w:style>
  <w:style w:type="paragraph" w:customStyle="1" w:styleId="D13964C32FFC4117ACAFB22394F610C7">
    <w:name w:val="D13964C32FFC4117ACAFB22394F610C7"/>
    <w:rsid w:val="000C5B76"/>
  </w:style>
  <w:style w:type="paragraph" w:customStyle="1" w:styleId="28F412DF2D884DCAB299D2CC226BB732">
    <w:name w:val="28F412DF2D884DCAB299D2CC226BB732"/>
    <w:rsid w:val="000C5B76"/>
  </w:style>
  <w:style w:type="paragraph" w:customStyle="1" w:styleId="6361C197411B452DA21628AF70F69171">
    <w:name w:val="6361C197411B452DA21628AF70F69171"/>
    <w:rsid w:val="000C5B76"/>
  </w:style>
  <w:style w:type="paragraph" w:customStyle="1" w:styleId="62197124F29047BDBA8ACD4B2DF66AEE">
    <w:name w:val="62197124F29047BDBA8ACD4B2DF66AEE"/>
    <w:rsid w:val="000C5B76"/>
  </w:style>
  <w:style w:type="paragraph" w:customStyle="1" w:styleId="D974A341E3374986BE27787EA687622E">
    <w:name w:val="D974A341E3374986BE27787EA687622E"/>
    <w:rsid w:val="000C5B76"/>
  </w:style>
  <w:style w:type="paragraph" w:customStyle="1" w:styleId="75BB707B1E734517906407A9294766EF">
    <w:name w:val="75BB707B1E734517906407A9294766EF"/>
    <w:rsid w:val="000C5B76"/>
  </w:style>
  <w:style w:type="paragraph" w:customStyle="1" w:styleId="BE1C7211694F4D8BBAC2F33498E11DFD">
    <w:name w:val="BE1C7211694F4D8BBAC2F33498E11DFD"/>
    <w:rsid w:val="000C5B76"/>
  </w:style>
  <w:style w:type="paragraph" w:customStyle="1" w:styleId="4F632545BC7741C8BEF058F48470B781">
    <w:name w:val="4F632545BC7741C8BEF058F48470B781"/>
    <w:rsid w:val="000C5B76"/>
  </w:style>
  <w:style w:type="paragraph" w:customStyle="1" w:styleId="1826E9AAFA4D4541A87736889A008F05">
    <w:name w:val="1826E9AAFA4D4541A87736889A008F05"/>
    <w:rsid w:val="000C5B76"/>
  </w:style>
  <w:style w:type="paragraph" w:customStyle="1" w:styleId="6EEAF8EA25F84B058A12C39C6981EEA1">
    <w:name w:val="6EEAF8EA25F84B058A12C39C6981EEA1"/>
    <w:rsid w:val="000C5B76"/>
  </w:style>
  <w:style w:type="paragraph" w:customStyle="1" w:styleId="590159C69595498DAAC3D0B42DA02F5A">
    <w:name w:val="590159C69595498DAAC3D0B42DA02F5A"/>
    <w:rsid w:val="000C5B76"/>
  </w:style>
  <w:style w:type="paragraph" w:customStyle="1" w:styleId="4D66E3CC4C6E40FC9BF91E6E89A18C31">
    <w:name w:val="4D66E3CC4C6E40FC9BF91E6E89A18C31"/>
    <w:rsid w:val="000C5B76"/>
  </w:style>
  <w:style w:type="paragraph" w:customStyle="1" w:styleId="FA78A73889074DA493DC7B679180CD10">
    <w:name w:val="FA78A73889074DA493DC7B679180CD10"/>
    <w:rsid w:val="000C5B76"/>
  </w:style>
  <w:style w:type="paragraph" w:customStyle="1" w:styleId="52E5204095804D19959BBE7E9B503B1D">
    <w:name w:val="52E5204095804D19959BBE7E9B503B1D"/>
    <w:rsid w:val="000C5B76"/>
  </w:style>
  <w:style w:type="paragraph" w:customStyle="1" w:styleId="AD8C4103DEF34900882B3E5AE4C0D659">
    <w:name w:val="AD8C4103DEF34900882B3E5AE4C0D659"/>
    <w:rsid w:val="000C5B76"/>
  </w:style>
  <w:style w:type="paragraph" w:customStyle="1" w:styleId="164C90EFE19E44F2BEFA322EAC7C9EC9">
    <w:name w:val="164C90EFE19E44F2BEFA322EAC7C9EC9"/>
    <w:rsid w:val="000C5B76"/>
  </w:style>
  <w:style w:type="paragraph" w:customStyle="1" w:styleId="B6A0134232764748B270513927882F14">
    <w:name w:val="B6A0134232764748B270513927882F14"/>
    <w:rsid w:val="000C5B76"/>
  </w:style>
  <w:style w:type="paragraph" w:customStyle="1" w:styleId="B47AC44FBCE84424ACCB15DE1921150A">
    <w:name w:val="B47AC44FBCE84424ACCB15DE1921150A"/>
    <w:rsid w:val="000C5B76"/>
  </w:style>
  <w:style w:type="paragraph" w:customStyle="1" w:styleId="A2107C47729A4DBE9AB55ACDC08306C4">
    <w:name w:val="A2107C47729A4DBE9AB55ACDC08306C4"/>
    <w:rsid w:val="000C5B76"/>
  </w:style>
  <w:style w:type="paragraph" w:customStyle="1" w:styleId="93B64FF3C5CE42399B90BCF3CEE2B81F">
    <w:name w:val="93B64FF3C5CE42399B90BCF3CEE2B81F"/>
    <w:rsid w:val="000C5B76"/>
  </w:style>
  <w:style w:type="paragraph" w:customStyle="1" w:styleId="2DB9A9F58CD943F889D51244C77178C1">
    <w:name w:val="2DB9A9F58CD943F889D51244C77178C1"/>
    <w:rsid w:val="000C5B76"/>
  </w:style>
  <w:style w:type="paragraph" w:customStyle="1" w:styleId="6EAF9114F0FE4004862C01D2DBBA15BC">
    <w:name w:val="6EAF9114F0FE4004862C01D2DBBA15BC"/>
    <w:rsid w:val="000C5B76"/>
  </w:style>
  <w:style w:type="paragraph" w:customStyle="1" w:styleId="A132DC61D17C4F6583CAD9D9FB11B69C">
    <w:name w:val="A132DC61D17C4F6583CAD9D9FB11B69C"/>
    <w:rsid w:val="000C5B76"/>
  </w:style>
  <w:style w:type="paragraph" w:customStyle="1" w:styleId="F9E01267F32C4169B2E62E5B813D781F">
    <w:name w:val="F9E01267F32C4169B2E62E5B813D781F"/>
    <w:rsid w:val="000C5B76"/>
  </w:style>
  <w:style w:type="paragraph" w:customStyle="1" w:styleId="4A3154F33F904ECEBFAC4B0C0055DDE5">
    <w:name w:val="4A3154F33F904ECEBFAC4B0C0055DDE5"/>
    <w:rsid w:val="000C5B76"/>
  </w:style>
  <w:style w:type="paragraph" w:customStyle="1" w:styleId="92D3A6FE3B1D4403B3CF680F923167DF">
    <w:name w:val="92D3A6FE3B1D4403B3CF680F923167DF"/>
    <w:rsid w:val="000C5B76"/>
  </w:style>
  <w:style w:type="paragraph" w:customStyle="1" w:styleId="E27EAFE1D51A46E48EC981A0D6B566B8">
    <w:name w:val="E27EAFE1D51A46E48EC981A0D6B566B8"/>
    <w:rsid w:val="000C5B76"/>
  </w:style>
  <w:style w:type="paragraph" w:customStyle="1" w:styleId="E28DC40F32904DB5BD205789509AF1BB">
    <w:name w:val="E28DC40F32904DB5BD205789509AF1BB"/>
    <w:rsid w:val="000C5B76"/>
  </w:style>
  <w:style w:type="paragraph" w:customStyle="1" w:styleId="713706836FBF47D58BFE7ABE2B4ADB13">
    <w:name w:val="713706836FBF47D58BFE7ABE2B4ADB13"/>
    <w:rsid w:val="000C5B76"/>
  </w:style>
  <w:style w:type="paragraph" w:customStyle="1" w:styleId="6658B86518D845ADA0AF3802350789FF">
    <w:name w:val="6658B86518D845ADA0AF3802350789FF"/>
    <w:rsid w:val="000C5B76"/>
  </w:style>
  <w:style w:type="paragraph" w:customStyle="1" w:styleId="11FCE339E9E0482993D575337E4C5351">
    <w:name w:val="11FCE339E9E0482993D575337E4C5351"/>
    <w:rsid w:val="000C5B76"/>
  </w:style>
  <w:style w:type="paragraph" w:customStyle="1" w:styleId="D65A0A2117D34B81B582446B84FF5F66">
    <w:name w:val="D65A0A2117D34B81B582446B84FF5F66"/>
    <w:rsid w:val="000C5B76"/>
  </w:style>
  <w:style w:type="paragraph" w:customStyle="1" w:styleId="4C8E0301F1414D718236D891A8167CA6">
    <w:name w:val="4C8E0301F1414D718236D891A8167CA6"/>
    <w:rsid w:val="000C5B76"/>
  </w:style>
  <w:style w:type="paragraph" w:customStyle="1" w:styleId="F89F3D37DFF74E67873D003C53EE1090">
    <w:name w:val="F89F3D37DFF74E67873D003C53EE1090"/>
    <w:rsid w:val="000C5B76"/>
  </w:style>
  <w:style w:type="paragraph" w:customStyle="1" w:styleId="0AFC030ED3904465BA2A17F214E95E06">
    <w:name w:val="0AFC030ED3904465BA2A17F214E95E06"/>
    <w:rsid w:val="000C5B76"/>
  </w:style>
  <w:style w:type="paragraph" w:customStyle="1" w:styleId="1DA8F76DD3CA4E42BC9EC0259AFB66B7">
    <w:name w:val="1DA8F76DD3CA4E42BC9EC0259AFB66B7"/>
    <w:rsid w:val="000C5B76"/>
  </w:style>
  <w:style w:type="paragraph" w:customStyle="1" w:styleId="D144D320FDB843BB9E1E1CE583F90DF2">
    <w:name w:val="D144D320FDB843BB9E1E1CE583F90DF2"/>
    <w:rsid w:val="000C5B76"/>
  </w:style>
  <w:style w:type="paragraph" w:customStyle="1" w:styleId="BF506303D7B84A59836D74636C4DD807">
    <w:name w:val="BF506303D7B84A59836D74636C4DD807"/>
    <w:rsid w:val="000C5B76"/>
  </w:style>
  <w:style w:type="paragraph" w:customStyle="1" w:styleId="EA31E2CF3D5B4701900C6A888D5FA96B">
    <w:name w:val="EA31E2CF3D5B4701900C6A888D5FA96B"/>
    <w:rsid w:val="000C5B76"/>
  </w:style>
  <w:style w:type="paragraph" w:customStyle="1" w:styleId="21B207FE317F433E81D085AC1122A7BF">
    <w:name w:val="21B207FE317F433E81D085AC1122A7BF"/>
    <w:rsid w:val="000C5B76"/>
  </w:style>
  <w:style w:type="paragraph" w:customStyle="1" w:styleId="9B768D092BF248CA958551759D96C57A">
    <w:name w:val="9B768D092BF248CA958551759D96C57A"/>
    <w:rsid w:val="000C5B76"/>
  </w:style>
  <w:style w:type="paragraph" w:customStyle="1" w:styleId="BACF72F8B56E4C66B05B538476DC4316">
    <w:name w:val="BACF72F8B56E4C66B05B538476DC4316"/>
    <w:rsid w:val="000C5B76"/>
  </w:style>
  <w:style w:type="paragraph" w:customStyle="1" w:styleId="B1F40FDB74A14792AFD406664E4C82EA">
    <w:name w:val="B1F40FDB74A14792AFD406664E4C82EA"/>
    <w:rsid w:val="000C5B76"/>
  </w:style>
  <w:style w:type="paragraph" w:customStyle="1" w:styleId="FCBA3FE7AB434B90AA8F3D6A82D40385">
    <w:name w:val="FCBA3FE7AB434B90AA8F3D6A82D40385"/>
    <w:rsid w:val="000C5B76"/>
  </w:style>
  <w:style w:type="paragraph" w:customStyle="1" w:styleId="F1AED550E87A4B449965E442797508DB">
    <w:name w:val="F1AED550E87A4B449965E442797508DB"/>
    <w:rsid w:val="000C5B76"/>
  </w:style>
  <w:style w:type="paragraph" w:customStyle="1" w:styleId="1398C800836F41E0A2D8BE3E9EE6E993">
    <w:name w:val="1398C800836F41E0A2D8BE3E9EE6E993"/>
    <w:rsid w:val="000C5B76"/>
  </w:style>
  <w:style w:type="paragraph" w:customStyle="1" w:styleId="5C352482DB534A5F893619FE654ADB41">
    <w:name w:val="5C352482DB534A5F893619FE654ADB41"/>
    <w:rsid w:val="000C5B76"/>
  </w:style>
  <w:style w:type="paragraph" w:customStyle="1" w:styleId="6B5E600B53104B1EB25FBC56A2766F3C">
    <w:name w:val="6B5E600B53104B1EB25FBC56A2766F3C"/>
    <w:rsid w:val="000C5B76"/>
  </w:style>
  <w:style w:type="paragraph" w:customStyle="1" w:styleId="9ECBC2E3922F431391EFC58336C870DA">
    <w:name w:val="9ECBC2E3922F431391EFC58336C870DA"/>
    <w:rsid w:val="000C5B76"/>
  </w:style>
  <w:style w:type="paragraph" w:customStyle="1" w:styleId="EEA9AFCDA3154AB093E35BD64D855540">
    <w:name w:val="EEA9AFCDA3154AB093E35BD64D855540"/>
    <w:rsid w:val="000C5B76"/>
  </w:style>
  <w:style w:type="paragraph" w:customStyle="1" w:styleId="697CC9B9CD354F34BE90A8A65321E4E3">
    <w:name w:val="697CC9B9CD354F34BE90A8A65321E4E3"/>
    <w:rsid w:val="000C5B76"/>
  </w:style>
  <w:style w:type="paragraph" w:customStyle="1" w:styleId="B2856B2B87324464A98DF6B93761754B">
    <w:name w:val="B2856B2B87324464A98DF6B93761754B"/>
    <w:rsid w:val="000C5B76"/>
  </w:style>
  <w:style w:type="paragraph" w:customStyle="1" w:styleId="19F0A358938F491EACAAC75D91E9ADD4">
    <w:name w:val="19F0A358938F491EACAAC75D91E9ADD4"/>
    <w:rsid w:val="000C5B76"/>
  </w:style>
  <w:style w:type="paragraph" w:customStyle="1" w:styleId="BDA7D72FEDD442479231E310F09B6908">
    <w:name w:val="BDA7D72FEDD442479231E310F09B6908"/>
    <w:rsid w:val="000C5B76"/>
  </w:style>
  <w:style w:type="paragraph" w:customStyle="1" w:styleId="784BE20324614765B1BBD75418AAB899">
    <w:name w:val="784BE20324614765B1BBD75418AAB899"/>
    <w:rsid w:val="000C5B76"/>
  </w:style>
  <w:style w:type="paragraph" w:customStyle="1" w:styleId="F4EF4BAA832E4F8784D1DD6FEBEA8488">
    <w:name w:val="F4EF4BAA832E4F8784D1DD6FEBEA8488"/>
    <w:rsid w:val="000C5B76"/>
  </w:style>
  <w:style w:type="paragraph" w:customStyle="1" w:styleId="FBC752C05B644352894E99557441E514">
    <w:name w:val="FBC752C05B644352894E99557441E514"/>
    <w:rsid w:val="000C5B76"/>
  </w:style>
  <w:style w:type="paragraph" w:customStyle="1" w:styleId="A291771F03EE4CC58A3EEFA431F7DB47">
    <w:name w:val="A291771F03EE4CC58A3EEFA431F7DB47"/>
    <w:rsid w:val="000C5B76"/>
  </w:style>
  <w:style w:type="paragraph" w:customStyle="1" w:styleId="0EF18070E06F4C7E80317D24D22D7756">
    <w:name w:val="0EF18070E06F4C7E80317D24D22D7756"/>
    <w:rsid w:val="000C5B76"/>
  </w:style>
  <w:style w:type="paragraph" w:customStyle="1" w:styleId="C4B30B1694D941D38D7B28C45AB79C6B">
    <w:name w:val="C4B30B1694D941D38D7B28C45AB79C6B"/>
    <w:rsid w:val="000C5B76"/>
  </w:style>
  <w:style w:type="paragraph" w:customStyle="1" w:styleId="7EB73413B5014C9D8E5DBB09DFC084E3">
    <w:name w:val="7EB73413B5014C9D8E5DBB09DFC084E3"/>
    <w:rsid w:val="000C5B76"/>
  </w:style>
  <w:style w:type="paragraph" w:customStyle="1" w:styleId="5CC6A625FEAC465FA47976FB858333FB">
    <w:name w:val="5CC6A625FEAC465FA47976FB858333FB"/>
    <w:rsid w:val="000C5B76"/>
  </w:style>
  <w:style w:type="paragraph" w:customStyle="1" w:styleId="05F047818909454FACCAB3B4CAB4A718">
    <w:name w:val="05F047818909454FACCAB3B4CAB4A718"/>
    <w:rsid w:val="000C5B76"/>
  </w:style>
  <w:style w:type="paragraph" w:customStyle="1" w:styleId="364AC6A4CF3A49498D1BC36473A9BB08">
    <w:name w:val="364AC6A4CF3A49498D1BC36473A9BB08"/>
    <w:rsid w:val="000C5B76"/>
  </w:style>
  <w:style w:type="paragraph" w:customStyle="1" w:styleId="7FA22CC8205C4842B2BFF2D300629659">
    <w:name w:val="7FA22CC8205C4842B2BFF2D300629659"/>
    <w:rsid w:val="000C5B76"/>
  </w:style>
  <w:style w:type="paragraph" w:customStyle="1" w:styleId="8095D1F85354469AA935071DD84086F2">
    <w:name w:val="8095D1F85354469AA935071DD84086F2"/>
    <w:rsid w:val="000C5B76"/>
  </w:style>
  <w:style w:type="paragraph" w:customStyle="1" w:styleId="D0E8F3715128451FAFC0FC071610CE44">
    <w:name w:val="D0E8F3715128451FAFC0FC071610CE44"/>
    <w:rsid w:val="000C5B76"/>
  </w:style>
  <w:style w:type="paragraph" w:customStyle="1" w:styleId="D7E189D20C6E4831AC12AA6B6B3C37E7">
    <w:name w:val="D7E189D20C6E4831AC12AA6B6B3C37E7"/>
    <w:rsid w:val="000C5B76"/>
  </w:style>
  <w:style w:type="paragraph" w:customStyle="1" w:styleId="0642954C762F41DA807133EF6CF1BF98">
    <w:name w:val="0642954C762F41DA807133EF6CF1BF98"/>
    <w:rsid w:val="000C5B76"/>
  </w:style>
  <w:style w:type="paragraph" w:customStyle="1" w:styleId="E2CEB33669A549BDA1CA3DD0EB3C6337">
    <w:name w:val="E2CEB33669A549BDA1CA3DD0EB3C6337"/>
    <w:rsid w:val="000C5B76"/>
  </w:style>
  <w:style w:type="paragraph" w:customStyle="1" w:styleId="CA0C37F3CCAE488B99F997723320637A">
    <w:name w:val="CA0C37F3CCAE488B99F997723320637A"/>
    <w:rsid w:val="000C5B76"/>
  </w:style>
  <w:style w:type="paragraph" w:customStyle="1" w:styleId="99D34BDDB1FD4154BF41F4CD444174FA">
    <w:name w:val="99D34BDDB1FD4154BF41F4CD444174FA"/>
    <w:rsid w:val="000C5B76"/>
  </w:style>
  <w:style w:type="paragraph" w:customStyle="1" w:styleId="5EEFD4FBC8034AD0B96A529DA52E1C38">
    <w:name w:val="5EEFD4FBC8034AD0B96A529DA52E1C38"/>
    <w:rsid w:val="000C5B76"/>
  </w:style>
  <w:style w:type="paragraph" w:customStyle="1" w:styleId="C91FEE71EA1D473AADCDDFA96DE45D8E">
    <w:name w:val="C91FEE71EA1D473AADCDDFA96DE45D8E"/>
    <w:rsid w:val="000C5B76"/>
  </w:style>
  <w:style w:type="paragraph" w:customStyle="1" w:styleId="FA15D7EDA9E94AA8BC4AFC2B6E4552CA">
    <w:name w:val="FA15D7EDA9E94AA8BC4AFC2B6E4552CA"/>
    <w:rsid w:val="000C5B76"/>
  </w:style>
  <w:style w:type="paragraph" w:customStyle="1" w:styleId="918B60C8681F4213B13497ACC10A09CC">
    <w:name w:val="918B60C8681F4213B13497ACC10A09CC"/>
    <w:rsid w:val="000C5B76"/>
  </w:style>
  <w:style w:type="paragraph" w:customStyle="1" w:styleId="7DF91247FB9B4903BE1613EFAC1EDB42">
    <w:name w:val="7DF91247FB9B4903BE1613EFAC1EDB42"/>
    <w:rsid w:val="000C5B76"/>
  </w:style>
  <w:style w:type="paragraph" w:customStyle="1" w:styleId="D17136829D44435CB6B03DB06DE67218">
    <w:name w:val="D17136829D44435CB6B03DB06DE67218"/>
    <w:rsid w:val="000C5B76"/>
  </w:style>
  <w:style w:type="paragraph" w:customStyle="1" w:styleId="52854248BEC3498586D8D33AA3B9340D">
    <w:name w:val="52854248BEC3498586D8D33AA3B9340D"/>
    <w:rsid w:val="000C5B76"/>
  </w:style>
  <w:style w:type="paragraph" w:customStyle="1" w:styleId="E12C74971EB84678803664FA283B0A09">
    <w:name w:val="E12C74971EB84678803664FA283B0A09"/>
    <w:rsid w:val="000C5B76"/>
  </w:style>
  <w:style w:type="paragraph" w:customStyle="1" w:styleId="DB28DF551519458B87D955F87B9CE1E6">
    <w:name w:val="DB28DF551519458B87D955F87B9CE1E6"/>
    <w:rsid w:val="000C5B76"/>
  </w:style>
  <w:style w:type="paragraph" w:customStyle="1" w:styleId="4399E736D37E4508BAA7597AEDCF4FA2">
    <w:name w:val="4399E736D37E4508BAA7597AEDCF4FA2"/>
    <w:rsid w:val="000C5B76"/>
  </w:style>
  <w:style w:type="paragraph" w:customStyle="1" w:styleId="142C7706909F478D92E9492D3A37E708">
    <w:name w:val="142C7706909F478D92E9492D3A37E708"/>
    <w:rsid w:val="000C5B76"/>
  </w:style>
  <w:style w:type="paragraph" w:customStyle="1" w:styleId="A0AB5AB12358485A94D8CF5BB7D3CE2C">
    <w:name w:val="A0AB5AB12358485A94D8CF5BB7D3CE2C"/>
    <w:rsid w:val="000C5B76"/>
  </w:style>
  <w:style w:type="paragraph" w:customStyle="1" w:styleId="19AA6A868855430A84E14E8D2FAFDF1C">
    <w:name w:val="19AA6A868855430A84E14E8D2FAFDF1C"/>
    <w:rsid w:val="000C5B76"/>
  </w:style>
  <w:style w:type="paragraph" w:customStyle="1" w:styleId="9E1FB57B4FB542249D187578A5C2DC91">
    <w:name w:val="9E1FB57B4FB542249D187578A5C2DC91"/>
    <w:rsid w:val="000C5B76"/>
  </w:style>
  <w:style w:type="paragraph" w:customStyle="1" w:styleId="8AE21059ADDD48C3BF4433D9FF3F9854">
    <w:name w:val="8AE21059ADDD48C3BF4433D9FF3F9854"/>
    <w:rsid w:val="000C5B76"/>
  </w:style>
  <w:style w:type="paragraph" w:customStyle="1" w:styleId="327D82150D9448BC9C61CD09865AD882">
    <w:name w:val="327D82150D9448BC9C61CD09865AD882"/>
    <w:rsid w:val="000C5B76"/>
  </w:style>
  <w:style w:type="paragraph" w:customStyle="1" w:styleId="C0FD8C30542D4028ABD3D25C01356F87">
    <w:name w:val="C0FD8C30542D4028ABD3D25C01356F87"/>
    <w:rsid w:val="000C5B76"/>
  </w:style>
  <w:style w:type="paragraph" w:customStyle="1" w:styleId="2C0A54B490DE4F6EB3D548C157017BC6">
    <w:name w:val="2C0A54B490DE4F6EB3D548C157017BC6"/>
    <w:rsid w:val="000C5B76"/>
  </w:style>
  <w:style w:type="paragraph" w:customStyle="1" w:styleId="B06ACDF9850E4C01959D93ED911A0459">
    <w:name w:val="B06ACDF9850E4C01959D93ED911A0459"/>
    <w:rsid w:val="000C5B76"/>
  </w:style>
  <w:style w:type="paragraph" w:customStyle="1" w:styleId="BF302FCE3FA64701B54F14A12B112AD8">
    <w:name w:val="BF302FCE3FA64701B54F14A12B112AD8"/>
    <w:rsid w:val="000C5B76"/>
  </w:style>
  <w:style w:type="paragraph" w:customStyle="1" w:styleId="DE97AFA74F914BA1B9F812075A792020">
    <w:name w:val="DE97AFA74F914BA1B9F812075A792020"/>
    <w:rsid w:val="000C5B76"/>
  </w:style>
  <w:style w:type="paragraph" w:customStyle="1" w:styleId="078718B6966F40E29881ED915C2D7161">
    <w:name w:val="078718B6966F40E29881ED915C2D7161"/>
    <w:rsid w:val="000C5B76"/>
  </w:style>
  <w:style w:type="paragraph" w:customStyle="1" w:styleId="3A9A3D2F9E0A42D9B8A59810FB92DB61">
    <w:name w:val="3A9A3D2F9E0A42D9B8A59810FB92DB61"/>
    <w:rsid w:val="000C5B76"/>
  </w:style>
  <w:style w:type="paragraph" w:customStyle="1" w:styleId="6D98C8B56F914F728EFF1EBC8897232C">
    <w:name w:val="6D98C8B56F914F728EFF1EBC8897232C"/>
    <w:rsid w:val="000C5B76"/>
  </w:style>
  <w:style w:type="paragraph" w:customStyle="1" w:styleId="719490C9868D4934A9FE9592C2FF1290">
    <w:name w:val="719490C9868D4934A9FE9592C2FF1290"/>
    <w:rsid w:val="000C5B76"/>
  </w:style>
  <w:style w:type="paragraph" w:customStyle="1" w:styleId="DE5220835A7741B7B6E5ADB20AD25885">
    <w:name w:val="DE5220835A7741B7B6E5ADB20AD25885"/>
    <w:rsid w:val="000C5B76"/>
  </w:style>
  <w:style w:type="paragraph" w:customStyle="1" w:styleId="659F72A1CBAA4CEC8E2F4221F5253F9F">
    <w:name w:val="659F72A1CBAA4CEC8E2F4221F5253F9F"/>
    <w:rsid w:val="000C5B76"/>
  </w:style>
  <w:style w:type="paragraph" w:customStyle="1" w:styleId="B35DDEC0E65A4A609ACD4FA84E518485">
    <w:name w:val="B35DDEC0E65A4A609ACD4FA84E518485"/>
    <w:rsid w:val="000C5B76"/>
  </w:style>
  <w:style w:type="paragraph" w:customStyle="1" w:styleId="4E9AB063618444AF8DA7C66813FF7442">
    <w:name w:val="4E9AB063618444AF8DA7C66813FF7442"/>
    <w:rsid w:val="000C5B76"/>
  </w:style>
  <w:style w:type="paragraph" w:customStyle="1" w:styleId="C9471411873F4894A2B3866C508712AC">
    <w:name w:val="C9471411873F4894A2B3866C508712AC"/>
    <w:rsid w:val="000C5B76"/>
  </w:style>
  <w:style w:type="paragraph" w:customStyle="1" w:styleId="832AF3F876394E448FB39ADEEB5C1992">
    <w:name w:val="832AF3F876394E448FB39ADEEB5C1992"/>
    <w:rsid w:val="000C5B76"/>
  </w:style>
  <w:style w:type="paragraph" w:customStyle="1" w:styleId="17D84A2BEF8D4696A5A0C21E77801A8C">
    <w:name w:val="17D84A2BEF8D4696A5A0C21E77801A8C"/>
    <w:rsid w:val="000C5B76"/>
  </w:style>
  <w:style w:type="paragraph" w:customStyle="1" w:styleId="A8BD06ECDBF14800A79C76C29094436D">
    <w:name w:val="A8BD06ECDBF14800A79C76C29094436D"/>
    <w:rsid w:val="000C5B76"/>
  </w:style>
  <w:style w:type="paragraph" w:customStyle="1" w:styleId="0D375168067240B8A6B004767C0B83E0">
    <w:name w:val="0D375168067240B8A6B004767C0B83E0"/>
    <w:rsid w:val="000C5B76"/>
  </w:style>
  <w:style w:type="paragraph" w:customStyle="1" w:styleId="A11DA7A5CC6246E6A92D8E13D3BC910D">
    <w:name w:val="A11DA7A5CC6246E6A92D8E13D3BC910D"/>
    <w:rsid w:val="000C5B76"/>
  </w:style>
  <w:style w:type="paragraph" w:customStyle="1" w:styleId="A8A7CE81ABC948749C67318EF10567D3">
    <w:name w:val="A8A7CE81ABC948749C67318EF10567D3"/>
    <w:rsid w:val="000C5B76"/>
  </w:style>
  <w:style w:type="paragraph" w:customStyle="1" w:styleId="8C01432115664912A6E99562EFEE8671">
    <w:name w:val="8C01432115664912A6E99562EFEE8671"/>
    <w:rsid w:val="000C5B76"/>
  </w:style>
  <w:style w:type="paragraph" w:customStyle="1" w:styleId="475D8601E682432188C6007356232347">
    <w:name w:val="475D8601E682432188C6007356232347"/>
    <w:rsid w:val="000C5B76"/>
  </w:style>
  <w:style w:type="paragraph" w:customStyle="1" w:styleId="9DCB7DD4A1604D7788F2F44084950C1C">
    <w:name w:val="9DCB7DD4A1604D7788F2F44084950C1C"/>
    <w:rsid w:val="000C5B76"/>
  </w:style>
  <w:style w:type="paragraph" w:customStyle="1" w:styleId="A518449828B44904801D19CD2D32F7D7">
    <w:name w:val="A518449828B44904801D19CD2D32F7D7"/>
    <w:rsid w:val="000C5B76"/>
  </w:style>
  <w:style w:type="paragraph" w:customStyle="1" w:styleId="CA7A25C8F13D4CEF9B27250DE5C32A9D">
    <w:name w:val="CA7A25C8F13D4CEF9B27250DE5C32A9D"/>
    <w:rsid w:val="000C5B76"/>
  </w:style>
  <w:style w:type="paragraph" w:customStyle="1" w:styleId="AE1E15ECE93C400597B62733DB3D54EF">
    <w:name w:val="AE1E15ECE93C400597B62733DB3D54EF"/>
    <w:rsid w:val="000C5B76"/>
  </w:style>
  <w:style w:type="paragraph" w:customStyle="1" w:styleId="E02B515A50654C588096AD7BE91F61BD">
    <w:name w:val="E02B515A50654C588096AD7BE91F61BD"/>
    <w:rsid w:val="000C5B76"/>
  </w:style>
  <w:style w:type="paragraph" w:customStyle="1" w:styleId="8FDDF7F2DAC64936B8085297055198B3">
    <w:name w:val="8FDDF7F2DAC64936B8085297055198B3"/>
    <w:rsid w:val="000C5B76"/>
  </w:style>
  <w:style w:type="paragraph" w:customStyle="1" w:styleId="0C05B68CEE064CDA8C6C80C08DFA4D78">
    <w:name w:val="0C05B68CEE064CDA8C6C80C08DFA4D78"/>
    <w:rsid w:val="000C5B76"/>
  </w:style>
  <w:style w:type="paragraph" w:customStyle="1" w:styleId="C75126B546304B488799E02F180D16A9">
    <w:name w:val="C75126B546304B488799E02F180D16A9"/>
    <w:rsid w:val="000C5B76"/>
  </w:style>
  <w:style w:type="paragraph" w:customStyle="1" w:styleId="B374C836C497429494D02DFED3ABE947">
    <w:name w:val="B374C836C497429494D02DFED3ABE947"/>
    <w:rsid w:val="000C5B76"/>
  </w:style>
  <w:style w:type="paragraph" w:customStyle="1" w:styleId="C0DAAE1493DA42E99C89B43A4F98CC31">
    <w:name w:val="C0DAAE1493DA42E99C89B43A4F98CC31"/>
    <w:rsid w:val="000C5B76"/>
  </w:style>
  <w:style w:type="paragraph" w:customStyle="1" w:styleId="09D0674E4231497F8B1B80D03AF25C5B">
    <w:name w:val="09D0674E4231497F8B1B80D03AF25C5B"/>
    <w:rsid w:val="000C5B76"/>
  </w:style>
  <w:style w:type="paragraph" w:customStyle="1" w:styleId="5C347FF0022F4C018C8061A26371C09D">
    <w:name w:val="5C347FF0022F4C018C8061A26371C09D"/>
    <w:rsid w:val="000C5B76"/>
  </w:style>
  <w:style w:type="paragraph" w:customStyle="1" w:styleId="D534C11E2C91434EA3B1CE07BAB879B8">
    <w:name w:val="D534C11E2C91434EA3B1CE07BAB879B8"/>
    <w:rsid w:val="000C5B76"/>
  </w:style>
  <w:style w:type="paragraph" w:customStyle="1" w:styleId="F2BE98F366784FE5877C68687136B230">
    <w:name w:val="F2BE98F366784FE5877C68687136B230"/>
    <w:rsid w:val="000C5B76"/>
  </w:style>
  <w:style w:type="paragraph" w:customStyle="1" w:styleId="BACEBB6B7EAE448BBB74B6319CB68516">
    <w:name w:val="BACEBB6B7EAE448BBB74B6319CB68516"/>
    <w:rsid w:val="000C5B76"/>
  </w:style>
  <w:style w:type="paragraph" w:customStyle="1" w:styleId="5C0B5AFC16214DA68C7BC125712E5D23">
    <w:name w:val="5C0B5AFC16214DA68C7BC125712E5D23"/>
    <w:rsid w:val="000C5B76"/>
  </w:style>
  <w:style w:type="paragraph" w:customStyle="1" w:styleId="9BBF8C166AAE49D2BDF5B4C2E6C32C3D">
    <w:name w:val="9BBF8C166AAE49D2BDF5B4C2E6C32C3D"/>
    <w:rsid w:val="000C5B76"/>
  </w:style>
  <w:style w:type="paragraph" w:customStyle="1" w:styleId="F1B44F977CB9455E885F223FF8411629">
    <w:name w:val="F1B44F977CB9455E885F223FF8411629"/>
    <w:rsid w:val="000C5B76"/>
  </w:style>
  <w:style w:type="paragraph" w:customStyle="1" w:styleId="EC02F8BF736E44308B4D58F0E89C16CE">
    <w:name w:val="EC02F8BF736E44308B4D58F0E89C16CE"/>
    <w:rsid w:val="000C5B76"/>
  </w:style>
  <w:style w:type="paragraph" w:customStyle="1" w:styleId="9B10F29264AE4B3F99A774ADBAB848EE">
    <w:name w:val="9B10F29264AE4B3F99A774ADBAB848EE"/>
    <w:rsid w:val="000C5B76"/>
  </w:style>
  <w:style w:type="paragraph" w:customStyle="1" w:styleId="553D06B2138D4F8EB5C27E6198CA6F71">
    <w:name w:val="553D06B2138D4F8EB5C27E6198CA6F71"/>
    <w:rsid w:val="000C5B76"/>
  </w:style>
  <w:style w:type="paragraph" w:customStyle="1" w:styleId="5BD392F63A914B76A6B5FD9227CE3DAD">
    <w:name w:val="5BD392F63A914B76A6B5FD9227CE3DAD"/>
    <w:rsid w:val="000C5B76"/>
  </w:style>
  <w:style w:type="paragraph" w:customStyle="1" w:styleId="687282031A594F5693C40D83ABD44D3F">
    <w:name w:val="687282031A594F5693C40D83ABD44D3F"/>
    <w:rsid w:val="000C5B76"/>
  </w:style>
  <w:style w:type="paragraph" w:customStyle="1" w:styleId="21DB6967FF3C4296817955079214206B">
    <w:name w:val="21DB6967FF3C4296817955079214206B"/>
    <w:rsid w:val="000C5B76"/>
  </w:style>
  <w:style w:type="paragraph" w:customStyle="1" w:styleId="6EA81654A314461DA6956BE4DAD8238A">
    <w:name w:val="6EA81654A314461DA6956BE4DAD8238A"/>
    <w:rsid w:val="000C5B76"/>
  </w:style>
  <w:style w:type="paragraph" w:customStyle="1" w:styleId="04D3F0A4932E4955A30A18F63AFB5205">
    <w:name w:val="04D3F0A4932E4955A30A18F63AFB5205"/>
    <w:rsid w:val="000C5B76"/>
  </w:style>
  <w:style w:type="paragraph" w:customStyle="1" w:styleId="F67E7CFBEECF485EA39038522F35F4BE">
    <w:name w:val="F67E7CFBEECF485EA39038522F35F4BE"/>
    <w:rsid w:val="000C5B76"/>
  </w:style>
  <w:style w:type="paragraph" w:customStyle="1" w:styleId="3B31918FF9164130A2515264169994F3">
    <w:name w:val="3B31918FF9164130A2515264169994F3"/>
    <w:rsid w:val="000C5B76"/>
  </w:style>
  <w:style w:type="paragraph" w:customStyle="1" w:styleId="1F3EEF416FAC45C799552594404B4511">
    <w:name w:val="1F3EEF416FAC45C799552594404B4511"/>
    <w:rsid w:val="000C5B76"/>
  </w:style>
  <w:style w:type="paragraph" w:customStyle="1" w:styleId="2C7A7196D98345C78A4C10351056A12D">
    <w:name w:val="2C7A7196D98345C78A4C10351056A12D"/>
    <w:rsid w:val="000C5B76"/>
  </w:style>
  <w:style w:type="paragraph" w:customStyle="1" w:styleId="B12F505B009A416D876FE8728EEC29B8">
    <w:name w:val="B12F505B009A416D876FE8728EEC29B8"/>
    <w:rsid w:val="000C5B76"/>
  </w:style>
  <w:style w:type="paragraph" w:customStyle="1" w:styleId="68A02152F23148D2A6AA2B501C638F92">
    <w:name w:val="68A02152F23148D2A6AA2B501C638F92"/>
    <w:rsid w:val="000C5B76"/>
  </w:style>
  <w:style w:type="paragraph" w:customStyle="1" w:styleId="79DF49777B754C78A60DE91A9D06118E">
    <w:name w:val="79DF49777B754C78A60DE91A9D06118E"/>
    <w:rsid w:val="000C5B76"/>
  </w:style>
  <w:style w:type="paragraph" w:customStyle="1" w:styleId="530DE5F02407494B9FED1E1BD7589BFC">
    <w:name w:val="530DE5F02407494B9FED1E1BD7589BFC"/>
    <w:rsid w:val="000C5B76"/>
  </w:style>
  <w:style w:type="paragraph" w:customStyle="1" w:styleId="15C1BDD20C95423582C415ABB7E44BC1">
    <w:name w:val="15C1BDD20C95423582C415ABB7E44BC1"/>
    <w:rsid w:val="000C5B76"/>
  </w:style>
  <w:style w:type="paragraph" w:customStyle="1" w:styleId="D3382F8318854E57B3146E68CBD16182">
    <w:name w:val="D3382F8318854E57B3146E68CBD16182"/>
    <w:rsid w:val="000C5B76"/>
  </w:style>
  <w:style w:type="paragraph" w:customStyle="1" w:styleId="04BDBC4BCC364FD5B51457AB356D3DBA">
    <w:name w:val="04BDBC4BCC364FD5B51457AB356D3DBA"/>
    <w:rsid w:val="000C5B76"/>
  </w:style>
  <w:style w:type="paragraph" w:customStyle="1" w:styleId="CE5983C1CB9C4627ABB08E35B3F8C2DF">
    <w:name w:val="CE5983C1CB9C4627ABB08E35B3F8C2DF"/>
    <w:rsid w:val="000C5B76"/>
  </w:style>
  <w:style w:type="paragraph" w:customStyle="1" w:styleId="03CA33EA718F4A849A02BFB47C3E2599">
    <w:name w:val="03CA33EA718F4A849A02BFB47C3E2599"/>
    <w:rsid w:val="000C5B76"/>
  </w:style>
  <w:style w:type="paragraph" w:customStyle="1" w:styleId="99B220AE42F1468FB744A7B51E6A4BA9">
    <w:name w:val="99B220AE42F1468FB744A7B51E6A4BA9"/>
    <w:rsid w:val="000C5B76"/>
  </w:style>
  <w:style w:type="paragraph" w:customStyle="1" w:styleId="FB1880BD5F0E4455B6FD12649CDF17BE">
    <w:name w:val="FB1880BD5F0E4455B6FD12649CDF17BE"/>
    <w:rsid w:val="000C5B76"/>
  </w:style>
  <w:style w:type="paragraph" w:customStyle="1" w:styleId="6964FDF6DA0D4E7185560E087A5561D6">
    <w:name w:val="6964FDF6DA0D4E7185560E087A5561D6"/>
    <w:rsid w:val="000C5B76"/>
  </w:style>
  <w:style w:type="paragraph" w:customStyle="1" w:styleId="9D5764BEE9F445E4A38D30ED6FD17AC0">
    <w:name w:val="9D5764BEE9F445E4A38D30ED6FD17AC0"/>
    <w:rsid w:val="000C5B76"/>
  </w:style>
  <w:style w:type="paragraph" w:customStyle="1" w:styleId="611F4F727D674998BCAC0F62EC5D0C55">
    <w:name w:val="611F4F727D674998BCAC0F62EC5D0C55"/>
    <w:rsid w:val="000C5B76"/>
  </w:style>
  <w:style w:type="paragraph" w:customStyle="1" w:styleId="8B0F1B5DBAF14482AEF97C7C6D1922E4">
    <w:name w:val="8B0F1B5DBAF14482AEF97C7C6D1922E4"/>
    <w:rsid w:val="000C5B76"/>
  </w:style>
  <w:style w:type="paragraph" w:customStyle="1" w:styleId="1F63CC30095945FDB199744B125264AB">
    <w:name w:val="1F63CC30095945FDB199744B125264AB"/>
    <w:rsid w:val="000C5B76"/>
  </w:style>
  <w:style w:type="paragraph" w:customStyle="1" w:styleId="1F49DFF01F6F463B9C0905B28C5630E9">
    <w:name w:val="1F49DFF01F6F463B9C0905B28C5630E9"/>
    <w:rsid w:val="000C5B76"/>
  </w:style>
  <w:style w:type="paragraph" w:customStyle="1" w:styleId="6AA0006B0EC94D9C82BD45923EB57EB1">
    <w:name w:val="6AA0006B0EC94D9C82BD45923EB57EB1"/>
    <w:rsid w:val="000C5B76"/>
  </w:style>
  <w:style w:type="paragraph" w:customStyle="1" w:styleId="97832669182F4361BDE571696646BB76">
    <w:name w:val="97832669182F4361BDE571696646BB76"/>
    <w:rsid w:val="000C5B76"/>
  </w:style>
  <w:style w:type="paragraph" w:customStyle="1" w:styleId="233DB057ED914DF88BCD999FC8989247">
    <w:name w:val="233DB057ED914DF88BCD999FC8989247"/>
    <w:rsid w:val="000C5B76"/>
  </w:style>
  <w:style w:type="paragraph" w:customStyle="1" w:styleId="83C00267D85048D582F0A37F135A975B">
    <w:name w:val="83C00267D85048D582F0A37F135A975B"/>
    <w:rsid w:val="000C5B76"/>
  </w:style>
  <w:style w:type="paragraph" w:customStyle="1" w:styleId="1A2AC671B21149709CE2C774136A350B">
    <w:name w:val="1A2AC671B21149709CE2C774136A350B"/>
    <w:rsid w:val="000C5B76"/>
  </w:style>
  <w:style w:type="paragraph" w:customStyle="1" w:styleId="4634CB06A55449AABE82830428E22EBE">
    <w:name w:val="4634CB06A55449AABE82830428E22EBE"/>
    <w:rsid w:val="000C5B76"/>
  </w:style>
  <w:style w:type="paragraph" w:customStyle="1" w:styleId="7AC31B3B97914C90B3AF0C469BF685B2">
    <w:name w:val="7AC31B3B97914C90B3AF0C469BF685B2"/>
    <w:rsid w:val="000C5B76"/>
  </w:style>
  <w:style w:type="paragraph" w:customStyle="1" w:styleId="08D7CE6DDE1340DE803EBCAD0DA521E2">
    <w:name w:val="08D7CE6DDE1340DE803EBCAD0DA521E2"/>
    <w:rsid w:val="000C5B76"/>
  </w:style>
  <w:style w:type="paragraph" w:customStyle="1" w:styleId="4F6E6F0C8DA24313A33D838D7ECE8372">
    <w:name w:val="4F6E6F0C8DA24313A33D838D7ECE8372"/>
    <w:rsid w:val="000C5B76"/>
  </w:style>
  <w:style w:type="paragraph" w:customStyle="1" w:styleId="0B0309C96B5545CE91545283AFF3581E">
    <w:name w:val="0B0309C96B5545CE91545283AFF3581E"/>
    <w:rsid w:val="000C5B76"/>
  </w:style>
  <w:style w:type="paragraph" w:customStyle="1" w:styleId="29F56DC1E22E4A79BB05BC2BC9F9DE9D">
    <w:name w:val="29F56DC1E22E4A79BB05BC2BC9F9DE9D"/>
    <w:rsid w:val="000C5B76"/>
  </w:style>
  <w:style w:type="paragraph" w:customStyle="1" w:styleId="E31C0613ADBC4F41B2FDA57795D1AC25">
    <w:name w:val="E31C0613ADBC4F41B2FDA57795D1AC25"/>
    <w:rsid w:val="000C5B76"/>
  </w:style>
  <w:style w:type="paragraph" w:customStyle="1" w:styleId="1CBDBF78DCF4451AB90449A806DB4D80">
    <w:name w:val="1CBDBF78DCF4451AB90449A806DB4D80"/>
    <w:rsid w:val="000C5B76"/>
  </w:style>
  <w:style w:type="paragraph" w:customStyle="1" w:styleId="8CD4A234336440C8B9EB95C12844238C">
    <w:name w:val="8CD4A234336440C8B9EB95C12844238C"/>
    <w:rsid w:val="000C5B76"/>
  </w:style>
  <w:style w:type="paragraph" w:customStyle="1" w:styleId="07CCB8EDAF234C1594F1C6AAA091E2DB">
    <w:name w:val="07CCB8EDAF234C1594F1C6AAA091E2DB"/>
    <w:rsid w:val="000C5B76"/>
  </w:style>
  <w:style w:type="paragraph" w:customStyle="1" w:styleId="29BA1C13548A4A9DB2DA05D1092229B9">
    <w:name w:val="29BA1C13548A4A9DB2DA05D1092229B9"/>
    <w:rsid w:val="000C5B76"/>
  </w:style>
  <w:style w:type="paragraph" w:customStyle="1" w:styleId="033DECA294C84A7496C61025B3FB8667">
    <w:name w:val="033DECA294C84A7496C61025B3FB8667"/>
    <w:rsid w:val="000C5B76"/>
  </w:style>
  <w:style w:type="paragraph" w:customStyle="1" w:styleId="DB4B926AA8C544939312F0368B7938A7">
    <w:name w:val="DB4B926AA8C544939312F0368B7938A7"/>
    <w:rsid w:val="000C5B76"/>
  </w:style>
  <w:style w:type="paragraph" w:customStyle="1" w:styleId="6A793FD5301546DA8AC69A136D589A6C">
    <w:name w:val="6A793FD5301546DA8AC69A136D589A6C"/>
    <w:rsid w:val="000C5B76"/>
  </w:style>
  <w:style w:type="paragraph" w:customStyle="1" w:styleId="F11DCA105FB648078828A0FF3B88F0FB">
    <w:name w:val="F11DCA105FB648078828A0FF3B88F0FB"/>
    <w:rsid w:val="000C5B76"/>
  </w:style>
  <w:style w:type="paragraph" w:customStyle="1" w:styleId="B363436CC7C94698A8F1A75F5D77A71E">
    <w:name w:val="B363436CC7C94698A8F1A75F5D77A71E"/>
    <w:rsid w:val="000C5B76"/>
  </w:style>
  <w:style w:type="paragraph" w:customStyle="1" w:styleId="EB6D9561A83840D98311BE589FE15FDB">
    <w:name w:val="EB6D9561A83840D98311BE589FE15FDB"/>
    <w:rsid w:val="000C5B76"/>
  </w:style>
  <w:style w:type="paragraph" w:customStyle="1" w:styleId="4E2BB988FFF547B7BC6C0EF6C111F3A9">
    <w:name w:val="4E2BB988FFF547B7BC6C0EF6C111F3A9"/>
    <w:rsid w:val="000C5B76"/>
  </w:style>
  <w:style w:type="paragraph" w:customStyle="1" w:styleId="39DC1244CDE64CC59076EBBADED613CF">
    <w:name w:val="39DC1244CDE64CC59076EBBADED613CF"/>
    <w:rsid w:val="000C5B76"/>
  </w:style>
  <w:style w:type="paragraph" w:customStyle="1" w:styleId="C9C6824C38524D7B8CEB95C47D0B6898">
    <w:name w:val="C9C6824C38524D7B8CEB95C47D0B6898"/>
    <w:rsid w:val="000C5B76"/>
  </w:style>
  <w:style w:type="paragraph" w:customStyle="1" w:styleId="B9EFB383C24D4A0DB92AC2740C3BBBE4">
    <w:name w:val="B9EFB383C24D4A0DB92AC2740C3BBBE4"/>
    <w:rsid w:val="000C5B76"/>
  </w:style>
  <w:style w:type="paragraph" w:customStyle="1" w:styleId="AC5C7521A7B741E29A165A613FA0487C">
    <w:name w:val="AC5C7521A7B741E29A165A613FA0487C"/>
    <w:rsid w:val="000C5B76"/>
  </w:style>
  <w:style w:type="paragraph" w:customStyle="1" w:styleId="736A64A0B4514F769A11CBB833DEE037">
    <w:name w:val="736A64A0B4514F769A11CBB833DEE037"/>
    <w:rsid w:val="000C5B76"/>
  </w:style>
  <w:style w:type="paragraph" w:customStyle="1" w:styleId="3D469D763B8841019ED1C08DAA7202B1">
    <w:name w:val="3D469D763B8841019ED1C08DAA7202B1"/>
    <w:rsid w:val="000C5B76"/>
  </w:style>
  <w:style w:type="paragraph" w:customStyle="1" w:styleId="31C740468ECD4D2284105BA54B223433">
    <w:name w:val="31C740468ECD4D2284105BA54B223433"/>
    <w:rsid w:val="000C5B76"/>
  </w:style>
  <w:style w:type="paragraph" w:customStyle="1" w:styleId="94A94ACB9308497C91714782BE98EEA1">
    <w:name w:val="94A94ACB9308497C91714782BE98EEA1"/>
    <w:rsid w:val="000C5B76"/>
  </w:style>
  <w:style w:type="paragraph" w:customStyle="1" w:styleId="45A8CF48E4384B5EA8D5516FCDFD4DDB">
    <w:name w:val="45A8CF48E4384B5EA8D5516FCDFD4DDB"/>
    <w:rsid w:val="000C5B76"/>
  </w:style>
  <w:style w:type="paragraph" w:customStyle="1" w:styleId="1CB49E8B93D94459ABC17A0CB8990B3E">
    <w:name w:val="1CB49E8B93D94459ABC17A0CB8990B3E"/>
    <w:rsid w:val="000C5B76"/>
  </w:style>
  <w:style w:type="paragraph" w:customStyle="1" w:styleId="027C26EE81CA4F8DA837822490839AF4">
    <w:name w:val="027C26EE81CA4F8DA837822490839AF4"/>
    <w:rsid w:val="000C5B76"/>
  </w:style>
  <w:style w:type="paragraph" w:customStyle="1" w:styleId="A3B37CAF71D24B6B91E555DF54A7BA75">
    <w:name w:val="A3B37CAF71D24B6B91E555DF54A7BA75"/>
    <w:rsid w:val="000C5B76"/>
  </w:style>
  <w:style w:type="paragraph" w:customStyle="1" w:styleId="245EEADF57D64DC0A8CDBE961CFEA2B9">
    <w:name w:val="245EEADF57D64DC0A8CDBE961CFEA2B9"/>
    <w:rsid w:val="000C5B76"/>
  </w:style>
  <w:style w:type="paragraph" w:customStyle="1" w:styleId="7527957D55C141FEABECD02A2A772878">
    <w:name w:val="7527957D55C141FEABECD02A2A772878"/>
    <w:rsid w:val="000C5B76"/>
  </w:style>
  <w:style w:type="paragraph" w:customStyle="1" w:styleId="919248B7060A4ECFAC31BF2C17D5B04C">
    <w:name w:val="919248B7060A4ECFAC31BF2C17D5B04C"/>
    <w:rsid w:val="000C5B76"/>
  </w:style>
  <w:style w:type="paragraph" w:customStyle="1" w:styleId="7FDE033A042D4D748B3FF213721932C6">
    <w:name w:val="7FDE033A042D4D748B3FF213721932C6"/>
    <w:rsid w:val="000C5B76"/>
  </w:style>
  <w:style w:type="paragraph" w:customStyle="1" w:styleId="7AEF6CE0DAFC4C8DB7B7088E11D16B0C">
    <w:name w:val="7AEF6CE0DAFC4C8DB7B7088E11D16B0C"/>
    <w:rsid w:val="000C5B76"/>
  </w:style>
  <w:style w:type="paragraph" w:customStyle="1" w:styleId="A32D466EA39649E1BCCE09EC084A9D37">
    <w:name w:val="A32D466EA39649E1BCCE09EC084A9D37"/>
    <w:rsid w:val="000C5B76"/>
  </w:style>
  <w:style w:type="paragraph" w:customStyle="1" w:styleId="8E40D251A16E4C54AF67A781A3A71465">
    <w:name w:val="8E40D251A16E4C54AF67A781A3A71465"/>
    <w:rsid w:val="000C5B76"/>
  </w:style>
  <w:style w:type="paragraph" w:customStyle="1" w:styleId="F2E9A5C50A0A40EC8E9F19FC6E87616E">
    <w:name w:val="F2E9A5C50A0A40EC8E9F19FC6E87616E"/>
    <w:rsid w:val="000C5B76"/>
  </w:style>
  <w:style w:type="paragraph" w:customStyle="1" w:styleId="4378379995CD4F96B20AFFC5C86D905A">
    <w:name w:val="4378379995CD4F96B20AFFC5C86D905A"/>
    <w:rsid w:val="000C5B76"/>
  </w:style>
  <w:style w:type="paragraph" w:customStyle="1" w:styleId="36C77744B009437C9FCB3F78FE471B7D">
    <w:name w:val="36C77744B009437C9FCB3F78FE471B7D"/>
    <w:rsid w:val="000C5B76"/>
  </w:style>
  <w:style w:type="paragraph" w:customStyle="1" w:styleId="56201F83A40744EE899E442933D4DC18">
    <w:name w:val="56201F83A40744EE899E442933D4DC18"/>
    <w:rsid w:val="000C5B76"/>
  </w:style>
  <w:style w:type="paragraph" w:customStyle="1" w:styleId="B30E616140DE482D8D93453783A34F65">
    <w:name w:val="B30E616140DE482D8D93453783A34F65"/>
    <w:rsid w:val="000C5B76"/>
  </w:style>
  <w:style w:type="paragraph" w:customStyle="1" w:styleId="67D032D20AF642A58C25EB74E6B8CE73">
    <w:name w:val="67D032D20AF642A58C25EB74E6B8CE73"/>
    <w:rsid w:val="000C5B76"/>
  </w:style>
  <w:style w:type="paragraph" w:customStyle="1" w:styleId="1950B0B39D0B4469B3BB8DDBDBBF64D3">
    <w:name w:val="1950B0B39D0B4469B3BB8DDBDBBF64D3"/>
    <w:rsid w:val="000C5B76"/>
  </w:style>
  <w:style w:type="paragraph" w:customStyle="1" w:styleId="59D5486C75724FF7834F21FEA7701EBF">
    <w:name w:val="59D5486C75724FF7834F21FEA7701EBF"/>
    <w:rsid w:val="000C5B76"/>
  </w:style>
  <w:style w:type="paragraph" w:customStyle="1" w:styleId="EA27B4C720674305A62327FB511565B9">
    <w:name w:val="EA27B4C720674305A62327FB511565B9"/>
    <w:rsid w:val="000C5B76"/>
  </w:style>
  <w:style w:type="paragraph" w:customStyle="1" w:styleId="8F3FDAEDAC134A4DA28EA464BCF6FFFA">
    <w:name w:val="8F3FDAEDAC134A4DA28EA464BCF6FFFA"/>
    <w:rsid w:val="000C5B76"/>
  </w:style>
  <w:style w:type="paragraph" w:customStyle="1" w:styleId="515C143A76334FFCB16A1EEE86975FA3">
    <w:name w:val="515C143A76334FFCB16A1EEE86975FA3"/>
    <w:rsid w:val="000C5B76"/>
  </w:style>
  <w:style w:type="paragraph" w:customStyle="1" w:styleId="595CAF80FF1B4A77B40AB1F496ECAC03">
    <w:name w:val="595CAF80FF1B4A77B40AB1F496ECAC03"/>
    <w:rsid w:val="000C5B76"/>
  </w:style>
  <w:style w:type="paragraph" w:customStyle="1" w:styleId="B84B1102EB434FDE930B643FA48F1C0F">
    <w:name w:val="B84B1102EB434FDE930B643FA48F1C0F"/>
    <w:rsid w:val="000C5B76"/>
  </w:style>
  <w:style w:type="paragraph" w:customStyle="1" w:styleId="77D201C7222844EDA786555A7DA0A45A">
    <w:name w:val="77D201C7222844EDA786555A7DA0A45A"/>
    <w:rsid w:val="000C5B76"/>
  </w:style>
  <w:style w:type="paragraph" w:customStyle="1" w:styleId="873494644D3549B99BCF0E4F2053C615">
    <w:name w:val="873494644D3549B99BCF0E4F2053C615"/>
    <w:rsid w:val="000C5B76"/>
  </w:style>
  <w:style w:type="paragraph" w:customStyle="1" w:styleId="9077E104F0894CB5ACC7FD3AC9793138">
    <w:name w:val="9077E104F0894CB5ACC7FD3AC9793138"/>
    <w:rsid w:val="000C5B76"/>
  </w:style>
  <w:style w:type="paragraph" w:customStyle="1" w:styleId="B0CD2B78257644B890562C071883ED80">
    <w:name w:val="B0CD2B78257644B890562C071883ED80"/>
    <w:rsid w:val="000C5B76"/>
  </w:style>
  <w:style w:type="paragraph" w:customStyle="1" w:styleId="7C64F82C5B8D4546A5F3CF9E5D8E4BF4">
    <w:name w:val="7C64F82C5B8D4546A5F3CF9E5D8E4BF4"/>
    <w:rsid w:val="000C5B76"/>
  </w:style>
  <w:style w:type="paragraph" w:customStyle="1" w:styleId="FF269C99564F4326973719FE3002D678">
    <w:name w:val="FF269C99564F4326973719FE3002D678"/>
    <w:rsid w:val="000C5B76"/>
  </w:style>
  <w:style w:type="paragraph" w:customStyle="1" w:styleId="481EDB674AAF4D66A58904F59099659A">
    <w:name w:val="481EDB674AAF4D66A58904F59099659A"/>
    <w:rsid w:val="000C5B76"/>
  </w:style>
  <w:style w:type="paragraph" w:customStyle="1" w:styleId="CFBDDF525CA142A69C3C97B3D9003022">
    <w:name w:val="CFBDDF525CA142A69C3C97B3D9003022"/>
    <w:rsid w:val="000C5B76"/>
  </w:style>
  <w:style w:type="paragraph" w:customStyle="1" w:styleId="3C57668E59484CD384AFFBF80204BFC2">
    <w:name w:val="3C57668E59484CD384AFFBF80204BFC2"/>
    <w:rsid w:val="000C5B76"/>
  </w:style>
  <w:style w:type="paragraph" w:customStyle="1" w:styleId="20547BF52E3549DE8122A668A1AD62F0">
    <w:name w:val="20547BF52E3549DE8122A668A1AD62F0"/>
    <w:rsid w:val="000C5B76"/>
  </w:style>
  <w:style w:type="paragraph" w:customStyle="1" w:styleId="D19A9E6746A74190B5043457B31BEC25">
    <w:name w:val="D19A9E6746A74190B5043457B31BEC25"/>
    <w:rsid w:val="000C5B76"/>
  </w:style>
  <w:style w:type="paragraph" w:customStyle="1" w:styleId="5C60FB2ED69D4CE498F2F8F651425982">
    <w:name w:val="5C60FB2ED69D4CE498F2F8F651425982"/>
    <w:rsid w:val="000C5B76"/>
  </w:style>
  <w:style w:type="paragraph" w:customStyle="1" w:styleId="CAB17A8BBA01406784E02FE22DD3E6B8">
    <w:name w:val="CAB17A8BBA01406784E02FE22DD3E6B8"/>
    <w:rsid w:val="000C5B76"/>
  </w:style>
  <w:style w:type="paragraph" w:customStyle="1" w:styleId="A7BCA1C54BE44B1B9CF6F9794A7C631C">
    <w:name w:val="A7BCA1C54BE44B1B9CF6F9794A7C631C"/>
    <w:rsid w:val="000C5B76"/>
  </w:style>
  <w:style w:type="paragraph" w:customStyle="1" w:styleId="34EAA1D6B8CC49F586B025ABC556A24A">
    <w:name w:val="34EAA1D6B8CC49F586B025ABC556A24A"/>
    <w:rsid w:val="000C5B76"/>
  </w:style>
  <w:style w:type="paragraph" w:customStyle="1" w:styleId="81A9FD54BFEE4E51A6B4ADFAD4D00EA1">
    <w:name w:val="81A9FD54BFEE4E51A6B4ADFAD4D00EA1"/>
    <w:rsid w:val="000C5B76"/>
  </w:style>
  <w:style w:type="paragraph" w:customStyle="1" w:styleId="AED383F467C242009E31749F6C5253F2">
    <w:name w:val="AED383F467C242009E31749F6C5253F2"/>
    <w:rsid w:val="000C5B76"/>
  </w:style>
  <w:style w:type="paragraph" w:customStyle="1" w:styleId="50CA1327C7E747BAB2E58B1F12C8C0E7">
    <w:name w:val="50CA1327C7E747BAB2E58B1F12C8C0E7"/>
    <w:rsid w:val="000C5B76"/>
  </w:style>
  <w:style w:type="paragraph" w:customStyle="1" w:styleId="72C10DFEEEA24934B412146E8C7140A1">
    <w:name w:val="72C10DFEEEA24934B412146E8C7140A1"/>
    <w:rsid w:val="000C5B76"/>
  </w:style>
  <w:style w:type="paragraph" w:customStyle="1" w:styleId="984C319E297242E29DDD08153653A578">
    <w:name w:val="984C319E297242E29DDD08153653A578"/>
    <w:rsid w:val="000C5B76"/>
  </w:style>
  <w:style w:type="paragraph" w:customStyle="1" w:styleId="343B774354C04F16B72542C6CA0D1029">
    <w:name w:val="343B774354C04F16B72542C6CA0D1029"/>
    <w:rsid w:val="000C5B76"/>
  </w:style>
  <w:style w:type="paragraph" w:customStyle="1" w:styleId="7F0B50C441A541FCB6F50E4C45E3D3EE">
    <w:name w:val="7F0B50C441A541FCB6F50E4C45E3D3EE"/>
    <w:rsid w:val="000C5B76"/>
  </w:style>
  <w:style w:type="paragraph" w:customStyle="1" w:styleId="D116B20439AE4360B8C520880CC70617">
    <w:name w:val="D116B20439AE4360B8C520880CC70617"/>
    <w:rsid w:val="000C5B76"/>
  </w:style>
  <w:style w:type="paragraph" w:customStyle="1" w:styleId="51EEBA36471F43EAA75F065C8C07E9E6">
    <w:name w:val="51EEBA36471F43EAA75F065C8C07E9E6"/>
    <w:rsid w:val="000C5B76"/>
  </w:style>
  <w:style w:type="paragraph" w:customStyle="1" w:styleId="D0DECBE1477244FBBDCC22DCA6C2EB83">
    <w:name w:val="D0DECBE1477244FBBDCC22DCA6C2EB83"/>
    <w:rsid w:val="000C5B76"/>
  </w:style>
  <w:style w:type="paragraph" w:customStyle="1" w:styleId="D6BE754176A345248CE2B04BFC0AAD14">
    <w:name w:val="D6BE754176A345248CE2B04BFC0AAD14"/>
    <w:rsid w:val="000C5B76"/>
  </w:style>
  <w:style w:type="paragraph" w:customStyle="1" w:styleId="3B95A90CBA084432AC9B353E973287CE">
    <w:name w:val="3B95A90CBA084432AC9B353E973287CE"/>
    <w:rsid w:val="000C5B76"/>
  </w:style>
  <w:style w:type="paragraph" w:customStyle="1" w:styleId="8AA39AE18002496F953AB95DA8394A96">
    <w:name w:val="8AA39AE18002496F953AB95DA8394A96"/>
    <w:rsid w:val="000C5B76"/>
  </w:style>
  <w:style w:type="paragraph" w:customStyle="1" w:styleId="CCC2B56FDE9B4EE0997AD2258E82C27A">
    <w:name w:val="CCC2B56FDE9B4EE0997AD2258E82C27A"/>
    <w:rsid w:val="000C5B76"/>
  </w:style>
  <w:style w:type="paragraph" w:customStyle="1" w:styleId="3D1E0B0F4E3F4C899327BBD0CB84892B">
    <w:name w:val="3D1E0B0F4E3F4C899327BBD0CB84892B"/>
    <w:rsid w:val="000C5B76"/>
  </w:style>
  <w:style w:type="paragraph" w:customStyle="1" w:styleId="7C87B5152C434715B028065F1FBE6062">
    <w:name w:val="7C87B5152C434715B028065F1FBE6062"/>
    <w:rsid w:val="000C5B76"/>
  </w:style>
  <w:style w:type="paragraph" w:customStyle="1" w:styleId="6328D04F429546F4998A1693DF910B25">
    <w:name w:val="6328D04F429546F4998A1693DF910B25"/>
    <w:rsid w:val="000C5B76"/>
  </w:style>
  <w:style w:type="paragraph" w:customStyle="1" w:styleId="F70B8AB850D446F48A350072914B748E">
    <w:name w:val="F70B8AB850D446F48A350072914B748E"/>
    <w:rsid w:val="000C5B76"/>
  </w:style>
  <w:style w:type="paragraph" w:customStyle="1" w:styleId="D41B3A289EBD47A3847EEEB510481D73">
    <w:name w:val="D41B3A289EBD47A3847EEEB510481D73"/>
    <w:rsid w:val="000C5B76"/>
  </w:style>
  <w:style w:type="paragraph" w:customStyle="1" w:styleId="C614C5D67CFF478683CAF5021AAAD1A7">
    <w:name w:val="C614C5D67CFF478683CAF5021AAAD1A7"/>
    <w:rsid w:val="000C5B76"/>
  </w:style>
  <w:style w:type="paragraph" w:customStyle="1" w:styleId="F20D55C819D0443185A0F6D853B06CBB">
    <w:name w:val="F20D55C819D0443185A0F6D853B06CBB"/>
    <w:rsid w:val="000C5B76"/>
  </w:style>
  <w:style w:type="paragraph" w:customStyle="1" w:styleId="729F36A4DE41404494CA34BC3D524133">
    <w:name w:val="729F36A4DE41404494CA34BC3D524133"/>
    <w:rsid w:val="000C5B76"/>
  </w:style>
  <w:style w:type="paragraph" w:customStyle="1" w:styleId="231DBEDC8DDC4A5E93C337BE3B408792">
    <w:name w:val="231DBEDC8DDC4A5E93C337BE3B408792"/>
    <w:rsid w:val="000C5B76"/>
  </w:style>
  <w:style w:type="paragraph" w:customStyle="1" w:styleId="D5A082B1C8C040BBA5B83CA1A87B05E1">
    <w:name w:val="D5A082B1C8C040BBA5B83CA1A87B05E1"/>
    <w:rsid w:val="000C5B76"/>
  </w:style>
  <w:style w:type="paragraph" w:customStyle="1" w:styleId="2A85FA73F82143EEBF280584D62B8CE0">
    <w:name w:val="2A85FA73F82143EEBF280584D62B8CE0"/>
    <w:rsid w:val="000C5B76"/>
  </w:style>
  <w:style w:type="paragraph" w:customStyle="1" w:styleId="F4949FE128684E82A13009B4ED8B9D0C">
    <w:name w:val="F4949FE128684E82A13009B4ED8B9D0C"/>
    <w:rsid w:val="000C5B76"/>
  </w:style>
  <w:style w:type="paragraph" w:customStyle="1" w:styleId="3E9352EA2F224927B2E14EB9F8FB17FA">
    <w:name w:val="3E9352EA2F224927B2E14EB9F8FB17FA"/>
    <w:rsid w:val="000C5B76"/>
  </w:style>
  <w:style w:type="paragraph" w:customStyle="1" w:styleId="88A1D7ED2CD84456A36426BAD6BB3AD0">
    <w:name w:val="88A1D7ED2CD84456A36426BAD6BB3AD0"/>
    <w:rsid w:val="000C5B76"/>
  </w:style>
  <w:style w:type="paragraph" w:customStyle="1" w:styleId="2D9A348C14204EC2B3C9E9BB62B9B6BA">
    <w:name w:val="2D9A348C14204EC2B3C9E9BB62B9B6BA"/>
    <w:rsid w:val="000C5B76"/>
  </w:style>
  <w:style w:type="paragraph" w:customStyle="1" w:styleId="BE069DF69C1A4DD099B2A08898224567">
    <w:name w:val="BE069DF69C1A4DD099B2A08898224567"/>
    <w:rsid w:val="000C5B76"/>
  </w:style>
  <w:style w:type="paragraph" w:customStyle="1" w:styleId="3F00D9E5504547D7A5BF73229E289444">
    <w:name w:val="3F00D9E5504547D7A5BF73229E289444"/>
    <w:rsid w:val="000C5B76"/>
  </w:style>
  <w:style w:type="paragraph" w:customStyle="1" w:styleId="88A1299B82C144A0924AA45F5A5C619F">
    <w:name w:val="88A1299B82C144A0924AA45F5A5C619F"/>
    <w:rsid w:val="000C5B76"/>
  </w:style>
  <w:style w:type="paragraph" w:customStyle="1" w:styleId="0D5919A293C84C54A3D984E7F7358F32">
    <w:name w:val="0D5919A293C84C54A3D984E7F7358F32"/>
    <w:rsid w:val="000C5B76"/>
  </w:style>
  <w:style w:type="paragraph" w:customStyle="1" w:styleId="5DCDBF73C4E44F80A60235E97BA17299">
    <w:name w:val="5DCDBF73C4E44F80A60235E97BA17299"/>
    <w:rsid w:val="000C5B76"/>
  </w:style>
  <w:style w:type="paragraph" w:customStyle="1" w:styleId="E9B34C940091478F821F021A4F613459">
    <w:name w:val="E9B34C940091478F821F021A4F613459"/>
    <w:rsid w:val="000C5B76"/>
  </w:style>
  <w:style w:type="paragraph" w:customStyle="1" w:styleId="49829EED1C9346F3AC6F737FBF371B16">
    <w:name w:val="49829EED1C9346F3AC6F737FBF371B16"/>
    <w:rsid w:val="000C5B76"/>
  </w:style>
  <w:style w:type="paragraph" w:customStyle="1" w:styleId="F7A0E4120E114F1A964F2CEA36F350D0">
    <w:name w:val="F7A0E4120E114F1A964F2CEA36F350D0"/>
    <w:rsid w:val="000C5B76"/>
  </w:style>
  <w:style w:type="paragraph" w:customStyle="1" w:styleId="73EB10640E584999BC5C75FBBBCA216E">
    <w:name w:val="73EB10640E584999BC5C75FBBBCA216E"/>
    <w:rsid w:val="000C5B76"/>
  </w:style>
  <w:style w:type="paragraph" w:customStyle="1" w:styleId="03255E51088945A8B2B7A8070DB5E258">
    <w:name w:val="03255E51088945A8B2B7A8070DB5E258"/>
    <w:rsid w:val="000C5B76"/>
  </w:style>
  <w:style w:type="paragraph" w:customStyle="1" w:styleId="9EE9FA42E06F4FBC9191C249026A8101">
    <w:name w:val="9EE9FA42E06F4FBC9191C249026A8101"/>
    <w:rsid w:val="000C5B76"/>
  </w:style>
  <w:style w:type="paragraph" w:customStyle="1" w:styleId="C8D98100C95D4EB1B304C70DCEE870FC">
    <w:name w:val="C8D98100C95D4EB1B304C70DCEE870FC"/>
    <w:rsid w:val="000C5B76"/>
  </w:style>
  <w:style w:type="paragraph" w:customStyle="1" w:styleId="0A90E16A12B54EADACC938B681F95F21">
    <w:name w:val="0A90E16A12B54EADACC938B681F95F21"/>
    <w:rsid w:val="000C5B76"/>
  </w:style>
  <w:style w:type="paragraph" w:customStyle="1" w:styleId="0474A5BD9D224F5CBF239DD0DB0A40E1">
    <w:name w:val="0474A5BD9D224F5CBF239DD0DB0A40E1"/>
    <w:rsid w:val="000C5B76"/>
  </w:style>
  <w:style w:type="paragraph" w:customStyle="1" w:styleId="F1E7D0FC89B24413A2CA1FE6EFA4C364">
    <w:name w:val="F1E7D0FC89B24413A2CA1FE6EFA4C364"/>
    <w:rsid w:val="000C5B76"/>
  </w:style>
  <w:style w:type="paragraph" w:customStyle="1" w:styleId="B3B08D836F464641B3F0401CD190F874">
    <w:name w:val="B3B08D836F464641B3F0401CD190F874"/>
    <w:rsid w:val="000C5B76"/>
  </w:style>
  <w:style w:type="paragraph" w:customStyle="1" w:styleId="552DF4933F7140B29D29E276FAFD1460">
    <w:name w:val="552DF4933F7140B29D29E276FAFD1460"/>
    <w:rsid w:val="000C5B76"/>
  </w:style>
  <w:style w:type="paragraph" w:customStyle="1" w:styleId="96D0A144ACDC46B6A2AA5C0DC46F01E2">
    <w:name w:val="96D0A144ACDC46B6A2AA5C0DC46F01E2"/>
    <w:rsid w:val="000C5B76"/>
  </w:style>
  <w:style w:type="paragraph" w:customStyle="1" w:styleId="DAD31CCD0CDD4710AEC393D8D24ECF45">
    <w:name w:val="DAD31CCD0CDD4710AEC393D8D24ECF45"/>
    <w:rsid w:val="000C5B76"/>
  </w:style>
  <w:style w:type="paragraph" w:customStyle="1" w:styleId="50413758FE824517B1805756AC744BC8">
    <w:name w:val="50413758FE824517B1805756AC744BC8"/>
    <w:rsid w:val="000C5B76"/>
  </w:style>
  <w:style w:type="paragraph" w:customStyle="1" w:styleId="52B08934418E4B6189355A6CAA31E279">
    <w:name w:val="52B08934418E4B6189355A6CAA31E279"/>
    <w:rsid w:val="000C5B76"/>
  </w:style>
  <w:style w:type="paragraph" w:customStyle="1" w:styleId="923E831AB3E74D25AFBC66D6770A9433">
    <w:name w:val="923E831AB3E74D25AFBC66D6770A9433"/>
    <w:rsid w:val="000C5B76"/>
  </w:style>
  <w:style w:type="paragraph" w:customStyle="1" w:styleId="D6AC851DADD44382890BE207255E997A">
    <w:name w:val="D6AC851DADD44382890BE207255E997A"/>
    <w:rsid w:val="000C5B76"/>
  </w:style>
  <w:style w:type="paragraph" w:customStyle="1" w:styleId="55DC7E6CCBE74FACABE3524D4840B15F">
    <w:name w:val="55DC7E6CCBE74FACABE3524D4840B15F"/>
    <w:rsid w:val="000C5B76"/>
  </w:style>
  <w:style w:type="paragraph" w:customStyle="1" w:styleId="1F5D7269C9E54080B14558B865176265">
    <w:name w:val="1F5D7269C9E54080B14558B865176265"/>
    <w:rsid w:val="000C5B76"/>
  </w:style>
  <w:style w:type="paragraph" w:customStyle="1" w:styleId="7D0CE0AC00424A03B99E8D716E965C39">
    <w:name w:val="7D0CE0AC00424A03B99E8D716E965C39"/>
    <w:rsid w:val="000C5B76"/>
  </w:style>
  <w:style w:type="paragraph" w:customStyle="1" w:styleId="46016A79891E4DE3B65CE36C5FC09EFF">
    <w:name w:val="46016A79891E4DE3B65CE36C5FC09EFF"/>
    <w:rsid w:val="000C5B76"/>
  </w:style>
  <w:style w:type="paragraph" w:customStyle="1" w:styleId="B6733512F1834CA08E2B28900429BBD5">
    <w:name w:val="B6733512F1834CA08E2B28900429BBD5"/>
    <w:rsid w:val="000C5B76"/>
  </w:style>
  <w:style w:type="paragraph" w:customStyle="1" w:styleId="42BF5363E2A8490A8AF7EB6F1B251EFF">
    <w:name w:val="42BF5363E2A8490A8AF7EB6F1B251EFF"/>
    <w:rsid w:val="000C5B76"/>
  </w:style>
  <w:style w:type="paragraph" w:customStyle="1" w:styleId="3C57FD9E38594BF3A5B5EC841868345E">
    <w:name w:val="3C57FD9E38594BF3A5B5EC841868345E"/>
    <w:rsid w:val="000C5B76"/>
  </w:style>
  <w:style w:type="paragraph" w:customStyle="1" w:styleId="9B1E8F1D11BE407D9D7D522DBF1A34D2">
    <w:name w:val="9B1E8F1D11BE407D9D7D522DBF1A34D2"/>
    <w:rsid w:val="000C5B76"/>
  </w:style>
  <w:style w:type="paragraph" w:customStyle="1" w:styleId="A79D9D168210469497EC484871D558F2">
    <w:name w:val="A79D9D168210469497EC484871D558F2"/>
    <w:rsid w:val="000C5B76"/>
  </w:style>
  <w:style w:type="paragraph" w:customStyle="1" w:styleId="26CB478A447C4B638AE5C8C6A612D492">
    <w:name w:val="26CB478A447C4B638AE5C8C6A612D492"/>
    <w:rsid w:val="000C5B76"/>
  </w:style>
  <w:style w:type="paragraph" w:customStyle="1" w:styleId="8DF2480E6A2A41F19F0BB11AE0C6C3EA">
    <w:name w:val="8DF2480E6A2A41F19F0BB11AE0C6C3EA"/>
    <w:rsid w:val="000C5B76"/>
  </w:style>
  <w:style w:type="paragraph" w:customStyle="1" w:styleId="12FA3578B7D14DBAAD137ADFF0D08EA6">
    <w:name w:val="12FA3578B7D14DBAAD137ADFF0D08EA6"/>
    <w:rsid w:val="000C5B76"/>
  </w:style>
  <w:style w:type="paragraph" w:customStyle="1" w:styleId="9787ACB0E5854E92A2EEE6CB6172DDFB">
    <w:name w:val="9787ACB0E5854E92A2EEE6CB6172DDFB"/>
    <w:rsid w:val="000C5B76"/>
  </w:style>
  <w:style w:type="paragraph" w:customStyle="1" w:styleId="F281C54551FC4DFCB98D7F5DB0D0B359">
    <w:name w:val="F281C54551FC4DFCB98D7F5DB0D0B359"/>
    <w:rsid w:val="000C5B76"/>
  </w:style>
  <w:style w:type="paragraph" w:customStyle="1" w:styleId="598BAC4E4F164FFB90EAB88A057FD720">
    <w:name w:val="598BAC4E4F164FFB90EAB88A057FD720"/>
    <w:rsid w:val="000C5B76"/>
  </w:style>
  <w:style w:type="paragraph" w:customStyle="1" w:styleId="1212A9D5A6D24D1E9F9C0A6E3BE160B5">
    <w:name w:val="1212A9D5A6D24D1E9F9C0A6E3BE160B5"/>
    <w:rsid w:val="000C5B76"/>
  </w:style>
  <w:style w:type="paragraph" w:customStyle="1" w:styleId="06725ED35FDD40B6BE3F4EB4D242E7E1">
    <w:name w:val="06725ED35FDD40B6BE3F4EB4D242E7E1"/>
    <w:rsid w:val="000C5B76"/>
  </w:style>
  <w:style w:type="paragraph" w:customStyle="1" w:styleId="355552D2E0904A04A0D3DD4773347E64">
    <w:name w:val="355552D2E0904A04A0D3DD4773347E64"/>
    <w:rsid w:val="000C5B76"/>
  </w:style>
  <w:style w:type="paragraph" w:customStyle="1" w:styleId="277E1629242448FD9A0793E235A00590">
    <w:name w:val="277E1629242448FD9A0793E235A00590"/>
    <w:rsid w:val="000C5B76"/>
  </w:style>
  <w:style w:type="paragraph" w:customStyle="1" w:styleId="45CA8F0B407A47AA83E4B252F5DC4585">
    <w:name w:val="45CA8F0B407A47AA83E4B252F5DC4585"/>
    <w:rsid w:val="000C5B76"/>
  </w:style>
  <w:style w:type="paragraph" w:customStyle="1" w:styleId="F342D2A80B9D4118883A13CAC779B9FB">
    <w:name w:val="F342D2A80B9D4118883A13CAC779B9FB"/>
    <w:rsid w:val="000C5B76"/>
  </w:style>
  <w:style w:type="paragraph" w:customStyle="1" w:styleId="E89163A9E4C04AEB874F3EF3A0A12850">
    <w:name w:val="E89163A9E4C04AEB874F3EF3A0A12850"/>
    <w:rsid w:val="000C5B76"/>
  </w:style>
  <w:style w:type="paragraph" w:customStyle="1" w:styleId="83295EEFA8744588AB9B8D8091298386">
    <w:name w:val="83295EEFA8744588AB9B8D8091298386"/>
    <w:rsid w:val="000C5B76"/>
  </w:style>
  <w:style w:type="paragraph" w:customStyle="1" w:styleId="8ACFF08E5F254EAD8B18FDB67891825C">
    <w:name w:val="8ACFF08E5F254EAD8B18FDB67891825C"/>
    <w:rsid w:val="000C5B76"/>
  </w:style>
  <w:style w:type="paragraph" w:customStyle="1" w:styleId="2C007BF84BAD4015958635197D2C3864">
    <w:name w:val="2C007BF84BAD4015958635197D2C3864"/>
    <w:rsid w:val="000C5B76"/>
  </w:style>
  <w:style w:type="paragraph" w:customStyle="1" w:styleId="CF6AA695CDA146F4BDEBBD93DDD83E58">
    <w:name w:val="CF6AA695CDA146F4BDEBBD93DDD83E58"/>
    <w:rsid w:val="000C5B76"/>
  </w:style>
  <w:style w:type="paragraph" w:customStyle="1" w:styleId="F48EE80DC089412E9FC73C3F67B211B4">
    <w:name w:val="F48EE80DC089412E9FC73C3F67B211B4"/>
    <w:rsid w:val="000C5B76"/>
  </w:style>
  <w:style w:type="paragraph" w:customStyle="1" w:styleId="7BC8BECD63DE4CC7BB392CF1A23411F4">
    <w:name w:val="7BC8BECD63DE4CC7BB392CF1A23411F4"/>
    <w:rsid w:val="000C5B76"/>
  </w:style>
  <w:style w:type="paragraph" w:customStyle="1" w:styleId="25479708F9024566958140B5D234653A">
    <w:name w:val="25479708F9024566958140B5D234653A"/>
    <w:rsid w:val="000C5B76"/>
  </w:style>
  <w:style w:type="paragraph" w:customStyle="1" w:styleId="75EAF7408F084C5093D6765838768EEE">
    <w:name w:val="75EAF7408F084C5093D6765838768EEE"/>
    <w:rsid w:val="000C5B76"/>
  </w:style>
  <w:style w:type="paragraph" w:customStyle="1" w:styleId="832D4AD60FD14324A6EDBE3D52EA6B6F">
    <w:name w:val="832D4AD60FD14324A6EDBE3D52EA6B6F"/>
    <w:rsid w:val="000C5B76"/>
  </w:style>
  <w:style w:type="paragraph" w:customStyle="1" w:styleId="DE99119DBCE94F61B52BB4EBF6D280B4">
    <w:name w:val="DE99119DBCE94F61B52BB4EBF6D280B4"/>
    <w:rsid w:val="000C5B76"/>
  </w:style>
  <w:style w:type="paragraph" w:customStyle="1" w:styleId="72134B9D0FE941CFB0DEA8841CEBD89A">
    <w:name w:val="72134B9D0FE941CFB0DEA8841CEBD89A"/>
    <w:rsid w:val="000C5B76"/>
  </w:style>
  <w:style w:type="paragraph" w:customStyle="1" w:styleId="0418097A481848BE82AE1D3B7F18878F">
    <w:name w:val="0418097A481848BE82AE1D3B7F18878F"/>
    <w:rsid w:val="000C5B76"/>
  </w:style>
  <w:style w:type="paragraph" w:customStyle="1" w:styleId="D89A8736B74A49F48F82073ADDC65D47">
    <w:name w:val="D89A8736B74A49F48F82073ADDC65D47"/>
    <w:rsid w:val="000C5B76"/>
  </w:style>
  <w:style w:type="paragraph" w:customStyle="1" w:styleId="B4474BF9B9DA4B14A943F9523F9E983B">
    <w:name w:val="B4474BF9B9DA4B14A943F9523F9E983B"/>
    <w:rsid w:val="000C5B76"/>
  </w:style>
  <w:style w:type="paragraph" w:customStyle="1" w:styleId="4F5E6A8E34B34C7C81D4C435AB22EDFD">
    <w:name w:val="4F5E6A8E34B34C7C81D4C435AB22EDFD"/>
    <w:rsid w:val="000C5B76"/>
  </w:style>
  <w:style w:type="paragraph" w:customStyle="1" w:styleId="7A420A78C9854634B49E3EAECE967B6C">
    <w:name w:val="7A420A78C9854634B49E3EAECE967B6C"/>
    <w:rsid w:val="000C5B76"/>
  </w:style>
  <w:style w:type="paragraph" w:customStyle="1" w:styleId="BD1C610B988240828CF0EB5AA9DEF35F">
    <w:name w:val="BD1C610B988240828CF0EB5AA9DEF35F"/>
    <w:rsid w:val="000C5B76"/>
  </w:style>
  <w:style w:type="paragraph" w:customStyle="1" w:styleId="CB15DA6033B749F88CA6F519BF3F5BF1">
    <w:name w:val="CB15DA6033B749F88CA6F519BF3F5BF1"/>
    <w:rsid w:val="000C5B76"/>
  </w:style>
  <w:style w:type="paragraph" w:customStyle="1" w:styleId="56D504CA2FAF4F91AB0DD6433D0E0332">
    <w:name w:val="56D504CA2FAF4F91AB0DD6433D0E0332"/>
    <w:rsid w:val="000C5B76"/>
  </w:style>
  <w:style w:type="paragraph" w:customStyle="1" w:styleId="ABF3981991864AB28254D16251163FEB">
    <w:name w:val="ABF3981991864AB28254D16251163FEB"/>
    <w:rsid w:val="000C5B76"/>
  </w:style>
  <w:style w:type="paragraph" w:customStyle="1" w:styleId="8D4F1847490B47DBB331BB6BED3D44A9">
    <w:name w:val="8D4F1847490B47DBB331BB6BED3D44A9"/>
    <w:rsid w:val="000C5B76"/>
  </w:style>
  <w:style w:type="paragraph" w:customStyle="1" w:styleId="B4864BE4A5BB4DE2BD4773D876D4EFCB">
    <w:name w:val="B4864BE4A5BB4DE2BD4773D876D4EFCB"/>
    <w:rsid w:val="000C5B76"/>
  </w:style>
  <w:style w:type="paragraph" w:customStyle="1" w:styleId="0D29D1659B2F40698F2FD2184832D280">
    <w:name w:val="0D29D1659B2F40698F2FD2184832D280"/>
    <w:rsid w:val="000C5B76"/>
  </w:style>
  <w:style w:type="paragraph" w:customStyle="1" w:styleId="E9492E443C994321893556829634C89E">
    <w:name w:val="E9492E443C994321893556829634C89E"/>
    <w:rsid w:val="000C5B76"/>
  </w:style>
  <w:style w:type="paragraph" w:customStyle="1" w:styleId="7A01730002624F80ABD134BF3301451D">
    <w:name w:val="7A01730002624F80ABD134BF3301451D"/>
    <w:rsid w:val="000C5B76"/>
  </w:style>
  <w:style w:type="paragraph" w:customStyle="1" w:styleId="19E12011CA634268A23A5F3B785DB2CD">
    <w:name w:val="19E12011CA634268A23A5F3B785DB2CD"/>
    <w:rsid w:val="000C5B76"/>
  </w:style>
  <w:style w:type="paragraph" w:customStyle="1" w:styleId="6E48966BB3E048E9A0E01CCDEAC63643">
    <w:name w:val="6E48966BB3E048E9A0E01CCDEAC63643"/>
    <w:rsid w:val="000C5B76"/>
  </w:style>
  <w:style w:type="paragraph" w:customStyle="1" w:styleId="E41C010A0F6E4073B66E7E372B483713">
    <w:name w:val="E41C010A0F6E4073B66E7E372B483713"/>
    <w:rsid w:val="000C5B76"/>
  </w:style>
  <w:style w:type="paragraph" w:customStyle="1" w:styleId="FEE188923C69423BB90D6C9473B8DF6E">
    <w:name w:val="FEE188923C69423BB90D6C9473B8DF6E"/>
    <w:rsid w:val="000C5B76"/>
  </w:style>
  <w:style w:type="paragraph" w:customStyle="1" w:styleId="F6322FF46DAF46B897B275A91199EBB3">
    <w:name w:val="F6322FF46DAF46B897B275A91199EBB3"/>
    <w:rsid w:val="000C5B76"/>
  </w:style>
  <w:style w:type="paragraph" w:customStyle="1" w:styleId="FB3E71C1A14643F9AA1E6D7DE67512F6">
    <w:name w:val="FB3E71C1A14643F9AA1E6D7DE67512F6"/>
    <w:rsid w:val="000C5B76"/>
  </w:style>
  <w:style w:type="paragraph" w:customStyle="1" w:styleId="53A2AA199C4A479F8C9C5C614860120D">
    <w:name w:val="53A2AA199C4A479F8C9C5C614860120D"/>
    <w:rsid w:val="000C5B76"/>
  </w:style>
  <w:style w:type="paragraph" w:customStyle="1" w:styleId="EAF7071D3A724C18BD0F8CEC36FB1C0B">
    <w:name w:val="EAF7071D3A724C18BD0F8CEC36FB1C0B"/>
    <w:rsid w:val="000C5B76"/>
  </w:style>
  <w:style w:type="paragraph" w:customStyle="1" w:styleId="74B4113058BD470A826F47D81714B254">
    <w:name w:val="74B4113058BD470A826F47D81714B254"/>
    <w:rsid w:val="000C5B76"/>
  </w:style>
  <w:style w:type="paragraph" w:customStyle="1" w:styleId="B13AA2B51FEC4E4C9616E5A25AFF1F13">
    <w:name w:val="B13AA2B51FEC4E4C9616E5A25AFF1F13"/>
    <w:rsid w:val="000C5B76"/>
  </w:style>
  <w:style w:type="paragraph" w:customStyle="1" w:styleId="DC1634097EB9432CB00EC41D69263FA3">
    <w:name w:val="DC1634097EB9432CB00EC41D69263FA3"/>
    <w:rsid w:val="000C5B76"/>
  </w:style>
  <w:style w:type="paragraph" w:customStyle="1" w:styleId="0A60871BE0D941698A9DB1E29605DBC0">
    <w:name w:val="0A60871BE0D941698A9DB1E29605DBC0"/>
    <w:rsid w:val="000C5B76"/>
  </w:style>
  <w:style w:type="paragraph" w:customStyle="1" w:styleId="8057FB61A73A410BBF223C4D696E83CF">
    <w:name w:val="8057FB61A73A410BBF223C4D696E83CF"/>
    <w:rsid w:val="000C5B76"/>
  </w:style>
  <w:style w:type="paragraph" w:customStyle="1" w:styleId="F652ED37899F418881C8E6D2B94734C5">
    <w:name w:val="F652ED37899F418881C8E6D2B94734C5"/>
    <w:rsid w:val="000C5B76"/>
  </w:style>
  <w:style w:type="paragraph" w:customStyle="1" w:styleId="A71B54EC126D40D6AA9D428C4EC68E87">
    <w:name w:val="A71B54EC126D40D6AA9D428C4EC68E87"/>
    <w:rsid w:val="000C5B76"/>
  </w:style>
  <w:style w:type="paragraph" w:customStyle="1" w:styleId="4820B95E822245DB8BDB918F114E78D9">
    <w:name w:val="4820B95E822245DB8BDB918F114E78D9"/>
    <w:rsid w:val="000C5B76"/>
  </w:style>
  <w:style w:type="paragraph" w:customStyle="1" w:styleId="FDF9862DB31343F8AFBB0F25B3513FF2">
    <w:name w:val="FDF9862DB31343F8AFBB0F25B3513FF2"/>
    <w:rsid w:val="000C5B76"/>
  </w:style>
  <w:style w:type="paragraph" w:customStyle="1" w:styleId="17790DB91C454A689D72DD91A88906A0">
    <w:name w:val="17790DB91C454A689D72DD91A88906A0"/>
    <w:rsid w:val="000C5B76"/>
  </w:style>
  <w:style w:type="paragraph" w:customStyle="1" w:styleId="5D4C84F775F04D86BF142D5500B850D0">
    <w:name w:val="5D4C84F775F04D86BF142D5500B850D0"/>
    <w:rsid w:val="000C5B76"/>
  </w:style>
  <w:style w:type="paragraph" w:customStyle="1" w:styleId="2F44246C7C9E4BED8A6FC371DA3EE6F3">
    <w:name w:val="2F44246C7C9E4BED8A6FC371DA3EE6F3"/>
    <w:rsid w:val="000C5B76"/>
  </w:style>
  <w:style w:type="paragraph" w:customStyle="1" w:styleId="61EC83A188A245F78895A50F561E1106">
    <w:name w:val="61EC83A188A245F78895A50F561E1106"/>
    <w:rsid w:val="000C5B76"/>
  </w:style>
  <w:style w:type="paragraph" w:customStyle="1" w:styleId="A7781758D4084B2F808DA78EE61225FA">
    <w:name w:val="A7781758D4084B2F808DA78EE61225FA"/>
    <w:rsid w:val="000C5B76"/>
  </w:style>
  <w:style w:type="paragraph" w:customStyle="1" w:styleId="343AEF2434424EF699991A9B48792FAE">
    <w:name w:val="343AEF2434424EF699991A9B48792FAE"/>
    <w:rsid w:val="000C5B76"/>
  </w:style>
  <w:style w:type="paragraph" w:customStyle="1" w:styleId="617B67B1DA9D4E52A422F2626B1B5D72">
    <w:name w:val="617B67B1DA9D4E52A422F2626B1B5D72"/>
    <w:rsid w:val="000C5B76"/>
  </w:style>
  <w:style w:type="paragraph" w:customStyle="1" w:styleId="A257D09D61BA40BF8ADBCFEC7BA70959">
    <w:name w:val="A257D09D61BA40BF8ADBCFEC7BA70959"/>
    <w:rsid w:val="000C5B76"/>
  </w:style>
  <w:style w:type="paragraph" w:customStyle="1" w:styleId="0D9E2591600D4418BFBEB3CDEB726754">
    <w:name w:val="0D9E2591600D4418BFBEB3CDEB726754"/>
    <w:rsid w:val="000C5B76"/>
  </w:style>
  <w:style w:type="paragraph" w:customStyle="1" w:styleId="B29EB33933E1430AA66A6177A1BE74AB">
    <w:name w:val="B29EB33933E1430AA66A6177A1BE74AB"/>
    <w:rsid w:val="000C5B76"/>
  </w:style>
  <w:style w:type="paragraph" w:customStyle="1" w:styleId="853B103E78B2494FB8061CF579ADD76F">
    <w:name w:val="853B103E78B2494FB8061CF579ADD76F"/>
    <w:rsid w:val="000C5B76"/>
  </w:style>
  <w:style w:type="paragraph" w:customStyle="1" w:styleId="C83018AE29E544DA855AD9428BEBABF3">
    <w:name w:val="C83018AE29E544DA855AD9428BEBABF3"/>
    <w:rsid w:val="000C5B76"/>
  </w:style>
  <w:style w:type="paragraph" w:customStyle="1" w:styleId="3A6F802FC28444609DF9A384EA71B2E7">
    <w:name w:val="3A6F802FC28444609DF9A384EA71B2E7"/>
    <w:rsid w:val="000C5B76"/>
  </w:style>
  <w:style w:type="paragraph" w:customStyle="1" w:styleId="FF11F44C30AA4871B6E09EEB75C41950">
    <w:name w:val="FF11F44C30AA4871B6E09EEB75C41950"/>
    <w:rsid w:val="000C5B76"/>
  </w:style>
  <w:style w:type="paragraph" w:customStyle="1" w:styleId="3E5BA6C9AF0C4758BE58CB3E1A289342">
    <w:name w:val="3E5BA6C9AF0C4758BE58CB3E1A289342"/>
    <w:rsid w:val="000C5B76"/>
  </w:style>
  <w:style w:type="paragraph" w:customStyle="1" w:styleId="393DCAA34A0B4CA1B832A07B90994C4B">
    <w:name w:val="393DCAA34A0B4CA1B832A07B90994C4B"/>
    <w:rsid w:val="000C5B76"/>
  </w:style>
  <w:style w:type="paragraph" w:customStyle="1" w:styleId="BC4A18C61F8C4142A4A148BBB4C6C13F">
    <w:name w:val="BC4A18C61F8C4142A4A148BBB4C6C13F"/>
    <w:rsid w:val="000C5B76"/>
  </w:style>
  <w:style w:type="paragraph" w:customStyle="1" w:styleId="BB4DD15AE71D4D59B9B4D39A1E11044F">
    <w:name w:val="BB4DD15AE71D4D59B9B4D39A1E11044F"/>
    <w:rsid w:val="000C5B76"/>
  </w:style>
  <w:style w:type="paragraph" w:customStyle="1" w:styleId="BE508D886A584DFABBF7B685F9FA6507">
    <w:name w:val="BE508D886A584DFABBF7B685F9FA6507"/>
    <w:rsid w:val="000C5B76"/>
  </w:style>
  <w:style w:type="paragraph" w:customStyle="1" w:styleId="84F6672689E444EDB378CE75EE474422">
    <w:name w:val="84F6672689E444EDB378CE75EE474422"/>
    <w:rsid w:val="000C5B76"/>
  </w:style>
  <w:style w:type="paragraph" w:customStyle="1" w:styleId="A1BBFDC9985C4CD198922540511DB5E1">
    <w:name w:val="A1BBFDC9985C4CD198922540511DB5E1"/>
    <w:rsid w:val="000C5B76"/>
  </w:style>
  <w:style w:type="paragraph" w:customStyle="1" w:styleId="4ADA90E937A24FF58A71EB5A05E5D3F3">
    <w:name w:val="4ADA90E937A24FF58A71EB5A05E5D3F3"/>
    <w:rsid w:val="000C5B76"/>
  </w:style>
  <w:style w:type="paragraph" w:customStyle="1" w:styleId="99672CD31E9E4169B877F3A4FD56E323">
    <w:name w:val="99672CD31E9E4169B877F3A4FD56E323"/>
    <w:rsid w:val="000C5B76"/>
  </w:style>
  <w:style w:type="paragraph" w:customStyle="1" w:styleId="6427238992D44F0DAD33647AFB462A54">
    <w:name w:val="6427238992D44F0DAD33647AFB462A54"/>
    <w:rsid w:val="000C5B76"/>
  </w:style>
  <w:style w:type="paragraph" w:customStyle="1" w:styleId="188A0FB5799340C3B1B3697F27842B6B">
    <w:name w:val="188A0FB5799340C3B1B3697F27842B6B"/>
    <w:rsid w:val="000C5B76"/>
  </w:style>
  <w:style w:type="paragraph" w:customStyle="1" w:styleId="09B50D173C644F419AE4553658C1E994">
    <w:name w:val="09B50D173C644F419AE4553658C1E994"/>
    <w:rsid w:val="000C5B76"/>
  </w:style>
  <w:style w:type="paragraph" w:customStyle="1" w:styleId="2705270BC84E4F9CA1AB105805E8F30A">
    <w:name w:val="2705270BC84E4F9CA1AB105805E8F30A"/>
    <w:rsid w:val="000C5B76"/>
  </w:style>
  <w:style w:type="paragraph" w:customStyle="1" w:styleId="9164BA2E8BEA4A59A19D335597F9AEFB">
    <w:name w:val="9164BA2E8BEA4A59A19D335597F9AEFB"/>
    <w:rsid w:val="000C5B76"/>
  </w:style>
  <w:style w:type="paragraph" w:customStyle="1" w:styleId="F9D66542A12A46FFAEE1B0877E20B124">
    <w:name w:val="F9D66542A12A46FFAEE1B0877E20B124"/>
    <w:rsid w:val="000C5B76"/>
  </w:style>
  <w:style w:type="paragraph" w:customStyle="1" w:styleId="D593DA5FB15C492DAA0EB1377A6E114F">
    <w:name w:val="D593DA5FB15C492DAA0EB1377A6E114F"/>
    <w:rsid w:val="000C5B76"/>
  </w:style>
  <w:style w:type="paragraph" w:customStyle="1" w:styleId="C964A88EABFB4C18B6B86E2B27246307">
    <w:name w:val="C964A88EABFB4C18B6B86E2B27246307"/>
    <w:rsid w:val="000C5B76"/>
  </w:style>
  <w:style w:type="paragraph" w:customStyle="1" w:styleId="BEAFFFEA0FC744C69548397F97F9340F">
    <w:name w:val="BEAFFFEA0FC744C69548397F97F9340F"/>
    <w:rsid w:val="000C5B76"/>
  </w:style>
  <w:style w:type="paragraph" w:customStyle="1" w:styleId="A59D230BEAAA4AA4BE502EB59AE4749C">
    <w:name w:val="A59D230BEAAA4AA4BE502EB59AE4749C"/>
    <w:rsid w:val="000C5B76"/>
  </w:style>
  <w:style w:type="paragraph" w:customStyle="1" w:styleId="B8B651FF23244DD080C3CD5130BBA146">
    <w:name w:val="B8B651FF23244DD080C3CD5130BBA146"/>
    <w:rsid w:val="000C5B76"/>
  </w:style>
  <w:style w:type="paragraph" w:customStyle="1" w:styleId="029F2B88166C43978649FB6D8F839E71">
    <w:name w:val="029F2B88166C43978649FB6D8F839E71"/>
    <w:rsid w:val="000C5B76"/>
  </w:style>
  <w:style w:type="paragraph" w:customStyle="1" w:styleId="F66AF2E44AC1436DB49718235FFE2EC5">
    <w:name w:val="F66AF2E44AC1436DB49718235FFE2EC5"/>
    <w:rsid w:val="000C5B76"/>
  </w:style>
  <w:style w:type="paragraph" w:customStyle="1" w:styleId="BACBDA5EA65E4D348F58A86EB54EFE07">
    <w:name w:val="BACBDA5EA65E4D348F58A86EB54EFE07"/>
    <w:rsid w:val="000C5B76"/>
  </w:style>
  <w:style w:type="paragraph" w:customStyle="1" w:styleId="7880462424CC4A02BC1B3E0A3FE14CAD">
    <w:name w:val="7880462424CC4A02BC1B3E0A3FE14CAD"/>
    <w:rsid w:val="000C5B76"/>
  </w:style>
  <w:style w:type="paragraph" w:customStyle="1" w:styleId="C82A2F2466A54896A134D475F9ACAAFB">
    <w:name w:val="C82A2F2466A54896A134D475F9ACAAFB"/>
    <w:rsid w:val="000C5B76"/>
  </w:style>
  <w:style w:type="paragraph" w:customStyle="1" w:styleId="5D91CC43F52440E39DDF40935B5E8C3D">
    <w:name w:val="5D91CC43F52440E39DDF40935B5E8C3D"/>
    <w:rsid w:val="000C5B76"/>
  </w:style>
  <w:style w:type="paragraph" w:customStyle="1" w:styleId="D6B0993A108641049BF3736BD224F8D5">
    <w:name w:val="D6B0993A108641049BF3736BD224F8D5"/>
    <w:rsid w:val="000C5B76"/>
  </w:style>
  <w:style w:type="paragraph" w:customStyle="1" w:styleId="75CC27CE0E004BCA842EA8C47379C9B8">
    <w:name w:val="75CC27CE0E004BCA842EA8C47379C9B8"/>
    <w:rsid w:val="000C5B76"/>
  </w:style>
  <w:style w:type="paragraph" w:customStyle="1" w:styleId="47DC8A4D3B804581BFAD20DAEB793056">
    <w:name w:val="47DC8A4D3B804581BFAD20DAEB793056"/>
    <w:rsid w:val="000C5B76"/>
  </w:style>
  <w:style w:type="paragraph" w:customStyle="1" w:styleId="675869AF556345EF93A8D675387DDB81">
    <w:name w:val="675869AF556345EF93A8D675387DDB81"/>
    <w:rsid w:val="000C5B76"/>
  </w:style>
  <w:style w:type="paragraph" w:customStyle="1" w:styleId="C553CF45ACB94CA98C49866E15CB99BD">
    <w:name w:val="C553CF45ACB94CA98C49866E15CB99BD"/>
    <w:rsid w:val="000C5B76"/>
  </w:style>
  <w:style w:type="paragraph" w:customStyle="1" w:styleId="B938BFF1A6DF4497965EE814BF75D3E7">
    <w:name w:val="B938BFF1A6DF4497965EE814BF75D3E7"/>
    <w:rsid w:val="000C5B76"/>
  </w:style>
  <w:style w:type="paragraph" w:customStyle="1" w:styleId="22802592662A4C91A2B8229999B2B442">
    <w:name w:val="22802592662A4C91A2B8229999B2B442"/>
    <w:rsid w:val="000C5B76"/>
  </w:style>
  <w:style w:type="paragraph" w:customStyle="1" w:styleId="A2108F1A40F34C1E9A9980F44D07234B">
    <w:name w:val="A2108F1A40F34C1E9A9980F44D07234B"/>
    <w:rsid w:val="000C5B76"/>
  </w:style>
  <w:style w:type="paragraph" w:customStyle="1" w:styleId="B32C326D1F884C69873B3D7435F68D39">
    <w:name w:val="B32C326D1F884C69873B3D7435F68D39"/>
    <w:rsid w:val="000C5B76"/>
  </w:style>
  <w:style w:type="paragraph" w:customStyle="1" w:styleId="97050684CEE64F1884B778CD0A3E791C">
    <w:name w:val="97050684CEE64F1884B778CD0A3E791C"/>
    <w:rsid w:val="000C5B76"/>
  </w:style>
  <w:style w:type="paragraph" w:customStyle="1" w:styleId="DD7C00FE40364CC9A2E654C38588F043">
    <w:name w:val="DD7C00FE40364CC9A2E654C38588F043"/>
    <w:rsid w:val="000C5B76"/>
  </w:style>
  <w:style w:type="paragraph" w:customStyle="1" w:styleId="1ABFE63D43B1441EA6A619AC7FC85558">
    <w:name w:val="1ABFE63D43B1441EA6A619AC7FC85558"/>
    <w:rsid w:val="000C5B76"/>
  </w:style>
  <w:style w:type="paragraph" w:customStyle="1" w:styleId="65DC1CFCBF464ADEA023105E308A616C">
    <w:name w:val="65DC1CFCBF464ADEA023105E308A616C"/>
    <w:rsid w:val="000C5B76"/>
  </w:style>
  <w:style w:type="paragraph" w:customStyle="1" w:styleId="07EFC092719543E7A874319FC62BE2C4">
    <w:name w:val="07EFC092719543E7A874319FC62BE2C4"/>
    <w:rsid w:val="000C5B76"/>
  </w:style>
  <w:style w:type="paragraph" w:customStyle="1" w:styleId="7E62B38132A7416CA55AA66EF9C5E51D">
    <w:name w:val="7E62B38132A7416CA55AA66EF9C5E51D"/>
    <w:rsid w:val="000C5B76"/>
  </w:style>
  <w:style w:type="paragraph" w:customStyle="1" w:styleId="8194518D09004C0183EE09DDBEFA3FA2">
    <w:name w:val="8194518D09004C0183EE09DDBEFA3FA2"/>
    <w:rsid w:val="000C5B76"/>
  </w:style>
  <w:style w:type="paragraph" w:customStyle="1" w:styleId="BC0C8152D03A4082BCAED19336CC26FD">
    <w:name w:val="BC0C8152D03A4082BCAED19336CC26FD"/>
    <w:rsid w:val="000C5B76"/>
  </w:style>
  <w:style w:type="paragraph" w:customStyle="1" w:styleId="A2F552EEE6644DB8B2BF090A39EFBAC9">
    <w:name w:val="A2F552EEE6644DB8B2BF090A39EFBAC9"/>
    <w:rsid w:val="000C5B76"/>
  </w:style>
  <w:style w:type="paragraph" w:customStyle="1" w:styleId="12269927E32641839CEAC64D766AEF70">
    <w:name w:val="12269927E32641839CEAC64D766AEF70"/>
    <w:rsid w:val="000C5B76"/>
  </w:style>
  <w:style w:type="paragraph" w:customStyle="1" w:styleId="81683AEE63E9481A82A18DBFA8764D97">
    <w:name w:val="81683AEE63E9481A82A18DBFA8764D97"/>
    <w:rsid w:val="000C5B76"/>
  </w:style>
  <w:style w:type="paragraph" w:customStyle="1" w:styleId="31D6BE03BFE743D2BE888474D2B7DBF0">
    <w:name w:val="31D6BE03BFE743D2BE888474D2B7DBF0"/>
    <w:rsid w:val="000C5B76"/>
  </w:style>
  <w:style w:type="paragraph" w:customStyle="1" w:styleId="A2ED6F127A7C41D4A6A8A0087328303F">
    <w:name w:val="A2ED6F127A7C41D4A6A8A0087328303F"/>
    <w:rsid w:val="000C5B76"/>
  </w:style>
  <w:style w:type="paragraph" w:customStyle="1" w:styleId="48DF9EA43F9E4F10805FB5A011010A1D">
    <w:name w:val="48DF9EA43F9E4F10805FB5A011010A1D"/>
    <w:rsid w:val="000C5B76"/>
  </w:style>
  <w:style w:type="paragraph" w:customStyle="1" w:styleId="B14403AC1C60463FBBB635983FA5DC79">
    <w:name w:val="B14403AC1C60463FBBB635983FA5DC79"/>
    <w:rsid w:val="000C5B76"/>
  </w:style>
  <w:style w:type="paragraph" w:customStyle="1" w:styleId="9BA8C2EE1A894380896FFE88A795434B">
    <w:name w:val="9BA8C2EE1A894380896FFE88A795434B"/>
    <w:rsid w:val="000C5B76"/>
  </w:style>
  <w:style w:type="paragraph" w:customStyle="1" w:styleId="A299E5956D134F70B353B8C7DCE1F5A5">
    <w:name w:val="A299E5956D134F70B353B8C7DCE1F5A5"/>
    <w:rsid w:val="000C5B76"/>
  </w:style>
  <w:style w:type="paragraph" w:customStyle="1" w:styleId="D25085643DC44677B43C231D7CAC72AF">
    <w:name w:val="D25085643DC44677B43C231D7CAC72AF"/>
    <w:rsid w:val="000C5B76"/>
  </w:style>
  <w:style w:type="paragraph" w:customStyle="1" w:styleId="FDCC3B47AA6047259BA6D0E479A1E596">
    <w:name w:val="FDCC3B47AA6047259BA6D0E479A1E596"/>
    <w:rsid w:val="000C5B76"/>
  </w:style>
  <w:style w:type="paragraph" w:customStyle="1" w:styleId="C19CFB5F96374DF89AD445DD46BCE6E6">
    <w:name w:val="C19CFB5F96374DF89AD445DD46BCE6E6"/>
    <w:rsid w:val="000C5B76"/>
  </w:style>
  <w:style w:type="paragraph" w:customStyle="1" w:styleId="5A7E6896F2E34C9FB0965E21C793EA0D">
    <w:name w:val="5A7E6896F2E34C9FB0965E21C793EA0D"/>
    <w:rsid w:val="000C5B76"/>
  </w:style>
  <w:style w:type="paragraph" w:customStyle="1" w:styleId="95C6442F512E43EEBA81169FAE126F57">
    <w:name w:val="95C6442F512E43EEBA81169FAE126F57"/>
    <w:rsid w:val="000C5B76"/>
  </w:style>
  <w:style w:type="paragraph" w:customStyle="1" w:styleId="02D6FC854128403BA6A8775EA9065C4E">
    <w:name w:val="02D6FC854128403BA6A8775EA9065C4E"/>
    <w:rsid w:val="000C5B76"/>
  </w:style>
  <w:style w:type="paragraph" w:customStyle="1" w:styleId="DE2A803B11E0409785F24FBBF37D290B">
    <w:name w:val="DE2A803B11E0409785F24FBBF37D290B"/>
    <w:rsid w:val="000C5B76"/>
  </w:style>
  <w:style w:type="paragraph" w:customStyle="1" w:styleId="9CE30F0CD23D4167B9CB4F13ABF218B9">
    <w:name w:val="9CE30F0CD23D4167B9CB4F13ABF218B9"/>
    <w:rsid w:val="000C5B76"/>
  </w:style>
  <w:style w:type="paragraph" w:customStyle="1" w:styleId="2DDD591E010D4EAB8EBAF760B3028862">
    <w:name w:val="2DDD591E010D4EAB8EBAF760B3028862"/>
    <w:rsid w:val="000C5B76"/>
  </w:style>
  <w:style w:type="paragraph" w:customStyle="1" w:styleId="EC97E6C268374612912DC08D125BEEC6">
    <w:name w:val="EC97E6C268374612912DC08D125BEEC6"/>
    <w:rsid w:val="000C5B76"/>
  </w:style>
  <w:style w:type="paragraph" w:customStyle="1" w:styleId="34F3186032504AE6AD060D9E595A7884">
    <w:name w:val="34F3186032504AE6AD060D9E595A7884"/>
    <w:rsid w:val="000C5B76"/>
  </w:style>
  <w:style w:type="paragraph" w:customStyle="1" w:styleId="8887688B13334D37A1322805CE72D018">
    <w:name w:val="8887688B13334D37A1322805CE72D018"/>
    <w:rsid w:val="000C5B76"/>
  </w:style>
  <w:style w:type="paragraph" w:customStyle="1" w:styleId="287204BA34C443E0A8B9BD46F8BC2BB7">
    <w:name w:val="287204BA34C443E0A8B9BD46F8BC2BB7"/>
    <w:rsid w:val="000C5B76"/>
  </w:style>
  <w:style w:type="paragraph" w:customStyle="1" w:styleId="3BEA308D8DF14B0CA3DC419232B0BAC3">
    <w:name w:val="3BEA308D8DF14B0CA3DC419232B0BAC3"/>
    <w:rsid w:val="000C5B76"/>
  </w:style>
  <w:style w:type="paragraph" w:customStyle="1" w:styleId="3C0F5ADB36274B56A982F856F0A5F3B0">
    <w:name w:val="3C0F5ADB36274B56A982F856F0A5F3B0"/>
    <w:rsid w:val="000C5B76"/>
  </w:style>
  <w:style w:type="paragraph" w:customStyle="1" w:styleId="77964258AF90438693A34C86DF1618D7">
    <w:name w:val="77964258AF90438693A34C86DF1618D7"/>
    <w:rsid w:val="000C5B76"/>
  </w:style>
  <w:style w:type="paragraph" w:customStyle="1" w:styleId="FD53762803F64A53862BA8040CB7B638">
    <w:name w:val="FD53762803F64A53862BA8040CB7B638"/>
    <w:rsid w:val="000C5B76"/>
  </w:style>
  <w:style w:type="paragraph" w:customStyle="1" w:styleId="725DDEA6E03A4F2E8F8A20C3387D21A6">
    <w:name w:val="725DDEA6E03A4F2E8F8A20C3387D21A6"/>
    <w:rsid w:val="000C5B76"/>
  </w:style>
  <w:style w:type="paragraph" w:customStyle="1" w:styleId="A6431D19801D44F6B1FEDE1A827A57A1">
    <w:name w:val="A6431D19801D44F6B1FEDE1A827A57A1"/>
    <w:rsid w:val="000C5B76"/>
  </w:style>
  <w:style w:type="paragraph" w:customStyle="1" w:styleId="0B6AFCE7FC3D445A86E1AF30B48CD2E8">
    <w:name w:val="0B6AFCE7FC3D445A86E1AF30B48CD2E8"/>
    <w:rsid w:val="000C5B76"/>
  </w:style>
  <w:style w:type="paragraph" w:customStyle="1" w:styleId="AF5E32FC685D4AD089C88ED021737B66">
    <w:name w:val="AF5E32FC685D4AD089C88ED021737B66"/>
    <w:rsid w:val="000C5B76"/>
  </w:style>
  <w:style w:type="paragraph" w:customStyle="1" w:styleId="88CBA6CE3A24425A9A71FAF429D01B47">
    <w:name w:val="88CBA6CE3A24425A9A71FAF429D01B47"/>
    <w:rsid w:val="000C5B76"/>
  </w:style>
  <w:style w:type="paragraph" w:customStyle="1" w:styleId="4ED4153295D04F50972FAF134844A6A5">
    <w:name w:val="4ED4153295D04F50972FAF134844A6A5"/>
    <w:rsid w:val="000C5B76"/>
  </w:style>
  <w:style w:type="paragraph" w:customStyle="1" w:styleId="8E40DE4250224EB1A42B927B6335F12B">
    <w:name w:val="8E40DE4250224EB1A42B927B6335F12B"/>
    <w:rsid w:val="000C5B76"/>
  </w:style>
  <w:style w:type="paragraph" w:customStyle="1" w:styleId="B600389BE9F34CA5AB16E1FFFFE62FB9">
    <w:name w:val="B600389BE9F34CA5AB16E1FFFFE62FB9"/>
    <w:rsid w:val="000C5B76"/>
  </w:style>
  <w:style w:type="paragraph" w:customStyle="1" w:styleId="ADDD256649CF4E0981D501445E53A7A8">
    <w:name w:val="ADDD256649CF4E0981D501445E53A7A8"/>
    <w:rsid w:val="000C5B76"/>
  </w:style>
  <w:style w:type="paragraph" w:customStyle="1" w:styleId="7D3344992EBD4D07BBC86A22CE80B57F">
    <w:name w:val="7D3344992EBD4D07BBC86A22CE80B57F"/>
    <w:rsid w:val="000C5B76"/>
  </w:style>
  <w:style w:type="paragraph" w:customStyle="1" w:styleId="A9B670E941C0445E9CCD246FF4469776">
    <w:name w:val="A9B670E941C0445E9CCD246FF4469776"/>
    <w:rsid w:val="000C5B76"/>
  </w:style>
  <w:style w:type="paragraph" w:customStyle="1" w:styleId="239D72B3FB2C4F46BC63D1BAB7CABF94">
    <w:name w:val="239D72B3FB2C4F46BC63D1BAB7CABF94"/>
    <w:rsid w:val="000C5B76"/>
  </w:style>
  <w:style w:type="paragraph" w:customStyle="1" w:styleId="1F4F75EFD80646ED81BF56973D020CA6">
    <w:name w:val="1F4F75EFD80646ED81BF56973D020CA6"/>
    <w:rsid w:val="000C5B76"/>
  </w:style>
  <w:style w:type="paragraph" w:customStyle="1" w:styleId="4ECAAE8DA8D442B1925AFF28272A63AD">
    <w:name w:val="4ECAAE8DA8D442B1925AFF28272A63AD"/>
    <w:rsid w:val="000C5B76"/>
  </w:style>
  <w:style w:type="paragraph" w:customStyle="1" w:styleId="D825BE2409B7418CA96202F086BDCCB4">
    <w:name w:val="D825BE2409B7418CA96202F086BDCCB4"/>
    <w:rsid w:val="000C5B76"/>
  </w:style>
  <w:style w:type="paragraph" w:customStyle="1" w:styleId="3147DC72A116423B8AFE6B14840673CF">
    <w:name w:val="3147DC72A116423B8AFE6B14840673CF"/>
    <w:rsid w:val="000C5B76"/>
  </w:style>
  <w:style w:type="paragraph" w:customStyle="1" w:styleId="71DA5CDB19B1468CB14B93AD6AECD732">
    <w:name w:val="71DA5CDB19B1468CB14B93AD6AECD732"/>
    <w:rsid w:val="000C5B76"/>
  </w:style>
  <w:style w:type="paragraph" w:customStyle="1" w:styleId="E4EA293F643E4761B3E83B9881F0C324">
    <w:name w:val="E4EA293F643E4761B3E83B9881F0C324"/>
    <w:rsid w:val="000C5B76"/>
  </w:style>
  <w:style w:type="paragraph" w:customStyle="1" w:styleId="EC98372258324962942D5000E4E1487D">
    <w:name w:val="EC98372258324962942D5000E4E1487D"/>
    <w:rsid w:val="000C5B76"/>
  </w:style>
  <w:style w:type="paragraph" w:customStyle="1" w:styleId="1FEC1B0DA37E4267A3D0137792FBE1A1">
    <w:name w:val="1FEC1B0DA37E4267A3D0137792FBE1A1"/>
    <w:rsid w:val="000C5B76"/>
  </w:style>
  <w:style w:type="paragraph" w:customStyle="1" w:styleId="1D57890D700B4D61A6B800F887EF30FF">
    <w:name w:val="1D57890D700B4D61A6B800F887EF30FF"/>
    <w:rsid w:val="000C5B76"/>
  </w:style>
  <w:style w:type="paragraph" w:customStyle="1" w:styleId="376200FEDDC34C16BD79E223EBCC39C0">
    <w:name w:val="376200FEDDC34C16BD79E223EBCC39C0"/>
    <w:rsid w:val="000C5B76"/>
  </w:style>
  <w:style w:type="paragraph" w:customStyle="1" w:styleId="32938E68D46E4038A926A29423A8E34D">
    <w:name w:val="32938E68D46E4038A926A29423A8E34D"/>
    <w:rsid w:val="000C5B76"/>
  </w:style>
  <w:style w:type="paragraph" w:customStyle="1" w:styleId="13785FEF414B4C15AE90AB7D5802F696">
    <w:name w:val="13785FEF414B4C15AE90AB7D5802F696"/>
    <w:rsid w:val="000C5B76"/>
  </w:style>
  <w:style w:type="paragraph" w:customStyle="1" w:styleId="5FFD46DFDC6E4D2EAAC994A5D77B6219">
    <w:name w:val="5FFD46DFDC6E4D2EAAC994A5D77B6219"/>
    <w:rsid w:val="000C5B76"/>
  </w:style>
  <w:style w:type="paragraph" w:customStyle="1" w:styleId="210B2601EAF34713B29D5FD70812E53F">
    <w:name w:val="210B2601EAF34713B29D5FD70812E53F"/>
    <w:rsid w:val="000C5B76"/>
  </w:style>
  <w:style w:type="paragraph" w:customStyle="1" w:styleId="DB6D4E3E9BC34925844F3E110C9E18AD">
    <w:name w:val="DB6D4E3E9BC34925844F3E110C9E18AD"/>
    <w:rsid w:val="000C5B76"/>
  </w:style>
  <w:style w:type="paragraph" w:customStyle="1" w:styleId="E08E4C0E5F684733846885AE178C85CD">
    <w:name w:val="E08E4C0E5F684733846885AE178C85CD"/>
    <w:rsid w:val="000C5B76"/>
  </w:style>
  <w:style w:type="paragraph" w:customStyle="1" w:styleId="024781F4621D47D5B27618D001FB2335">
    <w:name w:val="024781F4621D47D5B27618D001FB2335"/>
    <w:rsid w:val="000C5B76"/>
  </w:style>
  <w:style w:type="paragraph" w:customStyle="1" w:styleId="1174A2ACE0CC4599B127273A6EE36112">
    <w:name w:val="1174A2ACE0CC4599B127273A6EE36112"/>
    <w:rsid w:val="000C5B76"/>
  </w:style>
  <w:style w:type="paragraph" w:customStyle="1" w:styleId="C3FAA752E4794157AF40EC82C34DE356">
    <w:name w:val="C3FAA752E4794157AF40EC82C34DE356"/>
    <w:rsid w:val="000C5B76"/>
  </w:style>
  <w:style w:type="paragraph" w:customStyle="1" w:styleId="325728CA3A794620946A445694A8471F">
    <w:name w:val="325728CA3A794620946A445694A8471F"/>
    <w:rsid w:val="000C5B76"/>
  </w:style>
  <w:style w:type="paragraph" w:customStyle="1" w:styleId="DB91A669483248E7A52D9A16813A7FC2">
    <w:name w:val="DB91A669483248E7A52D9A16813A7FC2"/>
    <w:rsid w:val="000C5B76"/>
  </w:style>
  <w:style w:type="paragraph" w:customStyle="1" w:styleId="022C29EAE9A94DE190126B724D8364A4">
    <w:name w:val="022C29EAE9A94DE190126B724D8364A4"/>
    <w:rsid w:val="000C5B76"/>
  </w:style>
  <w:style w:type="paragraph" w:customStyle="1" w:styleId="95FB56951AB040BCA8BB03A2A3475FF6">
    <w:name w:val="95FB56951AB040BCA8BB03A2A3475FF6"/>
    <w:rsid w:val="000C5B76"/>
  </w:style>
  <w:style w:type="paragraph" w:customStyle="1" w:styleId="9133E05471EC4616916E0937F75AB73F">
    <w:name w:val="9133E05471EC4616916E0937F75AB73F"/>
    <w:rsid w:val="000C5B76"/>
  </w:style>
  <w:style w:type="paragraph" w:customStyle="1" w:styleId="55909EB4D72945B4B087BCFFC2B3A063">
    <w:name w:val="55909EB4D72945B4B087BCFFC2B3A063"/>
    <w:rsid w:val="000C5B76"/>
  </w:style>
  <w:style w:type="paragraph" w:customStyle="1" w:styleId="11A9C9BA0AB847499BFC8E6440541CDD">
    <w:name w:val="11A9C9BA0AB847499BFC8E6440541CDD"/>
    <w:rsid w:val="000C5B76"/>
  </w:style>
  <w:style w:type="paragraph" w:customStyle="1" w:styleId="A9AA09D7AADE448AA1FB5B8F56B42778">
    <w:name w:val="A9AA09D7AADE448AA1FB5B8F56B42778"/>
    <w:rsid w:val="000C5B76"/>
  </w:style>
  <w:style w:type="paragraph" w:customStyle="1" w:styleId="6158D1E227404A9AA99DBAA02ED84A1D">
    <w:name w:val="6158D1E227404A9AA99DBAA02ED84A1D"/>
    <w:rsid w:val="000C5B76"/>
  </w:style>
  <w:style w:type="paragraph" w:customStyle="1" w:styleId="A259A54CA7734F07BD6D7B21E44028FD">
    <w:name w:val="A259A54CA7734F07BD6D7B21E44028FD"/>
    <w:rsid w:val="000C5B76"/>
  </w:style>
  <w:style w:type="paragraph" w:customStyle="1" w:styleId="36C5965E1C6740E9A1FFD1BD3FCF0264">
    <w:name w:val="36C5965E1C6740E9A1FFD1BD3FCF0264"/>
    <w:rsid w:val="000C5B76"/>
  </w:style>
  <w:style w:type="paragraph" w:customStyle="1" w:styleId="737F8BF4F50A4111B70FF31451996759">
    <w:name w:val="737F8BF4F50A4111B70FF31451996759"/>
    <w:rsid w:val="000C5B76"/>
  </w:style>
  <w:style w:type="paragraph" w:customStyle="1" w:styleId="82AFDA16982043DFA0A3FBF929FDCD04">
    <w:name w:val="82AFDA16982043DFA0A3FBF929FDCD04"/>
    <w:rsid w:val="000C5B76"/>
  </w:style>
  <w:style w:type="paragraph" w:customStyle="1" w:styleId="EFB861EC87954205AE9BF7171180114A">
    <w:name w:val="EFB861EC87954205AE9BF7171180114A"/>
    <w:rsid w:val="000C5B76"/>
  </w:style>
  <w:style w:type="paragraph" w:customStyle="1" w:styleId="A3F8335156F5454CAC537736E6D23C7E">
    <w:name w:val="A3F8335156F5454CAC537736E6D23C7E"/>
    <w:rsid w:val="000C5B76"/>
  </w:style>
  <w:style w:type="paragraph" w:customStyle="1" w:styleId="11FD74E9B46E4D7EAB5D5DAD7C3D6892">
    <w:name w:val="11FD74E9B46E4D7EAB5D5DAD7C3D6892"/>
    <w:rsid w:val="000C5B76"/>
  </w:style>
  <w:style w:type="paragraph" w:customStyle="1" w:styleId="B5BA3E069C9D40D29855F8243524DF4F">
    <w:name w:val="B5BA3E069C9D40D29855F8243524DF4F"/>
    <w:rsid w:val="000C5B76"/>
  </w:style>
  <w:style w:type="paragraph" w:customStyle="1" w:styleId="A398A5BB11DB4A649C55C3DC3912A98B">
    <w:name w:val="A398A5BB11DB4A649C55C3DC3912A98B"/>
    <w:rsid w:val="000C5B76"/>
  </w:style>
  <w:style w:type="paragraph" w:customStyle="1" w:styleId="9AA24BE6454B4909B0949EC6F9D8E244">
    <w:name w:val="9AA24BE6454B4909B0949EC6F9D8E244"/>
    <w:rsid w:val="000C5B76"/>
  </w:style>
  <w:style w:type="paragraph" w:customStyle="1" w:styleId="53654C7459DB48429C4699A443929B0A">
    <w:name w:val="53654C7459DB48429C4699A443929B0A"/>
    <w:rsid w:val="000C5B76"/>
  </w:style>
  <w:style w:type="paragraph" w:customStyle="1" w:styleId="FCDEA7F1DC894C2DAEF0BA2B5FB505FB">
    <w:name w:val="FCDEA7F1DC894C2DAEF0BA2B5FB505FB"/>
    <w:rsid w:val="000C5B76"/>
  </w:style>
  <w:style w:type="paragraph" w:customStyle="1" w:styleId="9E15B27BC7964F979F8DA46E86C90E21">
    <w:name w:val="9E15B27BC7964F979F8DA46E86C90E21"/>
    <w:rsid w:val="000C5B76"/>
  </w:style>
  <w:style w:type="paragraph" w:customStyle="1" w:styleId="DA0A4C17CBEE4BC6AFB05C58A22ECEC7">
    <w:name w:val="DA0A4C17CBEE4BC6AFB05C58A22ECEC7"/>
    <w:rsid w:val="000C5B76"/>
  </w:style>
  <w:style w:type="paragraph" w:customStyle="1" w:styleId="D729417F4CA54D969C9886B2268D2D53">
    <w:name w:val="D729417F4CA54D969C9886B2268D2D53"/>
    <w:rsid w:val="000C5B76"/>
  </w:style>
  <w:style w:type="paragraph" w:customStyle="1" w:styleId="072F5C74A1184821ABF646B456D0CFB2">
    <w:name w:val="072F5C74A1184821ABF646B456D0CFB2"/>
    <w:rsid w:val="000C5B76"/>
  </w:style>
  <w:style w:type="paragraph" w:customStyle="1" w:styleId="6D69E2CFD2E5489A901DF9891080564C">
    <w:name w:val="6D69E2CFD2E5489A901DF9891080564C"/>
    <w:rsid w:val="000C5B76"/>
  </w:style>
  <w:style w:type="paragraph" w:customStyle="1" w:styleId="A8D723943D844AE18893783B1E1E4E82">
    <w:name w:val="A8D723943D844AE18893783B1E1E4E82"/>
    <w:rsid w:val="000C5B76"/>
  </w:style>
  <w:style w:type="paragraph" w:customStyle="1" w:styleId="8532B3BE07644F978322C51BAA5FA832">
    <w:name w:val="8532B3BE07644F978322C51BAA5FA832"/>
    <w:rsid w:val="000C5B76"/>
  </w:style>
  <w:style w:type="paragraph" w:customStyle="1" w:styleId="7DD887D058FF47918BF44BAEA024346C">
    <w:name w:val="7DD887D058FF47918BF44BAEA024346C"/>
    <w:rsid w:val="000C5B76"/>
  </w:style>
  <w:style w:type="paragraph" w:customStyle="1" w:styleId="3FED4D5E40E243D1B6737666631330BA">
    <w:name w:val="3FED4D5E40E243D1B6737666631330BA"/>
    <w:rsid w:val="000C5B76"/>
  </w:style>
  <w:style w:type="paragraph" w:customStyle="1" w:styleId="94B9AF9A1E45483AAE55AE9135CB81BA">
    <w:name w:val="94B9AF9A1E45483AAE55AE9135CB81BA"/>
    <w:rsid w:val="000C5B76"/>
  </w:style>
  <w:style w:type="paragraph" w:customStyle="1" w:styleId="FABB935263B1425EA66E9CCDCFEFD353">
    <w:name w:val="FABB935263B1425EA66E9CCDCFEFD353"/>
    <w:rsid w:val="000C5B76"/>
  </w:style>
  <w:style w:type="paragraph" w:customStyle="1" w:styleId="BA0598E7C3B74ABB8987DAD9C97914F5">
    <w:name w:val="BA0598E7C3B74ABB8987DAD9C97914F5"/>
    <w:rsid w:val="000C5B76"/>
  </w:style>
  <w:style w:type="paragraph" w:customStyle="1" w:styleId="39926BFDD56D463487B827724EC0EEDC">
    <w:name w:val="39926BFDD56D463487B827724EC0EEDC"/>
    <w:rsid w:val="000C5B76"/>
  </w:style>
  <w:style w:type="paragraph" w:customStyle="1" w:styleId="51BE102ABD86424FAD0727A87F8450DA">
    <w:name w:val="51BE102ABD86424FAD0727A87F8450DA"/>
    <w:rsid w:val="000C5B76"/>
  </w:style>
  <w:style w:type="paragraph" w:customStyle="1" w:styleId="D0C009F87DD244E9A6C4F26BA78A4A42">
    <w:name w:val="D0C009F87DD244E9A6C4F26BA78A4A42"/>
    <w:rsid w:val="000C5B76"/>
  </w:style>
  <w:style w:type="paragraph" w:customStyle="1" w:styleId="017E427B025D42DFBC6037BF0D8C5A9C">
    <w:name w:val="017E427B025D42DFBC6037BF0D8C5A9C"/>
    <w:rsid w:val="000C5B76"/>
  </w:style>
  <w:style w:type="paragraph" w:customStyle="1" w:styleId="C8917DCF98A44A85BAEFB6AC88A2E51C">
    <w:name w:val="C8917DCF98A44A85BAEFB6AC88A2E51C"/>
    <w:rsid w:val="000C5B76"/>
  </w:style>
  <w:style w:type="paragraph" w:customStyle="1" w:styleId="A70FFD3645F548AB80402917499FBBDD">
    <w:name w:val="A70FFD3645F548AB80402917499FBBDD"/>
    <w:rsid w:val="000C5B76"/>
  </w:style>
  <w:style w:type="paragraph" w:customStyle="1" w:styleId="2A5BEAE74E03442F8A95CCC6A5ED46B3">
    <w:name w:val="2A5BEAE74E03442F8A95CCC6A5ED46B3"/>
    <w:rsid w:val="000C5B76"/>
  </w:style>
  <w:style w:type="paragraph" w:customStyle="1" w:styleId="E6EFF36E65A44039AB05F0D0BBBAE0E8">
    <w:name w:val="E6EFF36E65A44039AB05F0D0BBBAE0E8"/>
    <w:rsid w:val="000C5B76"/>
  </w:style>
  <w:style w:type="paragraph" w:customStyle="1" w:styleId="53C3CA87AF8B42C8B9F7A4C0E347E387">
    <w:name w:val="53C3CA87AF8B42C8B9F7A4C0E347E387"/>
    <w:rsid w:val="000C5B76"/>
  </w:style>
  <w:style w:type="paragraph" w:customStyle="1" w:styleId="30A2E51355F14110A367AB38F3A28AC0">
    <w:name w:val="30A2E51355F14110A367AB38F3A28AC0"/>
    <w:rsid w:val="000C5B76"/>
  </w:style>
  <w:style w:type="paragraph" w:customStyle="1" w:styleId="FD638890170240B5AFC7E1F0B21D5188">
    <w:name w:val="FD638890170240B5AFC7E1F0B21D5188"/>
    <w:rsid w:val="000C5B76"/>
  </w:style>
  <w:style w:type="paragraph" w:customStyle="1" w:styleId="1FAD5B1931AD41309CC2035B9DE73845">
    <w:name w:val="1FAD5B1931AD41309CC2035B9DE73845"/>
    <w:rsid w:val="000C5B76"/>
  </w:style>
  <w:style w:type="paragraph" w:customStyle="1" w:styleId="E5855B3C7A5A456CAB5FBFC88ED5B08E">
    <w:name w:val="E5855B3C7A5A456CAB5FBFC88ED5B08E"/>
    <w:rsid w:val="000C5B76"/>
  </w:style>
  <w:style w:type="paragraph" w:customStyle="1" w:styleId="134E441E86A04CD4BA0420E432D9FFB5">
    <w:name w:val="134E441E86A04CD4BA0420E432D9FFB5"/>
    <w:rsid w:val="000C5B76"/>
  </w:style>
  <w:style w:type="paragraph" w:customStyle="1" w:styleId="3523B72B82A4449EA2B74BCBA7BC0960">
    <w:name w:val="3523B72B82A4449EA2B74BCBA7BC0960"/>
    <w:rsid w:val="000C5B76"/>
  </w:style>
  <w:style w:type="paragraph" w:customStyle="1" w:styleId="12432A49040241ABAAEC57910A4B00E5">
    <w:name w:val="12432A49040241ABAAEC57910A4B00E5"/>
    <w:rsid w:val="000C5B76"/>
  </w:style>
  <w:style w:type="paragraph" w:customStyle="1" w:styleId="E9714FCFE722405DAE044795DFFEC9AF">
    <w:name w:val="E9714FCFE722405DAE044795DFFEC9AF"/>
    <w:rsid w:val="000C5B76"/>
  </w:style>
  <w:style w:type="paragraph" w:customStyle="1" w:styleId="3B353A4B19734081B57DB205ECFBCBEC">
    <w:name w:val="3B353A4B19734081B57DB205ECFBCBEC"/>
    <w:rsid w:val="000C5B76"/>
  </w:style>
  <w:style w:type="paragraph" w:customStyle="1" w:styleId="5F1F58C2395946A495251AD5BB1C5615">
    <w:name w:val="5F1F58C2395946A495251AD5BB1C5615"/>
    <w:rsid w:val="000C5B76"/>
  </w:style>
  <w:style w:type="paragraph" w:customStyle="1" w:styleId="2DB97BEC08CD449290A2DC28694950CE">
    <w:name w:val="2DB97BEC08CD449290A2DC28694950CE"/>
    <w:rsid w:val="000C5B76"/>
  </w:style>
  <w:style w:type="paragraph" w:customStyle="1" w:styleId="14D8D7EDD298464CAE2781ACCDA3D15D">
    <w:name w:val="14D8D7EDD298464CAE2781ACCDA3D15D"/>
    <w:rsid w:val="000C5B76"/>
  </w:style>
  <w:style w:type="paragraph" w:customStyle="1" w:styleId="88D3CC903CCD4870A1759CCC773240F8">
    <w:name w:val="88D3CC903CCD4870A1759CCC773240F8"/>
    <w:rsid w:val="000C5B76"/>
  </w:style>
  <w:style w:type="paragraph" w:customStyle="1" w:styleId="2ADE4200228044E1990A8BDC108D6000">
    <w:name w:val="2ADE4200228044E1990A8BDC108D6000"/>
    <w:rsid w:val="000C5B76"/>
  </w:style>
  <w:style w:type="paragraph" w:customStyle="1" w:styleId="0612127C7BAA45F599247221C0873F0A">
    <w:name w:val="0612127C7BAA45F599247221C0873F0A"/>
    <w:rsid w:val="000C5B76"/>
  </w:style>
  <w:style w:type="paragraph" w:customStyle="1" w:styleId="06B15E59C88E4127926E9093AD74F675">
    <w:name w:val="06B15E59C88E4127926E9093AD74F675"/>
    <w:rsid w:val="000C5B76"/>
  </w:style>
  <w:style w:type="paragraph" w:customStyle="1" w:styleId="9430CD8C2B2343B0AC6C65377EC46171">
    <w:name w:val="9430CD8C2B2343B0AC6C65377EC46171"/>
    <w:rsid w:val="000C5B76"/>
  </w:style>
  <w:style w:type="paragraph" w:customStyle="1" w:styleId="67334DB4605042CCA66E1D1CCCD61242">
    <w:name w:val="67334DB4605042CCA66E1D1CCCD61242"/>
    <w:rsid w:val="000C5B76"/>
  </w:style>
  <w:style w:type="paragraph" w:customStyle="1" w:styleId="3A7C53625743418CABC952F557DBA301">
    <w:name w:val="3A7C53625743418CABC952F557DBA301"/>
    <w:rsid w:val="000C5B76"/>
  </w:style>
  <w:style w:type="paragraph" w:customStyle="1" w:styleId="E6EFA21CA04B4CE3B666FE26DDE4D3AC">
    <w:name w:val="E6EFA21CA04B4CE3B666FE26DDE4D3AC"/>
    <w:rsid w:val="000C5B76"/>
  </w:style>
  <w:style w:type="paragraph" w:customStyle="1" w:styleId="2C7993D4630F41A7AF3EBE96722C5172">
    <w:name w:val="2C7993D4630F41A7AF3EBE96722C5172"/>
    <w:rsid w:val="000C5B76"/>
  </w:style>
  <w:style w:type="paragraph" w:customStyle="1" w:styleId="D1F49EF9F21A4370AD4FF20804C35AA5">
    <w:name w:val="D1F49EF9F21A4370AD4FF20804C35AA5"/>
    <w:rsid w:val="000C5B76"/>
  </w:style>
  <w:style w:type="paragraph" w:customStyle="1" w:styleId="B9D277AE6B914AF2BE361025A1C52AD0">
    <w:name w:val="B9D277AE6B914AF2BE361025A1C52AD0"/>
    <w:rsid w:val="000C5B76"/>
  </w:style>
  <w:style w:type="paragraph" w:customStyle="1" w:styleId="4CCECDA8FB63463CB076FD53E1E9B94B">
    <w:name w:val="4CCECDA8FB63463CB076FD53E1E9B94B"/>
    <w:rsid w:val="000C5B76"/>
  </w:style>
  <w:style w:type="paragraph" w:customStyle="1" w:styleId="0C13EA2564FE4806ABA80F543A2FDA42">
    <w:name w:val="0C13EA2564FE4806ABA80F543A2FDA42"/>
    <w:rsid w:val="000C5B76"/>
  </w:style>
  <w:style w:type="paragraph" w:customStyle="1" w:styleId="583AECFB2DA54D668C7CFC2315DEDB66">
    <w:name w:val="583AECFB2DA54D668C7CFC2315DEDB66"/>
    <w:rsid w:val="000C5B76"/>
  </w:style>
  <w:style w:type="paragraph" w:customStyle="1" w:styleId="4F23B31941854548AA6EAB2025FACA98">
    <w:name w:val="4F23B31941854548AA6EAB2025FACA98"/>
    <w:rsid w:val="000C5B76"/>
  </w:style>
  <w:style w:type="paragraph" w:customStyle="1" w:styleId="2DDD8BA00EBF4E77ACB9E25BA03AAE9A">
    <w:name w:val="2DDD8BA00EBF4E77ACB9E25BA03AAE9A"/>
    <w:rsid w:val="000C5B76"/>
  </w:style>
  <w:style w:type="paragraph" w:customStyle="1" w:styleId="CED95E1A3C2F439899C09B5B0D5C7E00">
    <w:name w:val="CED95E1A3C2F439899C09B5B0D5C7E00"/>
    <w:rsid w:val="000C5B76"/>
  </w:style>
  <w:style w:type="paragraph" w:customStyle="1" w:styleId="0CD93987E4414E988F1E4EAD55B2D1DB">
    <w:name w:val="0CD93987E4414E988F1E4EAD55B2D1DB"/>
    <w:rsid w:val="000C5B76"/>
  </w:style>
  <w:style w:type="paragraph" w:customStyle="1" w:styleId="236E245459334E53933C5A14094059CC">
    <w:name w:val="236E245459334E53933C5A14094059CC"/>
    <w:rsid w:val="000C5B76"/>
  </w:style>
  <w:style w:type="paragraph" w:customStyle="1" w:styleId="33D372BB76FE45F7868BE7C905350798">
    <w:name w:val="33D372BB76FE45F7868BE7C905350798"/>
    <w:rsid w:val="000C5B76"/>
  </w:style>
  <w:style w:type="paragraph" w:customStyle="1" w:styleId="BC254B2ED267432BB0206E3BB2C9F7A3">
    <w:name w:val="BC254B2ED267432BB0206E3BB2C9F7A3"/>
    <w:rsid w:val="000C5B76"/>
  </w:style>
  <w:style w:type="paragraph" w:customStyle="1" w:styleId="A655812DD32C4C81A6D477DE9C3A0FB6">
    <w:name w:val="A655812DD32C4C81A6D477DE9C3A0FB6"/>
    <w:rsid w:val="000C5B76"/>
  </w:style>
  <w:style w:type="paragraph" w:customStyle="1" w:styleId="34DF046277904D66B036B6243EC91C06">
    <w:name w:val="34DF046277904D66B036B6243EC91C06"/>
    <w:rsid w:val="000C5B76"/>
  </w:style>
  <w:style w:type="paragraph" w:customStyle="1" w:styleId="5EA46141A8F9448184C87FCB479D752F">
    <w:name w:val="5EA46141A8F9448184C87FCB479D752F"/>
    <w:rsid w:val="000C5B76"/>
  </w:style>
  <w:style w:type="paragraph" w:customStyle="1" w:styleId="94D5BE8B01E742468A1874C78877D97A">
    <w:name w:val="94D5BE8B01E742468A1874C78877D97A"/>
    <w:rsid w:val="000C5B76"/>
  </w:style>
  <w:style w:type="paragraph" w:customStyle="1" w:styleId="81E07A72DEA544D0881D143C6112358B">
    <w:name w:val="81E07A72DEA544D0881D143C6112358B"/>
    <w:rsid w:val="000C5B76"/>
  </w:style>
  <w:style w:type="paragraph" w:customStyle="1" w:styleId="38D296528EE24A2FA11E8EA2FEC1669A">
    <w:name w:val="38D296528EE24A2FA11E8EA2FEC1669A"/>
    <w:rsid w:val="000C5B76"/>
  </w:style>
  <w:style w:type="paragraph" w:customStyle="1" w:styleId="E613396257AE46409765C3EF584B6C26">
    <w:name w:val="E613396257AE46409765C3EF584B6C26"/>
    <w:rsid w:val="000C5B76"/>
  </w:style>
  <w:style w:type="paragraph" w:customStyle="1" w:styleId="15E552899FB04B418E25E1AF29A9D3BD">
    <w:name w:val="15E552899FB04B418E25E1AF29A9D3BD"/>
    <w:rsid w:val="000C5B76"/>
  </w:style>
  <w:style w:type="paragraph" w:customStyle="1" w:styleId="D0CA807A95704A7A8EDE088B851FDF5E">
    <w:name w:val="D0CA807A95704A7A8EDE088B851FDF5E"/>
    <w:rsid w:val="000C5B76"/>
  </w:style>
  <w:style w:type="paragraph" w:customStyle="1" w:styleId="A9E9AED848E94C12B0D31DF51898E366">
    <w:name w:val="A9E9AED848E94C12B0D31DF51898E366"/>
    <w:rsid w:val="000C5B76"/>
  </w:style>
  <w:style w:type="paragraph" w:customStyle="1" w:styleId="06741551335B47AF860915881D14D04D">
    <w:name w:val="06741551335B47AF860915881D14D04D"/>
    <w:rsid w:val="000C5B76"/>
  </w:style>
  <w:style w:type="paragraph" w:customStyle="1" w:styleId="03F342F6EA1B4AD09ACCFAF90140C348">
    <w:name w:val="03F342F6EA1B4AD09ACCFAF90140C348"/>
    <w:rsid w:val="000C5B76"/>
  </w:style>
  <w:style w:type="paragraph" w:customStyle="1" w:styleId="271A057D06D74D4FB5AD049AADAA8985">
    <w:name w:val="271A057D06D74D4FB5AD049AADAA8985"/>
    <w:rsid w:val="000C5B76"/>
  </w:style>
  <w:style w:type="paragraph" w:customStyle="1" w:styleId="B1DA17DE23544DF6A26221D24FB1067C">
    <w:name w:val="B1DA17DE23544DF6A26221D24FB1067C"/>
    <w:rsid w:val="000C5B76"/>
  </w:style>
  <w:style w:type="paragraph" w:customStyle="1" w:styleId="962AE6ECFD944E56A33FDD60EDFBD3A1">
    <w:name w:val="962AE6ECFD944E56A33FDD60EDFBD3A1"/>
    <w:rsid w:val="000C5B76"/>
  </w:style>
  <w:style w:type="paragraph" w:customStyle="1" w:styleId="5990758B3E1F4B0DA58E563FB64B6031">
    <w:name w:val="5990758B3E1F4B0DA58E563FB64B6031"/>
    <w:rsid w:val="000C5B76"/>
  </w:style>
  <w:style w:type="paragraph" w:customStyle="1" w:styleId="36F1B26AFB7A42B081D9D68BBB645527">
    <w:name w:val="36F1B26AFB7A42B081D9D68BBB645527"/>
    <w:rsid w:val="000C5B76"/>
  </w:style>
  <w:style w:type="paragraph" w:customStyle="1" w:styleId="084D660D84814B32B65C9E753A744E35">
    <w:name w:val="084D660D84814B32B65C9E753A744E35"/>
    <w:rsid w:val="000C5B76"/>
  </w:style>
  <w:style w:type="paragraph" w:customStyle="1" w:styleId="B52A41D3682D4D97AFBB8C01DB6F8B4A">
    <w:name w:val="B52A41D3682D4D97AFBB8C01DB6F8B4A"/>
    <w:rsid w:val="000C5B76"/>
  </w:style>
  <w:style w:type="paragraph" w:customStyle="1" w:styleId="5D0587D18FFC4CBDA02F9E6D9AF1F9D0">
    <w:name w:val="5D0587D18FFC4CBDA02F9E6D9AF1F9D0"/>
    <w:rsid w:val="000C5B76"/>
  </w:style>
  <w:style w:type="paragraph" w:customStyle="1" w:styleId="D33B4EFD766C4ACEB8E4F2CCED713723">
    <w:name w:val="D33B4EFD766C4ACEB8E4F2CCED713723"/>
    <w:rsid w:val="000C5B76"/>
  </w:style>
  <w:style w:type="paragraph" w:customStyle="1" w:styleId="03CCF66E88084180B952944720C4A6AE">
    <w:name w:val="03CCF66E88084180B952944720C4A6AE"/>
    <w:rsid w:val="000C5B76"/>
  </w:style>
  <w:style w:type="paragraph" w:customStyle="1" w:styleId="4A164706ACA9441E865A98E9292F3655">
    <w:name w:val="4A164706ACA9441E865A98E9292F3655"/>
    <w:rsid w:val="000C5B76"/>
  </w:style>
  <w:style w:type="paragraph" w:customStyle="1" w:styleId="9FEB3DA10CB2463AAAAB293008F5FEDE">
    <w:name w:val="9FEB3DA10CB2463AAAAB293008F5FEDE"/>
    <w:rsid w:val="000C5B76"/>
  </w:style>
  <w:style w:type="paragraph" w:customStyle="1" w:styleId="753D000B8C9741FFBCE50ECE0D02EB6D">
    <w:name w:val="753D000B8C9741FFBCE50ECE0D02EB6D"/>
    <w:rsid w:val="000C5B76"/>
  </w:style>
  <w:style w:type="paragraph" w:customStyle="1" w:styleId="355D3322B0224A029C4AC3F4B94A3BB9">
    <w:name w:val="355D3322B0224A029C4AC3F4B94A3BB9"/>
    <w:rsid w:val="000C5B76"/>
  </w:style>
  <w:style w:type="paragraph" w:customStyle="1" w:styleId="30308D3D9D244F2F9DC35C49CB5C23C3">
    <w:name w:val="30308D3D9D244F2F9DC35C49CB5C23C3"/>
    <w:rsid w:val="000C5B76"/>
  </w:style>
  <w:style w:type="paragraph" w:customStyle="1" w:styleId="28F99034E8EA42B09EBBFBB2ECB1CAB5">
    <w:name w:val="28F99034E8EA42B09EBBFBB2ECB1CAB5"/>
    <w:rsid w:val="000C5B76"/>
  </w:style>
  <w:style w:type="paragraph" w:customStyle="1" w:styleId="9494461C4C284525BF9183401841C902">
    <w:name w:val="9494461C4C284525BF9183401841C902"/>
    <w:rsid w:val="000C5B76"/>
  </w:style>
  <w:style w:type="paragraph" w:customStyle="1" w:styleId="0C351E87652145A0B0231423E93F2685">
    <w:name w:val="0C351E87652145A0B0231423E93F2685"/>
    <w:rsid w:val="000C5B76"/>
  </w:style>
  <w:style w:type="paragraph" w:customStyle="1" w:styleId="2E7F390BB4FE48788CDBB15686969508">
    <w:name w:val="2E7F390BB4FE48788CDBB15686969508"/>
    <w:rsid w:val="000C5B76"/>
  </w:style>
  <w:style w:type="paragraph" w:customStyle="1" w:styleId="FF092213B6034D9A8991529C835EBCDC">
    <w:name w:val="FF092213B6034D9A8991529C835EBCDC"/>
    <w:rsid w:val="000C5B76"/>
  </w:style>
  <w:style w:type="paragraph" w:customStyle="1" w:styleId="CD3EE03E544A48ACBEDAC9FE2F9E1875">
    <w:name w:val="CD3EE03E544A48ACBEDAC9FE2F9E1875"/>
    <w:rsid w:val="000C5B76"/>
  </w:style>
  <w:style w:type="paragraph" w:customStyle="1" w:styleId="5FE7F9303EED445DAB30229F443B91CC">
    <w:name w:val="5FE7F9303EED445DAB30229F443B91CC"/>
    <w:rsid w:val="000C5B76"/>
  </w:style>
  <w:style w:type="paragraph" w:customStyle="1" w:styleId="6969BA7DF0564442A84802DE8EE6EE7C">
    <w:name w:val="6969BA7DF0564442A84802DE8EE6EE7C"/>
    <w:rsid w:val="000C5B76"/>
  </w:style>
  <w:style w:type="paragraph" w:customStyle="1" w:styleId="6E96DCEBD72D46DF8BB089897761E23A">
    <w:name w:val="6E96DCEBD72D46DF8BB089897761E23A"/>
    <w:rsid w:val="000C5B76"/>
  </w:style>
  <w:style w:type="paragraph" w:customStyle="1" w:styleId="137AAE2EE12D496AA7DEF25C4E7C7B47">
    <w:name w:val="137AAE2EE12D496AA7DEF25C4E7C7B47"/>
    <w:rsid w:val="000C5B76"/>
  </w:style>
  <w:style w:type="paragraph" w:customStyle="1" w:styleId="FEF02391A7014D19857C26D571F7B23D">
    <w:name w:val="FEF02391A7014D19857C26D571F7B23D"/>
    <w:rsid w:val="000C5B76"/>
  </w:style>
  <w:style w:type="paragraph" w:customStyle="1" w:styleId="9863BEBFFD0B4E439129A0DE5798C751">
    <w:name w:val="9863BEBFFD0B4E439129A0DE5798C751"/>
    <w:rsid w:val="000C5B76"/>
  </w:style>
  <w:style w:type="paragraph" w:customStyle="1" w:styleId="E4D23059371A4945926CF5E5A27A63C9">
    <w:name w:val="E4D23059371A4945926CF5E5A27A63C9"/>
    <w:rsid w:val="000C5B76"/>
  </w:style>
  <w:style w:type="paragraph" w:customStyle="1" w:styleId="6B5582F7A7E648C792887597E441B06F">
    <w:name w:val="6B5582F7A7E648C792887597E441B06F"/>
    <w:rsid w:val="000C5B76"/>
  </w:style>
  <w:style w:type="paragraph" w:customStyle="1" w:styleId="BDC6EFC09AFF4FE7A40268BA3D760A63">
    <w:name w:val="BDC6EFC09AFF4FE7A40268BA3D760A63"/>
    <w:rsid w:val="000C5B76"/>
  </w:style>
  <w:style w:type="paragraph" w:customStyle="1" w:styleId="127A475270394A8C97FBE7F684989A32">
    <w:name w:val="127A475270394A8C97FBE7F684989A32"/>
    <w:rsid w:val="000C5B76"/>
  </w:style>
  <w:style w:type="paragraph" w:customStyle="1" w:styleId="9B9BE298FC524CA48BB64A124E23481D">
    <w:name w:val="9B9BE298FC524CA48BB64A124E23481D"/>
    <w:rsid w:val="000C5B76"/>
  </w:style>
  <w:style w:type="paragraph" w:customStyle="1" w:styleId="613D864BA1F043ECA812F63D22A4C660">
    <w:name w:val="613D864BA1F043ECA812F63D22A4C660"/>
    <w:rsid w:val="000C5B76"/>
  </w:style>
  <w:style w:type="paragraph" w:customStyle="1" w:styleId="B582B7864A364772A631C56A8E647974">
    <w:name w:val="B582B7864A364772A631C56A8E647974"/>
    <w:rsid w:val="000C5B76"/>
  </w:style>
  <w:style w:type="paragraph" w:customStyle="1" w:styleId="7FEA09534AB647C3BFF83C3C136CB213">
    <w:name w:val="7FEA09534AB647C3BFF83C3C136CB213"/>
    <w:rsid w:val="000C5B76"/>
  </w:style>
  <w:style w:type="paragraph" w:customStyle="1" w:styleId="21A57BB431F740B0B6116CD8A1480634">
    <w:name w:val="21A57BB431F740B0B6116CD8A1480634"/>
    <w:rsid w:val="000C5B76"/>
  </w:style>
  <w:style w:type="paragraph" w:customStyle="1" w:styleId="05DF3FC804AD4F4EB9496C8932129E98">
    <w:name w:val="05DF3FC804AD4F4EB9496C8932129E98"/>
    <w:rsid w:val="000C5B76"/>
  </w:style>
  <w:style w:type="paragraph" w:customStyle="1" w:styleId="2AF6999328274B6887FC55AEC4592B42">
    <w:name w:val="2AF6999328274B6887FC55AEC4592B42"/>
    <w:rsid w:val="000C5B76"/>
  </w:style>
  <w:style w:type="paragraph" w:customStyle="1" w:styleId="C60D73027FB84C76A6A05D86AF8A4154">
    <w:name w:val="C60D73027FB84C76A6A05D86AF8A4154"/>
    <w:rsid w:val="000C5B76"/>
  </w:style>
  <w:style w:type="paragraph" w:customStyle="1" w:styleId="DC8B2A2C419B4FD0ADBA355621946538">
    <w:name w:val="DC8B2A2C419B4FD0ADBA355621946538"/>
    <w:rsid w:val="000C5B76"/>
  </w:style>
  <w:style w:type="paragraph" w:customStyle="1" w:styleId="2CA7EC0610484431BC30D79455914746">
    <w:name w:val="2CA7EC0610484431BC30D79455914746"/>
    <w:rsid w:val="000C5B76"/>
  </w:style>
  <w:style w:type="paragraph" w:customStyle="1" w:styleId="C3370A9D1CE24F6E97AF3729F4EBD82E">
    <w:name w:val="C3370A9D1CE24F6E97AF3729F4EBD82E"/>
    <w:rsid w:val="000C5B76"/>
  </w:style>
  <w:style w:type="paragraph" w:customStyle="1" w:styleId="F18B0C282E344BC8853DD3E38A8671F9">
    <w:name w:val="F18B0C282E344BC8853DD3E38A8671F9"/>
    <w:rsid w:val="000C5B76"/>
  </w:style>
  <w:style w:type="paragraph" w:customStyle="1" w:styleId="89BFD6D6504B450A8730EB43D70B3E69">
    <w:name w:val="89BFD6D6504B450A8730EB43D70B3E69"/>
    <w:rsid w:val="000C5B76"/>
  </w:style>
  <w:style w:type="paragraph" w:customStyle="1" w:styleId="A79B01FD032945E5B97864F0E13359D6">
    <w:name w:val="A79B01FD032945E5B97864F0E13359D6"/>
    <w:rsid w:val="000C5B76"/>
  </w:style>
  <w:style w:type="paragraph" w:customStyle="1" w:styleId="8EAD9AA22A1D421FB4156F51143B25F9">
    <w:name w:val="8EAD9AA22A1D421FB4156F51143B25F9"/>
    <w:rsid w:val="000C5B76"/>
  </w:style>
  <w:style w:type="paragraph" w:customStyle="1" w:styleId="AC51DD14800946F3A597DCF8E0428237">
    <w:name w:val="AC51DD14800946F3A597DCF8E0428237"/>
    <w:rsid w:val="000C5B76"/>
  </w:style>
  <w:style w:type="paragraph" w:customStyle="1" w:styleId="7E849462915848CDBCF301A51AD82E25">
    <w:name w:val="7E849462915848CDBCF301A51AD82E25"/>
    <w:rsid w:val="000C5B76"/>
  </w:style>
  <w:style w:type="paragraph" w:customStyle="1" w:styleId="130AF69ABBCA481F9AD31392A36085CB">
    <w:name w:val="130AF69ABBCA481F9AD31392A36085CB"/>
    <w:rsid w:val="000C5B76"/>
  </w:style>
  <w:style w:type="paragraph" w:customStyle="1" w:styleId="20975692B1C14A94BD3B9485F9383B07">
    <w:name w:val="20975692B1C14A94BD3B9485F9383B07"/>
    <w:rsid w:val="000C5B76"/>
  </w:style>
  <w:style w:type="paragraph" w:customStyle="1" w:styleId="7BD76258AF054E78B7AD41F4621B6147">
    <w:name w:val="7BD76258AF054E78B7AD41F4621B6147"/>
    <w:rsid w:val="000C5B76"/>
  </w:style>
  <w:style w:type="paragraph" w:customStyle="1" w:styleId="471F54ECDE06415E8D84E7EAE6A3880E">
    <w:name w:val="471F54ECDE06415E8D84E7EAE6A3880E"/>
    <w:rsid w:val="000C5B76"/>
  </w:style>
  <w:style w:type="paragraph" w:customStyle="1" w:styleId="4589398B0DCC46BDB64C8D6A4CCE604A">
    <w:name w:val="4589398B0DCC46BDB64C8D6A4CCE604A"/>
    <w:rsid w:val="000C5B76"/>
  </w:style>
  <w:style w:type="paragraph" w:customStyle="1" w:styleId="1C70F25DAE514D6D84EB4F0997C7AE4E">
    <w:name w:val="1C70F25DAE514D6D84EB4F0997C7AE4E"/>
    <w:rsid w:val="000C5B76"/>
  </w:style>
  <w:style w:type="paragraph" w:customStyle="1" w:styleId="89C7199E9D044BDA904977B23154544D">
    <w:name w:val="89C7199E9D044BDA904977B23154544D"/>
    <w:rsid w:val="000C5B76"/>
  </w:style>
  <w:style w:type="paragraph" w:customStyle="1" w:styleId="87B71DCDAF3A450598A067197DC44A2E">
    <w:name w:val="87B71DCDAF3A450598A067197DC44A2E"/>
    <w:rsid w:val="000C5B76"/>
  </w:style>
  <w:style w:type="paragraph" w:customStyle="1" w:styleId="58DE837E71E84B62A89E203EF0B7F1B9">
    <w:name w:val="58DE837E71E84B62A89E203EF0B7F1B9"/>
    <w:rsid w:val="000C5B76"/>
  </w:style>
  <w:style w:type="paragraph" w:customStyle="1" w:styleId="BA3B387ADAD5439E8AC4C28484267836">
    <w:name w:val="BA3B387ADAD5439E8AC4C28484267836"/>
    <w:rsid w:val="000C5B76"/>
  </w:style>
  <w:style w:type="paragraph" w:customStyle="1" w:styleId="3D6B2E0DC26948EC98063965ABED3BA8">
    <w:name w:val="3D6B2E0DC26948EC98063965ABED3BA8"/>
    <w:rsid w:val="000C5B76"/>
  </w:style>
  <w:style w:type="paragraph" w:customStyle="1" w:styleId="7F43BA084490420C8AB246056D966E38">
    <w:name w:val="7F43BA084490420C8AB246056D966E38"/>
    <w:rsid w:val="000C5B76"/>
  </w:style>
  <w:style w:type="paragraph" w:customStyle="1" w:styleId="5A8EA6F4807841E3964B68DF28A09549">
    <w:name w:val="5A8EA6F4807841E3964B68DF28A09549"/>
    <w:rsid w:val="000C5B76"/>
  </w:style>
  <w:style w:type="paragraph" w:customStyle="1" w:styleId="F769C0221D3845AC8AED92152C159E78">
    <w:name w:val="F769C0221D3845AC8AED92152C159E78"/>
    <w:rsid w:val="000C5B76"/>
  </w:style>
  <w:style w:type="paragraph" w:customStyle="1" w:styleId="98DD7F8447CE45959028A7AB74A8073B">
    <w:name w:val="98DD7F8447CE45959028A7AB74A8073B"/>
    <w:rsid w:val="000C5B76"/>
  </w:style>
  <w:style w:type="paragraph" w:customStyle="1" w:styleId="4CF836A91B3243B092B4116E947297BB">
    <w:name w:val="4CF836A91B3243B092B4116E947297BB"/>
    <w:rsid w:val="000C5B76"/>
  </w:style>
  <w:style w:type="paragraph" w:customStyle="1" w:styleId="56EB3123CB6D4039A6B3EE5382959DAF">
    <w:name w:val="56EB3123CB6D4039A6B3EE5382959DAF"/>
    <w:rsid w:val="000C5B76"/>
  </w:style>
  <w:style w:type="paragraph" w:customStyle="1" w:styleId="146C2FF56B9D4C709905040755596273">
    <w:name w:val="146C2FF56B9D4C709905040755596273"/>
    <w:rsid w:val="000C5B76"/>
  </w:style>
  <w:style w:type="paragraph" w:customStyle="1" w:styleId="8A871174A3D749B6AB55ED950D232C50">
    <w:name w:val="8A871174A3D749B6AB55ED950D232C50"/>
    <w:rsid w:val="000C5B76"/>
  </w:style>
  <w:style w:type="paragraph" w:customStyle="1" w:styleId="0987114B3BA74D85A0F2BE8DC969D459">
    <w:name w:val="0987114B3BA74D85A0F2BE8DC969D459"/>
    <w:rsid w:val="000C5B76"/>
  </w:style>
  <w:style w:type="paragraph" w:customStyle="1" w:styleId="EE4F74DE76B041F8BC15DDD192378100">
    <w:name w:val="EE4F74DE76B041F8BC15DDD192378100"/>
    <w:rsid w:val="000C5B76"/>
  </w:style>
  <w:style w:type="paragraph" w:customStyle="1" w:styleId="EB47FEF7D5C84FEEBC2441C9639A3564">
    <w:name w:val="EB47FEF7D5C84FEEBC2441C9639A3564"/>
    <w:rsid w:val="000C5B76"/>
  </w:style>
  <w:style w:type="paragraph" w:customStyle="1" w:styleId="36BDF141C29543AB918E3AC31F0AF8D7">
    <w:name w:val="36BDF141C29543AB918E3AC31F0AF8D7"/>
    <w:rsid w:val="000C5B76"/>
  </w:style>
  <w:style w:type="paragraph" w:customStyle="1" w:styleId="F7B9C8471831449998470663A5F4FFE5">
    <w:name w:val="F7B9C8471831449998470663A5F4FFE5"/>
    <w:rsid w:val="000C5B76"/>
  </w:style>
  <w:style w:type="paragraph" w:customStyle="1" w:styleId="DCA5F2A13D2F4A8FBFBF95A065112B94">
    <w:name w:val="DCA5F2A13D2F4A8FBFBF95A065112B94"/>
    <w:rsid w:val="000C5B76"/>
  </w:style>
  <w:style w:type="paragraph" w:customStyle="1" w:styleId="083626CA517449DEA8CE2921BE1D7E28">
    <w:name w:val="083626CA517449DEA8CE2921BE1D7E28"/>
    <w:rsid w:val="000C5B76"/>
  </w:style>
  <w:style w:type="paragraph" w:customStyle="1" w:styleId="EFA98981DED74EE6A4F1CF366F2E34FC">
    <w:name w:val="EFA98981DED74EE6A4F1CF366F2E34FC"/>
    <w:rsid w:val="000C5B76"/>
  </w:style>
  <w:style w:type="paragraph" w:customStyle="1" w:styleId="B0C7F7538A324D5586CE1A9B6EF9AC9E">
    <w:name w:val="B0C7F7538A324D5586CE1A9B6EF9AC9E"/>
    <w:rsid w:val="000C5B76"/>
  </w:style>
  <w:style w:type="paragraph" w:customStyle="1" w:styleId="1463F721AC1C4F8F8019DB3269D5BB4B">
    <w:name w:val="1463F721AC1C4F8F8019DB3269D5BB4B"/>
    <w:rsid w:val="000C5B76"/>
  </w:style>
  <w:style w:type="paragraph" w:customStyle="1" w:styleId="F1E79B66915E448891FED3B06841FC53">
    <w:name w:val="F1E79B66915E448891FED3B06841FC53"/>
    <w:rsid w:val="000C5B76"/>
  </w:style>
  <w:style w:type="paragraph" w:customStyle="1" w:styleId="5E3BDD0FC1D94E9DAAA5401B59FF7558">
    <w:name w:val="5E3BDD0FC1D94E9DAAA5401B59FF7558"/>
    <w:rsid w:val="000C5B76"/>
  </w:style>
  <w:style w:type="paragraph" w:customStyle="1" w:styleId="2DD4E3A70563478BA0110D4A81C77C01">
    <w:name w:val="2DD4E3A70563478BA0110D4A81C77C01"/>
    <w:rsid w:val="000C5B76"/>
  </w:style>
  <w:style w:type="paragraph" w:customStyle="1" w:styleId="EB86DD7F8EDD4F3B91076FF629526FE5">
    <w:name w:val="EB86DD7F8EDD4F3B91076FF629526FE5"/>
    <w:rsid w:val="000C5B76"/>
  </w:style>
  <w:style w:type="paragraph" w:customStyle="1" w:styleId="6F603F0F0463461DA8B9E971AED5BA27">
    <w:name w:val="6F603F0F0463461DA8B9E971AED5BA27"/>
    <w:rsid w:val="000C5B76"/>
  </w:style>
  <w:style w:type="paragraph" w:customStyle="1" w:styleId="5CC492FEC81D44AC91FD755EFF241A04">
    <w:name w:val="5CC492FEC81D44AC91FD755EFF241A04"/>
    <w:rsid w:val="000C5B76"/>
  </w:style>
  <w:style w:type="paragraph" w:customStyle="1" w:styleId="98E28F84B9454F8CB791AB6360EA4A17">
    <w:name w:val="98E28F84B9454F8CB791AB6360EA4A17"/>
    <w:rsid w:val="000C5B76"/>
  </w:style>
  <w:style w:type="paragraph" w:customStyle="1" w:styleId="C86BDE8FC03948608A6F7ECC35DA2A0A">
    <w:name w:val="C86BDE8FC03948608A6F7ECC35DA2A0A"/>
    <w:rsid w:val="000C5B76"/>
  </w:style>
  <w:style w:type="paragraph" w:customStyle="1" w:styleId="96DA6B732E5A4063B6AED101BF23D9C7">
    <w:name w:val="96DA6B732E5A4063B6AED101BF23D9C7"/>
    <w:rsid w:val="000C5B76"/>
  </w:style>
  <w:style w:type="paragraph" w:customStyle="1" w:styleId="7960FA92219A4848A8C701DD7FA3F120">
    <w:name w:val="7960FA92219A4848A8C701DD7FA3F120"/>
    <w:rsid w:val="000C5B76"/>
  </w:style>
  <w:style w:type="paragraph" w:customStyle="1" w:styleId="71577DB8FF744B22904B8008B5E6C959">
    <w:name w:val="71577DB8FF744B22904B8008B5E6C959"/>
    <w:rsid w:val="000C5B76"/>
  </w:style>
  <w:style w:type="paragraph" w:customStyle="1" w:styleId="07949D13E13748E6A63E10185BF9D6F9">
    <w:name w:val="07949D13E13748E6A63E10185BF9D6F9"/>
    <w:rsid w:val="000C5B76"/>
  </w:style>
  <w:style w:type="paragraph" w:customStyle="1" w:styleId="1B38BB4BEFF64B528310B6B7C3E6C602">
    <w:name w:val="1B38BB4BEFF64B528310B6B7C3E6C602"/>
    <w:rsid w:val="000C5B76"/>
  </w:style>
  <w:style w:type="paragraph" w:customStyle="1" w:styleId="980EE10C6DBD4BFE840315589F4310DD">
    <w:name w:val="980EE10C6DBD4BFE840315589F4310DD"/>
    <w:rsid w:val="000C5B76"/>
  </w:style>
  <w:style w:type="paragraph" w:customStyle="1" w:styleId="8F9B9041FD6B40489A4F0C09ABD240AE">
    <w:name w:val="8F9B9041FD6B40489A4F0C09ABD240AE"/>
    <w:rsid w:val="000C5B76"/>
  </w:style>
  <w:style w:type="paragraph" w:customStyle="1" w:styleId="7C420EF63CF9495593078A9D937A08A7">
    <w:name w:val="7C420EF63CF9495593078A9D937A08A7"/>
    <w:rsid w:val="000C5B76"/>
  </w:style>
  <w:style w:type="paragraph" w:customStyle="1" w:styleId="2ACFBE209FBA415596EA164C2B616032">
    <w:name w:val="2ACFBE209FBA415596EA164C2B616032"/>
    <w:rsid w:val="000C5B76"/>
  </w:style>
  <w:style w:type="paragraph" w:customStyle="1" w:styleId="9AFBEBC448404848B3FB779BB45EA1FF">
    <w:name w:val="9AFBEBC448404848B3FB779BB45EA1FF"/>
    <w:rsid w:val="000C5B76"/>
  </w:style>
  <w:style w:type="paragraph" w:customStyle="1" w:styleId="4E8E26D518E74DC0B324B3241B0DC1AA">
    <w:name w:val="4E8E26D518E74DC0B324B3241B0DC1AA"/>
    <w:rsid w:val="000C5B76"/>
  </w:style>
  <w:style w:type="paragraph" w:customStyle="1" w:styleId="36980746C9A040B2B833A006BAD25829">
    <w:name w:val="36980746C9A040B2B833A006BAD25829"/>
    <w:rsid w:val="000C5B76"/>
  </w:style>
  <w:style w:type="paragraph" w:customStyle="1" w:styleId="EB08A7922CC543819425A239C7B774C2">
    <w:name w:val="EB08A7922CC543819425A239C7B774C2"/>
    <w:rsid w:val="000C5B76"/>
  </w:style>
  <w:style w:type="paragraph" w:customStyle="1" w:styleId="BF02804A5C494AF6B1A214415FA4B0D7">
    <w:name w:val="BF02804A5C494AF6B1A214415FA4B0D7"/>
    <w:rsid w:val="000C5B76"/>
  </w:style>
  <w:style w:type="paragraph" w:customStyle="1" w:styleId="5706322AD37A4580A9D48B9B773B7BD1">
    <w:name w:val="5706322AD37A4580A9D48B9B773B7BD1"/>
    <w:rsid w:val="000C5B76"/>
  </w:style>
  <w:style w:type="paragraph" w:customStyle="1" w:styleId="DAAAC9E96ADA42FA958FBEA3C4261FBC">
    <w:name w:val="DAAAC9E96ADA42FA958FBEA3C4261FBC"/>
    <w:rsid w:val="000C5B76"/>
  </w:style>
  <w:style w:type="paragraph" w:customStyle="1" w:styleId="6EB77E76F0F04343AAFFB09B05CA8FEE">
    <w:name w:val="6EB77E76F0F04343AAFFB09B05CA8FEE"/>
    <w:rsid w:val="000C5B76"/>
  </w:style>
  <w:style w:type="paragraph" w:customStyle="1" w:styleId="5386540DDAAB458398CDE43E2D83CC17">
    <w:name w:val="5386540DDAAB458398CDE43E2D83CC17"/>
    <w:rsid w:val="000C5B76"/>
  </w:style>
  <w:style w:type="paragraph" w:customStyle="1" w:styleId="8DD35F42CC2141F3ACB9A5B61CED5464">
    <w:name w:val="8DD35F42CC2141F3ACB9A5B61CED5464"/>
    <w:rsid w:val="000C5B76"/>
  </w:style>
  <w:style w:type="paragraph" w:customStyle="1" w:styleId="D673742E51F84A36BA0DDF7432CF9178">
    <w:name w:val="D673742E51F84A36BA0DDF7432CF9178"/>
    <w:rsid w:val="000C5B76"/>
  </w:style>
  <w:style w:type="paragraph" w:customStyle="1" w:styleId="DE775C45536A410D88675E1D77E18A03">
    <w:name w:val="DE775C45536A410D88675E1D77E18A03"/>
    <w:rsid w:val="000C5B76"/>
  </w:style>
  <w:style w:type="paragraph" w:customStyle="1" w:styleId="5758B44EAFE840CBB708924F21601F8E">
    <w:name w:val="5758B44EAFE840CBB708924F21601F8E"/>
    <w:rsid w:val="000C5B76"/>
  </w:style>
  <w:style w:type="paragraph" w:customStyle="1" w:styleId="9EDDE72A43CD427286925B692FB4C01D">
    <w:name w:val="9EDDE72A43CD427286925B692FB4C01D"/>
    <w:rsid w:val="000C5B76"/>
  </w:style>
  <w:style w:type="paragraph" w:customStyle="1" w:styleId="75BD0A1454354D68877858C8E9C5DDBB">
    <w:name w:val="75BD0A1454354D68877858C8E9C5DDBB"/>
    <w:rsid w:val="000C5B76"/>
  </w:style>
  <w:style w:type="paragraph" w:customStyle="1" w:styleId="BBE3BABD43824F609887F8F173864505">
    <w:name w:val="BBE3BABD43824F609887F8F173864505"/>
    <w:rsid w:val="000C5B76"/>
  </w:style>
  <w:style w:type="paragraph" w:customStyle="1" w:styleId="639860317C7441C5A3362986811FAE43">
    <w:name w:val="639860317C7441C5A3362986811FAE43"/>
    <w:rsid w:val="000C5B76"/>
  </w:style>
  <w:style w:type="paragraph" w:customStyle="1" w:styleId="14CD897A3DD1421CBDBD4010343E015E">
    <w:name w:val="14CD897A3DD1421CBDBD4010343E015E"/>
    <w:rsid w:val="000C5B76"/>
  </w:style>
  <w:style w:type="paragraph" w:customStyle="1" w:styleId="4F2428EA994E4F8BBDDB3D3FA2DED95E">
    <w:name w:val="4F2428EA994E4F8BBDDB3D3FA2DED95E"/>
    <w:rsid w:val="000C5B76"/>
  </w:style>
  <w:style w:type="paragraph" w:customStyle="1" w:styleId="C2D33C24B61C4A489D0DE8E97F36CCD3">
    <w:name w:val="C2D33C24B61C4A489D0DE8E97F36CCD3"/>
    <w:rsid w:val="000C5B76"/>
  </w:style>
  <w:style w:type="paragraph" w:customStyle="1" w:styleId="DF7C35714F804499AA29CF611E96B653">
    <w:name w:val="DF7C35714F804499AA29CF611E96B653"/>
    <w:rsid w:val="000C5B76"/>
  </w:style>
  <w:style w:type="paragraph" w:customStyle="1" w:styleId="C1A772169F7D4F34B4F77A50F40771B4">
    <w:name w:val="C1A772169F7D4F34B4F77A50F40771B4"/>
    <w:rsid w:val="000C5B76"/>
  </w:style>
  <w:style w:type="paragraph" w:customStyle="1" w:styleId="2ADEBA85910348BD866B44A3B62A16F5">
    <w:name w:val="2ADEBA85910348BD866B44A3B62A16F5"/>
    <w:rsid w:val="000C5B76"/>
  </w:style>
  <w:style w:type="paragraph" w:customStyle="1" w:styleId="5046FB0A02B34E71BC6B1C49CE3B571D">
    <w:name w:val="5046FB0A02B34E71BC6B1C49CE3B571D"/>
    <w:rsid w:val="000C5B76"/>
  </w:style>
  <w:style w:type="paragraph" w:customStyle="1" w:styleId="AFCCAFC5A2C14CACB6DD7745F6739C56">
    <w:name w:val="AFCCAFC5A2C14CACB6DD7745F6739C56"/>
    <w:rsid w:val="000C5B76"/>
  </w:style>
  <w:style w:type="paragraph" w:customStyle="1" w:styleId="0C7DE1FC98A34C37BC06D67A95106B76">
    <w:name w:val="0C7DE1FC98A34C37BC06D67A95106B76"/>
    <w:rsid w:val="000C5B76"/>
  </w:style>
  <w:style w:type="paragraph" w:customStyle="1" w:styleId="6EBA616B74D84FD8BA3FCEB6BB648180">
    <w:name w:val="6EBA616B74D84FD8BA3FCEB6BB648180"/>
    <w:rsid w:val="000C5B76"/>
  </w:style>
  <w:style w:type="paragraph" w:customStyle="1" w:styleId="E2E53B650F5244838D576DC1DFB3163E">
    <w:name w:val="E2E53B650F5244838D576DC1DFB3163E"/>
    <w:rsid w:val="000C5B76"/>
  </w:style>
  <w:style w:type="paragraph" w:customStyle="1" w:styleId="BC130D0C526D42A488B59CA034430A57">
    <w:name w:val="BC130D0C526D42A488B59CA034430A57"/>
    <w:rsid w:val="000C5B76"/>
  </w:style>
  <w:style w:type="paragraph" w:customStyle="1" w:styleId="45976F73A1F34904B4E93237AE059B9A">
    <w:name w:val="45976F73A1F34904B4E93237AE059B9A"/>
    <w:rsid w:val="000C5B76"/>
  </w:style>
  <w:style w:type="paragraph" w:customStyle="1" w:styleId="61DC1B4FBB7840FEA8FB10CBE366FB36">
    <w:name w:val="61DC1B4FBB7840FEA8FB10CBE366FB36"/>
    <w:rsid w:val="000C5B76"/>
  </w:style>
  <w:style w:type="paragraph" w:customStyle="1" w:styleId="A74497A291A74C00AD486845F33BED95">
    <w:name w:val="A74497A291A74C00AD486845F33BED95"/>
    <w:rsid w:val="000C5B76"/>
  </w:style>
  <w:style w:type="paragraph" w:customStyle="1" w:styleId="08C60130F5674B5A8845CC13A7644D06">
    <w:name w:val="08C60130F5674B5A8845CC13A7644D06"/>
    <w:rsid w:val="000C5B76"/>
  </w:style>
  <w:style w:type="paragraph" w:customStyle="1" w:styleId="C89E191952214F879400CCF5B4500BA6">
    <w:name w:val="C89E191952214F879400CCF5B4500BA6"/>
    <w:rsid w:val="000C5B76"/>
  </w:style>
  <w:style w:type="paragraph" w:customStyle="1" w:styleId="0F970E12839E4DE592B116E8A1D4E9D1">
    <w:name w:val="0F970E12839E4DE592B116E8A1D4E9D1"/>
    <w:rsid w:val="000C5B76"/>
  </w:style>
  <w:style w:type="paragraph" w:customStyle="1" w:styleId="5BB12757030E45F2B5B9B88ED4119D29">
    <w:name w:val="5BB12757030E45F2B5B9B88ED4119D29"/>
    <w:rsid w:val="000C5B76"/>
  </w:style>
  <w:style w:type="paragraph" w:customStyle="1" w:styleId="995D54FB4F914353BB730F8719AB9B3F">
    <w:name w:val="995D54FB4F914353BB730F8719AB9B3F"/>
    <w:rsid w:val="000C5B76"/>
  </w:style>
  <w:style w:type="paragraph" w:customStyle="1" w:styleId="3788934E771C47F9B28C918FF9141CC3">
    <w:name w:val="3788934E771C47F9B28C918FF9141CC3"/>
    <w:rsid w:val="000C5B76"/>
  </w:style>
  <w:style w:type="paragraph" w:customStyle="1" w:styleId="2550B4EBE8634613A7E6152381096049">
    <w:name w:val="2550B4EBE8634613A7E6152381096049"/>
    <w:rsid w:val="000C5B76"/>
  </w:style>
  <w:style w:type="paragraph" w:customStyle="1" w:styleId="E5F577B3D1494F8891D03F96ACAA1A98">
    <w:name w:val="E5F577B3D1494F8891D03F96ACAA1A98"/>
    <w:rsid w:val="000C5B76"/>
  </w:style>
  <w:style w:type="paragraph" w:customStyle="1" w:styleId="184039CEE11A4582B87A9917414A01A4">
    <w:name w:val="184039CEE11A4582B87A9917414A01A4"/>
    <w:rsid w:val="000C5B76"/>
  </w:style>
  <w:style w:type="paragraph" w:customStyle="1" w:styleId="0DD882AD01524DD9B7274891D2CE0BEA">
    <w:name w:val="0DD882AD01524DD9B7274891D2CE0BEA"/>
    <w:rsid w:val="000C5B76"/>
  </w:style>
  <w:style w:type="paragraph" w:customStyle="1" w:styleId="8F1FADE0CCD94E3E8B31443911AC5178">
    <w:name w:val="8F1FADE0CCD94E3E8B31443911AC5178"/>
    <w:rsid w:val="000C5B76"/>
  </w:style>
  <w:style w:type="paragraph" w:customStyle="1" w:styleId="38080CC088F540728F7DBDB6EF6064AB">
    <w:name w:val="38080CC088F540728F7DBDB6EF6064AB"/>
    <w:rsid w:val="000C5B76"/>
  </w:style>
  <w:style w:type="paragraph" w:customStyle="1" w:styleId="C9357ADD6CAF4A92B7F251430F4D0327">
    <w:name w:val="C9357ADD6CAF4A92B7F251430F4D0327"/>
    <w:rsid w:val="000C5B76"/>
  </w:style>
  <w:style w:type="paragraph" w:customStyle="1" w:styleId="B4736189781A46B3BBF1AACBE121E42A">
    <w:name w:val="B4736189781A46B3BBF1AACBE121E42A"/>
    <w:rsid w:val="000C5B76"/>
  </w:style>
  <w:style w:type="paragraph" w:customStyle="1" w:styleId="F73CB7103E454D78A488450DB591A260">
    <w:name w:val="F73CB7103E454D78A488450DB591A260"/>
    <w:rsid w:val="000C5B76"/>
  </w:style>
  <w:style w:type="paragraph" w:customStyle="1" w:styleId="B5146CC086A24214A6CC18C04D56E4F9">
    <w:name w:val="B5146CC086A24214A6CC18C04D56E4F9"/>
    <w:rsid w:val="000C5B76"/>
  </w:style>
  <w:style w:type="paragraph" w:customStyle="1" w:styleId="5718A24EB10746948DD475DDAEC1098A">
    <w:name w:val="5718A24EB10746948DD475DDAEC1098A"/>
    <w:rsid w:val="000C5B76"/>
  </w:style>
  <w:style w:type="paragraph" w:customStyle="1" w:styleId="63BF03EF29BE40A28029C7C088FD11E1">
    <w:name w:val="63BF03EF29BE40A28029C7C088FD11E1"/>
    <w:rsid w:val="000C5B76"/>
  </w:style>
  <w:style w:type="paragraph" w:customStyle="1" w:styleId="1049E1452C244353A2B9A0942F7E1555">
    <w:name w:val="1049E1452C244353A2B9A0942F7E1555"/>
    <w:rsid w:val="000C5B76"/>
  </w:style>
  <w:style w:type="paragraph" w:customStyle="1" w:styleId="CFB3361853AF4562BBA4196B4FB4D458">
    <w:name w:val="CFB3361853AF4562BBA4196B4FB4D458"/>
    <w:rsid w:val="000C5B76"/>
  </w:style>
  <w:style w:type="paragraph" w:customStyle="1" w:styleId="B71DB523CB474AF9BC27F82E753BC51B">
    <w:name w:val="B71DB523CB474AF9BC27F82E753BC51B"/>
    <w:rsid w:val="000C5B76"/>
  </w:style>
  <w:style w:type="paragraph" w:customStyle="1" w:styleId="C1352272AF3D4A2599E6ECA4A283EB26">
    <w:name w:val="C1352272AF3D4A2599E6ECA4A283EB26"/>
    <w:rsid w:val="000C5B76"/>
  </w:style>
  <w:style w:type="paragraph" w:customStyle="1" w:styleId="9AFA50AFF4FB4297B19F343D8FF9D6EF">
    <w:name w:val="9AFA50AFF4FB4297B19F343D8FF9D6EF"/>
    <w:rsid w:val="000C5B76"/>
  </w:style>
  <w:style w:type="paragraph" w:customStyle="1" w:styleId="F9A69F3E6D934A42ABD7652CCCFF4C08">
    <w:name w:val="F9A69F3E6D934A42ABD7652CCCFF4C08"/>
    <w:rsid w:val="000C5B76"/>
  </w:style>
  <w:style w:type="paragraph" w:customStyle="1" w:styleId="553A61752E6B429BA4CE7F88FFC27C4F">
    <w:name w:val="553A61752E6B429BA4CE7F88FFC27C4F"/>
    <w:rsid w:val="000C5B76"/>
  </w:style>
  <w:style w:type="paragraph" w:customStyle="1" w:styleId="166426B7919545D698918F0A0EE3D5E6">
    <w:name w:val="166426B7919545D698918F0A0EE3D5E6"/>
    <w:rsid w:val="000C5B76"/>
  </w:style>
  <w:style w:type="paragraph" w:customStyle="1" w:styleId="ED21AABB358D42A8AAF5C6E176A2911B">
    <w:name w:val="ED21AABB358D42A8AAF5C6E176A2911B"/>
    <w:rsid w:val="000C5B76"/>
  </w:style>
  <w:style w:type="paragraph" w:customStyle="1" w:styleId="726A52DD9E4645A3A022259982231981">
    <w:name w:val="726A52DD9E4645A3A022259982231981"/>
    <w:rsid w:val="009E2ACE"/>
  </w:style>
  <w:style w:type="paragraph" w:customStyle="1" w:styleId="73DB37BDDD6B4F1D8BAD754F70F09CAD">
    <w:name w:val="73DB37BDDD6B4F1D8BAD754F70F09CAD"/>
    <w:rsid w:val="009E2ACE"/>
  </w:style>
  <w:style w:type="paragraph" w:customStyle="1" w:styleId="28C06EF938594A4FA02622FAE715D962">
    <w:name w:val="28C06EF938594A4FA02622FAE715D962"/>
    <w:rsid w:val="009E2ACE"/>
  </w:style>
  <w:style w:type="paragraph" w:customStyle="1" w:styleId="AE673D45FBCE4CFA9BF385E7726DD9A2">
    <w:name w:val="AE673D45FBCE4CFA9BF385E7726DD9A2"/>
    <w:rsid w:val="009E2ACE"/>
  </w:style>
  <w:style w:type="paragraph" w:customStyle="1" w:styleId="E0EC4416B99E459C87F7AD923A0315F0">
    <w:name w:val="E0EC4416B99E459C87F7AD923A0315F0"/>
    <w:rsid w:val="009E2ACE"/>
  </w:style>
  <w:style w:type="paragraph" w:customStyle="1" w:styleId="E58FDA7740014D8EA47F64E10B2CC5F8">
    <w:name w:val="E58FDA7740014D8EA47F64E10B2CC5F8"/>
    <w:rsid w:val="009E2ACE"/>
  </w:style>
  <w:style w:type="paragraph" w:customStyle="1" w:styleId="892C4B2781084832933C2639794DB1F3">
    <w:name w:val="892C4B2781084832933C2639794DB1F3"/>
    <w:rsid w:val="009E2ACE"/>
  </w:style>
  <w:style w:type="paragraph" w:customStyle="1" w:styleId="E5F388E887D940D49EFD5CDC93F9019E">
    <w:name w:val="E5F388E887D940D49EFD5CDC93F9019E"/>
    <w:rsid w:val="009E2ACE"/>
  </w:style>
  <w:style w:type="paragraph" w:customStyle="1" w:styleId="F2037C858D4F4E4F85F728D81598899C">
    <w:name w:val="F2037C858D4F4E4F85F728D81598899C"/>
    <w:rsid w:val="009E2ACE"/>
  </w:style>
  <w:style w:type="paragraph" w:customStyle="1" w:styleId="4EEA79A11C104EEE9822F7BB4BDFF12A">
    <w:name w:val="4EEA79A11C104EEE9822F7BB4BDFF12A"/>
    <w:rsid w:val="009E2ACE"/>
  </w:style>
  <w:style w:type="paragraph" w:customStyle="1" w:styleId="05B305A986F640A79BA4FD7828636E33">
    <w:name w:val="05B305A986F640A79BA4FD7828636E33"/>
    <w:rsid w:val="009E2ACE"/>
  </w:style>
  <w:style w:type="paragraph" w:customStyle="1" w:styleId="1EC5F5F28164408381CF9DEB2B86BDC3">
    <w:name w:val="1EC5F5F28164408381CF9DEB2B86BDC3"/>
    <w:rsid w:val="009E2ACE"/>
  </w:style>
  <w:style w:type="paragraph" w:customStyle="1" w:styleId="6088A3E374DC46178CDD045A20F5065D">
    <w:name w:val="6088A3E374DC46178CDD045A20F5065D"/>
    <w:rsid w:val="009E2ACE"/>
  </w:style>
  <w:style w:type="paragraph" w:customStyle="1" w:styleId="6A8E7B948EC34D6EA9CC05EFE73BBA3E">
    <w:name w:val="6A8E7B948EC34D6EA9CC05EFE73BBA3E"/>
    <w:rsid w:val="009E2ACE"/>
  </w:style>
  <w:style w:type="paragraph" w:customStyle="1" w:styleId="3041FBF2551841AA822F3751CAECE480">
    <w:name w:val="3041FBF2551841AA822F3751CAECE480"/>
    <w:rsid w:val="009E2ACE"/>
  </w:style>
  <w:style w:type="paragraph" w:customStyle="1" w:styleId="02D79627D7104B16BEC7D5455A9D702B">
    <w:name w:val="02D79627D7104B16BEC7D5455A9D702B"/>
    <w:rsid w:val="009E2ACE"/>
  </w:style>
  <w:style w:type="paragraph" w:customStyle="1" w:styleId="4D678001011241EC9133AB9CDB0E0590">
    <w:name w:val="4D678001011241EC9133AB9CDB0E0590"/>
    <w:rsid w:val="009E2ACE"/>
  </w:style>
  <w:style w:type="paragraph" w:customStyle="1" w:styleId="5B708CB496FB4B429D3FBBFF7E1DEFAF">
    <w:name w:val="5B708CB496FB4B429D3FBBFF7E1DEFAF"/>
    <w:rsid w:val="009E2ACE"/>
  </w:style>
  <w:style w:type="paragraph" w:customStyle="1" w:styleId="E1DEA75139A340539B3848527D28F775">
    <w:name w:val="E1DEA75139A340539B3848527D28F775"/>
    <w:rsid w:val="009E2ACE"/>
  </w:style>
  <w:style w:type="paragraph" w:customStyle="1" w:styleId="150E9D43F7E341F69ACD520937622387">
    <w:name w:val="150E9D43F7E341F69ACD520937622387"/>
    <w:rsid w:val="009E2ACE"/>
  </w:style>
  <w:style w:type="paragraph" w:customStyle="1" w:styleId="401ABF9E7E6742DD9F2467DCC0C6EE7B">
    <w:name w:val="401ABF9E7E6742DD9F2467DCC0C6EE7B"/>
    <w:rsid w:val="009E2ACE"/>
  </w:style>
  <w:style w:type="paragraph" w:customStyle="1" w:styleId="A8DE064EB97D4C18AC2CA72406FABA7A">
    <w:name w:val="A8DE064EB97D4C18AC2CA72406FABA7A"/>
    <w:rsid w:val="009E2ACE"/>
  </w:style>
  <w:style w:type="paragraph" w:customStyle="1" w:styleId="8935CC13233D465EA90803AA189AFEC0">
    <w:name w:val="8935CC13233D465EA90803AA189AFEC0"/>
    <w:rsid w:val="009E2ACE"/>
  </w:style>
  <w:style w:type="paragraph" w:customStyle="1" w:styleId="29871BD8EB5E44F89D151D8EE9981A8C">
    <w:name w:val="29871BD8EB5E44F89D151D8EE9981A8C"/>
    <w:rsid w:val="009E2ACE"/>
  </w:style>
  <w:style w:type="paragraph" w:customStyle="1" w:styleId="BF412A9B2E3E4470AFFD704E74349D85">
    <w:name w:val="BF412A9B2E3E4470AFFD704E74349D85"/>
    <w:rsid w:val="009E2ACE"/>
  </w:style>
  <w:style w:type="paragraph" w:customStyle="1" w:styleId="FFF5CB0E72CA43E48B1FF2CB830BDD71">
    <w:name w:val="FFF5CB0E72CA43E48B1FF2CB830BDD71"/>
    <w:rsid w:val="009E2ACE"/>
  </w:style>
  <w:style w:type="paragraph" w:customStyle="1" w:styleId="06C12D620AF9496AAD709D6D18B8E469">
    <w:name w:val="06C12D620AF9496AAD709D6D18B8E469"/>
    <w:rsid w:val="009E2ACE"/>
  </w:style>
  <w:style w:type="paragraph" w:customStyle="1" w:styleId="9BC286BC432D49C78D1CB0FD9582C1F7">
    <w:name w:val="9BC286BC432D49C78D1CB0FD9582C1F7"/>
    <w:rsid w:val="009E2ACE"/>
  </w:style>
  <w:style w:type="paragraph" w:customStyle="1" w:styleId="2465AD538CB04296875082D78975BEF4">
    <w:name w:val="2465AD538CB04296875082D78975BEF4"/>
    <w:rsid w:val="009E2ACE"/>
  </w:style>
  <w:style w:type="paragraph" w:customStyle="1" w:styleId="07BE22E446E54FB79A5D9417A929B881">
    <w:name w:val="07BE22E446E54FB79A5D9417A929B881"/>
    <w:rsid w:val="009E2ACE"/>
  </w:style>
  <w:style w:type="paragraph" w:customStyle="1" w:styleId="9C9EC7B37B0D4A6284DF9D5543374252">
    <w:name w:val="9C9EC7B37B0D4A6284DF9D5543374252"/>
    <w:rsid w:val="009E2ACE"/>
  </w:style>
  <w:style w:type="paragraph" w:customStyle="1" w:styleId="E9ADC5ECF44448CDB3756751129A5C0D">
    <w:name w:val="E9ADC5ECF44448CDB3756751129A5C0D"/>
    <w:rsid w:val="009E2ACE"/>
  </w:style>
  <w:style w:type="paragraph" w:customStyle="1" w:styleId="8B4BEE97876D4F0980B4732A9B252B72">
    <w:name w:val="8B4BEE97876D4F0980B4732A9B252B72"/>
    <w:rsid w:val="009E2ACE"/>
  </w:style>
  <w:style w:type="paragraph" w:customStyle="1" w:styleId="C5A238E7110F4E45823E673F3E607FDF">
    <w:name w:val="C5A238E7110F4E45823E673F3E607FDF"/>
    <w:rsid w:val="009E2ACE"/>
  </w:style>
  <w:style w:type="paragraph" w:customStyle="1" w:styleId="DE2A46ED539048609DD0658B84C59F7D">
    <w:name w:val="DE2A46ED539048609DD0658B84C59F7D"/>
    <w:rsid w:val="009E2ACE"/>
  </w:style>
  <w:style w:type="paragraph" w:customStyle="1" w:styleId="9C5AEE03F98A4981BF4F816DED7AD4C7">
    <w:name w:val="9C5AEE03F98A4981BF4F816DED7AD4C7"/>
    <w:rsid w:val="009E2ACE"/>
  </w:style>
  <w:style w:type="paragraph" w:customStyle="1" w:styleId="E2866CCC4D944346BCFB3386BD4EE762">
    <w:name w:val="E2866CCC4D944346BCFB3386BD4EE762"/>
    <w:rsid w:val="009E2ACE"/>
  </w:style>
  <w:style w:type="paragraph" w:customStyle="1" w:styleId="5A16236220844266B3464B59FF37AEA7">
    <w:name w:val="5A16236220844266B3464B59FF37AEA7"/>
    <w:rsid w:val="009E2ACE"/>
  </w:style>
  <w:style w:type="paragraph" w:customStyle="1" w:styleId="CB71B1AE76EA4EC48E9B0F2E1086A7F1">
    <w:name w:val="CB71B1AE76EA4EC48E9B0F2E1086A7F1"/>
    <w:rsid w:val="009E2ACE"/>
  </w:style>
  <w:style w:type="paragraph" w:customStyle="1" w:styleId="1D27FC88A30E4F4BAD8DC9A1CCF194DC">
    <w:name w:val="1D27FC88A30E4F4BAD8DC9A1CCF194DC"/>
    <w:rsid w:val="009E2ACE"/>
  </w:style>
  <w:style w:type="paragraph" w:customStyle="1" w:styleId="F20A0B7153F2496A8134E961DE438D67">
    <w:name w:val="F20A0B7153F2496A8134E961DE438D67"/>
    <w:rsid w:val="009E2ACE"/>
  </w:style>
  <w:style w:type="paragraph" w:customStyle="1" w:styleId="AFCB02FFDC1A40D994B77F16F0D6CCAF">
    <w:name w:val="AFCB02FFDC1A40D994B77F16F0D6CCAF"/>
    <w:rsid w:val="009E2ACE"/>
  </w:style>
  <w:style w:type="paragraph" w:customStyle="1" w:styleId="40794DC39D224B9C9D1A8F4505570AA5">
    <w:name w:val="40794DC39D224B9C9D1A8F4505570AA5"/>
    <w:rsid w:val="009E2ACE"/>
  </w:style>
  <w:style w:type="paragraph" w:customStyle="1" w:styleId="7DED20F620A0421E89574B4791D9583E">
    <w:name w:val="7DED20F620A0421E89574B4791D9583E"/>
    <w:rsid w:val="009E2ACE"/>
  </w:style>
  <w:style w:type="paragraph" w:customStyle="1" w:styleId="B65C11B549BC48B9B1BF6D19D69169F4">
    <w:name w:val="B65C11B549BC48B9B1BF6D19D69169F4"/>
    <w:rsid w:val="009E2ACE"/>
  </w:style>
  <w:style w:type="paragraph" w:customStyle="1" w:styleId="D997ADCEAE3546C6930B8F743A8801F0">
    <w:name w:val="D997ADCEAE3546C6930B8F743A8801F0"/>
    <w:rsid w:val="009E2ACE"/>
  </w:style>
  <w:style w:type="paragraph" w:customStyle="1" w:styleId="3C2FB860F2F1420B8391EBE381D3708C">
    <w:name w:val="3C2FB860F2F1420B8391EBE381D3708C"/>
    <w:rsid w:val="009E2ACE"/>
  </w:style>
  <w:style w:type="paragraph" w:customStyle="1" w:styleId="7BF32697EB5D49028F00FEFA8EF59F33">
    <w:name w:val="7BF32697EB5D49028F00FEFA8EF59F33"/>
    <w:rsid w:val="009E2ACE"/>
  </w:style>
  <w:style w:type="paragraph" w:customStyle="1" w:styleId="ED102C3CB9444A5BAF4682D217AA6917">
    <w:name w:val="ED102C3CB9444A5BAF4682D217AA6917"/>
    <w:rsid w:val="009E2ACE"/>
  </w:style>
  <w:style w:type="paragraph" w:customStyle="1" w:styleId="4F7A5BC8BE8F4EAABDC855894AB81B79">
    <w:name w:val="4F7A5BC8BE8F4EAABDC855894AB81B79"/>
    <w:rsid w:val="009E2ACE"/>
  </w:style>
  <w:style w:type="paragraph" w:customStyle="1" w:styleId="7B96988BE33245048BE65EFDEFC46AE1">
    <w:name w:val="7B96988BE33245048BE65EFDEFC46AE1"/>
    <w:rsid w:val="009E2ACE"/>
  </w:style>
  <w:style w:type="paragraph" w:customStyle="1" w:styleId="2C9C85D764CB413EA0801C0D6DCE638B">
    <w:name w:val="2C9C85D764CB413EA0801C0D6DCE638B"/>
    <w:rsid w:val="009E2ACE"/>
  </w:style>
  <w:style w:type="paragraph" w:customStyle="1" w:styleId="54B9A6A3765C46658CCF754D7C2F8262">
    <w:name w:val="54B9A6A3765C46658CCF754D7C2F8262"/>
    <w:rsid w:val="009E2ACE"/>
  </w:style>
  <w:style w:type="paragraph" w:customStyle="1" w:styleId="F5BBA239B2C54867B4CB352836FF1276">
    <w:name w:val="F5BBA239B2C54867B4CB352836FF1276"/>
    <w:rsid w:val="009E2ACE"/>
  </w:style>
  <w:style w:type="paragraph" w:customStyle="1" w:styleId="257CED95F06A4AEC93EDF85ADB2F24F5">
    <w:name w:val="257CED95F06A4AEC93EDF85ADB2F24F5"/>
    <w:rsid w:val="009E2ACE"/>
  </w:style>
  <w:style w:type="paragraph" w:customStyle="1" w:styleId="8BC063F0D5CD43A3A0DF9E9087B2394C">
    <w:name w:val="8BC063F0D5CD43A3A0DF9E9087B2394C"/>
    <w:rsid w:val="009E2ACE"/>
  </w:style>
  <w:style w:type="paragraph" w:customStyle="1" w:styleId="6046D616E1734F4494D1260BABE6F1B7">
    <w:name w:val="6046D616E1734F4494D1260BABE6F1B7"/>
    <w:rsid w:val="009E2ACE"/>
  </w:style>
  <w:style w:type="paragraph" w:customStyle="1" w:styleId="4FEA6AB78093414B8A878801FC1A28E6">
    <w:name w:val="4FEA6AB78093414B8A878801FC1A28E6"/>
    <w:rsid w:val="009E2ACE"/>
  </w:style>
  <w:style w:type="paragraph" w:customStyle="1" w:styleId="0D12EAC09B404D73A9EBDDBC09C477FB">
    <w:name w:val="0D12EAC09B404D73A9EBDDBC09C477FB"/>
    <w:rsid w:val="009E2ACE"/>
  </w:style>
  <w:style w:type="paragraph" w:customStyle="1" w:styleId="7F5362B4095943099370D4B9C5F381CB">
    <w:name w:val="7F5362B4095943099370D4B9C5F381CB"/>
    <w:rsid w:val="009E2ACE"/>
  </w:style>
  <w:style w:type="paragraph" w:customStyle="1" w:styleId="C6AA2BE9F14B4E4894D28CDE4DB514F8">
    <w:name w:val="C6AA2BE9F14B4E4894D28CDE4DB514F8"/>
    <w:rsid w:val="009E2ACE"/>
  </w:style>
  <w:style w:type="paragraph" w:customStyle="1" w:styleId="C986D3E14BE043419C51A6F89CB6172B">
    <w:name w:val="C986D3E14BE043419C51A6F89CB6172B"/>
    <w:rsid w:val="009E2ACE"/>
  </w:style>
  <w:style w:type="paragraph" w:customStyle="1" w:styleId="61CBD50B765B49238C5D0D4A73FDCA8E">
    <w:name w:val="61CBD50B765B49238C5D0D4A73FDCA8E"/>
    <w:rsid w:val="009E2ACE"/>
  </w:style>
  <w:style w:type="paragraph" w:customStyle="1" w:styleId="810F7FCE87BD41D9AA4CD097C18C4157">
    <w:name w:val="810F7FCE87BD41D9AA4CD097C18C4157"/>
    <w:rsid w:val="009E2ACE"/>
  </w:style>
  <w:style w:type="paragraph" w:customStyle="1" w:styleId="F6BB341F049247AAB93E893026B34D6E">
    <w:name w:val="F6BB341F049247AAB93E893026B34D6E"/>
    <w:rsid w:val="009E2ACE"/>
  </w:style>
  <w:style w:type="paragraph" w:customStyle="1" w:styleId="9C98BE9E6D69459F827CE2047A0468E2">
    <w:name w:val="9C98BE9E6D69459F827CE2047A0468E2"/>
    <w:rsid w:val="009E2ACE"/>
  </w:style>
  <w:style w:type="paragraph" w:customStyle="1" w:styleId="2284035209174C37AEF8D3D713FB1BFD">
    <w:name w:val="2284035209174C37AEF8D3D713FB1BFD"/>
    <w:rsid w:val="009E2ACE"/>
  </w:style>
  <w:style w:type="paragraph" w:customStyle="1" w:styleId="C14C0989DAB74855B75CC69DB3021422">
    <w:name w:val="C14C0989DAB74855B75CC69DB3021422"/>
    <w:rsid w:val="009E2ACE"/>
  </w:style>
  <w:style w:type="paragraph" w:customStyle="1" w:styleId="95BF3D13BD8C426C9E73726ECC8DF0C9">
    <w:name w:val="95BF3D13BD8C426C9E73726ECC8DF0C9"/>
    <w:rsid w:val="009E2ACE"/>
  </w:style>
  <w:style w:type="paragraph" w:customStyle="1" w:styleId="E428265EF1B047A38953D9DAF9A1F8EA">
    <w:name w:val="E428265EF1B047A38953D9DAF9A1F8EA"/>
    <w:rsid w:val="009E2ACE"/>
  </w:style>
  <w:style w:type="paragraph" w:customStyle="1" w:styleId="524B015F5D86486CA91486D2306FFEDE">
    <w:name w:val="524B015F5D86486CA91486D2306FFEDE"/>
    <w:rsid w:val="009E2ACE"/>
  </w:style>
  <w:style w:type="paragraph" w:customStyle="1" w:styleId="66F274978B2C4DE994E6AA7C6F7784EC">
    <w:name w:val="66F274978B2C4DE994E6AA7C6F7784EC"/>
    <w:rsid w:val="009E2ACE"/>
  </w:style>
  <w:style w:type="paragraph" w:customStyle="1" w:styleId="5A1822E8700E47A7BA57014B50D2DCE9">
    <w:name w:val="5A1822E8700E47A7BA57014B50D2DCE9"/>
    <w:rsid w:val="009E2ACE"/>
  </w:style>
  <w:style w:type="paragraph" w:customStyle="1" w:styleId="073B6C8D4EAD4336948A0BB43BF501A4">
    <w:name w:val="073B6C8D4EAD4336948A0BB43BF501A4"/>
    <w:rsid w:val="009E2ACE"/>
  </w:style>
  <w:style w:type="paragraph" w:customStyle="1" w:styleId="3A1D89502E7A463DBC362DEA514EF7A6">
    <w:name w:val="3A1D89502E7A463DBC362DEA514EF7A6"/>
    <w:rsid w:val="009E2ACE"/>
  </w:style>
  <w:style w:type="paragraph" w:customStyle="1" w:styleId="52F645B02DCE45DC9CCE875246C142DB">
    <w:name w:val="52F645B02DCE45DC9CCE875246C142DB"/>
    <w:rsid w:val="009E2ACE"/>
  </w:style>
  <w:style w:type="paragraph" w:customStyle="1" w:styleId="E46755C0636B42A895B9DA6106BA4531">
    <w:name w:val="E46755C0636B42A895B9DA6106BA4531"/>
    <w:rsid w:val="009E2ACE"/>
  </w:style>
  <w:style w:type="paragraph" w:customStyle="1" w:styleId="E1A877DE5CEB48F2BF3903F351A0B6CF">
    <w:name w:val="E1A877DE5CEB48F2BF3903F351A0B6CF"/>
    <w:rsid w:val="009E2ACE"/>
  </w:style>
  <w:style w:type="paragraph" w:customStyle="1" w:styleId="EB92B32966F2423BB8CBE1B8162B8C0E">
    <w:name w:val="EB92B32966F2423BB8CBE1B8162B8C0E"/>
    <w:rsid w:val="009E2ACE"/>
  </w:style>
  <w:style w:type="paragraph" w:customStyle="1" w:styleId="9D881D57A960442DA311B52C0A6CBBCF">
    <w:name w:val="9D881D57A960442DA311B52C0A6CBBCF"/>
    <w:rsid w:val="009E2ACE"/>
  </w:style>
  <w:style w:type="paragraph" w:customStyle="1" w:styleId="F52C7D0A3EC744129BABD3D086C6D3A5">
    <w:name w:val="F52C7D0A3EC744129BABD3D086C6D3A5"/>
    <w:rsid w:val="009E2ACE"/>
  </w:style>
  <w:style w:type="paragraph" w:customStyle="1" w:styleId="3E8F0750B8C94E598FABF72BB6FEB909">
    <w:name w:val="3E8F0750B8C94E598FABF72BB6FEB909"/>
    <w:rsid w:val="009E2ACE"/>
  </w:style>
  <w:style w:type="paragraph" w:customStyle="1" w:styleId="7FB33B88D2C94A5093D17D4D2E702201">
    <w:name w:val="7FB33B88D2C94A5093D17D4D2E702201"/>
    <w:rsid w:val="009E2ACE"/>
  </w:style>
  <w:style w:type="paragraph" w:customStyle="1" w:styleId="0E9F0D38A2B445ABB96DA9BF93D4CBDE">
    <w:name w:val="0E9F0D38A2B445ABB96DA9BF93D4CBDE"/>
    <w:rsid w:val="009E2ACE"/>
  </w:style>
  <w:style w:type="paragraph" w:customStyle="1" w:styleId="C969A75677D846CF9EB255A3238770AE">
    <w:name w:val="C969A75677D846CF9EB255A3238770AE"/>
    <w:rsid w:val="009E2ACE"/>
  </w:style>
  <w:style w:type="paragraph" w:customStyle="1" w:styleId="23724D82D90A4804B5BD92CBB2D04613">
    <w:name w:val="23724D82D90A4804B5BD92CBB2D04613"/>
    <w:rsid w:val="009E2ACE"/>
  </w:style>
  <w:style w:type="paragraph" w:customStyle="1" w:styleId="A5BEA710FE8C44E4BF9CFD64A5020C53">
    <w:name w:val="A5BEA710FE8C44E4BF9CFD64A5020C53"/>
    <w:rsid w:val="009E2ACE"/>
  </w:style>
  <w:style w:type="paragraph" w:customStyle="1" w:styleId="8B646EDA4A0546F9B3BD25818675BD81">
    <w:name w:val="8B646EDA4A0546F9B3BD25818675BD81"/>
    <w:rsid w:val="009E2ACE"/>
  </w:style>
  <w:style w:type="paragraph" w:customStyle="1" w:styleId="672ABC712E4E49DC9F3D571E13689368">
    <w:name w:val="672ABC712E4E49DC9F3D571E13689368"/>
    <w:rsid w:val="009E2ACE"/>
  </w:style>
  <w:style w:type="paragraph" w:customStyle="1" w:styleId="C28ED8C7CFC24EBD84529A44CC2A542D">
    <w:name w:val="C28ED8C7CFC24EBD84529A44CC2A542D"/>
    <w:rsid w:val="009E2ACE"/>
  </w:style>
  <w:style w:type="paragraph" w:customStyle="1" w:styleId="83079994685F4888A342A0BDED5E2975">
    <w:name w:val="83079994685F4888A342A0BDED5E2975"/>
    <w:rsid w:val="009E2ACE"/>
  </w:style>
  <w:style w:type="paragraph" w:customStyle="1" w:styleId="7834100B734F40F2B8656C0AB7612708">
    <w:name w:val="7834100B734F40F2B8656C0AB7612708"/>
    <w:rsid w:val="009E2ACE"/>
  </w:style>
  <w:style w:type="paragraph" w:customStyle="1" w:styleId="488E0EEED04B4A05BC37BBAA8A690763">
    <w:name w:val="488E0EEED04B4A05BC37BBAA8A690763"/>
    <w:rsid w:val="009E2ACE"/>
  </w:style>
  <w:style w:type="paragraph" w:customStyle="1" w:styleId="3F3693A3F4664BF880482AE948B26A96">
    <w:name w:val="3F3693A3F4664BF880482AE948B26A96"/>
    <w:rsid w:val="009E2ACE"/>
  </w:style>
  <w:style w:type="paragraph" w:customStyle="1" w:styleId="B6B0396ED92C46979A41E67BDB94C0EF">
    <w:name w:val="B6B0396ED92C46979A41E67BDB94C0EF"/>
    <w:rsid w:val="009E2ACE"/>
  </w:style>
  <w:style w:type="paragraph" w:customStyle="1" w:styleId="596A2B008F914B6ABAEE8E1573206545">
    <w:name w:val="596A2B008F914B6ABAEE8E1573206545"/>
    <w:rsid w:val="009E2ACE"/>
  </w:style>
  <w:style w:type="paragraph" w:customStyle="1" w:styleId="705B7DB3BD0D4FA7BCF86ADDC2EFD948">
    <w:name w:val="705B7DB3BD0D4FA7BCF86ADDC2EFD948"/>
    <w:rsid w:val="009E2ACE"/>
  </w:style>
  <w:style w:type="paragraph" w:customStyle="1" w:styleId="4873D29A302D4CAB9711C1E65E6C1FA5">
    <w:name w:val="4873D29A302D4CAB9711C1E65E6C1FA5"/>
    <w:rsid w:val="009E2ACE"/>
  </w:style>
  <w:style w:type="paragraph" w:customStyle="1" w:styleId="0712F8CA9CE049B4968ABE5883C53D51">
    <w:name w:val="0712F8CA9CE049B4968ABE5883C53D51"/>
    <w:rsid w:val="009E2ACE"/>
  </w:style>
  <w:style w:type="paragraph" w:customStyle="1" w:styleId="3714F757A22D4E68A35BC9C1024CAC4E">
    <w:name w:val="3714F757A22D4E68A35BC9C1024CAC4E"/>
    <w:rsid w:val="009E2ACE"/>
  </w:style>
  <w:style w:type="paragraph" w:customStyle="1" w:styleId="E614DEDFB0234B0DB475DDCD2BEE2663">
    <w:name w:val="E614DEDFB0234B0DB475DDCD2BEE2663"/>
    <w:rsid w:val="009E2ACE"/>
  </w:style>
  <w:style w:type="paragraph" w:customStyle="1" w:styleId="751DA45E0B7D4A4297C4BE81D3F84B5A">
    <w:name w:val="751DA45E0B7D4A4297C4BE81D3F84B5A"/>
    <w:rsid w:val="009E2ACE"/>
  </w:style>
  <w:style w:type="paragraph" w:customStyle="1" w:styleId="00B84CE86A4D4C8DA76F64B827213D5A">
    <w:name w:val="00B84CE86A4D4C8DA76F64B827213D5A"/>
    <w:rsid w:val="009E2ACE"/>
  </w:style>
  <w:style w:type="paragraph" w:customStyle="1" w:styleId="A286AA280A924202ABF6BEB848FEA504">
    <w:name w:val="A286AA280A924202ABF6BEB848FEA504"/>
    <w:rsid w:val="009E2ACE"/>
  </w:style>
  <w:style w:type="paragraph" w:customStyle="1" w:styleId="3D15DBD483A64020940B4D1DAAA52EE9">
    <w:name w:val="3D15DBD483A64020940B4D1DAAA52EE9"/>
    <w:rsid w:val="009E2ACE"/>
  </w:style>
  <w:style w:type="paragraph" w:customStyle="1" w:styleId="B33C5A72100C4B11A70BC43DF4C3C749">
    <w:name w:val="B33C5A72100C4B11A70BC43DF4C3C749"/>
    <w:rsid w:val="009E2ACE"/>
  </w:style>
  <w:style w:type="paragraph" w:customStyle="1" w:styleId="EC2A8DB4ECA34F87B3E5285BBAB4ECA1">
    <w:name w:val="EC2A8DB4ECA34F87B3E5285BBAB4ECA1"/>
    <w:rsid w:val="009E2ACE"/>
  </w:style>
  <w:style w:type="paragraph" w:customStyle="1" w:styleId="C99D8094FD3445FEA2CD9E7855572FDA">
    <w:name w:val="C99D8094FD3445FEA2CD9E7855572FDA"/>
    <w:rsid w:val="009E2ACE"/>
  </w:style>
  <w:style w:type="paragraph" w:customStyle="1" w:styleId="774C89CE95714A2C9361A7D265DEB945">
    <w:name w:val="774C89CE95714A2C9361A7D265DEB945"/>
    <w:rsid w:val="009E2ACE"/>
  </w:style>
  <w:style w:type="paragraph" w:customStyle="1" w:styleId="8DD232D47A7340EEA052546287FA3747">
    <w:name w:val="8DD232D47A7340EEA052546287FA3747"/>
    <w:rsid w:val="009E2ACE"/>
  </w:style>
  <w:style w:type="paragraph" w:customStyle="1" w:styleId="0FF71A8CCA5B472F8C7AD75CC11C37F5">
    <w:name w:val="0FF71A8CCA5B472F8C7AD75CC11C37F5"/>
    <w:rsid w:val="009E2ACE"/>
  </w:style>
  <w:style w:type="paragraph" w:customStyle="1" w:styleId="F41FCF93B40141BCA0D82DAE1745C82C">
    <w:name w:val="F41FCF93B40141BCA0D82DAE1745C82C"/>
    <w:rsid w:val="009E2ACE"/>
  </w:style>
  <w:style w:type="paragraph" w:customStyle="1" w:styleId="B9F53019D2524D41AF33EDEEE21D4AF9">
    <w:name w:val="B9F53019D2524D41AF33EDEEE21D4AF9"/>
    <w:rsid w:val="009E2ACE"/>
  </w:style>
  <w:style w:type="paragraph" w:customStyle="1" w:styleId="A8F3ED0516A34990801AD7D3D2405ECD">
    <w:name w:val="A8F3ED0516A34990801AD7D3D2405ECD"/>
    <w:rsid w:val="009E2ACE"/>
  </w:style>
  <w:style w:type="paragraph" w:customStyle="1" w:styleId="3A381046883D461FBB1B63AA848F0D16">
    <w:name w:val="3A381046883D461FBB1B63AA848F0D16"/>
    <w:rsid w:val="009E2ACE"/>
  </w:style>
  <w:style w:type="paragraph" w:customStyle="1" w:styleId="A6F458CD6E9A49C5A3B140136FF44DAB">
    <w:name w:val="A6F458CD6E9A49C5A3B140136FF44DAB"/>
    <w:rsid w:val="009E2ACE"/>
  </w:style>
  <w:style w:type="paragraph" w:customStyle="1" w:styleId="AC09989A2CC0453786747065FAA537FA">
    <w:name w:val="AC09989A2CC0453786747065FAA537FA"/>
    <w:rsid w:val="009E2ACE"/>
  </w:style>
  <w:style w:type="paragraph" w:customStyle="1" w:styleId="92340EA499AF4F0DAC07CE60A60C57F1">
    <w:name w:val="92340EA499AF4F0DAC07CE60A60C57F1"/>
    <w:rsid w:val="009E2ACE"/>
  </w:style>
  <w:style w:type="paragraph" w:customStyle="1" w:styleId="1669D759B7DB497B8398EFAC1E8E2461">
    <w:name w:val="1669D759B7DB497B8398EFAC1E8E2461"/>
    <w:rsid w:val="009E2ACE"/>
  </w:style>
  <w:style w:type="paragraph" w:customStyle="1" w:styleId="800523AAA4AD4E77B8C4E1E0174B72D3">
    <w:name w:val="800523AAA4AD4E77B8C4E1E0174B72D3"/>
    <w:rsid w:val="009E2ACE"/>
  </w:style>
  <w:style w:type="paragraph" w:customStyle="1" w:styleId="29F83FC45159440A9B801DC439A3EF9D">
    <w:name w:val="29F83FC45159440A9B801DC439A3EF9D"/>
    <w:rsid w:val="009E2ACE"/>
  </w:style>
  <w:style w:type="paragraph" w:customStyle="1" w:styleId="16D7F5F5B2F64D038E90E80FF3033D35">
    <w:name w:val="16D7F5F5B2F64D038E90E80FF3033D35"/>
    <w:rsid w:val="009E2ACE"/>
  </w:style>
  <w:style w:type="paragraph" w:customStyle="1" w:styleId="F87F630813F44B00BE0D61BCD9C44578">
    <w:name w:val="F87F630813F44B00BE0D61BCD9C44578"/>
    <w:rsid w:val="009E2ACE"/>
  </w:style>
  <w:style w:type="paragraph" w:customStyle="1" w:styleId="84C6E5BA40B24D719E939D3BC07B1ED4">
    <w:name w:val="84C6E5BA40B24D719E939D3BC07B1ED4"/>
    <w:rsid w:val="009E2ACE"/>
  </w:style>
  <w:style w:type="paragraph" w:customStyle="1" w:styleId="C8BB6DD8D10A47AAA050F1904B96547B">
    <w:name w:val="C8BB6DD8D10A47AAA050F1904B96547B"/>
    <w:rsid w:val="009E2ACE"/>
  </w:style>
  <w:style w:type="paragraph" w:customStyle="1" w:styleId="3899B44CD0304627B98E59E1CFE90362">
    <w:name w:val="3899B44CD0304627B98E59E1CFE90362"/>
    <w:rsid w:val="009E2ACE"/>
  </w:style>
  <w:style w:type="paragraph" w:customStyle="1" w:styleId="6024D4F140864104843A673732CD1892">
    <w:name w:val="6024D4F140864104843A673732CD1892"/>
    <w:rsid w:val="009E2ACE"/>
  </w:style>
  <w:style w:type="paragraph" w:customStyle="1" w:styleId="3A09582F0BA343EFA0947F92BE935DDD">
    <w:name w:val="3A09582F0BA343EFA0947F92BE935DDD"/>
    <w:rsid w:val="009E2ACE"/>
  </w:style>
  <w:style w:type="paragraph" w:customStyle="1" w:styleId="7845514AB23146608B155FA7B2D2D367">
    <w:name w:val="7845514AB23146608B155FA7B2D2D367"/>
    <w:rsid w:val="009E2ACE"/>
  </w:style>
  <w:style w:type="paragraph" w:customStyle="1" w:styleId="F799F5CDB2EB4A218B60F49316DB3141">
    <w:name w:val="F799F5CDB2EB4A218B60F49316DB3141"/>
    <w:rsid w:val="009E2ACE"/>
  </w:style>
  <w:style w:type="paragraph" w:customStyle="1" w:styleId="1D1E6CA6A2A14FCD9CE2B526E5808771">
    <w:name w:val="1D1E6CA6A2A14FCD9CE2B526E5808771"/>
    <w:rsid w:val="009E2ACE"/>
  </w:style>
  <w:style w:type="paragraph" w:customStyle="1" w:styleId="51F63E311A894538BF43EB1F9EA2E372">
    <w:name w:val="51F63E311A894538BF43EB1F9EA2E372"/>
    <w:rsid w:val="009E2ACE"/>
  </w:style>
  <w:style w:type="paragraph" w:customStyle="1" w:styleId="76B5B029401B45E0AE0426D2E4309DAD">
    <w:name w:val="76B5B029401B45E0AE0426D2E4309DAD"/>
    <w:rsid w:val="009E2ACE"/>
  </w:style>
  <w:style w:type="paragraph" w:customStyle="1" w:styleId="49E2331EA7CD40CA9553A5FF6669DC23">
    <w:name w:val="49E2331EA7CD40CA9553A5FF6669DC23"/>
    <w:rsid w:val="009E2ACE"/>
  </w:style>
  <w:style w:type="paragraph" w:customStyle="1" w:styleId="80AA301F14A64FC793873BF17152E3DB">
    <w:name w:val="80AA301F14A64FC793873BF17152E3DB"/>
    <w:rsid w:val="009E2ACE"/>
  </w:style>
  <w:style w:type="paragraph" w:customStyle="1" w:styleId="711BD065BE854E83AEBC7E56C3810AF1">
    <w:name w:val="711BD065BE854E83AEBC7E56C3810AF1"/>
    <w:rsid w:val="009E2ACE"/>
  </w:style>
  <w:style w:type="paragraph" w:customStyle="1" w:styleId="40718FF354CF4EEC89599F2F0B9CB517">
    <w:name w:val="40718FF354CF4EEC89599F2F0B9CB517"/>
    <w:rsid w:val="009E2ACE"/>
  </w:style>
  <w:style w:type="paragraph" w:customStyle="1" w:styleId="BA4F88BB678D4182ADDC3026AA28A4BB">
    <w:name w:val="BA4F88BB678D4182ADDC3026AA28A4BB"/>
    <w:rsid w:val="009E2ACE"/>
  </w:style>
  <w:style w:type="paragraph" w:customStyle="1" w:styleId="9BE8208BA93B4346BAACD29029DA80E1">
    <w:name w:val="9BE8208BA93B4346BAACD29029DA80E1"/>
    <w:rsid w:val="009E2ACE"/>
  </w:style>
  <w:style w:type="paragraph" w:customStyle="1" w:styleId="A143331DD4724EE885F6C05923158B2B">
    <w:name w:val="A143331DD4724EE885F6C05923158B2B"/>
    <w:rsid w:val="009E2ACE"/>
  </w:style>
  <w:style w:type="paragraph" w:customStyle="1" w:styleId="39BCA7A9BC3C4568A6A1002751C1DAE9">
    <w:name w:val="39BCA7A9BC3C4568A6A1002751C1DAE9"/>
    <w:rsid w:val="009E2ACE"/>
  </w:style>
  <w:style w:type="paragraph" w:customStyle="1" w:styleId="5EE396AB10494309ADE51814E9D525B7">
    <w:name w:val="5EE396AB10494309ADE51814E9D525B7"/>
    <w:rsid w:val="009E2ACE"/>
  </w:style>
  <w:style w:type="paragraph" w:customStyle="1" w:styleId="7D98462F9A1B4EA3A1BDF4504AF780C0">
    <w:name w:val="7D98462F9A1B4EA3A1BDF4504AF780C0"/>
    <w:rsid w:val="009E2ACE"/>
  </w:style>
  <w:style w:type="paragraph" w:customStyle="1" w:styleId="D2E8EA1925D14DC98D0E2262B6D7E8C3">
    <w:name w:val="D2E8EA1925D14DC98D0E2262B6D7E8C3"/>
    <w:rsid w:val="009E2ACE"/>
  </w:style>
  <w:style w:type="paragraph" w:customStyle="1" w:styleId="DBD0BA906AEC471584E3A2CF7B47C1D6">
    <w:name w:val="DBD0BA906AEC471584E3A2CF7B47C1D6"/>
    <w:rsid w:val="009E2ACE"/>
  </w:style>
  <w:style w:type="paragraph" w:customStyle="1" w:styleId="15F451123E9C454DAFE21399BA125FCA">
    <w:name w:val="15F451123E9C454DAFE21399BA125FCA"/>
    <w:rsid w:val="009E2ACE"/>
  </w:style>
  <w:style w:type="paragraph" w:customStyle="1" w:styleId="8C46040A26AE4CEF8E3221AAD87CF7FF">
    <w:name w:val="8C46040A26AE4CEF8E3221AAD87CF7FF"/>
    <w:rsid w:val="009E2ACE"/>
  </w:style>
  <w:style w:type="paragraph" w:customStyle="1" w:styleId="36529B5E442B4F008AC1CFBDEB46B378">
    <w:name w:val="36529B5E442B4F008AC1CFBDEB46B378"/>
    <w:rsid w:val="009E2ACE"/>
  </w:style>
  <w:style w:type="paragraph" w:customStyle="1" w:styleId="01D97FF8C5BF4E7AB7EAF245A1468BF0">
    <w:name w:val="01D97FF8C5BF4E7AB7EAF245A1468BF0"/>
    <w:rsid w:val="009E2ACE"/>
  </w:style>
  <w:style w:type="paragraph" w:customStyle="1" w:styleId="0C37F6D7094F48F5AB294D7E6662ECAA">
    <w:name w:val="0C37F6D7094F48F5AB294D7E6662ECAA"/>
    <w:rsid w:val="009E2ACE"/>
  </w:style>
  <w:style w:type="paragraph" w:customStyle="1" w:styleId="D359AD3E206C4575B7ADDAD9716D655C">
    <w:name w:val="D359AD3E206C4575B7ADDAD9716D655C"/>
    <w:rsid w:val="009E2ACE"/>
  </w:style>
  <w:style w:type="paragraph" w:customStyle="1" w:styleId="C06C762F9BC64672A91689AB2CF6B22E">
    <w:name w:val="C06C762F9BC64672A91689AB2CF6B22E"/>
    <w:rsid w:val="009E2ACE"/>
  </w:style>
  <w:style w:type="paragraph" w:customStyle="1" w:styleId="4C2681AB9426461F8B8AE704C3700890">
    <w:name w:val="4C2681AB9426461F8B8AE704C3700890"/>
    <w:rsid w:val="009E2ACE"/>
  </w:style>
  <w:style w:type="paragraph" w:customStyle="1" w:styleId="24989A77069E4392956E47AE2D2EA070">
    <w:name w:val="24989A77069E4392956E47AE2D2EA070"/>
    <w:rsid w:val="009E2ACE"/>
  </w:style>
  <w:style w:type="paragraph" w:customStyle="1" w:styleId="23284404E628452095E07F817402E5EE">
    <w:name w:val="23284404E628452095E07F817402E5EE"/>
    <w:rsid w:val="009E2ACE"/>
  </w:style>
  <w:style w:type="paragraph" w:customStyle="1" w:styleId="B6DBBDA338BE42A9ACF7274577F4A776">
    <w:name w:val="B6DBBDA338BE42A9ACF7274577F4A776"/>
    <w:rsid w:val="009E2ACE"/>
  </w:style>
  <w:style w:type="paragraph" w:customStyle="1" w:styleId="EDA9046ECFC443CDA68634FC2D70244F">
    <w:name w:val="EDA9046ECFC443CDA68634FC2D70244F"/>
    <w:rsid w:val="009E2ACE"/>
  </w:style>
  <w:style w:type="paragraph" w:customStyle="1" w:styleId="C4B380F04BFB47C4B183C0B3F12399FE">
    <w:name w:val="C4B380F04BFB47C4B183C0B3F12399FE"/>
    <w:rsid w:val="009E2ACE"/>
  </w:style>
  <w:style w:type="paragraph" w:customStyle="1" w:styleId="4297B2C3EEEC4C588DB1FDD8054890A0">
    <w:name w:val="4297B2C3EEEC4C588DB1FDD8054890A0"/>
    <w:rsid w:val="009E2ACE"/>
  </w:style>
  <w:style w:type="paragraph" w:customStyle="1" w:styleId="30F45CBAA3C24148A06C348BBC064847">
    <w:name w:val="30F45CBAA3C24148A06C348BBC064847"/>
    <w:rsid w:val="009E2ACE"/>
  </w:style>
  <w:style w:type="paragraph" w:customStyle="1" w:styleId="3243FE2F9D1D44DFAC1D70A3342C140F">
    <w:name w:val="3243FE2F9D1D44DFAC1D70A3342C140F"/>
    <w:rsid w:val="009E2ACE"/>
  </w:style>
  <w:style w:type="paragraph" w:customStyle="1" w:styleId="2A7CC8D72115412990D64552DEF3965C">
    <w:name w:val="2A7CC8D72115412990D64552DEF3965C"/>
    <w:rsid w:val="009E2ACE"/>
  </w:style>
  <w:style w:type="paragraph" w:customStyle="1" w:styleId="FEC34089E9E14AC28132FCF6C46F6102">
    <w:name w:val="FEC34089E9E14AC28132FCF6C46F6102"/>
    <w:rsid w:val="009E2ACE"/>
  </w:style>
  <w:style w:type="paragraph" w:customStyle="1" w:styleId="272E24BDD4F64D52AF22BC41480E8750">
    <w:name w:val="272E24BDD4F64D52AF22BC41480E8750"/>
    <w:rsid w:val="009E2ACE"/>
  </w:style>
  <w:style w:type="paragraph" w:customStyle="1" w:styleId="859EA12BAA4149E19CF8B033F0EB3702">
    <w:name w:val="859EA12BAA4149E19CF8B033F0EB3702"/>
    <w:rsid w:val="009E2ACE"/>
  </w:style>
  <w:style w:type="paragraph" w:customStyle="1" w:styleId="03EF1EAAE0184943B1C37143DE90D8DA">
    <w:name w:val="03EF1EAAE0184943B1C37143DE90D8DA"/>
    <w:rsid w:val="009E2ACE"/>
  </w:style>
  <w:style w:type="paragraph" w:customStyle="1" w:styleId="EB5B3157BA1F49DC98152308CF142370">
    <w:name w:val="EB5B3157BA1F49DC98152308CF142370"/>
    <w:rsid w:val="009E2ACE"/>
  </w:style>
  <w:style w:type="paragraph" w:customStyle="1" w:styleId="E11559BF45E8435D945C169CEB9701A1">
    <w:name w:val="E11559BF45E8435D945C169CEB9701A1"/>
    <w:rsid w:val="009E2ACE"/>
  </w:style>
  <w:style w:type="paragraph" w:customStyle="1" w:styleId="608EFE1113144996800CC857364C3CA4">
    <w:name w:val="608EFE1113144996800CC857364C3CA4"/>
    <w:rsid w:val="009E2ACE"/>
  </w:style>
  <w:style w:type="paragraph" w:customStyle="1" w:styleId="1B6CBF1DEDF849BEAECDA9E52A08C6D8">
    <w:name w:val="1B6CBF1DEDF849BEAECDA9E52A08C6D8"/>
    <w:rsid w:val="009E2ACE"/>
  </w:style>
  <w:style w:type="paragraph" w:customStyle="1" w:styleId="F5B9E92560384CFFB5F51AFF3331B066">
    <w:name w:val="F5B9E92560384CFFB5F51AFF3331B066"/>
    <w:rsid w:val="009E2ACE"/>
  </w:style>
  <w:style w:type="paragraph" w:customStyle="1" w:styleId="35E6AB7911C64880855A61CF5D196189">
    <w:name w:val="35E6AB7911C64880855A61CF5D196189"/>
    <w:rsid w:val="009E2ACE"/>
  </w:style>
  <w:style w:type="paragraph" w:customStyle="1" w:styleId="F9E79443DD5B4227934BBF3824E726C2">
    <w:name w:val="F9E79443DD5B4227934BBF3824E726C2"/>
    <w:rsid w:val="009E2ACE"/>
  </w:style>
  <w:style w:type="paragraph" w:customStyle="1" w:styleId="9ED596DF8FEF4166AA1FBC225EFFC3E2">
    <w:name w:val="9ED596DF8FEF4166AA1FBC225EFFC3E2"/>
    <w:rsid w:val="009E2ACE"/>
  </w:style>
  <w:style w:type="paragraph" w:customStyle="1" w:styleId="23F12BFF78634F4FBB2E30A582531E5D">
    <w:name w:val="23F12BFF78634F4FBB2E30A582531E5D"/>
    <w:rsid w:val="009E2ACE"/>
  </w:style>
  <w:style w:type="paragraph" w:customStyle="1" w:styleId="7309C9F8D43D4257B60EE98070A90B06">
    <w:name w:val="7309C9F8D43D4257B60EE98070A90B06"/>
    <w:rsid w:val="009E2ACE"/>
  </w:style>
  <w:style w:type="paragraph" w:customStyle="1" w:styleId="F7F11C90812D43ACBC5D6A79159CF36F">
    <w:name w:val="F7F11C90812D43ACBC5D6A79159CF36F"/>
    <w:rsid w:val="009E2ACE"/>
  </w:style>
  <w:style w:type="paragraph" w:customStyle="1" w:styleId="41C3828AAB744840AEC73CD90D6E0E84">
    <w:name w:val="41C3828AAB744840AEC73CD90D6E0E84"/>
    <w:rsid w:val="009E2ACE"/>
  </w:style>
  <w:style w:type="paragraph" w:customStyle="1" w:styleId="FEE6B52DB836424188F1826F9666CF77">
    <w:name w:val="FEE6B52DB836424188F1826F9666CF77"/>
    <w:rsid w:val="009E2ACE"/>
  </w:style>
  <w:style w:type="paragraph" w:customStyle="1" w:styleId="F75024854CC846A2AF27A4F7A3EDFF11">
    <w:name w:val="F75024854CC846A2AF27A4F7A3EDFF11"/>
    <w:rsid w:val="009E2ACE"/>
  </w:style>
  <w:style w:type="paragraph" w:customStyle="1" w:styleId="A24F6BE9A9274C088ED957A6DD279F80">
    <w:name w:val="A24F6BE9A9274C088ED957A6DD279F80"/>
    <w:rsid w:val="009E2ACE"/>
  </w:style>
  <w:style w:type="paragraph" w:customStyle="1" w:styleId="AC47FD2DEE83450186B4CDF8B5349FDC">
    <w:name w:val="AC47FD2DEE83450186B4CDF8B5349FDC"/>
    <w:rsid w:val="009E2ACE"/>
  </w:style>
  <w:style w:type="paragraph" w:customStyle="1" w:styleId="2763DE2528364192BA4B54967CC4803E">
    <w:name w:val="2763DE2528364192BA4B54967CC4803E"/>
    <w:rsid w:val="009E2ACE"/>
  </w:style>
  <w:style w:type="paragraph" w:customStyle="1" w:styleId="128A88B994A046A5907770E5CDAC40A9">
    <w:name w:val="128A88B994A046A5907770E5CDAC40A9"/>
    <w:rsid w:val="009E2ACE"/>
  </w:style>
  <w:style w:type="paragraph" w:customStyle="1" w:styleId="9D277F427DC3456AB016D1ACF4D69A78">
    <w:name w:val="9D277F427DC3456AB016D1ACF4D69A78"/>
    <w:rsid w:val="009E2ACE"/>
  </w:style>
  <w:style w:type="paragraph" w:customStyle="1" w:styleId="BC24C4845A9E4C738893A6E790FC72A2">
    <w:name w:val="BC24C4845A9E4C738893A6E790FC72A2"/>
    <w:rsid w:val="009E2ACE"/>
  </w:style>
  <w:style w:type="paragraph" w:customStyle="1" w:styleId="FEDC36F082284429952EE35A7751CA0C">
    <w:name w:val="FEDC36F082284429952EE35A7751CA0C"/>
    <w:rsid w:val="009E2ACE"/>
  </w:style>
  <w:style w:type="paragraph" w:customStyle="1" w:styleId="DA978CB7637D42CC805AB8BD8BB7AEEF">
    <w:name w:val="DA978CB7637D42CC805AB8BD8BB7AEEF"/>
    <w:rsid w:val="009E2ACE"/>
  </w:style>
  <w:style w:type="paragraph" w:customStyle="1" w:styleId="861CADFDD0B048529E91B37B38CD2D51">
    <w:name w:val="861CADFDD0B048529E91B37B38CD2D51"/>
    <w:rsid w:val="009E2ACE"/>
  </w:style>
  <w:style w:type="paragraph" w:customStyle="1" w:styleId="2327EA49A6DC4E21B8435A8AB57F01AD">
    <w:name w:val="2327EA49A6DC4E21B8435A8AB57F01AD"/>
    <w:rsid w:val="009E2ACE"/>
  </w:style>
  <w:style w:type="paragraph" w:customStyle="1" w:styleId="00B904A9F55F4E7D8BAEF70AEDB7AD31">
    <w:name w:val="00B904A9F55F4E7D8BAEF70AEDB7AD31"/>
    <w:rsid w:val="009E2ACE"/>
  </w:style>
  <w:style w:type="paragraph" w:customStyle="1" w:styleId="18BA5099C5CD4210BE9DA2122E73E2F6">
    <w:name w:val="18BA5099C5CD4210BE9DA2122E73E2F6"/>
    <w:rsid w:val="009E2ACE"/>
  </w:style>
  <w:style w:type="paragraph" w:customStyle="1" w:styleId="33EB999D2FCF4DE0986F2B26BCDA063B">
    <w:name w:val="33EB999D2FCF4DE0986F2B26BCDA063B"/>
    <w:rsid w:val="009E2ACE"/>
  </w:style>
  <w:style w:type="paragraph" w:customStyle="1" w:styleId="C65C65D5C1CC437486DB195714434982">
    <w:name w:val="C65C65D5C1CC437486DB195714434982"/>
    <w:rsid w:val="009E2ACE"/>
  </w:style>
  <w:style w:type="paragraph" w:customStyle="1" w:styleId="C693E318D4F441039FCA334EA14B732D">
    <w:name w:val="C693E318D4F441039FCA334EA14B732D"/>
    <w:rsid w:val="009E2ACE"/>
  </w:style>
  <w:style w:type="paragraph" w:customStyle="1" w:styleId="B591129FC5C24AE795CE432549E33F61">
    <w:name w:val="B591129FC5C24AE795CE432549E33F61"/>
    <w:rsid w:val="009E2ACE"/>
  </w:style>
  <w:style w:type="paragraph" w:customStyle="1" w:styleId="3E6486E7ABBA48E0B7B2CBFE1C9BE74A">
    <w:name w:val="3E6486E7ABBA48E0B7B2CBFE1C9BE74A"/>
    <w:rsid w:val="009E2ACE"/>
  </w:style>
  <w:style w:type="paragraph" w:customStyle="1" w:styleId="94358DC0956B4C0BB3CDD77F8D6F0FA3">
    <w:name w:val="94358DC0956B4C0BB3CDD77F8D6F0FA3"/>
    <w:rsid w:val="009E2ACE"/>
  </w:style>
  <w:style w:type="paragraph" w:customStyle="1" w:styleId="745F505D3DFE408085645A0ED5F8B32C">
    <w:name w:val="745F505D3DFE408085645A0ED5F8B32C"/>
    <w:rsid w:val="009E2ACE"/>
  </w:style>
  <w:style w:type="paragraph" w:customStyle="1" w:styleId="FA9228A8E83148788A153A7398FD36AC">
    <w:name w:val="FA9228A8E83148788A153A7398FD36AC"/>
    <w:rsid w:val="009E2ACE"/>
  </w:style>
  <w:style w:type="paragraph" w:customStyle="1" w:styleId="6C836A265D9845A48F0172814CD18A0E">
    <w:name w:val="6C836A265D9845A48F0172814CD18A0E"/>
    <w:rsid w:val="009E2ACE"/>
  </w:style>
  <w:style w:type="paragraph" w:customStyle="1" w:styleId="F6F2FDD764344136B1DDC0D8F2BE8BDA">
    <w:name w:val="F6F2FDD764344136B1DDC0D8F2BE8BDA"/>
    <w:rsid w:val="009E2ACE"/>
  </w:style>
  <w:style w:type="paragraph" w:customStyle="1" w:styleId="1EF5DE35E9CD4C6FBD62FF6B078968AD">
    <w:name w:val="1EF5DE35E9CD4C6FBD62FF6B078968AD"/>
    <w:rsid w:val="009E2ACE"/>
  </w:style>
  <w:style w:type="paragraph" w:customStyle="1" w:styleId="B5BD69223EDC4738850779375120A6B8">
    <w:name w:val="B5BD69223EDC4738850779375120A6B8"/>
    <w:rsid w:val="009E2ACE"/>
  </w:style>
  <w:style w:type="paragraph" w:customStyle="1" w:styleId="E6E7C4F0C0724A429B1648623B730B46">
    <w:name w:val="E6E7C4F0C0724A429B1648623B730B46"/>
    <w:rsid w:val="009E2ACE"/>
  </w:style>
  <w:style w:type="paragraph" w:customStyle="1" w:styleId="C83833F68F4447949D989F2EC356F944">
    <w:name w:val="C83833F68F4447949D989F2EC356F944"/>
    <w:rsid w:val="009E2ACE"/>
  </w:style>
  <w:style w:type="paragraph" w:customStyle="1" w:styleId="526192697C6E4424A185F423B2A2D84B">
    <w:name w:val="526192697C6E4424A185F423B2A2D84B"/>
    <w:rsid w:val="009E2ACE"/>
  </w:style>
  <w:style w:type="paragraph" w:customStyle="1" w:styleId="5F3A1DCA5ED041DEAA1A16FD8BE8D80F">
    <w:name w:val="5F3A1DCA5ED041DEAA1A16FD8BE8D80F"/>
    <w:rsid w:val="009E2ACE"/>
  </w:style>
  <w:style w:type="paragraph" w:customStyle="1" w:styleId="F6893CCB6DE94B84BA7CC642FBDC74FD">
    <w:name w:val="F6893CCB6DE94B84BA7CC642FBDC74FD"/>
    <w:rsid w:val="009E2ACE"/>
  </w:style>
  <w:style w:type="paragraph" w:customStyle="1" w:styleId="A8051FED89CF42E59E8936AEDA2E7A70">
    <w:name w:val="A8051FED89CF42E59E8936AEDA2E7A70"/>
    <w:rsid w:val="009E2ACE"/>
  </w:style>
  <w:style w:type="paragraph" w:customStyle="1" w:styleId="C3943D0429C442A1B14C346DD8238DA1">
    <w:name w:val="C3943D0429C442A1B14C346DD8238DA1"/>
    <w:rsid w:val="009E2ACE"/>
  </w:style>
  <w:style w:type="paragraph" w:customStyle="1" w:styleId="0E8181992E004458B6E9E83EC72DC87C">
    <w:name w:val="0E8181992E004458B6E9E83EC72DC87C"/>
    <w:rsid w:val="009E2ACE"/>
  </w:style>
  <w:style w:type="paragraph" w:customStyle="1" w:styleId="A26BBDA29C104901AAEFA5143A8792E6">
    <w:name w:val="A26BBDA29C104901AAEFA5143A8792E6"/>
    <w:rsid w:val="009E2ACE"/>
  </w:style>
  <w:style w:type="paragraph" w:customStyle="1" w:styleId="157E0A48B44D44259FB876D86A81C17E">
    <w:name w:val="157E0A48B44D44259FB876D86A81C17E"/>
    <w:rsid w:val="009E2ACE"/>
  </w:style>
  <w:style w:type="paragraph" w:customStyle="1" w:styleId="2E825FB9C26E49C1809A50B3390F855C">
    <w:name w:val="2E825FB9C26E49C1809A50B3390F855C"/>
    <w:rsid w:val="009E2ACE"/>
  </w:style>
  <w:style w:type="paragraph" w:customStyle="1" w:styleId="2A9927F294884E73A8EAEBF448099A48">
    <w:name w:val="2A9927F294884E73A8EAEBF448099A48"/>
    <w:rsid w:val="009E2ACE"/>
  </w:style>
  <w:style w:type="paragraph" w:customStyle="1" w:styleId="16B5E87FA79B4245A6059F378D1A5715">
    <w:name w:val="16B5E87FA79B4245A6059F378D1A5715"/>
    <w:rsid w:val="009E2ACE"/>
  </w:style>
  <w:style w:type="paragraph" w:customStyle="1" w:styleId="140ABCC288AE4DD4837234599102FA85">
    <w:name w:val="140ABCC288AE4DD4837234599102FA85"/>
    <w:rsid w:val="009E2ACE"/>
  </w:style>
  <w:style w:type="paragraph" w:customStyle="1" w:styleId="36D7AB631D8942419524DB1625C41AA1">
    <w:name w:val="36D7AB631D8942419524DB1625C41AA1"/>
    <w:rsid w:val="00C55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0F3FC-C0F6-4136-A169-12FDB7C6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12611</Words>
  <Characters>73448</Characters>
  <Application>Microsoft Office Word</Application>
  <DocSecurity>0</DocSecurity>
  <Lines>612</Lines>
  <Paragraphs>171</Paragraphs>
  <ScaleCrop>false</ScaleCrop>
  <HeadingPairs>
    <vt:vector size="2" baseType="variant">
      <vt:variant>
        <vt:lpstr>Title</vt:lpstr>
      </vt:variant>
      <vt:variant>
        <vt:i4>1</vt:i4>
      </vt:variant>
    </vt:vector>
  </HeadingPairs>
  <TitlesOfParts>
    <vt:vector size="1" baseType="lpstr">
      <vt:lpstr>DFV practice standards - standards and practical examples checklist</vt:lpstr>
    </vt:vector>
  </TitlesOfParts>
  <Company/>
  <LinksUpToDate>false</LinksUpToDate>
  <CharactersWithSpaces>85888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 practice standards - standards and practical examples checklist</dc:title>
  <dc:subject>Domestic and Family Violence Practice Standards</dc:subject>
  <dc:creator>Queensland Government</dc:creator>
  <cp:keywords>DFV, practice standards, checklist, domestic and family violence</cp:keywords>
  <dc:description/>
  <cp:lastModifiedBy>Kylie Mathewson</cp:lastModifiedBy>
  <cp:revision>3</cp:revision>
  <dcterms:created xsi:type="dcterms:W3CDTF">2020-07-01T05:03:00Z</dcterms:created>
  <dcterms:modified xsi:type="dcterms:W3CDTF">2020-07-01T08:51:00Z</dcterms:modified>
  <cp:category>DFV</cp:category>
</cp:coreProperties>
</file>